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B33" w:rsidRPr="00A525FF" w:rsidRDefault="00A97B33" w:rsidP="00A97B33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A97B33" w:rsidRPr="00A525FF" w:rsidRDefault="00A97B33" w:rsidP="00A97B33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A97B33" w:rsidRDefault="00A97B33" w:rsidP="00A97B3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A97B33" w:rsidRPr="00A525FF" w:rsidRDefault="00A97B33" w:rsidP="00A97B33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97B33" w:rsidRPr="00A525FF" w:rsidRDefault="00A97B33" w:rsidP="00A97B33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 w:rsidRPr="00A525FF"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A97B33" w:rsidRPr="00022B92" w:rsidRDefault="002E33C9" w:rsidP="00A97B3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A97B33" w:rsidRPr="00022B92">
        <w:rPr>
          <w:rFonts w:ascii="Times New Roman" w:eastAsia="Times New Roman" w:hAnsi="Times New Roman" w:cs="Times New Roman"/>
          <w:sz w:val="28"/>
          <w:szCs w:val="28"/>
        </w:rPr>
        <w:t>т</w:t>
      </w:r>
      <w:r w:rsidR="004175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17568">
        <w:rPr>
          <w:rFonts w:ascii="Times New Roman" w:eastAsia="Times New Roman" w:hAnsi="Times New Roman" w:cs="Times New Roman"/>
          <w:sz w:val="28"/>
          <w:szCs w:val="28"/>
        </w:rPr>
        <w:t>28.04.</w:t>
      </w:r>
      <w:r w:rsidR="00A97B33" w:rsidRPr="00022B92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="004175EC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A97B33" w:rsidRPr="00022B9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BC15C2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 w:rsidR="00A97B33" w:rsidRPr="00022B92">
        <w:rPr>
          <w:rFonts w:ascii="Times New Roman" w:eastAsia="Times New Roman" w:hAnsi="Times New Roman" w:cs="Times New Roman"/>
          <w:sz w:val="28"/>
          <w:szCs w:val="28"/>
        </w:rPr>
        <w:t xml:space="preserve">         № </w:t>
      </w:r>
      <w:r w:rsidR="00701D0D">
        <w:rPr>
          <w:rFonts w:ascii="Times New Roman" w:eastAsia="Times New Roman" w:hAnsi="Times New Roman" w:cs="Times New Roman"/>
          <w:sz w:val="28"/>
          <w:szCs w:val="28"/>
        </w:rPr>
        <w:t>298</w:t>
      </w:r>
    </w:p>
    <w:p w:rsidR="00A97B33" w:rsidRDefault="00A97B33" w:rsidP="00A97B33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22B92"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824572" w:rsidRDefault="00824572" w:rsidP="00BC15C2">
      <w:pPr>
        <w:pStyle w:val="ConsPlusNonformat"/>
        <w:widowControl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7235B6">
        <w:rPr>
          <w:rFonts w:ascii="Times New Roman" w:hAnsi="Times New Roman"/>
          <w:b/>
          <w:sz w:val="28"/>
          <w:szCs w:val="28"/>
        </w:rPr>
        <w:t>Об  исполнении бюджета Ельниковского</w:t>
      </w:r>
    </w:p>
    <w:p w:rsidR="00824572" w:rsidRPr="007235B6" w:rsidRDefault="00824572" w:rsidP="00BC15C2">
      <w:pPr>
        <w:pStyle w:val="ConsPlusNonformat"/>
        <w:widowControl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</w:t>
      </w:r>
      <w:r w:rsidRPr="007235B6">
        <w:rPr>
          <w:rFonts w:ascii="Times New Roman" w:hAnsi="Times New Roman"/>
          <w:b/>
          <w:sz w:val="28"/>
          <w:szCs w:val="28"/>
        </w:rPr>
        <w:t>униципального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235B6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2E33C9">
        <w:rPr>
          <w:rFonts w:ascii="Times New Roman" w:hAnsi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235B6">
        <w:rPr>
          <w:rFonts w:ascii="Times New Roman" w:hAnsi="Times New Roman"/>
          <w:b/>
          <w:sz w:val="28"/>
          <w:szCs w:val="28"/>
        </w:rPr>
        <w:t xml:space="preserve"> за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235B6">
        <w:rPr>
          <w:rFonts w:ascii="Times New Roman" w:hAnsi="Times New Roman"/>
          <w:b/>
          <w:sz w:val="28"/>
          <w:szCs w:val="28"/>
        </w:rPr>
        <w:t>20</w:t>
      </w:r>
      <w:r w:rsidR="002E33C9">
        <w:rPr>
          <w:rFonts w:ascii="Times New Roman" w:hAnsi="Times New Roman"/>
          <w:b/>
          <w:sz w:val="28"/>
          <w:szCs w:val="28"/>
        </w:rPr>
        <w:t>20</w:t>
      </w:r>
      <w:r w:rsidRPr="007235B6">
        <w:rPr>
          <w:rFonts w:ascii="Times New Roman" w:hAnsi="Times New Roman"/>
          <w:b/>
          <w:sz w:val="28"/>
          <w:szCs w:val="28"/>
        </w:rPr>
        <w:t xml:space="preserve">  год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BC15C2" w:rsidRPr="004E4F4C" w:rsidRDefault="00BC15C2" w:rsidP="00824572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824572" w:rsidRDefault="00824572" w:rsidP="00824572">
      <w:pPr>
        <w:pStyle w:val="1"/>
        <w:tabs>
          <w:tab w:val="left" w:pos="0"/>
          <w:tab w:val="left" w:pos="180"/>
        </w:tabs>
        <w:rPr>
          <w:b w:val="0"/>
          <w:szCs w:val="28"/>
        </w:rPr>
      </w:pPr>
      <w:r>
        <w:rPr>
          <w:szCs w:val="28"/>
        </w:rPr>
        <w:t xml:space="preserve">       </w:t>
      </w:r>
      <w:r w:rsidRPr="00C71F12">
        <w:rPr>
          <w:b w:val="0"/>
          <w:szCs w:val="28"/>
        </w:rPr>
        <w:t>Совет депутатов Ельниковского муниципального района</w:t>
      </w:r>
      <w:r>
        <w:rPr>
          <w:szCs w:val="28"/>
        </w:rPr>
        <w:t xml:space="preserve">  </w:t>
      </w:r>
      <w:r w:rsidR="00BC15C2" w:rsidRPr="00BC15C2">
        <w:rPr>
          <w:b w:val="0"/>
          <w:szCs w:val="28"/>
        </w:rPr>
        <w:t>Р Е Ш И Л:</w:t>
      </w:r>
    </w:p>
    <w:p w:rsidR="00BC15C2" w:rsidRDefault="00BC15C2" w:rsidP="00BC15C2">
      <w:pPr>
        <w:pStyle w:val="ConsPlusNonformat"/>
        <w:widowControl/>
        <w:tabs>
          <w:tab w:val="left" w:pos="36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24572" w:rsidRDefault="00824572" w:rsidP="00BC15C2">
      <w:pPr>
        <w:pStyle w:val="ConsPlusNonformat"/>
        <w:widowControl/>
        <w:tabs>
          <w:tab w:val="left" w:pos="3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3618D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Утвердить  отчет  об исполнении  бюджета  Ельниковского  муниципального   района  за  20</w:t>
      </w:r>
      <w:r w:rsidR="002E33C9">
        <w:rPr>
          <w:rFonts w:ascii="Times New Roman" w:hAnsi="Times New Roman" w:cs="Times New Roman"/>
          <w:sz w:val="28"/>
          <w:szCs w:val="28"/>
        </w:rPr>
        <w:t>20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од:</w:t>
      </w:r>
      <w:r w:rsidRPr="00C3618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24572" w:rsidRPr="00C3618D" w:rsidRDefault="00BC15C2" w:rsidP="00BC15C2">
      <w:pPr>
        <w:pStyle w:val="ConsPlusNonformat"/>
        <w:widowControl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24572" w:rsidRPr="00C3618D">
        <w:rPr>
          <w:rFonts w:ascii="Times New Roman" w:hAnsi="Times New Roman" w:cs="Times New Roman"/>
          <w:sz w:val="28"/>
          <w:szCs w:val="28"/>
        </w:rPr>
        <w:t xml:space="preserve">по </w:t>
      </w:r>
      <w:r w:rsidR="00824572">
        <w:rPr>
          <w:rFonts w:ascii="Times New Roman" w:hAnsi="Times New Roman" w:cs="Times New Roman"/>
          <w:sz w:val="28"/>
          <w:szCs w:val="28"/>
        </w:rPr>
        <w:t xml:space="preserve"> </w:t>
      </w:r>
      <w:r w:rsidR="00824572" w:rsidRPr="00C3618D">
        <w:rPr>
          <w:rFonts w:ascii="Times New Roman" w:hAnsi="Times New Roman" w:cs="Times New Roman"/>
          <w:sz w:val="28"/>
          <w:szCs w:val="28"/>
        </w:rPr>
        <w:t xml:space="preserve">доходам  в  сумме </w:t>
      </w:r>
      <w:r w:rsidR="002E33C9">
        <w:rPr>
          <w:rFonts w:ascii="Times New Roman" w:hAnsi="Times New Roman" w:cs="Times New Roman"/>
          <w:sz w:val="28"/>
          <w:szCs w:val="28"/>
        </w:rPr>
        <w:t xml:space="preserve"> 223890,4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4572" w:rsidRPr="00C3618D">
        <w:rPr>
          <w:rFonts w:ascii="Times New Roman" w:hAnsi="Times New Roman" w:cs="Times New Roman"/>
          <w:sz w:val="28"/>
          <w:szCs w:val="28"/>
        </w:rPr>
        <w:t>тыс. руб</w:t>
      </w:r>
      <w:r w:rsidR="00824572">
        <w:rPr>
          <w:rFonts w:ascii="Times New Roman" w:hAnsi="Times New Roman" w:cs="Times New Roman"/>
          <w:sz w:val="28"/>
          <w:szCs w:val="28"/>
        </w:rPr>
        <w:t xml:space="preserve">лей, </w:t>
      </w:r>
      <w:r w:rsidR="00824572" w:rsidRPr="00C3618D">
        <w:rPr>
          <w:rFonts w:ascii="Times New Roman" w:hAnsi="Times New Roman" w:cs="Times New Roman"/>
          <w:sz w:val="28"/>
          <w:szCs w:val="28"/>
        </w:rPr>
        <w:t>по  расходам  в  сумме</w:t>
      </w:r>
      <w:r w:rsidR="00F6472B">
        <w:rPr>
          <w:rFonts w:ascii="Times New Roman" w:hAnsi="Times New Roman" w:cs="Times New Roman"/>
          <w:sz w:val="28"/>
          <w:szCs w:val="28"/>
        </w:rPr>
        <w:t xml:space="preserve"> </w:t>
      </w:r>
      <w:r w:rsidR="004175EC">
        <w:rPr>
          <w:rFonts w:ascii="Times New Roman" w:hAnsi="Times New Roman" w:cs="Times New Roman"/>
          <w:sz w:val="28"/>
          <w:szCs w:val="28"/>
        </w:rPr>
        <w:t xml:space="preserve"> </w:t>
      </w:r>
      <w:r w:rsidR="002E33C9">
        <w:rPr>
          <w:rFonts w:ascii="Times New Roman" w:hAnsi="Times New Roman" w:cs="Times New Roman"/>
          <w:sz w:val="28"/>
          <w:szCs w:val="28"/>
        </w:rPr>
        <w:t>221292,2</w:t>
      </w:r>
      <w:r w:rsidR="004175EC">
        <w:rPr>
          <w:rFonts w:ascii="Times New Roman" w:hAnsi="Times New Roman" w:cs="Times New Roman"/>
          <w:sz w:val="28"/>
          <w:szCs w:val="28"/>
        </w:rPr>
        <w:t xml:space="preserve"> </w:t>
      </w:r>
      <w:r w:rsidR="002A7406">
        <w:rPr>
          <w:rFonts w:ascii="Times New Roman" w:hAnsi="Times New Roman" w:cs="Times New Roman"/>
          <w:sz w:val="28"/>
          <w:szCs w:val="28"/>
        </w:rPr>
        <w:t xml:space="preserve"> </w:t>
      </w:r>
      <w:r w:rsidR="00824572" w:rsidRPr="00C3618D">
        <w:rPr>
          <w:rFonts w:ascii="Times New Roman" w:hAnsi="Times New Roman" w:cs="Times New Roman"/>
          <w:sz w:val="28"/>
          <w:szCs w:val="28"/>
        </w:rPr>
        <w:t>тыс. руб</w:t>
      </w:r>
      <w:r w:rsidR="00824572">
        <w:rPr>
          <w:rFonts w:ascii="Times New Roman" w:hAnsi="Times New Roman" w:cs="Times New Roman"/>
          <w:sz w:val="28"/>
          <w:szCs w:val="28"/>
        </w:rPr>
        <w:t>лей.</w:t>
      </w:r>
      <w:r w:rsidR="00824572" w:rsidRPr="00C361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4572" w:rsidRPr="00C3618D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3618D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Утвердить  фактическое  поступление  доходов в 20</w:t>
      </w:r>
      <w:r w:rsidR="002E33C9">
        <w:rPr>
          <w:rFonts w:ascii="Times New Roman" w:hAnsi="Times New Roman" w:cs="Times New Roman"/>
          <w:sz w:val="28"/>
          <w:szCs w:val="28"/>
        </w:rPr>
        <w:t>20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оду</w:t>
      </w:r>
      <w:r w:rsidRPr="00C3618D">
        <w:rPr>
          <w:rFonts w:ascii="Times New Roman" w:hAnsi="Times New Roman" w:cs="Times New Roman"/>
          <w:sz w:val="28"/>
          <w:szCs w:val="28"/>
        </w:rPr>
        <w:t xml:space="preserve"> по основ</w:t>
      </w:r>
      <w:r>
        <w:rPr>
          <w:rFonts w:ascii="Times New Roman" w:hAnsi="Times New Roman" w:cs="Times New Roman"/>
          <w:sz w:val="28"/>
          <w:szCs w:val="28"/>
        </w:rPr>
        <w:t>ным  видам  согласно  приложению</w:t>
      </w:r>
      <w:r w:rsidRPr="00C3618D">
        <w:rPr>
          <w:rFonts w:ascii="Times New Roman" w:hAnsi="Times New Roman" w:cs="Times New Roman"/>
          <w:sz w:val="28"/>
          <w:szCs w:val="28"/>
        </w:rPr>
        <w:t xml:space="preserve">  1.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C15C2"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Утвердить  распределение  расходов  в  20</w:t>
      </w:r>
      <w:r w:rsidR="002E33C9">
        <w:rPr>
          <w:rFonts w:ascii="Times New Roman" w:hAnsi="Times New Roman" w:cs="Times New Roman"/>
          <w:sz w:val="28"/>
          <w:szCs w:val="28"/>
        </w:rPr>
        <w:t>20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оду:</w:t>
      </w:r>
    </w:p>
    <w:p w:rsidR="00824572" w:rsidRPr="00C3618D" w:rsidRDefault="00824572" w:rsidP="00BC15C2">
      <w:pPr>
        <w:pStyle w:val="ConsPlusNonformat"/>
        <w:widowControl/>
        <w:tabs>
          <w:tab w:val="left" w:pos="284"/>
          <w:tab w:val="left" w:pos="567"/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по </w:t>
      </w:r>
      <w:r w:rsidRPr="00C3618D">
        <w:rPr>
          <w:rFonts w:ascii="Times New Roman" w:hAnsi="Times New Roman" w:cs="Times New Roman"/>
          <w:sz w:val="28"/>
          <w:szCs w:val="28"/>
        </w:rPr>
        <w:t>разделам, подразделам, целевым  статьям  и видам  расходов  функциональной классификации расходов</w:t>
      </w:r>
      <w:r>
        <w:rPr>
          <w:rFonts w:ascii="Times New Roman" w:hAnsi="Times New Roman" w:cs="Times New Roman"/>
          <w:sz w:val="28"/>
          <w:szCs w:val="28"/>
        </w:rPr>
        <w:t xml:space="preserve"> бюджетов согласно приложению  2;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</w:t>
      </w:r>
      <w:r w:rsidRPr="00C3618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 xml:space="preserve"> ведомственной </w:t>
      </w:r>
      <w:r>
        <w:rPr>
          <w:rFonts w:ascii="Times New Roman" w:hAnsi="Times New Roman" w:cs="Times New Roman"/>
          <w:sz w:val="28"/>
          <w:szCs w:val="28"/>
        </w:rPr>
        <w:t xml:space="preserve"> классификации  согласно  приложению</w:t>
      </w:r>
      <w:r w:rsidRPr="00C3618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3;</w:t>
      </w:r>
      <w:r w:rsidRPr="00C3618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р</w:t>
      </w:r>
      <w:r w:rsidRPr="009A6C6C">
        <w:rPr>
          <w:rFonts w:ascii="Times New Roman" w:hAnsi="Times New Roman" w:cs="Times New Roman"/>
          <w:sz w:val="28"/>
          <w:szCs w:val="28"/>
        </w:rPr>
        <w:t xml:space="preserve">аспределение </w:t>
      </w:r>
      <w:r w:rsidR="00F6472B">
        <w:rPr>
          <w:rFonts w:ascii="Times New Roman" w:hAnsi="Times New Roman" w:cs="Times New Roman"/>
          <w:sz w:val="28"/>
          <w:szCs w:val="28"/>
        </w:rPr>
        <w:t>иных межбюджетных трансфертов</w:t>
      </w:r>
      <w:r w:rsidRPr="009A6C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бюджетам сельских</w:t>
      </w:r>
      <w:r w:rsidRPr="009A6C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поселений</w:t>
      </w:r>
      <w:r w:rsidRPr="009A6C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согласно</w:t>
      </w:r>
      <w:r w:rsidRPr="009A6C6C">
        <w:rPr>
          <w:rFonts w:ascii="Times New Roman" w:hAnsi="Times New Roman" w:cs="Times New Roman"/>
          <w:sz w:val="28"/>
          <w:szCs w:val="28"/>
        </w:rPr>
        <w:t xml:space="preserve"> приложени</w:t>
      </w:r>
      <w:r w:rsidR="00BC15C2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4;            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размер  поступлений  из  источников  финансирования  дефицита  бюджета  согласно приложени</w:t>
      </w:r>
      <w:r w:rsidR="00BC15C2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32EE">
        <w:rPr>
          <w:rFonts w:ascii="Times New Roman" w:hAnsi="Times New Roman" w:cs="Times New Roman"/>
          <w:sz w:val="28"/>
          <w:szCs w:val="28"/>
        </w:rPr>
        <w:t>5</w:t>
      </w:r>
      <w:r w:rsidR="00B64060">
        <w:rPr>
          <w:rFonts w:ascii="Times New Roman" w:hAnsi="Times New Roman" w:cs="Times New Roman"/>
          <w:sz w:val="28"/>
          <w:szCs w:val="28"/>
        </w:rPr>
        <w:t>;</w:t>
      </w:r>
    </w:p>
    <w:p w:rsidR="00824572" w:rsidRDefault="00BC15C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24572">
        <w:rPr>
          <w:rFonts w:ascii="Times New Roman" w:hAnsi="Times New Roman" w:cs="Times New Roman"/>
          <w:sz w:val="28"/>
          <w:szCs w:val="28"/>
        </w:rPr>
        <w:t xml:space="preserve"> </w:t>
      </w:r>
      <w:r w:rsidR="00B64060" w:rsidRPr="00B64060">
        <w:rPr>
          <w:rFonts w:ascii="Times New Roman" w:hAnsi="Times New Roman" w:cs="Times New Roman"/>
          <w:bCs/>
          <w:sz w:val="28"/>
          <w:szCs w:val="28"/>
        </w:rPr>
        <w:t>распределение бюджетных ассигнований бюджета</w:t>
      </w:r>
      <w:r w:rsidR="00B64060" w:rsidRPr="00B64060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 Республики Мордовия</w:t>
      </w:r>
      <w:r w:rsidR="00B64060" w:rsidRPr="00B6406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64060" w:rsidRPr="00B64060">
        <w:rPr>
          <w:rFonts w:ascii="Times New Roman" w:hAnsi="Times New Roman" w:cs="Times New Roman"/>
          <w:sz w:val="28"/>
          <w:szCs w:val="28"/>
        </w:rPr>
        <w:t>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бюджетов,</w:t>
      </w:r>
      <w:r w:rsidR="00B64060" w:rsidRPr="00B6406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64060">
        <w:rPr>
          <w:rFonts w:ascii="Times New Roman" w:hAnsi="Times New Roman" w:cs="Times New Roman"/>
          <w:sz w:val="28"/>
          <w:szCs w:val="28"/>
        </w:rPr>
        <w:t>согласно приложени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B64060">
        <w:rPr>
          <w:rFonts w:ascii="Times New Roman" w:hAnsi="Times New Roman" w:cs="Times New Roman"/>
          <w:sz w:val="28"/>
          <w:szCs w:val="28"/>
        </w:rPr>
        <w:t xml:space="preserve"> 6.</w:t>
      </w:r>
    </w:p>
    <w:p w:rsidR="00824572" w:rsidRDefault="00BC15C2" w:rsidP="00BC15C2">
      <w:pPr>
        <w:pStyle w:val="ConsPlusNonformat"/>
        <w:widowControl/>
        <w:tabs>
          <w:tab w:val="left" w:pos="360"/>
          <w:tab w:val="left" w:pos="540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4. </w:t>
      </w:r>
      <w:r w:rsidR="00824572">
        <w:rPr>
          <w:rFonts w:ascii="Times New Roman" w:hAnsi="Times New Roman" w:cs="Times New Roman"/>
          <w:sz w:val="28"/>
          <w:szCs w:val="28"/>
        </w:rPr>
        <w:t xml:space="preserve">Решение вступает в силу </w:t>
      </w:r>
      <w:r w:rsidR="0014319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 дня его</w:t>
      </w:r>
      <w:r w:rsidR="00143199">
        <w:rPr>
          <w:rFonts w:ascii="Times New Roman" w:hAnsi="Times New Roman" w:cs="Times New Roman"/>
          <w:sz w:val="28"/>
          <w:szCs w:val="28"/>
        </w:rPr>
        <w:t xml:space="preserve"> официального </w:t>
      </w:r>
      <w:r w:rsidR="00824572">
        <w:rPr>
          <w:rFonts w:ascii="Times New Roman" w:hAnsi="Times New Roman" w:cs="Times New Roman"/>
          <w:sz w:val="28"/>
          <w:szCs w:val="28"/>
        </w:rPr>
        <w:t>опубликования.</w:t>
      </w:r>
    </w:p>
    <w:p w:rsidR="00824572" w:rsidRDefault="00824572" w:rsidP="00824572">
      <w:pPr>
        <w:pStyle w:val="ConsPlusNonformat"/>
        <w:widowControl/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24572" w:rsidRPr="00A41B06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A97B33" w:rsidRPr="008019DA" w:rsidRDefault="00A97B33" w:rsidP="00A97B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  </w:t>
      </w:r>
      <w:r w:rsidR="00BC15C2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019DA">
        <w:rPr>
          <w:rFonts w:ascii="Times New Roman" w:hAnsi="Times New Roman" w:cs="Times New Roman"/>
          <w:sz w:val="28"/>
          <w:szCs w:val="28"/>
        </w:rPr>
        <w:t xml:space="preserve"> Председатель Совета депутатов  </w:t>
      </w:r>
    </w:p>
    <w:p w:rsidR="00A97B33" w:rsidRPr="008019DA" w:rsidRDefault="00A97B33" w:rsidP="00A97B3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  <w:sz w:val="28"/>
          <w:szCs w:val="28"/>
        </w:rPr>
        <w:t xml:space="preserve">муниципального    района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8019DA"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8019DA">
        <w:rPr>
          <w:rFonts w:ascii="Times New Roman" w:hAnsi="Times New Roman" w:cs="Times New Roman"/>
          <w:sz w:val="28"/>
          <w:szCs w:val="28"/>
        </w:rPr>
        <w:t xml:space="preserve">Ю.А.Бекешев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8019DA">
        <w:rPr>
          <w:rFonts w:ascii="Times New Roman" w:hAnsi="Times New Roman" w:cs="Times New Roman"/>
          <w:sz w:val="28"/>
          <w:szCs w:val="28"/>
        </w:rPr>
        <w:t>Т.А. Шашанова</w:t>
      </w:r>
    </w:p>
    <w:p w:rsidR="00674C8E" w:rsidRPr="00674C8E" w:rsidRDefault="00674C8E" w:rsidP="00674C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4C8E" w:rsidRDefault="00674C8E" w:rsidP="00674C8E">
      <w:pPr>
        <w:rPr>
          <w:lang w:val="en-US"/>
        </w:rPr>
      </w:pPr>
    </w:p>
    <w:p w:rsidR="00484A90" w:rsidRPr="00484A90" w:rsidRDefault="00484A90" w:rsidP="00674C8E">
      <w:pPr>
        <w:rPr>
          <w:lang w:val="en-US"/>
        </w:rPr>
      </w:pPr>
    </w:p>
    <w:p w:rsidR="005A5798" w:rsidRPr="00D53F53" w:rsidRDefault="005A5798" w:rsidP="005A579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D53F53">
        <w:rPr>
          <w:rFonts w:ascii="Times New Roman" w:eastAsia="Times New Roman" w:hAnsi="Times New Roman"/>
          <w:sz w:val="24"/>
          <w:szCs w:val="24"/>
        </w:rPr>
        <w:lastRenderedPageBreak/>
        <w:t>Приложение 1</w:t>
      </w:r>
    </w:p>
    <w:p w:rsidR="005A5798" w:rsidRPr="00D53F53" w:rsidRDefault="005A5798" w:rsidP="005A579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D53F53">
        <w:rPr>
          <w:rFonts w:ascii="Times New Roman" w:eastAsia="Times New Roman" w:hAnsi="Times New Roman"/>
          <w:sz w:val="24"/>
          <w:szCs w:val="24"/>
        </w:rPr>
        <w:t>к  Решению Совета депутатов</w:t>
      </w:r>
    </w:p>
    <w:p w:rsidR="005A5798" w:rsidRPr="00D53F53" w:rsidRDefault="005A5798" w:rsidP="005A579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D53F53">
        <w:rPr>
          <w:rFonts w:ascii="Times New Roman" w:eastAsia="Times New Roman" w:hAnsi="Times New Roman"/>
          <w:sz w:val="24"/>
          <w:szCs w:val="24"/>
        </w:rPr>
        <w:t>Ельниковского муниципального района</w:t>
      </w:r>
    </w:p>
    <w:p w:rsidR="005A5798" w:rsidRPr="00D53F53" w:rsidRDefault="005A5798" w:rsidP="005A579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D53F53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           от  </w:t>
      </w:r>
      <w:r>
        <w:rPr>
          <w:rFonts w:ascii="Times New Roman" w:eastAsia="Times New Roman" w:hAnsi="Times New Roman"/>
          <w:sz w:val="24"/>
          <w:szCs w:val="24"/>
        </w:rPr>
        <w:t>28.04.</w:t>
      </w:r>
      <w:r w:rsidRPr="00D53F53">
        <w:rPr>
          <w:rFonts w:ascii="Times New Roman" w:eastAsia="Times New Roman" w:hAnsi="Times New Roman"/>
          <w:sz w:val="24"/>
          <w:szCs w:val="24"/>
        </w:rPr>
        <w:t xml:space="preserve"> 2021   №  </w:t>
      </w:r>
      <w:r>
        <w:rPr>
          <w:rFonts w:ascii="Times New Roman" w:eastAsia="Times New Roman" w:hAnsi="Times New Roman"/>
          <w:sz w:val="24"/>
          <w:szCs w:val="24"/>
        </w:rPr>
        <w:t>298</w:t>
      </w:r>
      <w:r w:rsidRPr="00D53F53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5A5798" w:rsidRPr="00D53F53" w:rsidRDefault="005A5798" w:rsidP="005A579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tbl>
      <w:tblPr>
        <w:tblW w:w="16537" w:type="dxa"/>
        <w:tblInd w:w="89" w:type="dxa"/>
        <w:tblLook w:val="04A0"/>
      </w:tblPr>
      <w:tblGrid>
        <w:gridCol w:w="2060"/>
        <w:gridCol w:w="1840"/>
        <w:gridCol w:w="6297"/>
        <w:gridCol w:w="2060"/>
        <w:gridCol w:w="1840"/>
        <w:gridCol w:w="1480"/>
        <w:gridCol w:w="960"/>
      </w:tblGrid>
      <w:tr w:rsidR="005A5798" w:rsidRPr="00D53F53" w:rsidTr="00DE38F1">
        <w:trPr>
          <w:trHeight w:val="495"/>
        </w:trPr>
        <w:tc>
          <w:tcPr>
            <w:tcW w:w="101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8" w:rsidRPr="00D53F53" w:rsidRDefault="005A5798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53F5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Исполнение доходной части бюджета Ельниковского муниципального района  за 2020</w:t>
            </w:r>
            <w:r w:rsidR="00484A90" w:rsidRPr="00484A9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D53F5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г</w:t>
            </w:r>
          </w:p>
          <w:p w:rsidR="005A5798" w:rsidRPr="00D53F53" w:rsidRDefault="005A5798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tbl>
            <w:tblPr>
              <w:tblW w:w="9882" w:type="dxa"/>
              <w:tblInd w:w="89" w:type="dxa"/>
              <w:tblLook w:val="04A0"/>
            </w:tblPr>
            <w:tblGrid>
              <w:gridCol w:w="2819"/>
              <w:gridCol w:w="850"/>
              <w:gridCol w:w="2327"/>
              <w:gridCol w:w="1116"/>
              <w:gridCol w:w="1348"/>
              <w:gridCol w:w="1422"/>
            </w:tblGrid>
            <w:tr w:rsidR="00DE38F1" w:rsidRPr="00D53F53" w:rsidTr="00DE38F1">
              <w:trPr>
                <w:trHeight w:val="276"/>
              </w:trPr>
              <w:tc>
                <w:tcPr>
                  <w:tcW w:w="287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Наименование </w:t>
                  </w: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br/>
                    <w:t>показателя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Код стро-ки</w:t>
                  </w:r>
                </w:p>
              </w:tc>
              <w:tc>
                <w:tcPr>
                  <w:tcW w:w="232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Код дохода по бюджетной классификации</w:t>
                  </w:r>
                </w:p>
              </w:tc>
              <w:tc>
                <w:tcPr>
                  <w:tcW w:w="105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План</w:t>
                  </w:r>
                </w:p>
              </w:tc>
              <w:tc>
                <w:tcPr>
                  <w:tcW w:w="134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Исполнено</w:t>
                  </w:r>
                </w:p>
              </w:tc>
              <w:tc>
                <w:tcPr>
                  <w:tcW w:w="142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% исполнения</w:t>
                  </w:r>
                </w:p>
              </w:tc>
            </w:tr>
            <w:tr w:rsidR="00DE38F1" w:rsidRPr="00D53F53" w:rsidTr="00DE38F1">
              <w:trPr>
                <w:trHeight w:val="619"/>
              </w:trPr>
              <w:tc>
                <w:tcPr>
                  <w:tcW w:w="2877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327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05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4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2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DE38F1" w:rsidRPr="00D53F53" w:rsidTr="00DE38F1">
              <w:trPr>
                <w:trHeight w:val="43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Доходы бюджета - всего</w:t>
                  </w:r>
                </w:p>
              </w:tc>
              <w:tc>
                <w:tcPr>
                  <w:tcW w:w="850" w:type="dxa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х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235315,0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223890,4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95,1</w:t>
                  </w:r>
                </w:p>
              </w:tc>
            </w:tr>
            <w:tr w:rsidR="00DE38F1" w:rsidRPr="00D53F53" w:rsidTr="00DE38F1">
              <w:trPr>
                <w:trHeight w:val="45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nil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100" w:firstLine="24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в том числе: 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DE38F1" w:rsidRPr="00D53F53" w:rsidTr="00DE38F1">
              <w:trPr>
                <w:trHeight w:val="30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НАЛОГОВЫЕ И НЕНАЛОГОВЫЕ ДОХОДЫ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000 1000000000 0000 000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31292,0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30652,3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98,0</w:t>
                  </w:r>
                </w:p>
              </w:tc>
            </w:tr>
            <w:tr w:rsidR="00DE38F1" w:rsidRPr="00D53F53" w:rsidTr="00DE38F1">
              <w:trPr>
                <w:trHeight w:val="30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НАЛОГИ НА ПРИБЫЛЬ, ДОХОДЫ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000 1010000000 0000 000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18612,9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17174,1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92,3</w:t>
                  </w:r>
                </w:p>
              </w:tc>
            </w:tr>
            <w:tr w:rsidR="00DE38F1" w:rsidRPr="00D53F53" w:rsidTr="00DE38F1">
              <w:trPr>
                <w:trHeight w:val="30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Налог на доходы физических лиц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000 1010200001 0000 110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18612,9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17174,1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92,3</w:t>
                  </w:r>
                </w:p>
              </w:tc>
            </w:tr>
            <w:tr w:rsidR="00DE38F1" w:rsidRPr="00D53F53" w:rsidTr="00DE38F1">
              <w:trPr>
                <w:trHeight w:val="13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000 1010201001 0000 110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18114,3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16912,4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93,4</w:t>
                  </w:r>
                </w:p>
              </w:tc>
            </w:tr>
            <w:tr w:rsidR="00DE38F1" w:rsidRPr="00D53F53" w:rsidTr="00DE38F1">
              <w:trPr>
                <w:trHeight w:val="204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000 1010202001 0000 110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264,9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114,7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43,3</w:t>
                  </w:r>
                </w:p>
              </w:tc>
            </w:tr>
            <w:tr w:rsidR="00DE38F1" w:rsidRPr="00D53F53" w:rsidTr="00DE38F1">
              <w:trPr>
                <w:trHeight w:val="91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000 1010203001 0000 110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233,6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147,0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62,9</w:t>
                  </w:r>
                </w:p>
              </w:tc>
            </w:tr>
            <w:tr w:rsidR="00DE38F1" w:rsidRPr="00D53F53" w:rsidTr="00DE38F1">
              <w:trPr>
                <w:trHeight w:val="69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НАЛОГИ НА ТОВАРЫ (РАБОТЫ, УСЛУГИ), РЕАЛИЗУЕМЫЕ НА ТЕРРИТОРИИ РОССИЙСКОЙ ФЕДЕРАЦИИ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000 1030000000 0000 000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5560,4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4966,3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89,3</w:t>
                  </w:r>
                </w:p>
              </w:tc>
            </w:tr>
            <w:tr w:rsidR="00DE38F1" w:rsidRPr="00D53F53" w:rsidTr="00DE38F1">
              <w:trPr>
                <w:trHeight w:val="69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Акцизы по подакцизным товарам (продукции), производимым на территории Российской Федерации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000 1030200001 0000 110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5560,4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4966,3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89,3</w:t>
                  </w:r>
                </w:p>
              </w:tc>
            </w:tr>
            <w:tr w:rsidR="00DE38F1" w:rsidRPr="00D53F53" w:rsidTr="00DE38F1">
              <w:trPr>
                <w:trHeight w:val="13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000 1030223001 0000 110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2548,4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2290,6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89,9</w:t>
                  </w:r>
                </w:p>
              </w:tc>
            </w:tr>
            <w:tr w:rsidR="00DE38F1" w:rsidRPr="00D53F53" w:rsidTr="00DE38F1">
              <w:trPr>
                <w:trHeight w:val="22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000 1030223101 0000 110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2548,4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2290,6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89,9</w:t>
                  </w:r>
                </w:p>
              </w:tc>
            </w:tr>
            <w:tr w:rsidR="00DE38F1" w:rsidRPr="00D53F53" w:rsidTr="00DE38F1">
              <w:trPr>
                <w:trHeight w:val="159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000 1030224001 0000 110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13,1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16,4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124,8</w:t>
                  </w:r>
                </w:p>
              </w:tc>
            </w:tr>
            <w:tr w:rsidR="00DE38F1" w:rsidRPr="00D53F53" w:rsidTr="00DE38F1">
              <w:trPr>
                <w:trHeight w:val="249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000 1030224101 0000 110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13,1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16,4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124,8</w:t>
                  </w:r>
                </w:p>
              </w:tc>
            </w:tr>
            <w:tr w:rsidR="00DE38F1" w:rsidRPr="00D53F53" w:rsidTr="00DE38F1">
              <w:trPr>
                <w:trHeight w:val="13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000 1030225001 0000 110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3328,7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3081,5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92,6</w:t>
                  </w:r>
                </w:p>
              </w:tc>
            </w:tr>
            <w:tr w:rsidR="00DE38F1" w:rsidRPr="00D53F53" w:rsidTr="00DE38F1">
              <w:trPr>
                <w:trHeight w:val="22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000 1030225101 0000 110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3328,7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3081,5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92,6</w:t>
                  </w:r>
                </w:p>
              </w:tc>
            </w:tr>
            <w:tr w:rsidR="00DE38F1" w:rsidRPr="00D53F53" w:rsidTr="00DE38F1">
              <w:trPr>
                <w:trHeight w:val="13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000 1030226001 0000 110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-329,8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-422,3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128,0</w:t>
                  </w:r>
                </w:p>
              </w:tc>
            </w:tr>
            <w:tr w:rsidR="00DE38F1" w:rsidRPr="00D53F53" w:rsidTr="00DE38F1">
              <w:trPr>
                <w:trHeight w:val="22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000 1030226101 0000 110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-329,8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-422,3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128,0</w:t>
                  </w:r>
                </w:p>
              </w:tc>
            </w:tr>
            <w:tr w:rsidR="00DE38F1" w:rsidRPr="00D53F53" w:rsidTr="00DE38F1">
              <w:trPr>
                <w:trHeight w:val="30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НАЛОГИ НА СОВОКУПНЫЙ ДОХОД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000 1050000000 0000 000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3896,3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3758,6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96,5</w:t>
                  </w:r>
                </w:p>
              </w:tc>
            </w:tr>
            <w:tr w:rsidR="00DE38F1" w:rsidRPr="00D53F53" w:rsidTr="00DE38F1">
              <w:trPr>
                <w:trHeight w:val="4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 xml:space="preserve">  Налог, взимаемый в связи с применением упрощенной системы налогообложения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000 1050100000 0000 110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553,8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507,5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91,6</w:t>
                  </w:r>
                </w:p>
              </w:tc>
            </w:tr>
            <w:tr w:rsidR="00DE38F1" w:rsidRPr="00D53F53" w:rsidTr="00DE38F1">
              <w:trPr>
                <w:trHeight w:val="69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Налог, взимаемый с налогоплательщиков, выбравших в качестве объекта налогообложения доходы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000 1050101001 0000 110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330,8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211,5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63,9</w:t>
                  </w:r>
                </w:p>
              </w:tc>
            </w:tr>
            <w:tr w:rsidR="00DE38F1" w:rsidRPr="00D53F53" w:rsidTr="00DE38F1">
              <w:trPr>
                <w:trHeight w:val="69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Налог, взимаемый с налогоплательщиков, выбравших в качестве объекта налогообложения доходы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000 1050101101 0000 110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330,8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211,5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63,9</w:t>
                  </w:r>
                </w:p>
              </w:tc>
            </w:tr>
            <w:tr w:rsidR="00DE38F1" w:rsidRPr="00D53F53" w:rsidTr="00DE38F1">
              <w:trPr>
                <w:trHeight w:val="91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Налог, взимаемый с налогоплательщиков, выбравших в качестве объекта налогообложения доходы, уменьшенные на величину расходов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000 1050102001 0000 110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222,9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296,0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132,8</w:t>
                  </w:r>
                </w:p>
              </w:tc>
            </w:tr>
            <w:tr w:rsidR="00DE38F1" w:rsidRPr="00D53F53" w:rsidTr="00DE38F1">
              <w:trPr>
                <w:trHeight w:val="13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000 1050102101 0000 110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222,9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296,0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132,8</w:t>
                  </w:r>
                </w:p>
              </w:tc>
            </w:tr>
            <w:tr w:rsidR="00DE38F1" w:rsidRPr="00D53F53" w:rsidTr="00DE38F1">
              <w:trPr>
                <w:trHeight w:val="69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Минимальный налог, зачисляемый в бюджеты субъектов Российской Федерации (за налоговые периоды, истекшие до 1 января 2016 года)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000 1050105001 0000 110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0,1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0,6</w:t>
                  </w:r>
                </w:p>
              </w:tc>
            </w:tr>
            <w:tr w:rsidR="00DE38F1" w:rsidRPr="00D53F53" w:rsidTr="00DE38F1">
              <w:trPr>
                <w:trHeight w:val="4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Единый налог на вмененный доход для отдельных видов деятельности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000 1050200002 0000 110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3098,0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2858,5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92,3</w:t>
                  </w:r>
                </w:p>
              </w:tc>
            </w:tr>
            <w:tr w:rsidR="00DE38F1" w:rsidRPr="00D53F53" w:rsidTr="00DE38F1">
              <w:trPr>
                <w:trHeight w:val="4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Единый налог на вмененный доход для отдельных видов деятельности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000 1050201002 0000 110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3098,0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2858,5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92,3</w:t>
                  </w:r>
                </w:p>
              </w:tc>
            </w:tr>
            <w:tr w:rsidR="00DE38F1" w:rsidRPr="00D53F53" w:rsidTr="00DE38F1">
              <w:trPr>
                <w:trHeight w:val="30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Единый сельскохозяйственный налог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000 1050300001 0000 110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244,5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350,5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143,3</w:t>
                  </w:r>
                </w:p>
              </w:tc>
            </w:tr>
            <w:tr w:rsidR="00DE38F1" w:rsidRPr="00D53F53" w:rsidTr="00DE38F1">
              <w:trPr>
                <w:trHeight w:val="30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Единый сельскохозяйственный </w:t>
                  </w: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>налог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000 1050301001 0000 110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244,5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350,5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143,3</w:t>
                  </w:r>
                </w:p>
              </w:tc>
            </w:tr>
            <w:tr w:rsidR="00DE38F1" w:rsidRPr="00D53F53" w:rsidTr="00DE38F1">
              <w:trPr>
                <w:trHeight w:val="4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 xml:space="preserve">  Налог, взимаемый в связи с применением патентной системы налогообложения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000 1050400002 0000 110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42,1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DE38F1" w:rsidRPr="00D53F53" w:rsidTr="00DE38F1">
              <w:trPr>
                <w:trHeight w:val="91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Налог, взимаемый в связи с применением патентной системы налогообложения, зачисляемый в бюджеты муниципальных районов 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000 1050402002 0000 110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42,1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DE38F1" w:rsidRPr="00D53F53" w:rsidTr="00DE38F1">
              <w:trPr>
                <w:trHeight w:val="30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ГОСУДАРСТВЕННАЯ ПОШЛИНА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000 1080000000 0000 000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751,1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889,1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118,4</w:t>
                  </w:r>
                </w:p>
              </w:tc>
            </w:tr>
            <w:tr w:rsidR="00DE38F1" w:rsidRPr="00D53F53" w:rsidTr="00DE38F1">
              <w:trPr>
                <w:trHeight w:val="69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Государственная пошлина по делам, рассматриваемым в судах общей юрисдикции, мировыми судьями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000 1080300001 0000 110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521,1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641,5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123,1</w:t>
                  </w:r>
                </w:p>
              </w:tc>
            </w:tr>
            <w:tr w:rsidR="00DE38F1" w:rsidRPr="00D53F53" w:rsidTr="00DE38F1">
              <w:trPr>
                <w:trHeight w:val="91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000 1080301001 0000 110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521,1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641,5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123,1</w:t>
                  </w:r>
                </w:p>
              </w:tc>
            </w:tr>
            <w:tr w:rsidR="00DE38F1" w:rsidRPr="00D53F53" w:rsidTr="00DE38F1">
              <w:trPr>
                <w:trHeight w:val="69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Государственная пошлина за государственную регистрацию, а также за совершение прочих юридически значимых действий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000 1080700001 0000 110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230,0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247,6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107,7</w:t>
                  </w:r>
                </w:p>
              </w:tc>
            </w:tr>
            <w:tr w:rsidR="00DE38F1" w:rsidRPr="00D53F53" w:rsidTr="00DE38F1">
              <w:trPr>
                <w:trHeight w:val="13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000 1080714001 0000 110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230,0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247,6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107,7</w:t>
                  </w:r>
                </w:p>
              </w:tc>
            </w:tr>
            <w:tr w:rsidR="00DE38F1" w:rsidRPr="00D53F53" w:rsidTr="00DE38F1">
              <w:trPr>
                <w:trHeight w:val="361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 xml:space="preserve">  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мототранспортных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 или пришедших в негодность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000 1080714201 0000 110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230,0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247,6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107,7</w:t>
                  </w:r>
                </w:p>
              </w:tc>
            </w:tr>
            <w:tr w:rsidR="00DE38F1" w:rsidRPr="00D53F53" w:rsidTr="00DE38F1">
              <w:trPr>
                <w:trHeight w:val="69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ДОХОДЫ ОТ ИСПОЛЬЗОВАНИЯ ИМУЩЕСТВА, НАХОДЯЩЕГОСЯ В ГОСУДАРСТВЕННОЙ И МУНИЦИПАЛЬНОЙ СОБСТВЕННОСТИ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000 1110000000 0000 000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585,1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1188,1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203,1</w:t>
                  </w:r>
                </w:p>
              </w:tc>
            </w:tr>
            <w:tr w:rsidR="00DE38F1" w:rsidRPr="00D53F53" w:rsidTr="00DE38F1">
              <w:trPr>
                <w:trHeight w:val="1126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</w:t>
                  </w: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>государственных и муниципальных унитарных предприятий, в том числе казенных)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000 1110500000 0000 120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585,1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1163,2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198,8</w:t>
                  </w:r>
                </w:p>
              </w:tc>
            </w:tr>
            <w:tr w:rsidR="00DE38F1" w:rsidRPr="00D53F53" w:rsidTr="00DE38F1">
              <w:trPr>
                <w:trHeight w:val="13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000 1110501000 0000 120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535,1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760,0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142,0</w:t>
                  </w:r>
                </w:p>
              </w:tc>
            </w:tr>
            <w:tr w:rsidR="00DE38F1" w:rsidRPr="00D53F53" w:rsidTr="00DE38F1">
              <w:trPr>
                <w:trHeight w:val="181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000 1110501305 0000 120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535,1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760,0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142,0</w:t>
                  </w:r>
                </w:p>
              </w:tc>
            </w:tr>
            <w:tr w:rsidR="00DE38F1" w:rsidRPr="00D53F53" w:rsidTr="00DE38F1">
              <w:trPr>
                <w:trHeight w:val="159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000 1110503000 0000 120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50,0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403,2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806,4</w:t>
                  </w:r>
                </w:p>
              </w:tc>
            </w:tr>
            <w:tr w:rsidR="00DE38F1" w:rsidRPr="00D53F53" w:rsidTr="00DE38F1">
              <w:trPr>
                <w:trHeight w:val="13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000 1110503505 0000 120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50,0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403,2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806,4</w:t>
                  </w:r>
                </w:p>
              </w:tc>
            </w:tr>
            <w:tr w:rsidR="00DE38F1" w:rsidRPr="00D53F53" w:rsidTr="00DE38F1">
              <w:trPr>
                <w:trHeight w:val="159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000 1110900000 0000 120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24,9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DE38F1" w:rsidRPr="00D53F53" w:rsidTr="00DE38F1">
              <w:trPr>
                <w:trHeight w:val="159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000 1110904000 0000 120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24,9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DE38F1" w:rsidRPr="00D53F53" w:rsidTr="00DE38F1">
              <w:trPr>
                <w:trHeight w:val="159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Прочие поступления от использования имущества, находящегося в собственности муниципальных районов (за исключением </w:t>
                  </w: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>имущества муниципальных бюджетных и автономных учреждений, а также имущества муниципальных унитарных предприятий, в том числе казенных)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000 1110904505 0000 120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24,9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DE38F1" w:rsidRPr="00D53F53" w:rsidTr="00DE38F1">
              <w:trPr>
                <w:trHeight w:val="4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 xml:space="preserve">  ПЛАТЕЖИ ПРИ ПОЛЬЗОВАНИИ ПРИРОДНЫМИ РЕСУРСАМИ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000 1120000000 0000 000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60,0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30,4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50,7</w:t>
                  </w:r>
                </w:p>
              </w:tc>
            </w:tr>
            <w:tr w:rsidR="00DE38F1" w:rsidRPr="00D53F53" w:rsidTr="00DE38F1">
              <w:trPr>
                <w:trHeight w:val="4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Плата за негативное воздействие на окружающую среду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000 1120100001 0000 120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60,0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30,4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50,7</w:t>
                  </w:r>
                </w:p>
              </w:tc>
            </w:tr>
            <w:tr w:rsidR="00DE38F1" w:rsidRPr="00D53F53" w:rsidTr="00DE38F1">
              <w:trPr>
                <w:trHeight w:val="69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Плата за выбросы загрязняющих веществ в атмосферный воздух стационарными объектами 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000 1120101001 0000 120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36,0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3,9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10,9</w:t>
                  </w:r>
                </w:p>
              </w:tc>
            </w:tr>
            <w:tr w:rsidR="00DE38F1" w:rsidRPr="00D53F53" w:rsidTr="00DE38F1">
              <w:trPr>
                <w:trHeight w:val="4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Плата за сбросы загрязняющих веществ в водные объекты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000 1120103001 0000 120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0,1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1,8</w:t>
                  </w:r>
                </w:p>
              </w:tc>
            </w:tr>
            <w:tr w:rsidR="00DE38F1" w:rsidRPr="00D53F53" w:rsidTr="00DE38F1">
              <w:trPr>
                <w:trHeight w:val="4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Плата за размещение отходов производства и потребления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000 1120104001 0000 120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20,0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26,4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132,2</w:t>
                  </w:r>
                </w:p>
              </w:tc>
            </w:tr>
            <w:tr w:rsidR="00DE38F1" w:rsidRPr="00D53F53" w:rsidTr="00DE38F1">
              <w:trPr>
                <w:trHeight w:val="30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Плата за размещение отходов производства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000 1120104101 0000 120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20,0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22,8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113,8</w:t>
                  </w:r>
                </w:p>
              </w:tc>
            </w:tr>
            <w:tr w:rsidR="00DE38F1" w:rsidRPr="00D53F53" w:rsidTr="00DE38F1">
              <w:trPr>
                <w:trHeight w:val="4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Плата за размещение твердых коммунальных отходов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000 1120104201 0000 120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3,7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DE38F1" w:rsidRPr="00D53F53" w:rsidTr="00DE38F1">
              <w:trPr>
                <w:trHeight w:val="4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ДОХОДЫ ОТ ПРОДАЖИ МАТЕРИАЛЬНЫХ И НЕМАТЕРИАЛЬНЫХ АКТИВОВ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000 1140000000 0000 000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1586,2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1626,7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102,6</w:t>
                  </w:r>
                </w:p>
              </w:tc>
            </w:tr>
            <w:tr w:rsidR="00DE38F1" w:rsidRPr="00D53F53" w:rsidTr="00DE38F1">
              <w:trPr>
                <w:trHeight w:val="159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000 1140200000 0000 000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730,0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730,8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100,1</w:t>
                  </w:r>
                </w:p>
              </w:tc>
            </w:tr>
            <w:tr w:rsidR="00DE38F1" w:rsidRPr="00D53F53" w:rsidTr="00DE38F1">
              <w:trPr>
                <w:trHeight w:val="181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000 1140205005 0000 410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730,0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730,8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100,1</w:t>
                  </w:r>
                </w:p>
              </w:tc>
            </w:tr>
            <w:tr w:rsidR="00DE38F1" w:rsidRPr="00D53F53" w:rsidTr="00DE38F1">
              <w:trPr>
                <w:trHeight w:val="181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000 1140205305 0000 410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730,0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730,8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100,1</w:t>
                  </w:r>
                </w:p>
              </w:tc>
            </w:tr>
            <w:tr w:rsidR="00DE38F1" w:rsidRPr="00D53F53" w:rsidTr="00DE38F1">
              <w:trPr>
                <w:trHeight w:val="69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Доходы от продажи земельных участков, находящихся в государственной и муниципальной собственности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000 1140600000 0000 430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856,2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895,8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104,6</w:t>
                  </w:r>
                </w:p>
              </w:tc>
            </w:tr>
            <w:tr w:rsidR="00DE38F1" w:rsidRPr="00D53F53" w:rsidTr="00DE38F1">
              <w:trPr>
                <w:trHeight w:val="69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Доходы от продажи земельных участков, государственная собственность на которые не разграничена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000 1140601000 0000 430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856,2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895,8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104,6</w:t>
                  </w:r>
                </w:p>
              </w:tc>
            </w:tr>
            <w:tr w:rsidR="00DE38F1" w:rsidRPr="00D53F53" w:rsidTr="00DE38F1">
              <w:trPr>
                <w:trHeight w:val="114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Доходы от продажи земельных участков, государственная собственность на </w:t>
                  </w: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>которые не разграничена и которые расположены в границах сельских поселений и межселенных территорий муниципальных районов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000 1140601305 0000 430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856,2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895,8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104,6</w:t>
                  </w:r>
                </w:p>
              </w:tc>
            </w:tr>
            <w:tr w:rsidR="00DE38F1" w:rsidRPr="00D53F53" w:rsidTr="00DE38F1">
              <w:trPr>
                <w:trHeight w:val="30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 xml:space="preserve">  ШТРАФЫ, САНКЦИИ, ВОЗМЕЩЕНИЕ УЩЕРБА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000 1160000000 0000 000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240,0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1019,0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424,6</w:t>
                  </w:r>
                </w:p>
              </w:tc>
            </w:tr>
            <w:tr w:rsidR="00DE38F1" w:rsidRPr="00D53F53" w:rsidTr="00DE38F1">
              <w:trPr>
                <w:trHeight w:val="69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Административные штрафы, установленные Кодексом Российской Федерации об административных правонарушениях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000 1160100001 0000 140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28,0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29,9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106,9</w:t>
                  </w:r>
                </w:p>
              </w:tc>
            </w:tr>
            <w:tr w:rsidR="00DE38F1" w:rsidRPr="00D53F53" w:rsidTr="00DE38F1">
              <w:trPr>
                <w:trHeight w:val="114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000 1160105001 0000 140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0,9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90,0</w:t>
                  </w:r>
                </w:p>
              </w:tc>
            </w:tr>
            <w:tr w:rsidR="00DE38F1" w:rsidRPr="00D53F53" w:rsidTr="00DE38F1">
              <w:trPr>
                <w:trHeight w:val="159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000 1160105301 0000 140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0,9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90,0</w:t>
                  </w:r>
                </w:p>
              </w:tc>
            </w:tr>
            <w:tr w:rsidR="00DE38F1" w:rsidRPr="00D53F53" w:rsidTr="00DE38F1">
              <w:trPr>
                <w:trHeight w:val="276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</w:t>
                  </w: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>нравственность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000 1160106001 0000 140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5,0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13,3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266,3</w:t>
                  </w:r>
                </w:p>
              </w:tc>
            </w:tr>
            <w:tr w:rsidR="00DE38F1" w:rsidRPr="00D53F53" w:rsidTr="00DE38F1">
              <w:trPr>
                <w:trHeight w:val="204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leftChars="-67" w:left="2" w:hangingChars="62" w:hanging="149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 xml:space="preserve">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000 1160106301 0000 140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5,0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13,3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266,3</w:t>
                  </w:r>
                </w:p>
              </w:tc>
            </w:tr>
            <w:tr w:rsidR="00DE38F1" w:rsidRPr="00D53F53" w:rsidTr="00DE38F1">
              <w:trPr>
                <w:trHeight w:val="13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leftChars="-3" w:left="-2" w:hangingChars="2" w:hanging="5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000 1160108001 0000 140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2,0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200,0</w:t>
                  </w:r>
                </w:p>
              </w:tc>
            </w:tr>
            <w:tr w:rsidR="00DE38F1" w:rsidRPr="00D53F53" w:rsidTr="00DE38F1">
              <w:trPr>
                <w:trHeight w:val="181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leftChars="-3" w:left="-2" w:hangingChars="2" w:hanging="5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000 1160108301 0000 140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2,0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200,0</w:t>
                  </w:r>
                </w:p>
              </w:tc>
            </w:tr>
            <w:tr w:rsidR="00DE38F1" w:rsidRPr="00D53F53" w:rsidTr="00DE38F1">
              <w:trPr>
                <w:trHeight w:val="13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leftChars="-3" w:left="-2" w:hangingChars="2" w:hanging="5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Административные штрафы, установленные главой 14 Кодекса Российской Федерации об административных правонарушениях, за административные </w:t>
                  </w: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>правонарушения в области предпринимательской деятельности и деятельности саморегулируемых организаций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000 1160114001 0000 140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0,3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25,0</w:t>
                  </w:r>
                </w:p>
              </w:tc>
            </w:tr>
            <w:tr w:rsidR="00DE38F1" w:rsidRPr="00D53F53" w:rsidTr="00DE38F1">
              <w:trPr>
                <w:trHeight w:val="181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 xml:space="preserve"> 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000 1160114301 0000 140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0,3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25,0</w:t>
                  </w:r>
                </w:p>
              </w:tc>
            </w:tr>
            <w:tr w:rsidR="00DE38F1" w:rsidRPr="00D53F53" w:rsidTr="00DE38F1">
              <w:trPr>
                <w:trHeight w:val="13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000 1160115001 0000 140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7,0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3,6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50,7</w:t>
                  </w:r>
                </w:p>
              </w:tc>
            </w:tr>
            <w:tr w:rsidR="00DE38F1" w:rsidRPr="00D53F53" w:rsidTr="00DE38F1">
              <w:trPr>
                <w:trHeight w:val="98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</w:t>
                  </w: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>мировыми судьями, комиссиями по делам несовершеннолетних и защите их прав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000 1160115301 0000 140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7,0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3,6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50,7</w:t>
                  </w:r>
                </w:p>
              </w:tc>
            </w:tr>
            <w:tr w:rsidR="00DE38F1" w:rsidRPr="00D53F53" w:rsidTr="00DE38F1">
              <w:trPr>
                <w:trHeight w:val="13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 xml:space="preserve">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000 1160117001 0000 140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0,5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0,3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50,0</w:t>
                  </w:r>
                </w:p>
              </w:tc>
            </w:tr>
            <w:tr w:rsidR="00DE38F1" w:rsidRPr="00D53F53" w:rsidTr="00DE38F1">
              <w:trPr>
                <w:trHeight w:val="181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000 1160117301 0000 140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0,5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0,3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50,0</w:t>
                  </w:r>
                </w:p>
              </w:tc>
            </w:tr>
            <w:tr w:rsidR="00DE38F1" w:rsidRPr="00D53F53" w:rsidTr="00DE38F1">
              <w:trPr>
                <w:trHeight w:val="114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000 1160119001 0000 140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1,7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55,0</w:t>
                  </w:r>
                </w:p>
              </w:tc>
            </w:tr>
            <w:tr w:rsidR="00DE38F1" w:rsidRPr="00D53F53" w:rsidTr="00DE38F1">
              <w:trPr>
                <w:trHeight w:val="159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000 1160119301 0000 140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1,7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55,0</w:t>
                  </w:r>
                </w:p>
              </w:tc>
            </w:tr>
            <w:tr w:rsidR="00DE38F1" w:rsidRPr="00D53F53" w:rsidTr="00DE38F1">
              <w:trPr>
                <w:trHeight w:val="13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 xml:space="preserve">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000 1160120001 0000 140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9,5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8,0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84,4</w:t>
                  </w:r>
                </w:p>
              </w:tc>
            </w:tr>
            <w:tr w:rsidR="00DE38F1" w:rsidRPr="00D53F53" w:rsidTr="00DE38F1">
              <w:trPr>
                <w:trHeight w:val="181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000 1160120301 0000 140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9,5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8,0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84,4</w:t>
                  </w:r>
                </w:p>
              </w:tc>
            </w:tr>
            <w:tr w:rsidR="00DE38F1" w:rsidRPr="00D53F53" w:rsidTr="00DE38F1">
              <w:trPr>
                <w:trHeight w:val="22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000 1160700000 0000 140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0,1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0,1</w:t>
                  </w:r>
                </w:p>
              </w:tc>
            </w:tr>
            <w:tr w:rsidR="00DE38F1" w:rsidRPr="00D53F53" w:rsidTr="00DE38F1">
              <w:trPr>
                <w:trHeight w:val="181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 xml:space="preserve">  Иные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казенным учреждением, Центральным банком Российской Федерации, государственной корпорацией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000 1160709000 0000 140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0,1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0,1</w:t>
                  </w:r>
                </w:p>
              </w:tc>
            </w:tr>
            <w:tr w:rsidR="00DE38F1" w:rsidRPr="00D53F53" w:rsidTr="00DE38F1">
              <w:trPr>
                <w:trHeight w:val="159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района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000 1160709005 0000 140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0,1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0,1</w:t>
                  </w:r>
                </w:p>
              </w:tc>
            </w:tr>
            <w:tr w:rsidR="00DE38F1" w:rsidRPr="00D53F53" w:rsidTr="00DE38F1">
              <w:trPr>
                <w:trHeight w:val="4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Платежи в целях возмещения причиненного ущерба (убытков)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000 1161000000 0000 140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211,9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989,0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466,8</w:t>
                  </w:r>
                </w:p>
              </w:tc>
            </w:tr>
            <w:tr w:rsidR="00DE38F1" w:rsidRPr="00D53F53" w:rsidTr="00DE38F1">
              <w:trPr>
                <w:trHeight w:val="13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000 1161012000 0000 140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211,9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989,0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466,8</w:t>
                  </w:r>
                </w:p>
              </w:tc>
            </w:tr>
            <w:tr w:rsidR="00DE38F1" w:rsidRPr="00D53F53" w:rsidTr="00DE38F1">
              <w:trPr>
                <w:trHeight w:val="13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Доходы от денежных взысканий (штрафов), поступающие в счет погашения задолженности, образовавшейся до 1 января 2020 года, </w:t>
                  </w: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>подлежащие зачислению в бюджет муниципального образования по нормативам, действовавшим в 2019 году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000 1161012301 0000 140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204,9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978,7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477,7</w:t>
                  </w:r>
                </w:p>
              </w:tc>
            </w:tr>
            <w:tr w:rsidR="00DE38F1" w:rsidRPr="00D53F53" w:rsidTr="00DE38F1">
              <w:trPr>
                <w:trHeight w:val="13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000 1161012901 0000 140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7,0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10,3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147,1</w:t>
                  </w:r>
                </w:p>
              </w:tc>
            </w:tr>
            <w:tr w:rsidR="00DE38F1" w:rsidRPr="00D53F53" w:rsidTr="00DE38F1">
              <w:trPr>
                <w:trHeight w:val="30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БЕЗВОЗМЕЗДНЫЕ ПОСТУПЛЕНИЯ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000 2000000000 0000 000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204023,0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193238,1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94,7</w:t>
                  </w:r>
                </w:p>
              </w:tc>
            </w:tr>
            <w:tr w:rsidR="00DE38F1" w:rsidRPr="00D53F53" w:rsidTr="00DE38F1">
              <w:trPr>
                <w:trHeight w:val="69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БЕЗВОЗМЕЗДНЫЕ ПОСТУПЛЕНИЯ ОТ ДРУГИХ БЮДЖЕТОВ БЮДЖЕТНОЙ СИСТЕМЫ РОССИЙСКОЙ ФЕДЕРАЦИИ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000 2020000000 0000 000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204022,0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193220,5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94,7</w:t>
                  </w:r>
                </w:p>
              </w:tc>
            </w:tr>
            <w:tr w:rsidR="00DE38F1" w:rsidRPr="00D53F53" w:rsidTr="00DE38F1">
              <w:trPr>
                <w:trHeight w:val="4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Дотации бюджетам бюджетной системы Российской Федерации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000 2021000000 0000 150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61721,6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61721,6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DE38F1" w:rsidRPr="00D53F53" w:rsidTr="00DE38F1">
              <w:trPr>
                <w:trHeight w:val="4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Дотации на выравнивание бюджетной обеспеченности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000 2021500100 0000 150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43157,1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43157,1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DE38F1" w:rsidRPr="00D53F53" w:rsidTr="00DE38F1">
              <w:trPr>
                <w:trHeight w:val="69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000 2021500105 0000 150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43157,1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43157,1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DE38F1" w:rsidRPr="00D53F53" w:rsidTr="00DE38F1">
              <w:trPr>
                <w:trHeight w:val="4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Дотации бюджетам на поддержку мер по обеспечению сбалансированности бюджетов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000 2021500200 0000 150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18564,5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18564,5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DE38F1" w:rsidRPr="00D53F53" w:rsidTr="00DE38F1">
              <w:trPr>
                <w:trHeight w:val="276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Дотации бюджетам муниципальных районов на поддержку мер по обеспечению сбалансированности </w:t>
                  </w: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>бюджетов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000 2021500205 0000 150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18564,5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18564,5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DE38F1" w:rsidRPr="00D53F53" w:rsidTr="00DE38F1">
              <w:trPr>
                <w:trHeight w:val="69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 xml:space="preserve">  Субсидии бюджетам бюджетной системы Российской Федерации (межбюджетные субсидии)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000 2022000000 0000 150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52954,8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49541,1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93,6</w:t>
                  </w:r>
                </w:p>
              </w:tc>
            </w:tr>
            <w:tr w:rsidR="00DE38F1" w:rsidRPr="00D53F53" w:rsidTr="00DE38F1">
              <w:trPr>
                <w:trHeight w:val="114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Субсидии бюджетам на благоустройство зданий государственных и муниципальных общеобразовательных организаций в целях соблюдения требований к воздушно-тепловому режиму, водоснабжению и канализации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000 2022525500 0000 150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38318,5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38318,5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DE38F1" w:rsidRPr="00D53F53" w:rsidTr="00DE38F1">
              <w:trPr>
                <w:trHeight w:val="13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Субсидии бюджетам муниципальных районов на благоустройство зданий государственных и муниципальных общеобразовательных организаций в целях соблюдения требований к воздушно-тепловому режиму, водоснабжению и канализации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000 2022525505 0000 150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38318,5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38318,5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DE38F1" w:rsidRPr="00D53F53" w:rsidTr="00DE38F1">
              <w:trPr>
                <w:trHeight w:val="114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000 2022530400 0000 150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893,4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893,4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DE38F1" w:rsidRPr="00D53F53" w:rsidTr="00DE38F1">
              <w:trPr>
                <w:trHeight w:val="114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000 2022530405 0000 150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893,4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893,4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DE38F1" w:rsidRPr="00D53F53" w:rsidTr="00DE38F1">
              <w:trPr>
                <w:trHeight w:val="91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 xml:space="preserve">  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000 2022546700 0000 150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375,0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375,0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DE38F1" w:rsidRPr="00D53F53" w:rsidTr="00DE38F1">
              <w:trPr>
                <w:trHeight w:val="114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000 2022546705 0000 150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375,0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375,0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DE38F1" w:rsidRPr="00D53F53" w:rsidTr="00DE38F1">
              <w:trPr>
                <w:trHeight w:val="69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Субсидии бюджетам на реализацию мероприятий по обеспечению жильем молодых семей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000 2022549700 0000 150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1692,1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1692,1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DE38F1" w:rsidRPr="00D53F53" w:rsidTr="00DE38F1">
              <w:trPr>
                <w:trHeight w:val="69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Субсидии бюджетам муниципальных районов на реализацию мероприятий по обеспечению жильем молодых семей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000 2022549705 0000 150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1692,1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1692,1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DE38F1" w:rsidRPr="00D53F53" w:rsidTr="00DE38F1">
              <w:trPr>
                <w:trHeight w:val="4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Субсидии бюджетам на поддержку отрасли культуры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000 2022551900 0000 150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225,0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225,0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DE38F1" w:rsidRPr="00D53F53" w:rsidTr="00DE38F1">
              <w:trPr>
                <w:trHeight w:val="4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Субсидии бюджетам муниципальных районов на поддержку отрасли культуры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000 2022551905 0000 150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225,0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225,0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DE38F1" w:rsidRPr="00D53F53" w:rsidTr="00DE38F1">
              <w:trPr>
                <w:trHeight w:val="30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Прочие субсидии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000 2022999900 0000 150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11450,8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8037,1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70,2</w:t>
                  </w:r>
                </w:p>
              </w:tc>
            </w:tr>
            <w:tr w:rsidR="00DE38F1" w:rsidRPr="00D53F53" w:rsidTr="00DE38F1">
              <w:trPr>
                <w:trHeight w:val="4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Прочие субсидии бюджетам муниципальных районов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000 2022999905 0000 150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11450,8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8037,1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70,2</w:t>
                  </w:r>
                </w:p>
              </w:tc>
            </w:tr>
            <w:tr w:rsidR="00DE38F1" w:rsidRPr="00D53F53" w:rsidTr="00DE38F1">
              <w:trPr>
                <w:trHeight w:val="4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Субвенции бюджетам бюджетной системы Российской Федерации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000 2023000000 0000 150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87722,6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80334,7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91,6</w:t>
                  </w:r>
                </w:p>
              </w:tc>
            </w:tr>
            <w:tr w:rsidR="00DE38F1" w:rsidRPr="00D53F53" w:rsidTr="00DE38F1">
              <w:trPr>
                <w:trHeight w:val="69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Субвенции местным бюджетам на выполнение </w:t>
                  </w: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>передаваемых полномочий субъектов Российской Федерации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000 2023002400 0000 150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81975,8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76180,2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92,9</w:t>
                  </w:r>
                </w:p>
              </w:tc>
            </w:tr>
            <w:tr w:rsidR="00DE38F1" w:rsidRPr="00D53F53" w:rsidTr="00DE38F1">
              <w:trPr>
                <w:trHeight w:val="69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 xml:space="preserve">  Субвенции бюджетам муниципальных районов на выполнение передаваемых полномочий субъектов Российской Федерации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000 2023002405 0000 150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81975,8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76180,2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92,9</w:t>
                  </w:r>
                </w:p>
              </w:tc>
            </w:tr>
            <w:tr w:rsidR="00DE38F1" w:rsidRPr="00D53F53" w:rsidTr="00DE38F1">
              <w:trPr>
                <w:trHeight w:val="91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000 2023002700 0000 150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2519,6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927,3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36,8</w:t>
                  </w:r>
                </w:p>
              </w:tc>
            </w:tr>
            <w:tr w:rsidR="00DE38F1" w:rsidRPr="00D53F53" w:rsidTr="00DE38F1">
              <w:trPr>
                <w:trHeight w:val="91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000 2023002705 0000 150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2519,6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927,3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36,8</w:t>
                  </w:r>
                </w:p>
              </w:tc>
            </w:tr>
            <w:tr w:rsidR="00DE38F1" w:rsidRPr="00D53F53" w:rsidTr="00DE38F1">
              <w:trPr>
                <w:trHeight w:val="13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000 2023508200 0000 150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1313,0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1313,0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DE38F1" w:rsidRPr="00D53F53" w:rsidTr="00DE38F1">
              <w:trPr>
                <w:trHeight w:val="114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000 2023508205 0000 150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1313,0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1313,0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DE38F1" w:rsidRPr="00D53F53" w:rsidTr="00DE38F1">
              <w:trPr>
                <w:trHeight w:val="4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Субвенции бюджетам на </w:t>
                  </w: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>государственную регистрацию актов гражданского состояния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000 2023593000 0000 150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1418,8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1418,8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DE38F1" w:rsidRPr="00D53F53" w:rsidTr="00DE38F1">
              <w:trPr>
                <w:trHeight w:val="69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 xml:space="preserve">  Субвенции бюджетам муниципальных районов на государственную регистрацию актов гражданского состояния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000 2023593005 0000 150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1418,8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1418,8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DE38F1" w:rsidRPr="00D53F53" w:rsidTr="00DE38F1">
              <w:trPr>
                <w:trHeight w:val="30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Единая субвенция местным бюджетам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000 2023999800 0000 150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495,4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495,4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DE38F1" w:rsidRPr="00D53F53" w:rsidTr="00DE38F1">
              <w:trPr>
                <w:trHeight w:val="4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Единая субвенция бюджетам муниципальных районов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000 2023999805 0000 150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495,4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495,4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DE38F1" w:rsidRPr="00D53F53" w:rsidTr="00DE38F1">
              <w:trPr>
                <w:trHeight w:val="30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Иные межбюджетные трансферты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000 2024000000 0000 150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1623,1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1623,1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DE38F1" w:rsidRPr="00D53F53" w:rsidTr="00DE38F1">
              <w:trPr>
                <w:trHeight w:val="114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Межбюджетные трансферты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000 2024530300 0000 150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1223,9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1223,9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DE38F1" w:rsidRPr="00D53F53" w:rsidTr="00DE38F1">
              <w:trPr>
                <w:trHeight w:val="13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000 2024530305 0000 150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1223,9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1223,9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DE38F1" w:rsidRPr="00D53F53" w:rsidTr="00DE38F1">
              <w:trPr>
                <w:trHeight w:val="69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Межбюджетные трансферты, передаваемые бюджетам, за счет средств резервного фонда Правительства Российской Федерации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000 2024900100 0000 150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115,5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115,5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DE38F1" w:rsidRPr="00D53F53" w:rsidTr="00DE38F1">
              <w:trPr>
                <w:trHeight w:val="91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Межбюджетные трансферты, передаваемые бюджетам муниципальных районов, за счет средств </w:t>
                  </w: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>резервного фонда Правительства Российской Федерации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000 2024900105 0000 150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115,5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115,5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DE38F1" w:rsidRPr="00D53F53" w:rsidTr="00DE38F1">
              <w:trPr>
                <w:trHeight w:val="4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 xml:space="preserve">  Прочие межбюджетные трансферты, передаваемые бюджетам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000 2024999900 0000 150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283,7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283,7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DE38F1" w:rsidRPr="00D53F53" w:rsidTr="00DE38F1">
              <w:trPr>
                <w:trHeight w:val="69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Прочие межбюджетные трансферты, передаваемые бюджетам муниципальных районов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000 2024999905 0000 150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283,7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283,7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DE38F1" w:rsidRPr="00D53F53" w:rsidTr="00DE38F1">
              <w:trPr>
                <w:trHeight w:val="300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ПРОЧИЕ БЕЗВОЗМЕЗДНЫЕ ПОСТУПЛЕНИЯ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000 2070000000 0000 000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17,7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1767,4</w:t>
                  </w:r>
                </w:p>
              </w:tc>
            </w:tr>
            <w:tr w:rsidR="00DE38F1" w:rsidRPr="00D53F53" w:rsidTr="00DE38F1">
              <w:trPr>
                <w:trHeight w:val="4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Прочие безвозмездные поступления в бюджеты муниципальных районов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000 2070500005 0000 150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17,7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1767,4</w:t>
                  </w:r>
                </w:p>
              </w:tc>
            </w:tr>
            <w:tr w:rsidR="00DE38F1" w:rsidRPr="00D53F53" w:rsidTr="00DE38F1">
              <w:trPr>
                <w:trHeight w:val="91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Поступления от денежных пожертвований, предоставляемых физическими лицами получателям средств бюджетов муниципальных районов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000 2070502005 0000 150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17,7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DE38F1" w:rsidRPr="00D53F53" w:rsidTr="00DE38F1">
              <w:trPr>
                <w:trHeight w:val="4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Прочие безвозмездные поступления в бюджеты муниципальных районов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000 2070503005 0000 150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1,0</w:t>
                  </w: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0,0</w:t>
                  </w:r>
                </w:p>
              </w:tc>
            </w:tr>
            <w:tr w:rsidR="00DE38F1" w:rsidRPr="00D53F53" w:rsidTr="00DE38F1">
              <w:trPr>
                <w:trHeight w:val="465"/>
              </w:trPr>
              <w:tc>
                <w:tcPr>
                  <w:tcW w:w="28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ind w:firstLineChars="200" w:firstLine="48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 Прочие безвозмездные поступления в бюджеты сельских поселений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010</w:t>
                  </w:r>
                </w:p>
              </w:tc>
              <w:tc>
                <w:tcPr>
                  <w:tcW w:w="23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D53F53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000 2070503010 0000 150</w:t>
                  </w:r>
                </w:p>
              </w:tc>
              <w:tc>
                <w:tcPr>
                  <w:tcW w:w="10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A5798" w:rsidRPr="00D53F53" w:rsidRDefault="005A5798" w:rsidP="00DE38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5A5798" w:rsidRPr="00D53F53" w:rsidRDefault="005A5798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8" w:rsidRPr="00D53F53" w:rsidRDefault="005A5798" w:rsidP="00DE38F1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D53F53">
              <w:rPr>
                <w:rFonts w:eastAsia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8" w:rsidRPr="00D53F53" w:rsidRDefault="005A5798" w:rsidP="00DE38F1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D53F53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8" w:rsidRPr="00D53F53" w:rsidRDefault="005A5798" w:rsidP="00DE38F1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D53F53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8" w:rsidRPr="00D53F53" w:rsidRDefault="005A5798" w:rsidP="00DE38F1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</w:tr>
      <w:tr w:rsidR="005A5798" w:rsidRPr="00D53F53" w:rsidTr="00DE38F1">
        <w:trPr>
          <w:gridAfter w:val="5"/>
          <w:wAfter w:w="12637" w:type="dxa"/>
          <w:trHeight w:val="750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8" w:rsidRPr="00D53F53" w:rsidRDefault="005A5798" w:rsidP="00DE38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53F53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  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8" w:rsidRPr="00D53F53" w:rsidRDefault="005A5798" w:rsidP="00DE38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53F53">
              <w:rPr>
                <w:rFonts w:ascii="Times New Roman" w:eastAsia="Times New Roman" w:hAnsi="Times New Roman"/>
                <w:sz w:val="24"/>
                <w:szCs w:val="24"/>
              </w:rPr>
              <w:t xml:space="preserve">  </w:t>
            </w:r>
          </w:p>
        </w:tc>
      </w:tr>
    </w:tbl>
    <w:p w:rsidR="00DE38F1" w:rsidRDefault="00DE38F1" w:rsidP="00DE38F1">
      <w:pPr>
        <w:spacing w:after="0" w:line="240" w:lineRule="auto"/>
        <w:jc w:val="righ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Приложение 2</w:t>
      </w:r>
    </w:p>
    <w:p w:rsidR="00DE38F1" w:rsidRDefault="00DE38F1" w:rsidP="00DE38F1">
      <w:pPr>
        <w:spacing w:after="0" w:line="240" w:lineRule="auto"/>
        <w:jc w:val="righ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к  Решению Совета депутатов</w:t>
      </w:r>
    </w:p>
    <w:p w:rsidR="00DE38F1" w:rsidRDefault="00DE38F1" w:rsidP="00DE38F1">
      <w:pPr>
        <w:spacing w:after="0" w:line="240" w:lineRule="auto"/>
        <w:jc w:val="righ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Ельниковского муниципального района</w:t>
      </w:r>
    </w:p>
    <w:p w:rsidR="002A3AD5" w:rsidRDefault="00DE38F1" w:rsidP="00DE38F1">
      <w:pPr>
        <w:spacing w:after="0" w:line="240" w:lineRule="auto"/>
        <w:jc w:val="righ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                                                                                                   от </w:t>
      </w:r>
      <w:r w:rsidRPr="00DE38F1">
        <w:rPr>
          <w:rFonts w:ascii="Times New Roman" w:eastAsia="Times New Roman" w:hAnsi="Times New Roman"/>
        </w:rPr>
        <w:t>28</w:t>
      </w:r>
      <w:r>
        <w:rPr>
          <w:rFonts w:ascii="Times New Roman" w:eastAsia="Times New Roman" w:hAnsi="Times New Roman"/>
        </w:rPr>
        <w:t>.04.2021   № 298</w:t>
      </w:r>
    </w:p>
    <w:p w:rsidR="00DE38F1" w:rsidRDefault="00DE38F1" w:rsidP="00DE38F1">
      <w:pPr>
        <w:spacing w:after="0" w:line="240" w:lineRule="auto"/>
        <w:jc w:val="righ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  </w:t>
      </w:r>
    </w:p>
    <w:p w:rsidR="00DE38F1" w:rsidRDefault="00DE38F1" w:rsidP="00DE38F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DE38F1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Исполнение расходной части бюджета Ельниковского муниципального района </w:t>
      </w:r>
    </w:p>
    <w:p w:rsidR="00DE38F1" w:rsidRPr="00DE38F1" w:rsidRDefault="00DE38F1" w:rsidP="00DE38F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DE38F1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за 2020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</w:t>
      </w:r>
      <w:r w:rsidRPr="00DE38F1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г</w:t>
      </w:r>
    </w:p>
    <w:tbl>
      <w:tblPr>
        <w:tblW w:w="9658" w:type="dxa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84"/>
        <w:gridCol w:w="2405"/>
        <w:gridCol w:w="1376"/>
        <w:gridCol w:w="1254"/>
        <w:gridCol w:w="1339"/>
      </w:tblGrid>
      <w:tr w:rsidR="00DE38F1" w:rsidRPr="00DE38F1" w:rsidTr="00DE38F1">
        <w:trPr>
          <w:trHeight w:val="559"/>
        </w:trPr>
        <w:tc>
          <w:tcPr>
            <w:tcW w:w="3284" w:type="dxa"/>
            <w:shd w:val="clear" w:color="auto" w:fill="auto"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Наименование </w:t>
            </w:r>
            <w:r w:rsidRPr="00DE38F1">
              <w:rPr>
                <w:rFonts w:ascii="Times New Roman" w:eastAsia="Times New Roman" w:hAnsi="Times New Roman"/>
                <w:color w:val="000000"/>
              </w:rPr>
              <w:br/>
              <w:t>показателя</w:t>
            </w:r>
          </w:p>
        </w:tc>
        <w:tc>
          <w:tcPr>
            <w:tcW w:w="2405" w:type="dxa"/>
            <w:shd w:val="clear" w:color="auto" w:fill="auto"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Код расхода по бюджетной классификации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План</w:t>
            </w:r>
          </w:p>
        </w:tc>
        <w:tc>
          <w:tcPr>
            <w:tcW w:w="1254" w:type="dxa"/>
            <w:shd w:val="clear" w:color="auto" w:fill="auto"/>
            <w:noWrap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Исполнено</w:t>
            </w:r>
          </w:p>
        </w:tc>
        <w:tc>
          <w:tcPr>
            <w:tcW w:w="1339" w:type="dxa"/>
            <w:shd w:val="clear" w:color="auto" w:fill="auto"/>
            <w:noWrap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% исполнения</w:t>
            </w:r>
          </w:p>
        </w:tc>
      </w:tr>
      <w:tr w:rsidR="00DE38F1" w:rsidRPr="00DE38F1" w:rsidTr="00DE38F1">
        <w:trPr>
          <w:trHeight w:val="229"/>
        </w:trPr>
        <w:tc>
          <w:tcPr>
            <w:tcW w:w="3284" w:type="dxa"/>
            <w:shd w:val="clear" w:color="auto" w:fill="auto"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2405" w:type="dxa"/>
            <w:shd w:val="clear" w:color="auto" w:fill="auto"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3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254" w:type="dxa"/>
            <w:shd w:val="clear" w:color="auto" w:fill="auto"/>
            <w:noWrap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339" w:type="dxa"/>
            <w:shd w:val="clear" w:color="auto" w:fill="auto"/>
            <w:noWrap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 </w:t>
            </w:r>
          </w:p>
        </w:tc>
      </w:tr>
      <w:tr w:rsidR="00DE38F1" w:rsidRPr="00DE38F1" w:rsidTr="00DE38F1">
        <w:trPr>
          <w:trHeight w:val="6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Расходы бюджета - всего</w:t>
            </w:r>
          </w:p>
        </w:tc>
        <w:tc>
          <w:tcPr>
            <w:tcW w:w="2405" w:type="dxa"/>
            <w:shd w:val="clear" w:color="auto" w:fill="auto"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х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237916,1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221292,2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93,0</w:t>
            </w:r>
          </w:p>
        </w:tc>
      </w:tr>
      <w:tr w:rsidR="00DE38F1" w:rsidRPr="00DE38F1" w:rsidTr="00DE38F1">
        <w:trPr>
          <w:trHeight w:val="6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100" w:firstLine="22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в том числе: 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0,0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0,0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</w:t>
            </w:r>
            <w:r w:rsidRPr="00DE38F1">
              <w:rPr>
                <w:rFonts w:ascii="Times New Roman" w:eastAsia="Times New Roman" w:hAnsi="Times New Roman"/>
                <w:color w:val="000000"/>
              </w:rPr>
              <w:lastRenderedPageBreak/>
              <w:t>ОБЩЕГОСУДАРСТВЕННЫЕ ВОПРОСЫ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000 0100 0000000000 </w:t>
            </w:r>
            <w:r w:rsidRPr="00DE38F1">
              <w:rPr>
                <w:rFonts w:ascii="Times New Roman" w:eastAsia="Times New Roman" w:hAnsi="Times New Roman"/>
                <w:color w:val="000000"/>
              </w:rPr>
              <w:lastRenderedPageBreak/>
              <w:t>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lastRenderedPageBreak/>
              <w:t>33048,9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31884,2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96,5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000 0102 0000000000 000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1344,0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1314,6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97,8</w:t>
            </w:r>
          </w:p>
        </w:tc>
      </w:tr>
      <w:tr w:rsidR="00DE38F1" w:rsidRPr="00DE38F1" w:rsidTr="00DE38F1">
        <w:trPr>
          <w:trHeight w:val="114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000 0102 0000000000 100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1344,0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1314,6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97,8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000 0102 0000000000 120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1344,0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1314,6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97,8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000 0102 0000000000 121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1036,3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1008,9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97,4</w:t>
            </w:r>
          </w:p>
        </w:tc>
      </w:tr>
      <w:tr w:rsidR="00DE38F1" w:rsidRPr="00DE38F1" w:rsidTr="00DE38F1">
        <w:trPr>
          <w:trHeight w:val="91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000 0102 0000000000 129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307,7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305,8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99,4</w:t>
            </w:r>
          </w:p>
        </w:tc>
      </w:tr>
      <w:tr w:rsidR="00DE38F1" w:rsidRPr="00DE38F1" w:rsidTr="00DE38F1">
        <w:trPr>
          <w:trHeight w:val="91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000 0104 0000000000 000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17102,2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16821,1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98,4</w:t>
            </w:r>
          </w:p>
        </w:tc>
      </w:tr>
      <w:tr w:rsidR="00DE38F1" w:rsidRPr="00DE38F1" w:rsidTr="00DE38F1">
        <w:trPr>
          <w:trHeight w:val="114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000 0104 0000000000 100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15462,2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15246,8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98,6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000 0104 0000000000 120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15462,2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15246,8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98,6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000 0104 0000000000 121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11602,7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11527,6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99,4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000 0104 0000000000 122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82,3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82,2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99,9</w:t>
            </w:r>
          </w:p>
        </w:tc>
      </w:tr>
      <w:tr w:rsidR="00DE38F1" w:rsidRPr="00DE38F1" w:rsidTr="00DE38F1">
        <w:trPr>
          <w:trHeight w:val="91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000 0104 0000000000 123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102,2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102,1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99,9</w:t>
            </w:r>
          </w:p>
        </w:tc>
      </w:tr>
      <w:tr w:rsidR="00DE38F1" w:rsidRPr="00DE38F1" w:rsidTr="00DE38F1">
        <w:trPr>
          <w:trHeight w:val="91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000 0104 0000000000 129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3675,0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3534,8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96,2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000 0104 0000000000 200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1532,0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1495,1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97,6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000 0104 0000000000 240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1532,0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1495,1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97,6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Прочая закупка товаров, работ и услуг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000 0104 0000000000 244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1532,0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1495,1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97,6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Иные бюджетные ассигнования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000 0104 0000000000 800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108,0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79,2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73,4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Исполнение судебных актов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000 0104 0000000000 830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15,2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15,2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000 0104 0000000000 831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15,2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15,2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Уплата налогов, сборов и иных платежей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000 0104 0000000000 850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92,8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64,0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69,0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000 0104 0000000000 851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50,0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33,5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67,0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Уплата прочих налогов, сборов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000 0104 0000000000 852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34,8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23,6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68,0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Уплата иных платежей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000 0104 0000000000 853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6,9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85,7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000 0106 0000000000 000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3994,1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3928,4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98,4</w:t>
            </w:r>
          </w:p>
        </w:tc>
      </w:tr>
      <w:tr w:rsidR="00DE38F1" w:rsidRPr="00DE38F1" w:rsidTr="00DE38F1">
        <w:trPr>
          <w:trHeight w:val="114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000 0106 0000000000 100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3639,2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3574,4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98,2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Расходы на выплаты </w:t>
            </w:r>
            <w:r w:rsidRPr="00DE38F1">
              <w:rPr>
                <w:rFonts w:ascii="Times New Roman" w:eastAsia="Times New Roman" w:hAnsi="Times New Roman"/>
                <w:color w:val="000000"/>
              </w:rPr>
              <w:lastRenderedPageBreak/>
              <w:t>персоналу государственных (муниципальных) органов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000 0106 0000000000 </w:t>
            </w:r>
            <w:r w:rsidRPr="00DE38F1">
              <w:rPr>
                <w:rFonts w:ascii="Times New Roman" w:eastAsia="Times New Roman" w:hAnsi="Times New Roman"/>
                <w:color w:val="000000"/>
              </w:rPr>
              <w:lastRenderedPageBreak/>
              <w:t>120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lastRenderedPageBreak/>
              <w:t>3639,2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3574,4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98,2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 Фонд оплаты труда государственных (муниципальных) органов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000 0106 0000000000 121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2799,4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2750,3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98,2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000 0106 0000000000 122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5,5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55,2</w:t>
            </w:r>
          </w:p>
        </w:tc>
      </w:tr>
      <w:tr w:rsidR="00DE38F1" w:rsidRPr="00DE38F1" w:rsidTr="00DE38F1">
        <w:trPr>
          <w:trHeight w:val="91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000 0106 0000000000 129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829,8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818,6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98,7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000 0106 0000000000 200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352,9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352,0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99,7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000 0106 0000000000 240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352,9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352,0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99,7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Прочая закупка товаров, работ и услуг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000 0106 0000000000 244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352,9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352,0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99,7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Иные бюджетные ассигнования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000 0106 0000000000 800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98,7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Уплата налогов, сборов и иных платежей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000 0106 0000000000 850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98,7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Уплата прочих налогов, сборов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000 0106 0000000000 852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Уплата иных платежей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000 0106 0000000000 853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97,5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Обеспечение проведения выборов и референдумов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000 0107 0000000000 000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1292,4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1292,4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000 0107 0000000000 200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1292,4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1292,4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000 0107 0000000000 240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1292,4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1292,4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Прочая закупка товаров, работ и услуг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000 0107 0000000000 244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1292,4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1292,4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Резервные фонды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000 0111 0000000000 000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Иные бюджетные ассигнования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000 0111 0000000000 800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Резервные средства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000 0111 0000000000 870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Другие общегосударственные вопросы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000 0113 0000000000 000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9216,1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8527,7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92,5</w:t>
            </w:r>
          </w:p>
        </w:tc>
      </w:tr>
      <w:tr w:rsidR="00DE38F1" w:rsidRPr="00DE38F1" w:rsidTr="00DE38F1">
        <w:trPr>
          <w:trHeight w:val="114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Расходы на выплаты персоналу в целях обеспечения выполнения функций государственными </w:t>
            </w:r>
            <w:r w:rsidRPr="00DE38F1">
              <w:rPr>
                <w:rFonts w:ascii="Times New Roman" w:eastAsia="Times New Roman" w:hAnsi="Times New Roman"/>
                <w:color w:val="000000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lastRenderedPageBreak/>
              <w:t>000 0113 0000000000 100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6212,7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6170,3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99,3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 Расходы на выплаты персоналу казенных учреждений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000 0113 0000000000 110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6097,2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6054,8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99,3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Фонд оплаты труда учреждений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000 0113 0000000000 111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4682,8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4648,5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99,3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000 0113 0000000000 119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1414,4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1406,3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99,4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000 0113 0000000000 120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115,5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115,5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000 0113 0000000000 121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88,7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88,7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91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000 0113 0000000000 129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26,8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26,8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000 0113 0000000000 200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2865,8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2257,4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78,8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000 0113 0000000000 240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2865,8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2257,4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78,8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Прочая закупка товаров, работ и услуг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000 0113 0000000000 244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2865,8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2257,4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78,8</w:t>
            </w:r>
          </w:p>
        </w:tc>
      </w:tr>
      <w:tr w:rsidR="00DE38F1" w:rsidRPr="00DE38F1" w:rsidTr="00DE38F1">
        <w:trPr>
          <w:trHeight w:val="91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000 0113 0000000000 245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#ЗНАЧ!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#ЗНАЧ!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#ЗНАЧ!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Иные бюджетные ассигнования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000 0113 0000000000 800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137,6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72,7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Исполнение судебных актов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000 0113 0000000000 830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#ЗНАЧ!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#ЗНАЧ!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000 0113 0000000000 831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#ЗНАЧ!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#ЗНАЧ!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Уплата налогов, сборов и иных платежей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000 0113 0000000000 850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134,6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74,3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000 0113 0000000000 851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73,0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73,0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 Уплата прочих налогов, сборов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000 0113 0000000000 852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34,1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27,0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79,2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Уплата иных платежей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000 0113 0000000000 853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0,5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0,0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000 0300 0000000000 000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2759,4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2741,9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99,4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Органы юстиции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000 0304 0000000000 000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1418,8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1418,8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114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000 0304 0000000000 100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1126,1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1126,1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000 0304 0000000000 120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1126,1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1126,1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000 0304 0000000000 121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869,8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869,8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91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000 0304 0000000000 129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256,2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256,2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000 0304 0000000000 200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292,7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292,7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000 0304 0000000000 240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292,7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292,7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Прочая закупка товаров, работ и услуг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000 0304 0000000000 244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292,7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292,7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000 0309 0000000000 000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1340,6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1323,1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98,7</w:t>
            </w:r>
          </w:p>
        </w:tc>
      </w:tr>
      <w:tr w:rsidR="00DE38F1" w:rsidRPr="00DE38F1" w:rsidTr="00DE38F1">
        <w:trPr>
          <w:trHeight w:val="114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000 0309 0000000000 100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1262,9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1259,9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99,8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Расходы на выплаты персоналу казенных учреждений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000 0309 0000000000 110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1262,9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1259,9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99,8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 Фонд оплаты труда учреждений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000 0309 0000000000 111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947,7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947,7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000 0309 0000000000 112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0,0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000 0309 0000000000 119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312,2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312,2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000 0309 0000000000 200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77,7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63,2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81,3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000 0309 0000000000 240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77,7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63,2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81,3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Прочая закупка товаров, работ и услуг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000 0309 0000000000 244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77,7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63,2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81,3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НАЦИОНАЛЬНАЯ ЭКОНОМИКА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000 0400 0000000000 000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16162,4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11418,9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70,7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Сельское хозяйство и рыболовство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000 0405 0000000000 000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1107,4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409,3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37,0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000 0405 0000000000 200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359,3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67,9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18,9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000 0405 0000000000 240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359,3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67,9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18,9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Прочая закупка товаров, работ и услуг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000 0405 0000000000 244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359,3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67,9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18,9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Социальное обеспечение и иные выплаты населению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000 0405 0000000000 300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748,1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341,4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45,6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000 0405 0000000000 330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691,1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320,4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46,4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Иные выплаты населению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000 0405 0000000000 360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57,0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21,0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36,8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Транспорт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000 0408 0000000000 000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3748,6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1855,0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49,5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000 0408 0000000000 200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3748,6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1855,0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49,5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000 0408 0000000000 240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3748,6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1855,0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49,5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Прочая закупка товаров, работ и услуг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000 0408 0000000000 244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3748,6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1855,0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49,5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Дорожное хозяйство (дорожные фонды)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000 0409 0000000000 000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11306,4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9154,7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81,0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Закупка товаров, работ и услуг для обеспечения государственных </w:t>
            </w:r>
            <w:r w:rsidRPr="00DE38F1">
              <w:rPr>
                <w:rFonts w:ascii="Times New Roman" w:eastAsia="Times New Roman" w:hAnsi="Times New Roman"/>
                <w:color w:val="000000"/>
              </w:rPr>
              <w:lastRenderedPageBreak/>
              <w:t>(муниципальных) нужд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lastRenderedPageBreak/>
              <w:t>000 0409 0000000000 200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9710,6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7903,2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81,4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000 0409 0000000000 240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9710,6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7903,2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81,4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000 0409 0000000000 243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5976,2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5945,5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99,5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Прочая закупка товаров, работ и услуг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000 0409 0000000000 244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3734,4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1957,7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52,4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Межбюджетные трансферты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000 0409 0000000000 500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1595,8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1251,5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78,4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Иные межбюджетные трансферты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000 0409 0000000000 540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1595,8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1251,5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78,4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ЖИЛИЩНО-КОММУНАЛЬНОЕ ХОЗЯЙСТВО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000 0500 0000000000 000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1375,3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1253,6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91,2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Коммунальное хозяйство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000 0502 0000000000 000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572,6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572,6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000 0502 0000000000 400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572,6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572,6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Бюджетные инвестиции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000 0502 0000000000 410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572,6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572,6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000 0502 0000000000 414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572,6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572,6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Благоустройство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000 0503 0000000000 000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802,7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681,0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84,8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000 0503 0000000000 200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802,7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681,0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84,8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000 0503 0000000000 240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802,7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681,0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84,8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Прочая закупка товаров, работ и услуг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000 0503 0000000000 244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802,7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681,0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84,8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ОХРАНА ОКРУЖАЮЩЕЙ СРЕДЫ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000 0600 0000000000 000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1811,9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956,2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52,8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Охрана объектов растительного и животного мира и среды их обитания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000 0603 0000000000 000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1811,9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956,2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52,8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000 0603 0000000000 200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1811,9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956,2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52,8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000 0603 0000000000 240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1811,9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956,2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52,8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Прочая закупка товаров, работ и услуг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000 0603 0000000000 244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1811,9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956,2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52,8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ОБРАЗОВАНИЕ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000 0700 0000000000 </w:t>
            </w:r>
            <w:r w:rsidRPr="00DE38F1">
              <w:rPr>
                <w:rFonts w:ascii="Times New Roman" w:eastAsia="Times New Roman" w:hAnsi="Times New Roman"/>
                <w:color w:val="000000"/>
              </w:rPr>
              <w:lastRenderedPageBreak/>
              <w:t>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lastRenderedPageBreak/>
              <w:t>146464,6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140059,1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95,6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 Дошкольное образование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000 0701 0000000000 000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24309,0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21970,6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90,4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000 0701 0000000000 600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24309,0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21970,6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90,4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Субсидии бюджетным учреждениям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000 0701 0000000000 610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24309,0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21970,6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90,4</w:t>
            </w:r>
          </w:p>
        </w:tc>
      </w:tr>
      <w:tr w:rsidR="00DE38F1" w:rsidRPr="00DE38F1" w:rsidTr="00DE38F1">
        <w:trPr>
          <w:trHeight w:val="91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000 0701 0000000000 611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24309,0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21970,6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90,4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Общее образование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000 0702 0000000000 000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107818,1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105580,6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97,9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000 0702 0000000000 600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107818,1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105580,6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97,9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Субсидии бюджетным учреждениям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000 0702 0000000000 610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107818,1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105580,6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97,9</w:t>
            </w:r>
          </w:p>
        </w:tc>
      </w:tr>
      <w:tr w:rsidR="00DE38F1" w:rsidRPr="00DE38F1" w:rsidTr="00DE38F1">
        <w:trPr>
          <w:trHeight w:val="91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000 0702 0000000000 611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66554,7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64317,3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96,6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Субсидии бюджетным учреждениям на иные цели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000 0702 0000000000 612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41263,4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41263,3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Дополнительное образование детей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000 0703 0000000000 000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12133,9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10797,9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89,0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000 0703 0000000000 600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12133,9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10797,9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89,0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Субсидии бюджетным учреждениям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000 0703 0000000000 610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12076,0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10739,9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88,9</w:t>
            </w:r>
          </w:p>
        </w:tc>
      </w:tr>
      <w:tr w:rsidR="00DE38F1" w:rsidRPr="00DE38F1" w:rsidTr="00DE38F1">
        <w:trPr>
          <w:trHeight w:val="91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000 0703 0000000000 611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12076,0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10739,9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88,9</w:t>
            </w:r>
          </w:p>
        </w:tc>
      </w:tr>
      <w:tr w:rsidR="00DE38F1" w:rsidRPr="00DE38F1" w:rsidTr="00DE38F1">
        <w:trPr>
          <w:trHeight w:val="91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000 0703 0000000000 630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57,9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57,9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Субсидии (гранты в форме субсидий), не </w:t>
            </w:r>
            <w:r w:rsidRPr="00DE38F1">
              <w:rPr>
                <w:rFonts w:ascii="Times New Roman" w:eastAsia="Times New Roman" w:hAnsi="Times New Roman"/>
                <w:color w:val="000000"/>
              </w:rPr>
              <w:lastRenderedPageBreak/>
              <w:t>подлежащие казначейскому сопровождению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lastRenderedPageBreak/>
              <w:t>000 0703 0000000000 633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57,9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57,9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 Молодежная политика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000 0707 0000000000 000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418,8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4,5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1,1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000 0707 0000000000 200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33,3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4,5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13,5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000 0707 0000000000 240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33,3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4,5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13,5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Прочая закупка товаров, работ и услуг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000 0707 0000000000 244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33,3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4,5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13,5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000 0707 0000000000 600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385,5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Субсидии бюджетным учреждениям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000 0707 0000000000 610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385,5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DE38F1" w:rsidRPr="00DE38F1" w:rsidTr="00DE38F1">
        <w:trPr>
          <w:trHeight w:val="91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000 0707 0000000000 611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385,5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Другие вопросы в области образования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000 0709 0000000000 000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1784,8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1705,5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95,6</w:t>
            </w:r>
          </w:p>
        </w:tc>
      </w:tr>
      <w:tr w:rsidR="00DE38F1" w:rsidRPr="00DE38F1" w:rsidTr="00DE38F1">
        <w:trPr>
          <w:trHeight w:val="114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000 0709 0000000000 100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1274,2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1264,2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99,2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Расходы на выплаты персоналу казенных учреждений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000 0709 0000000000 110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1274,2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1264,2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99,2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Фонд оплаты труда учреждений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000 0709 0000000000 111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980,2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970,2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99,0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000 0709 0000000000 119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294,0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294,0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000 0709 0000000000 200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506,6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437,9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86,4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000 0709 0000000000 240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506,6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437,9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86,4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Прочая закупка товаров, работ и услуг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000 0709 0000000000 244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506,6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437,9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86,4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 Иные бюджетные ассигнования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000 0709 0000000000 800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3,5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86,9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Исполнение судебных актов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000 0709 0000000000 830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3,5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3,4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96,5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000 0709 0000000000 831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3,5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3,4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96,5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Уплата налогов, сборов и иных платежей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000 0709 0000000000 850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0,5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0,1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20,0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000 0709 0000000000 851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0,5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0,1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20,0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КУЛЬТУРА, КИНЕМАТОГРАФИЯ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000 0800 0000000000 000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22564,8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22035,6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97,7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Культура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000 0801 0000000000 000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18029,9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18028,2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000 0801 0000000000 600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18029,9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18028,2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Субсидии бюджетным учреждениям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000 0801 0000000000 610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18029,9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18028,2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91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000 0801 0000000000 611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17204,9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17203,2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Субсидии бюджетным учреждениям на иные цели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000 0801 0000000000 612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825,0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825,0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Другие вопросы в области культуры, кинематографии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000 0804 0000000000 000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4534,9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4007,4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88,4</w:t>
            </w:r>
          </w:p>
        </w:tc>
      </w:tr>
      <w:tr w:rsidR="00DE38F1" w:rsidRPr="00DE38F1" w:rsidTr="00DE38F1">
        <w:trPr>
          <w:trHeight w:val="114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000 0804 0000000000 100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2718,7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2518,8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92,6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Расходы на выплаты персоналу казенных учреждений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000 0804 0000000000 110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2718,7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2518,8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92,6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Фонд оплаты труда учреждений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000 0804 0000000000 111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2114,8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1934,3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91,5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000 0804 0000000000 119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603,9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584,5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96,8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000 0804 0000000000 200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1539,7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1287,7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83,6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000 0804 0000000000 240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1539,7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1287,7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83,6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Прочая закупка товаров, работ и услуг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000 0804 0000000000 244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1539,7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1287,7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83,6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Иные бюджетные ассигнования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000 0804 0000000000 800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276,5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201,0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72,7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Исполнение судебных актов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000 0804 0000000000 830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000 0804 0000000000 831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Уплата налогов, сборов и иных платежей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000 0804 0000000000 850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275,5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200,0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72,6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000 0804 0000000000 851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275,0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200,0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72,7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Уплата иных платежей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000 0804 0000000000 853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0,5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СОЦИАЛЬНАЯ ПОЛИТИКА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000 1000 0000000000 000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9027,2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7278,0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80,6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Пенсионное обеспечение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000 1001 0000000000 000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1682,2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1674,0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99,5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Социальное обеспечение и иные выплаты населению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000 1001 0000000000 300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1682,2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1674,0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99,5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000 1001 0000000000 310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1682,2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1674,0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99,5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Иные пенсии, социальные доплаты к пенсиям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000 1001 0000000000 312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1682,2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1674,0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99,5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Социальное обеспечение населения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000 1003 0000000000 000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3521,9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3373,2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95,8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Социальное обеспечение и иные выплаты населению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000 1003 0000000000 300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1753,9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1753,8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000 1003 0000000000 320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1753,9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1753,8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Субсидии гражданам на приобретение жилья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000 1003 0000000000 322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1753,9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1753,8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000 1003 0000000000 600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1768,0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1619,4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91,6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Субсидии бюджетным учреждениям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000 1003 0000000000 610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1768,0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1619,4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91,6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Субсидии бюджетным учреждениям на иные цели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000 1003 0000000000 612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1768,0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1619,4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91,6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Охрана семьи и детства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000 1004 0000000000 000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3823,1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2230,8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58,4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000 1004 0000000000 200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5,0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2,5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49,5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000 1004 0000000000 240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5,0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2,5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49,5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Прочая закупка товаров, работ и услуг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000 1004 0000000000 244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5,0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2,5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49,5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Социальное обеспечение и иные выплаты населению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000 1004 0000000000 300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2514,6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924,9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36,8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000 1004 0000000000 310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1000,0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825,6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82,6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000 1004 0000000000 313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1000,0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825,6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82,6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000 1004 0000000000 320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1514,6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99,3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6,6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000 1004 0000000000 323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1514,6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99,3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6,6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000 1004 0000000000 400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1303,5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1303,5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Бюджетные инвестиции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000 1004 0000000000 410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1303,5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1303,5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000 1004 0000000000 412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1303,5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1303,5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ФИЗИЧЕСКАЯ КУЛЬТУРА И СПОРТ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000 1100 0000000000 000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85,2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1,8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2,1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Физическая культура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000 1101 0000000000 000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85,2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1,8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2,1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000 1101 0000000000 200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85,2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1,8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2,1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000 1101 0000000000 240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85,2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1,8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2,1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Прочая закупка товаров, работ и услуг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000 1101 0000000000 244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85,2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1,8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2,1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СРЕДСТВА МАССОВОЙ ИНФОРМАЦИИ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000 1200 0000000000 000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1480,0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1480,0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Периодическая печать и издательства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000 1202 0000000000 000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1480,0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1480,0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000 1202 0000000000 600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1480,0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1480,0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91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Субсидии некоммерческим организациям (за исключением </w:t>
            </w:r>
            <w:r w:rsidRPr="00DE38F1">
              <w:rPr>
                <w:rFonts w:ascii="Times New Roman" w:eastAsia="Times New Roman" w:hAnsi="Times New Roman"/>
                <w:color w:val="000000"/>
              </w:rPr>
              <w:lastRenderedPageBreak/>
              <w:t>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lastRenderedPageBreak/>
              <w:t>000 1202 0000000000 630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1480,0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1480,0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000 1202 0000000000 633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1480,0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1480,0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100,0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000 1300 0000000000 000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22,6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71,8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Обслуживание государственного (муниципального) внутреннего долга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000 1301 0000000000 000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22,6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71,8</w:t>
            </w: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000 1301 0000000000 700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22,6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71,8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Обслуживание муниципального долга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000 1301 0000000000 730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22,6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71,8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000 1400 0000000000 000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3105,0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2160,3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69,6</w:t>
            </w:r>
          </w:p>
        </w:tc>
      </w:tr>
      <w:tr w:rsidR="00DE38F1" w:rsidRPr="00DE38F1" w:rsidTr="00DE38F1">
        <w:trPr>
          <w:trHeight w:val="69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000 1401 0000000000 000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Межбюджетные трансферты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000 1401 0000000000 500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Дотации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000 1401 0000000000 510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Дотации на выравнивание бюджетной обеспеченности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000 1401 0000000000 511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DE38F1" w:rsidRPr="00DE38F1" w:rsidTr="00DE38F1">
        <w:trPr>
          <w:trHeight w:val="46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Прочие межбюджетные трансферты общего характера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000 1403 0000000000 000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3103,5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2160,3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69,6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Межбюджетные трансферты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000 1403 0000000000 500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3103,5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2160,3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69,6</w:t>
            </w:r>
          </w:p>
        </w:tc>
      </w:tr>
      <w:tr w:rsidR="00DE38F1" w:rsidRPr="00DE38F1" w:rsidTr="00DE38F1">
        <w:trPr>
          <w:trHeight w:val="300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Субсидии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000 1403 0000000000 520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3103,5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2160,3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69,6</w:t>
            </w:r>
          </w:p>
        </w:tc>
      </w:tr>
      <w:tr w:rsidR="00DE38F1" w:rsidRPr="00DE38F1" w:rsidTr="00DE38F1">
        <w:trPr>
          <w:trHeight w:val="70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 xml:space="preserve">  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2405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000 1403 0000000000 521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3103,5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2160,3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69,6</w:t>
            </w:r>
          </w:p>
        </w:tc>
      </w:tr>
      <w:tr w:rsidR="00DE38F1" w:rsidRPr="00DE38F1" w:rsidTr="00DE38F1">
        <w:trPr>
          <w:trHeight w:val="1095"/>
        </w:trPr>
        <w:tc>
          <w:tcPr>
            <w:tcW w:w="3284" w:type="dxa"/>
            <w:shd w:val="clear" w:color="auto" w:fill="auto"/>
            <w:vAlign w:val="bottom"/>
            <w:hideMark/>
          </w:tcPr>
          <w:p w:rsidR="00DE38F1" w:rsidRPr="00DE38F1" w:rsidRDefault="00DE38F1" w:rsidP="00DE38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E38F1">
              <w:rPr>
                <w:rFonts w:ascii="Times New Roman" w:eastAsia="Times New Roman" w:hAnsi="Times New Roman"/>
                <w:b/>
                <w:bCs/>
                <w:color w:val="000000"/>
              </w:rPr>
              <w:t>Результат исполнения бюджета (дефицит / профицит)</w:t>
            </w:r>
          </w:p>
        </w:tc>
        <w:tc>
          <w:tcPr>
            <w:tcW w:w="2405" w:type="dxa"/>
            <w:shd w:val="clear" w:color="auto" w:fill="auto"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E38F1">
              <w:rPr>
                <w:rFonts w:ascii="Times New Roman" w:eastAsia="Times New Roman" w:hAnsi="Times New Roman"/>
                <w:color w:val="000000"/>
              </w:rPr>
              <w:t>х</w:t>
            </w:r>
          </w:p>
        </w:tc>
        <w:tc>
          <w:tcPr>
            <w:tcW w:w="1376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-2601,1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2598,2</w:t>
            </w:r>
          </w:p>
        </w:tc>
        <w:tc>
          <w:tcPr>
            <w:tcW w:w="1339" w:type="dxa"/>
            <w:shd w:val="clear" w:color="auto" w:fill="auto"/>
            <w:noWrap/>
            <w:vAlign w:val="center"/>
            <w:hideMark/>
          </w:tcPr>
          <w:p w:rsidR="00DE38F1" w:rsidRPr="00DE38F1" w:rsidRDefault="00DE38F1" w:rsidP="00DE38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E38F1">
              <w:rPr>
                <w:rFonts w:ascii="Times New Roman" w:eastAsia="Times New Roman" w:hAnsi="Times New Roman"/>
              </w:rPr>
              <w:t>-99,9</w:t>
            </w:r>
          </w:p>
        </w:tc>
      </w:tr>
    </w:tbl>
    <w:p w:rsidR="002A3AD5" w:rsidRDefault="002A3AD5" w:rsidP="007B2E5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A3AD5" w:rsidRDefault="002A3AD5" w:rsidP="007B2E5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A3AD5" w:rsidRDefault="002A3AD5" w:rsidP="007B2E5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A3AD5" w:rsidRDefault="002A3AD5" w:rsidP="007B2E5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B2E58" w:rsidRPr="00256825" w:rsidRDefault="007B2E58" w:rsidP="007B2E5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FE51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7B2E58" w:rsidRPr="00256825" w:rsidRDefault="007B2E58" w:rsidP="007B2E5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 xml:space="preserve">                        к Решению Совета депутатов </w:t>
      </w:r>
    </w:p>
    <w:p w:rsidR="007B2E58" w:rsidRPr="00256825" w:rsidRDefault="007B2E58" w:rsidP="007B2E5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 xml:space="preserve">                      Ельниковского муниципального района </w:t>
      </w:r>
    </w:p>
    <w:p w:rsidR="007B2E58" w:rsidRPr="00427C28" w:rsidRDefault="007B2E58" w:rsidP="007B2E5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 xml:space="preserve">  </w:t>
      </w:r>
      <w:r w:rsidRPr="00427C28">
        <w:rPr>
          <w:rFonts w:ascii="Times New Roman" w:hAnsi="Times New Roman" w:cs="Times New Roman"/>
          <w:sz w:val="24"/>
          <w:szCs w:val="24"/>
        </w:rPr>
        <w:t xml:space="preserve">от </w:t>
      </w:r>
      <w:r w:rsidR="002A3AD5">
        <w:rPr>
          <w:rFonts w:ascii="Times New Roman" w:hAnsi="Times New Roman" w:cs="Times New Roman"/>
          <w:sz w:val="24"/>
          <w:szCs w:val="24"/>
        </w:rPr>
        <w:t>28.04.</w:t>
      </w:r>
      <w:r w:rsidRPr="00427C28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427C28">
        <w:rPr>
          <w:rFonts w:ascii="Times New Roman" w:hAnsi="Times New Roman" w:cs="Times New Roman"/>
          <w:sz w:val="24"/>
          <w:szCs w:val="24"/>
        </w:rPr>
        <w:t xml:space="preserve"> 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3AD5">
        <w:rPr>
          <w:rFonts w:ascii="Times New Roman" w:hAnsi="Times New Roman" w:cs="Times New Roman"/>
          <w:sz w:val="24"/>
          <w:szCs w:val="24"/>
        </w:rPr>
        <w:t>298</w:t>
      </w:r>
    </w:p>
    <w:p w:rsidR="007B2E58" w:rsidRPr="00256825" w:rsidRDefault="007B2E58" w:rsidP="007B2E5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B2E58" w:rsidRPr="002A3AD5" w:rsidRDefault="007B2E58" w:rsidP="002A3AD5">
      <w:pPr>
        <w:pStyle w:val="a3"/>
        <w:jc w:val="center"/>
        <w:rPr>
          <w:rFonts w:ascii="Times New Roman" w:hAnsi="Times New Roman" w:cs="Times New Roman"/>
        </w:rPr>
      </w:pPr>
      <w:r w:rsidRPr="002A3AD5">
        <w:rPr>
          <w:rFonts w:ascii="Times New Roman" w:hAnsi="Times New Roman" w:cs="Times New Roman"/>
        </w:rPr>
        <w:t>ИСПОЛНЕНИЕ БЮДЖЕТА ПО ВЕДОМСТВЕННОЙ  СТРУКТУРЕ</w:t>
      </w:r>
    </w:p>
    <w:p w:rsidR="007B2E58" w:rsidRPr="002A3AD5" w:rsidRDefault="007B2E58" w:rsidP="002A3AD5">
      <w:pPr>
        <w:pStyle w:val="a3"/>
        <w:jc w:val="center"/>
        <w:rPr>
          <w:rFonts w:ascii="Times New Roman" w:hAnsi="Times New Roman" w:cs="Times New Roman"/>
        </w:rPr>
      </w:pPr>
      <w:r w:rsidRPr="002A3AD5">
        <w:rPr>
          <w:rFonts w:ascii="Times New Roman" w:hAnsi="Times New Roman" w:cs="Times New Roman"/>
        </w:rPr>
        <w:t>РАСХОДОВ  БЮДЖЕТА ЕЛЬНИКОВСКОГО МУНИЦИПАЛЬНОГО РАЙОНА  ЗА 2020 ГОД</w:t>
      </w:r>
    </w:p>
    <w:p w:rsidR="007B2E58" w:rsidRPr="002A3AD5" w:rsidRDefault="007B2E58" w:rsidP="002A3AD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601" w:type="dxa"/>
        <w:tblInd w:w="152" w:type="dxa"/>
        <w:tblLayout w:type="fixed"/>
        <w:tblLook w:val="0000"/>
      </w:tblPr>
      <w:tblGrid>
        <w:gridCol w:w="3260"/>
        <w:gridCol w:w="142"/>
        <w:gridCol w:w="16"/>
        <w:gridCol w:w="567"/>
        <w:gridCol w:w="126"/>
        <w:gridCol w:w="567"/>
        <w:gridCol w:w="17"/>
        <w:gridCol w:w="550"/>
        <w:gridCol w:w="17"/>
        <w:gridCol w:w="1117"/>
        <w:gridCol w:w="17"/>
        <w:gridCol w:w="692"/>
        <w:gridCol w:w="16"/>
        <w:gridCol w:w="976"/>
        <w:gridCol w:w="992"/>
        <w:gridCol w:w="284"/>
        <w:gridCol w:w="567"/>
        <w:gridCol w:w="236"/>
        <w:gridCol w:w="442"/>
      </w:tblGrid>
      <w:tr w:rsidR="007B2E58" w:rsidRPr="00256825" w:rsidTr="00FE514C">
        <w:trPr>
          <w:gridAfter w:val="2"/>
          <w:wAfter w:w="678" w:type="dxa"/>
          <w:trHeight w:val="398"/>
        </w:trPr>
        <w:tc>
          <w:tcPr>
            <w:tcW w:w="340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283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2020</w:t>
            </w:r>
          </w:p>
        </w:tc>
      </w:tr>
      <w:tr w:rsidR="007B2E58" w:rsidRPr="00256825" w:rsidTr="00FE514C">
        <w:trPr>
          <w:gridAfter w:val="2"/>
          <w:wAfter w:w="678" w:type="dxa"/>
          <w:trHeight w:val="324"/>
        </w:trPr>
        <w:tc>
          <w:tcPr>
            <w:tcW w:w="340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Исполнено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%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7006C7" w:rsidRDefault="007B2E58" w:rsidP="007B2E58">
            <w:pPr>
              <w:pStyle w:val="a3"/>
              <w:rPr>
                <w:rFonts w:ascii="Times New Roman" w:hAnsi="Times New Roman" w:cs="Times New Roman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57237,9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48434,7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84,6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7006C7" w:rsidRDefault="007B2E58" w:rsidP="007B2E58">
            <w:pPr>
              <w:pStyle w:val="a3"/>
              <w:rPr>
                <w:rFonts w:ascii="Times New Roman" w:hAnsi="Times New Roman" w:cs="Times New Roman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24184,9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23786,3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7006C7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1314,6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97,8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F9116C">
              <w:rPr>
                <w:rFonts w:ascii="Times New Roman" w:hAnsi="Times New Roman"/>
                <w:sz w:val="24"/>
                <w:szCs w:val="24"/>
              </w:rPr>
              <w:t>1344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A43D51">
              <w:rPr>
                <w:rFonts w:ascii="Times New Roman" w:hAnsi="Times New Roman"/>
                <w:sz w:val="24"/>
                <w:szCs w:val="24"/>
              </w:rPr>
              <w:t>1314,6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97,8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F9116C">
              <w:rPr>
                <w:rFonts w:ascii="Times New Roman" w:hAnsi="Times New Roman"/>
                <w:sz w:val="24"/>
                <w:szCs w:val="24"/>
              </w:rPr>
              <w:t>1344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A43D51">
              <w:rPr>
                <w:rFonts w:ascii="Times New Roman" w:hAnsi="Times New Roman"/>
                <w:sz w:val="24"/>
                <w:szCs w:val="24"/>
              </w:rPr>
              <w:t>1314,6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97,8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643C4F">
              <w:rPr>
                <w:rFonts w:ascii="Times New Roman" w:hAnsi="Times New Roman"/>
                <w:sz w:val="24"/>
                <w:szCs w:val="24"/>
              </w:rPr>
              <w:t>1344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A43D51">
              <w:rPr>
                <w:rFonts w:ascii="Times New Roman" w:hAnsi="Times New Roman"/>
                <w:sz w:val="24"/>
                <w:szCs w:val="24"/>
              </w:rPr>
              <w:t>1314,6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97,8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643C4F">
              <w:rPr>
                <w:rFonts w:ascii="Times New Roman" w:hAnsi="Times New Roman"/>
                <w:sz w:val="24"/>
                <w:szCs w:val="24"/>
              </w:rPr>
              <w:t>1344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1314,6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97,8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43C4F">
              <w:rPr>
                <w:rFonts w:ascii="Times New Roman" w:hAnsi="Times New Roman"/>
                <w:sz w:val="24"/>
                <w:szCs w:val="24"/>
              </w:rPr>
              <w:t>1344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1314,6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97,8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1008,9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97,4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305,8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83,2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17102,3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17102,3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1772,1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96,3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1833,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1772,1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96,3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98,5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EC691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98,5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EC691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Иные выплаты, за исключением фонда оплаты труда государственных (муниципальных) органов, лицам, привлекаемым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согласно законодательству для выполнения отдельных полномочий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8C78ED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5676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5676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1528D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1488,8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96,9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E85CD4">
              <w:rPr>
                <w:rFonts w:ascii="Times New Roman" w:hAnsi="Times New Roman"/>
                <w:sz w:val="24"/>
                <w:szCs w:val="24"/>
              </w:rPr>
              <w:t>1488,8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7B4E6A">
              <w:rPr>
                <w:rFonts w:ascii="Times New Roman" w:hAnsi="Times New Roman"/>
                <w:sz w:val="24"/>
                <w:szCs w:val="24"/>
              </w:rPr>
              <w:t>96,9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E85CD4">
              <w:rPr>
                <w:rFonts w:ascii="Times New Roman" w:hAnsi="Times New Roman"/>
                <w:sz w:val="24"/>
                <w:szCs w:val="24"/>
              </w:rPr>
              <w:t>1488,8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7B4E6A">
              <w:rPr>
                <w:rFonts w:ascii="Times New Roman" w:hAnsi="Times New Roman"/>
                <w:sz w:val="24"/>
                <w:szCs w:val="24"/>
              </w:rPr>
              <w:t>96,9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1528DD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85,3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85,3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87,5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634643" w:rsidRDefault="007B2E58" w:rsidP="007B2E58">
            <w:pPr>
              <w:pStyle w:val="a3"/>
              <w:rPr>
                <w:rFonts w:ascii="Times New Roman" w:hAnsi="Times New Roman" w:cs="Times New Roman"/>
              </w:rPr>
            </w:pPr>
            <w:r w:rsidRPr="00634643">
              <w:rPr>
                <w:rFonts w:ascii="Times New Roman" w:hAnsi="Times New Roman" w:cs="Times New Roman"/>
              </w:rPr>
              <w:t>Исполнение судебных актов, предусматривающих обращение взыскания на средства бюджета</w:t>
            </w:r>
          </w:p>
          <w:p w:rsidR="007B2E58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34643">
              <w:rPr>
                <w:rFonts w:ascii="Times New Roman" w:hAnsi="Times New Roman" w:cs="Times New Roman"/>
              </w:rPr>
              <w:t xml:space="preserve">Ельниковского муниципального района                  </w:t>
            </w:r>
            <w:r>
              <w:t xml:space="preserve">                                                                                                        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1528DD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B6C76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1B5ADB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1B5ADB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917B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557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14539D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B6C76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1B5ADB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1B5ADB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917B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14539D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B6C76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1B5ADB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1B5ADB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определению перечня должностных лиц, уполномоченных составлять протоколы об административных правонарушениях,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597DDF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697E7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697E7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697E7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697E7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15175,2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14962,7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98,6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14753,6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14541,2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98,6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14753,6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14541,2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98,6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14753,6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14541,2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98,6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11215,6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11140,5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3400,6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96,1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A453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A453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A453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A453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430FA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430FA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430FA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430FA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C66137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C66137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C66137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C66137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C66137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C66137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C66137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430FA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765D1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765D1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765D1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25462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или приобретении жилья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E0386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25462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25462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9832E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9832E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9832E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 «Развитие образования в Ельниковском муниципальном районе» на 2016-2025 годы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9832E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02 008 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D041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D041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D041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D041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D041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D041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D041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266E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4D74D2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266E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4D74D2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743BA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B72E6B">
              <w:t>04002</w:t>
            </w:r>
            <w:r w:rsidRPr="00B72E6B">
              <w:rPr>
                <w:lang w:val="en-US"/>
              </w:rPr>
              <w:t>Z</w:t>
            </w:r>
            <w:r w:rsidRPr="00EC2F83">
              <w:t>0820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743BA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743BA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0,8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743BA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деятельности главных распорядителей бюджетных средств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F7251C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0,8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743BA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0,8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743BA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504FC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504FC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504FC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504FC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504FC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504FC" w:rsidRDefault="007B2E58" w:rsidP="007B2E58">
            <w:r w:rsidRPr="00F504FC">
              <w:t>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504FC" w:rsidRDefault="007B2E58" w:rsidP="007B2E58">
            <w:r w:rsidRPr="00F504FC">
              <w:t>0,8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743BA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504FC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504FC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504FC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504FC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504FC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504FC" w:rsidRDefault="007B2E58" w:rsidP="007B2E58">
            <w:r w:rsidRPr="00F504FC">
              <w:t>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504FC" w:rsidRDefault="007B2E58" w:rsidP="007B2E58">
            <w:r w:rsidRPr="00F504FC">
              <w:t>0,8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C20A0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504FC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504FC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504FC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504FC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504FC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504FC" w:rsidRDefault="007B2E58" w:rsidP="007B2E58">
            <w:r w:rsidRPr="00F504FC">
              <w:t>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504FC" w:rsidRDefault="007B2E58" w:rsidP="007B2E58">
            <w:r w:rsidRPr="00F504FC">
              <w:t>0,8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C20A0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/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3920FD" w:rsidRDefault="007B2E58" w:rsidP="007B2E58"/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/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/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/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2A3AD5">
            <w:pPr>
              <w:rPr>
                <w:rFonts w:ascii="Times New Roman" w:hAnsi="Times New Roman"/>
                <w:sz w:val="24"/>
                <w:szCs w:val="24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287FE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1293,7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81732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287FE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0C4B2A">
              <w:rPr>
                <w:rFonts w:ascii="Times New Roman" w:hAnsi="Times New Roman"/>
                <w:bCs/>
                <w:sz w:val="24"/>
                <w:szCs w:val="24"/>
              </w:rPr>
              <w:t>1293,7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C4B2A">
              <w:rPr>
                <w:rFonts w:ascii="Times New Roman" w:hAnsi="Times New Roman"/>
                <w:bCs/>
                <w:sz w:val="24"/>
                <w:szCs w:val="24"/>
              </w:rPr>
              <w:t>1293,7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81732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287FE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0C4B2A">
              <w:rPr>
                <w:rFonts w:ascii="Times New Roman" w:hAnsi="Times New Roman"/>
                <w:bCs/>
                <w:sz w:val="24"/>
                <w:szCs w:val="24"/>
              </w:rPr>
              <w:t>1293,7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C4B2A">
              <w:rPr>
                <w:rFonts w:ascii="Times New Roman" w:hAnsi="Times New Roman"/>
                <w:bCs/>
                <w:sz w:val="24"/>
                <w:szCs w:val="24"/>
              </w:rPr>
              <w:t>1293,7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81732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2A3AD5">
            <w:pPr>
              <w:rPr>
                <w:rFonts w:ascii="Times New Roman" w:hAnsi="Times New Roman"/>
                <w:sz w:val="24"/>
                <w:szCs w:val="24"/>
              </w:rPr>
            </w:pPr>
            <w:r w:rsidRPr="008E30ED">
              <w:rPr>
                <w:rFonts w:ascii="Times New Roman" w:hAnsi="Times New Roman" w:cs="Times New Roman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Default="007B2E58" w:rsidP="007B2E58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8625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A20890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Default="007B2E58" w:rsidP="007B2E58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32683F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2683F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8625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A20890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Default="007B2E58" w:rsidP="007B2E58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32683F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2683F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8625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A20890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Default="007B2E58" w:rsidP="007B2E58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32683F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2683F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8625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78341D" w:rsidRDefault="007B2E58" w:rsidP="002A3AD5">
            <w:pPr>
              <w:rPr>
                <w:rFonts w:ascii="Times New Roman" w:hAnsi="Times New Roman" w:cs="Times New Roman"/>
              </w:rPr>
            </w:pPr>
            <w:r w:rsidRPr="0078341D">
              <w:rPr>
                <w:rFonts w:ascii="Times New Roman" w:hAnsi="Times New Roman" w:cs="Times New Roman"/>
                <w:bCs/>
              </w:rPr>
              <w:t>Реализация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</w:t>
            </w:r>
            <w:r w:rsidR="002A3AD5">
              <w:rPr>
                <w:rFonts w:ascii="Times New Roman" w:hAnsi="Times New Roman" w:cs="Times New Roman"/>
                <w:bCs/>
              </w:rPr>
              <w:t>нституцию Российской Федерации»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Default="007B2E58" w:rsidP="007B2E58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8625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78341D" w:rsidRDefault="007B2E58" w:rsidP="002A3AD5">
            <w:pPr>
              <w:rPr>
                <w:rFonts w:ascii="Times New Roman" w:hAnsi="Times New Roman" w:cs="Times New Roman"/>
                <w:color w:val="000000"/>
              </w:rPr>
            </w:pPr>
            <w:r w:rsidRPr="0078341D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Default="007B2E58" w:rsidP="007B2E58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6773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78341D" w:rsidRDefault="007B2E58" w:rsidP="002A3AD5">
            <w:pPr>
              <w:rPr>
                <w:rFonts w:ascii="Times New Roman" w:hAnsi="Times New Roman" w:cs="Times New Roman"/>
              </w:rPr>
            </w:pPr>
            <w:r w:rsidRPr="0078341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Default="007B2E58" w:rsidP="007B2E58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6773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Default="007B2E58" w:rsidP="007B2E58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6773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873</w:t>
            </w: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4361,2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89,5</w:t>
            </w: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9723B2" w:rsidRDefault="007B2E58" w:rsidP="007B2E58">
            <w:pPr>
              <w:tabs>
                <w:tab w:val="left" w:pos="5670"/>
              </w:tabs>
              <w:rPr>
                <w:sz w:val="20"/>
                <w:szCs w:val="20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«Энергосбережение и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эффективности в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Ельниковском муниципальном районе Республики Мордовия» на 2018 - 2025 годы 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703B8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7B2E58" w:rsidRPr="00464194" w:rsidRDefault="007B2E58" w:rsidP="007B2E58">
            <w:pPr>
              <w:rPr>
                <w:highlight w:val="red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160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A20890" w:rsidRDefault="007B2E58" w:rsidP="007B2E58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7B2E58" w:rsidRPr="00464194" w:rsidRDefault="007B2E58" w:rsidP="007B2E58">
            <w:pPr>
              <w:rPr>
                <w:highlight w:val="red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A20890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7B2E58" w:rsidRPr="00464194" w:rsidRDefault="007B2E58" w:rsidP="007B2E58">
            <w:pPr>
              <w:rPr>
                <w:highlight w:val="red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A20890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7B2E58" w:rsidRPr="00464194" w:rsidRDefault="007B2E58" w:rsidP="007B2E58">
            <w:pPr>
              <w:rPr>
                <w:highlight w:val="red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A20890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7B2E58" w:rsidRPr="00464194" w:rsidRDefault="007B2E58" w:rsidP="007B2E58">
            <w:pPr>
              <w:rPr>
                <w:highlight w:val="red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A20890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7B2E58" w:rsidRPr="00464194" w:rsidRDefault="007B2E58" w:rsidP="007B2E58">
            <w:pPr>
              <w:rPr>
                <w:highlight w:val="red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4860,2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D1694E">
              <w:rPr>
                <w:rFonts w:ascii="Times New Roman" w:hAnsi="Times New Roman"/>
                <w:bCs/>
                <w:sz w:val="24"/>
                <w:szCs w:val="24"/>
              </w:rPr>
              <w:t>4361,2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89</w:t>
            </w:r>
          </w:p>
        </w:tc>
        <w:tc>
          <w:tcPr>
            <w:tcW w:w="236" w:type="dxa"/>
          </w:tcPr>
          <w:p w:rsidR="007B2E58" w:rsidRPr="00464194" w:rsidRDefault="007B2E58" w:rsidP="007B2E58">
            <w:pPr>
              <w:rPr>
                <w:highlight w:val="red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4860,2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D1694E">
              <w:rPr>
                <w:rFonts w:ascii="Times New Roman" w:hAnsi="Times New Roman"/>
                <w:bCs/>
                <w:sz w:val="24"/>
                <w:szCs w:val="24"/>
              </w:rPr>
              <w:t>4361,2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89</w:t>
            </w:r>
          </w:p>
        </w:tc>
        <w:tc>
          <w:tcPr>
            <w:tcW w:w="236" w:type="dxa"/>
          </w:tcPr>
          <w:p w:rsidR="007B2E58" w:rsidRPr="00464194" w:rsidRDefault="007B2E58" w:rsidP="007B2E58">
            <w:pPr>
              <w:rPr>
                <w:highlight w:val="red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236" w:type="dxa"/>
          </w:tcPr>
          <w:p w:rsidR="007B2E58" w:rsidRPr="00464194" w:rsidRDefault="007B2E58" w:rsidP="007B2E58">
            <w:pPr>
              <w:rPr>
                <w:highlight w:val="red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A20890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F775B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236" w:type="dxa"/>
          </w:tcPr>
          <w:p w:rsidR="007B2E58" w:rsidRPr="00464194" w:rsidRDefault="007B2E58" w:rsidP="007B2E58">
            <w:pPr>
              <w:rPr>
                <w:highlight w:val="red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A20890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3168B5"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168B5"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F775B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236" w:type="dxa"/>
          </w:tcPr>
          <w:p w:rsidR="007B2E58" w:rsidRPr="00464194" w:rsidRDefault="007B2E58" w:rsidP="007B2E58">
            <w:pPr>
              <w:rPr>
                <w:highlight w:val="red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A20890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3168B5"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168B5"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F775B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236" w:type="dxa"/>
          </w:tcPr>
          <w:p w:rsidR="007B2E58" w:rsidRPr="00464194" w:rsidRDefault="007B2E58" w:rsidP="007B2E58">
            <w:pPr>
              <w:rPr>
                <w:highlight w:val="red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825486" w:rsidRDefault="007B2E58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6B5D">
              <w:rPr>
                <w:rFonts w:ascii="Times New Roman" w:hAnsi="Times New Roman" w:cs="Times New Roman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F775B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236" w:type="dxa"/>
          </w:tcPr>
          <w:p w:rsidR="007B2E58" w:rsidRPr="00464194" w:rsidRDefault="007B2E58" w:rsidP="007B2E58">
            <w:pPr>
              <w:rPr>
                <w:highlight w:val="red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A20890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9C043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9C043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F775B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236" w:type="dxa"/>
          </w:tcPr>
          <w:p w:rsidR="007B2E58" w:rsidRPr="00464194" w:rsidRDefault="007B2E58" w:rsidP="007B2E58">
            <w:pPr>
              <w:rPr>
                <w:highlight w:val="red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A20890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9C043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9C043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F76FD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236" w:type="dxa"/>
          </w:tcPr>
          <w:p w:rsidR="007B2E58" w:rsidRPr="00464194" w:rsidRDefault="007B2E58" w:rsidP="007B2E58">
            <w:pPr>
              <w:rPr>
                <w:highlight w:val="red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A20890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9C043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9C043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F76FD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236" w:type="dxa"/>
          </w:tcPr>
          <w:p w:rsidR="007B2E58" w:rsidRPr="00464194" w:rsidRDefault="007B2E58" w:rsidP="007B2E58">
            <w:pPr>
              <w:rPr>
                <w:highlight w:val="red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мероприятий, связанных с предупреждением распространения коронавирусной инфекции (2019-nCoV) на территории </w:t>
            </w:r>
            <w:r w:rsidRPr="00825486">
              <w:rPr>
                <w:rFonts w:ascii="Times New Roman" w:hAnsi="Times New Roman" w:cs="Times New Roman"/>
                <w:sz w:val="24"/>
                <w:szCs w:val="24"/>
              </w:rPr>
              <w:br/>
              <w:t>Ельниковского муниципального района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8B10E7" w:rsidRDefault="007B2E58" w:rsidP="007B2E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6" w:type="dxa"/>
          </w:tcPr>
          <w:p w:rsidR="007B2E58" w:rsidRPr="00464194" w:rsidRDefault="007B2E58" w:rsidP="007B2E58">
            <w:pPr>
              <w:rPr>
                <w:highlight w:val="red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A20890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52DAA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6" w:type="dxa"/>
          </w:tcPr>
          <w:p w:rsidR="007B2E58" w:rsidRPr="00464194" w:rsidRDefault="007B2E58" w:rsidP="007B2E58">
            <w:pPr>
              <w:rPr>
                <w:highlight w:val="red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A20890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52DAA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6" w:type="dxa"/>
          </w:tcPr>
          <w:p w:rsidR="007B2E58" w:rsidRPr="00464194" w:rsidRDefault="007B2E58" w:rsidP="007B2E58">
            <w:pPr>
              <w:rPr>
                <w:highlight w:val="red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A20890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52DAA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6" w:type="dxa"/>
          </w:tcPr>
          <w:p w:rsidR="007B2E58" w:rsidRPr="00464194" w:rsidRDefault="007B2E58" w:rsidP="007B2E58">
            <w:pPr>
              <w:rPr>
                <w:highlight w:val="red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4747,2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4159,9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87,6</w:t>
            </w:r>
          </w:p>
        </w:tc>
        <w:tc>
          <w:tcPr>
            <w:tcW w:w="236" w:type="dxa"/>
          </w:tcPr>
          <w:p w:rsidR="007B2E58" w:rsidRPr="00464194" w:rsidRDefault="007B2E58" w:rsidP="007B2E58">
            <w:pPr>
              <w:rPr>
                <w:highlight w:val="red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D3227F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2614,3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2610,3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99,8</w:t>
            </w:r>
          </w:p>
        </w:tc>
        <w:tc>
          <w:tcPr>
            <w:tcW w:w="236" w:type="dxa"/>
          </w:tcPr>
          <w:p w:rsidR="007B2E58" w:rsidRPr="00464194" w:rsidRDefault="007B2E58" w:rsidP="007B2E58">
            <w:pPr>
              <w:rPr>
                <w:highlight w:val="red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2614,3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2610,3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35EA4">
              <w:rPr>
                <w:rFonts w:ascii="Times New Roman" w:hAnsi="Times New Roman"/>
                <w:bCs/>
                <w:sz w:val="24"/>
                <w:szCs w:val="24"/>
              </w:rPr>
              <w:t>99,8</w:t>
            </w:r>
          </w:p>
        </w:tc>
        <w:tc>
          <w:tcPr>
            <w:tcW w:w="236" w:type="dxa"/>
          </w:tcPr>
          <w:p w:rsidR="007B2E58" w:rsidRPr="00464194" w:rsidRDefault="007B2E58" w:rsidP="007B2E58">
            <w:pPr>
              <w:rPr>
                <w:highlight w:val="red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2005,6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35EA4">
              <w:rPr>
                <w:rFonts w:ascii="Times New Roman" w:hAnsi="Times New Roman"/>
                <w:bCs/>
                <w:sz w:val="24"/>
                <w:szCs w:val="24"/>
              </w:rPr>
              <w:t>99,8</w:t>
            </w:r>
          </w:p>
        </w:tc>
        <w:tc>
          <w:tcPr>
            <w:tcW w:w="236" w:type="dxa"/>
          </w:tcPr>
          <w:p w:rsidR="007B2E58" w:rsidRPr="00464194" w:rsidRDefault="007B2E58" w:rsidP="007B2E58">
            <w:pPr>
              <w:rPr>
                <w:highlight w:val="red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D3227F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604,8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236" w:type="dxa"/>
          </w:tcPr>
          <w:p w:rsidR="007B2E58" w:rsidRPr="00464194" w:rsidRDefault="007B2E58" w:rsidP="007B2E58">
            <w:pPr>
              <w:rPr>
                <w:highlight w:val="red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32BA6">
              <w:rPr>
                <w:rFonts w:ascii="Times New Roman" w:hAnsi="Times New Roman"/>
                <w:bCs/>
                <w:sz w:val="24"/>
                <w:szCs w:val="24"/>
              </w:rPr>
              <w:t>1449,5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72,6</w:t>
            </w:r>
          </w:p>
        </w:tc>
        <w:tc>
          <w:tcPr>
            <w:tcW w:w="236" w:type="dxa"/>
          </w:tcPr>
          <w:p w:rsidR="007B2E58" w:rsidRPr="00464194" w:rsidRDefault="007B2E58" w:rsidP="007B2E58">
            <w:pPr>
              <w:rPr>
                <w:highlight w:val="red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E85709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32BA6">
              <w:rPr>
                <w:rFonts w:ascii="Times New Roman" w:hAnsi="Times New Roman"/>
                <w:bCs/>
                <w:sz w:val="24"/>
                <w:szCs w:val="24"/>
              </w:rPr>
              <w:t>1449,5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7F0307">
              <w:rPr>
                <w:rFonts w:ascii="Times New Roman" w:hAnsi="Times New Roman"/>
                <w:bCs/>
                <w:sz w:val="24"/>
                <w:szCs w:val="24"/>
              </w:rPr>
              <w:t>72,6</w:t>
            </w:r>
          </w:p>
        </w:tc>
        <w:tc>
          <w:tcPr>
            <w:tcW w:w="236" w:type="dxa"/>
          </w:tcPr>
          <w:p w:rsidR="007B2E58" w:rsidRPr="00464194" w:rsidRDefault="007B2E58" w:rsidP="007B2E58">
            <w:pPr>
              <w:rPr>
                <w:highlight w:val="red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1449,5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7F0307">
              <w:rPr>
                <w:rFonts w:ascii="Times New Roman" w:hAnsi="Times New Roman"/>
                <w:bCs/>
                <w:sz w:val="24"/>
                <w:szCs w:val="24"/>
              </w:rPr>
              <w:t>72,6</w:t>
            </w:r>
          </w:p>
        </w:tc>
        <w:tc>
          <w:tcPr>
            <w:tcW w:w="236" w:type="dxa"/>
          </w:tcPr>
          <w:p w:rsidR="007B2E58" w:rsidRPr="00464194" w:rsidRDefault="007B2E58" w:rsidP="007B2E58">
            <w:pPr>
              <w:rPr>
                <w:highlight w:val="red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236" w:type="dxa"/>
          </w:tcPr>
          <w:p w:rsidR="007B2E58" w:rsidRPr="00464194" w:rsidRDefault="007B2E58" w:rsidP="007B2E58">
            <w:pPr>
              <w:rPr>
                <w:highlight w:val="red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9643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236" w:type="dxa"/>
          </w:tcPr>
          <w:p w:rsidR="007B2E58" w:rsidRPr="00464194" w:rsidRDefault="007B2E58" w:rsidP="007B2E58">
            <w:pPr>
              <w:rPr>
                <w:highlight w:val="red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73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236" w:type="dxa"/>
          </w:tcPr>
          <w:p w:rsidR="007B2E58" w:rsidRPr="00464194" w:rsidRDefault="007B2E58" w:rsidP="007B2E58">
            <w:pPr>
              <w:rPr>
                <w:highlight w:val="red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27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26,2</w:t>
            </w:r>
          </w:p>
        </w:tc>
        <w:tc>
          <w:tcPr>
            <w:tcW w:w="236" w:type="dxa"/>
          </w:tcPr>
          <w:p w:rsidR="007B2E58" w:rsidRPr="00464194" w:rsidRDefault="007B2E58" w:rsidP="007B2E58">
            <w:pPr>
              <w:rPr>
                <w:highlight w:val="red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34770E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770E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34770E" w:rsidRDefault="007B2E58" w:rsidP="007B2E58">
            <w:pPr>
              <w:rPr>
                <w:rFonts w:ascii="Times New Roman" w:hAnsi="Times New Roman" w:cs="Times New Roman"/>
              </w:rPr>
            </w:pPr>
            <w:r w:rsidRPr="0034770E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1418,8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1418,8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22711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1418,8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1418,8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36" w:type="dxa"/>
          </w:tcPr>
          <w:p w:rsidR="007B2E58" w:rsidRDefault="007B2E58" w:rsidP="007B2E58"/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22711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1418,8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1418,8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72D9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36" w:type="dxa"/>
          </w:tcPr>
          <w:p w:rsidR="007B2E58" w:rsidRDefault="007B2E58" w:rsidP="007B2E58"/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1418,8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1418,8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72D9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36" w:type="dxa"/>
          </w:tcPr>
          <w:p w:rsidR="007B2E58" w:rsidRDefault="007B2E58" w:rsidP="007B2E58"/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2A3AD5">
            <w:pPr>
              <w:rPr>
                <w:rFonts w:ascii="Times New Roman" w:hAnsi="Times New Roman"/>
                <w:sz w:val="24"/>
                <w:szCs w:val="24"/>
              </w:rPr>
            </w:pPr>
            <w:r w:rsidRPr="00994271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1050,3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1050,3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D409D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D409D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D409D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E03A8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D409D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36" w:type="dxa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E03A8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D409D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C642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C642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C642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2A3AD5">
            <w:pPr>
              <w:rPr>
                <w:rFonts w:ascii="Times New Roman" w:hAnsi="Times New Roman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C642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96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5F5C1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97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5F5C1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49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17F8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5F5C1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49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работникам государственных (муниципальных) органов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17F88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5F5C1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lastRenderedPageBreak/>
              <w:t>Осуществление переданных полномочий Российской Федерации по государственной регистрации актов гражданского состояния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755CF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E92942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E92942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115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5F5C1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755CF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4D10A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755CF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4D10A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755CF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88,6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C654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755CF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C654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14566,6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10167,5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69,8</w:t>
            </w:r>
          </w:p>
        </w:tc>
      </w:tr>
      <w:tr w:rsidR="002A3AD5" w:rsidRPr="00256825" w:rsidTr="00FE514C">
        <w:trPr>
          <w:gridAfter w:val="1"/>
          <w:wAfter w:w="442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96462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107,4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33,3</w:t>
            </w:r>
          </w:p>
        </w:tc>
        <w:tc>
          <w:tcPr>
            <w:tcW w:w="236" w:type="dxa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96462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40,2</w:t>
            </w: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2E10D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D50FD7">
              <w:t>748,1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74D5A">
              <w:rPr>
                <w:rFonts w:ascii="Times New Roman" w:hAnsi="Times New Roman"/>
                <w:sz w:val="24"/>
                <w:szCs w:val="24"/>
              </w:rPr>
              <w:t>40,2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FE51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2E10D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D50FD7">
              <w:t>748,1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74D5A">
              <w:rPr>
                <w:rFonts w:ascii="Times New Roman" w:hAnsi="Times New Roman"/>
                <w:sz w:val="24"/>
                <w:szCs w:val="24"/>
              </w:rPr>
              <w:t>40,2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C70460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36,8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1F34E4">
              <w:t>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597AE9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686FB4">
              <w:rPr>
                <w:rFonts w:ascii="Times New Roman" w:hAnsi="Times New Roman"/>
                <w:sz w:val="24"/>
                <w:szCs w:val="24"/>
              </w:rPr>
              <w:t>36,8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B51E6C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1F34E4">
              <w:t>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597AE9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686FB4">
              <w:rPr>
                <w:rFonts w:ascii="Times New Roman" w:hAnsi="Times New Roman"/>
                <w:sz w:val="24"/>
                <w:szCs w:val="24"/>
              </w:rPr>
              <w:t>36,8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C70460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49,8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880AF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8A5C62">
              <w:t>341,4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865776">
              <w:rPr>
                <w:rFonts w:ascii="Times New Roman" w:hAnsi="Times New Roman"/>
                <w:sz w:val="24"/>
                <w:szCs w:val="24"/>
              </w:rPr>
              <w:t>49,8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B51E6C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880AF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8A5C62">
              <w:t>341,4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865776">
              <w:rPr>
                <w:rFonts w:ascii="Times New Roman" w:hAnsi="Times New Roman"/>
                <w:sz w:val="24"/>
                <w:szCs w:val="24"/>
              </w:rPr>
              <w:t>49,8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880AF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4175D3">
              <w:t>349,7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E479F1">
              <w:rPr>
                <w:rFonts w:ascii="Times New Roman" w:hAnsi="Times New Roman"/>
                <w:sz w:val="24"/>
                <w:szCs w:val="24"/>
              </w:rPr>
              <w:t>150,4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477BE7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B51E6C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4175D3">
              <w:t>349,7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E479F1">
              <w:rPr>
                <w:rFonts w:ascii="Times New Roman" w:hAnsi="Times New Roman"/>
                <w:sz w:val="24"/>
                <w:szCs w:val="24"/>
              </w:rPr>
              <w:t>150,4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477BE7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A178E4"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76663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A178E4"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A178E4"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A178E4"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AF38C1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38C1">
              <w:rPr>
                <w:rFonts w:ascii="Times New Roman" w:hAnsi="Times New Roman" w:cs="Times New Roman"/>
              </w:rPr>
              <w:t>Транспорт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D67C3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D67C3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D67C3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AC3682">
              <w:rPr>
                <w:rFonts w:ascii="Times New Roman" w:hAnsi="Times New Roman"/>
                <w:sz w:val="24"/>
                <w:szCs w:val="24"/>
              </w:rPr>
              <w:t>1855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</w:tr>
      <w:tr w:rsidR="007B2E58" w:rsidRPr="00256825" w:rsidTr="00FE514C">
        <w:trPr>
          <w:gridAfter w:val="2"/>
          <w:wAfter w:w="678" w:type="dxa"/>
          <w:trHeight w:val="1297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2A3AD5">
            <w:pPr>
              <w:rPr>
                <w:rFonts w:ascii="Times New Roman" w:hAnsi="Times New Roman"/>
                <w:sz w:val="24"/>
                <w:szCs w:val="24"/>
              </w:rPr>
            </w:pPr>
            <w:r w:rsidRPr="005C6AD8">
              <w:rPr>
                <w:rFonts w:ascii="Times New Roman" w:hAnsi="Times New Roman" w:cs="Times New Roman"/>
                <w:color w:val="000000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D67C3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AC3682">
              <w:rPr>
                <w:rFonts w:ascii="Times New Roman" w:hAnsi="Times New Roman"/>
                <w:sz w:val="24"/>
                <w:szCs w:val="24"/>
              </w:rPr>
              <w:t>1855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FC3ED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AC3682">
              <w:rPr>
                <w:rFonts w:ascii="Times New Roman" w:hAnsi="Times New Roman"/>
                <w:sz w:val="24"/>
                <w:szCs w:val="24"/>
              </w:rPr>
              <w:t>1855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FC3ED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AC3682">
              <w:rPr>
                <w:rFonts w:ascii="Times New Roman" w:hAnsi="Times New Roman"/>
                <w:sz w:val="24"/>
                <w:szCs w:val="24"/>
              </w:rPr>
              <w:t>1855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FC3ED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9710,6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7903,2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9710,6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7903,3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F95EE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F95EEB">
              <w:rPr>
                <w:rFonts w:ascii="Times New Roman" w:hAnsi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/>
              </w:rPr>
              <w:t xml:space="preserve">местного </w:t>
            </w:r>
            <w:r w:rsidRPr="00F95EEB">
              <w:rPr>
                <w:rFonts w:ascii="Times New Roman" w:hAnsi="Times New Roman"/>
              </w:rPr>
              <w:t>значения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5945,5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2A3AD5">
            <w:pPr>
              <w:rPr>
                <w:rFonts w:ascii="Times New Roman" w:hAnsi="Times New Roman"/>
                <w:sz w:val="24"/>
                <w:szCs w:val="24"/>
              </w:rPr>
            </w:pPr>
            <w:r w:rsidRPr="00783353">
              <w:rPr>
                <w:rFonts w:ascii="Times New Roman" w:hAnsi="Times New Roman" w:cs="Times New Roman"/>
              </w:rPr>
              <w:t xml:space="preserve">Капитальный ремонт автомобильных дорог общего пользования местного значения и искусственных сооружений на </w:t>
            </w:r>
            <w:r w:rsidRPr="00783353">
              <w:rPr>
                <w:rFonts w:ascii="Times New Roman" w:hAnsi="Times New Roman" w:cs="Times New Roman"/>
              </w:rPr>
              <w:lastRenderedPageBreak/>
              <w:t>них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FC2BE8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739,1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94D19">
              <w:t>739,1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6823E3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94D19">
              <w:t>739,1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6823E3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94D19">
              <w:t>739,1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6823E3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2A3AD5">
            <w:pPr>
              <w:rPr>
                <w:rFonts w:ascii="Times New Roman" w:hAnsi="Times New Roman"/>
                <w:sz w:val="24"/>
                <w:szCs w:val="24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BF53C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5206,4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BF53C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5206,4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6634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BF53C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23850">
              <w:t>5206,4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6634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BF53C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23850">
              <w:t>5206,4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6634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1954,7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68,1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8B4E8D" w:rsidRDefault="007B2E58" w:rsidP="002A3AD5">
            <w:pPr>
              <w:rPr>
                <w:rFonts w:ascii="Times New Roman" w:hAnsi="Times New Roman"/>
                <w:sz w:val="24"/>
                <w:szCs w:val="24"/>
              </w:rPr>
            </w:pPr>
            <w:r w:rsidRPr="004E32C7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4B28E3">
              <w:rPr>
                <w:rFonts w:ascii="Times New Roman" w:hAnsi="Times New Roman"/>
                <w:sz w:val="24"/>
                <w:szCs w:val="24"/>
              </w:rPr>
              <w:t>1954,7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13471">
              <w:rPr>
                <w:rFonts w:ascii="Times New Roman" w:hAnsi="Times New Roman"/>
                <w:sz w:val="24"/>
                <w:szCs w:val="24"/>
              </w:rPr>
              <w:t>68,1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8B4E8D" w:rsidRDefault="007B2E58" w:rsidP="007B2E58">
            <w:r>
              <w:t>2868,6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4B28E3">
              <w:rPr>
                <w:rFonts w:ascii="Times New Roman" w:hAnsi="Times New Roman"/>
                <w:sz w:val="24"/>
                <w:szCs w:val="24"/>
              </w:rPr>
              <w:t>1954,7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13471">
              <w:rPr>
                <w:rFonts w:ascii="Times New Roman" w:hAnsi="Times New Roman"/>
                <w:sz w:val="24"/>
                <w:szCs w:val="24"/>
              </w:rPr>
              <w:t>68,1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8B4E8D" w:rsidRDefault="007B2E58" w:rsidP="007B2E58">
            <w:r>
              <w:t>2868,6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4B28E3">
              <w:rPr>
                <w:rFonts w:ascii="Times New Roman" w:hAnsi="Times New Roman"/>
                <w:sz w:val="24"/>
                <w:szCs w:val="24"/>
              </w:rPr>
              <w:t>1954,7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13471">
              <w:rPr>
                <w:rFonts w:ascii="Times New Roman" w:hAnsi="Times New Roman"/>
                <w:sz w:val="24"/>
                <w:szCs w:val="24"/>
              </w:rPr>
              <w:t>68,1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8B4E8D" w:rsidRDefault="007B2E58" w:rsidP="007B2E58">
            <w:r>
              <w:t>2868,6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4B28E3">
              <w:rPr>
                <w:rFonts w:ascii="Times New Roman" w:hAnsi="Times New Roman"/>
                <w:sz w:val="24"/>
                <w:szCs w:val="24"/>
              </w:rPr>
              <w:t>1954,7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13471">
              <w:rPr>
                <w:rFonts w:ascii="Times New Roman" w:hAnsi="Times New Roman"/>
                <w:sz w:val="24"/>
                <w:szCs w:val="24"/>
              </w:rPr>
              <w:t>68,1</w:t>
            </w: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«Ремонт автомобильных дорог общего пользования местного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значения» 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AB6400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865,6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2A3AD5">
            <w:pPr>
              <w:rPr>
                <w:rFonts w:ascii="Times New Roman" w:hAnsi="Times New Roman"/>
                <w:sz w:val="24"/>
                <w:szCs w:val="24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lastRenderedPageBreak/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 xml:space="preserve"> S6260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092197">
              <w:t>865,6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 xml:space="preserve"> S6260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092197">
              <w:t>865,6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 xml:space="preserve"> S6260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092197">
              <w:t>865,6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256825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 xml:space="preserve"> S6260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8B4E8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092197">
              <w:t>865,6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F35F6" w:rsidRDefault="007B2E58" w:rsidP="007B2E58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BB592D" w:rsidRDefault="007B2E58" w:rsidP="007B2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BB592D" w:rsidRDefault="007B2E58" w:rsidP="007B2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BB592D" w:rsidRDefault="007B2E58" w:rsidP="007B2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BB592D" w:rsidRDefault="007B2E58" w:rsidP="007B2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6503D5" w:rsidRDefault="007B2E58" w:rsidP="007B2E5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1253,6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91,1</w:t>
            </w:r>
          </w:p>
        </w:tc>
        <w:tc>
          <w:tcPr>
            <w:tcW w:w="236" w:type="dxa"/>
          </w:tcPr>
          <w:p w:rsidR="007B2E58" w:rsidRDefault="007B2E58" w:rsidP="007B2E58"/>
        </w:tc>
      </w:tr>
      <w:tr w:rsidR="002A3AD5" w:rsidRPr="00256825" w:rsidTr="00FE514C">
        <w:trPr>
          <w:gridAfter w:val="1"/>
          <w:wAfter w:w="442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F35F6" w:rsidRDefault="007B2E58" w:rsidP="007B2E58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Жилищное хозяйство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BB592D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/>
        </w:tc>
        <w:tc>
          <w:tcPr>
            <w:tcW w:w="236" w:type="dxa"/>
          </w:tcPr>
          <w:p w:rsidR="007B2E58" w:rsidRDefault="007B2E58" w:rsidP="007B2E58"/>
        </w:tc>
      </w:tr>
      <w:tr w:rsidR="002A3AD5" w:rsidRPr="00256825" w:rsidTr="00FE514C">
        <w:trPr>
          <w:gridAfter w:val="1"/>
          <w:wAfter w:w="442" w:type="dxa"/>
          <w:trHeight w:val="129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F35F6" w:rsidRDefault="007B2E58" w:rsidP="007B2E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BB592D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BB592D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BB592D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/>
        </w:tc>
        <w:tc>
          <w:tcPr>
            <w:tcW w:w="236" w:type="dxa"/>
          </w:tcPr>
          <w:p w:rsidR="007B2E58" w:rsidRDefault="007B2E58" w:rsidP="007B2E58"/>
        </w:tc>
      </w:tr>
      <w:tr w:rsidR="002A3AD5" w:rsidRPr="00256825" w:rsidTr="00FE514C">
        <w:trPr>
          <w:gridAfter w:val="1"/>
          <w:wAfter w:w="442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BB592D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/>
        </w:tc>
        <w:tc>
          <w:tcPr>
            <w:tcW w:w="236" w:type="dxa"/>
          </w:tcPr>
          <w:p w:rsidR="007B2E58" w:rsidRDefault="007B2E58" w:rsidP="007B2E58"/>
        </w:tc>
      </w:tr>
      <w:tr w:rsidR="002A3AD5" w:rsidRPr="00256825" w:rsidTr="00FE514C">
        <w:trPr>
          <w:gridAfter w:val="1"/>
          <w:wAfter w:w="442" w:type="dxa"/>
          <w:trHeight w:val="49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BB592D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/>
        </w:tc>
        <w:tc>
          <w:tcPr>
            <w:tcW w:w="236" w:type="dxa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49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F35F6" w:rsidRDefault="007B2E58" w:rsidP="002A3AD5">
            <w:pPr>
              <w:rPr>
                <w:rFonts w:ascii="Times New Roman" w:hAnsi="Times New Roman" w:cs="Times New Roman"/>
              </w:rPr>
            </w:pPr>
            <w:r w:rsidRPr="00476020">
              <w:rPr>
                <w:rFonts w:ascii="Times New Roman" w:hAnsi="Times New Roman" w:cs="Times New Roman"/>
                <w:color w:val="000000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BB592D" w:rsidRDefault="007B2E58" w:rsidP="007B2E5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B63F28" w:rsidRDefault="007B2E58" w:rsidP="007B2E58">
            <w:pPr>
              <w:rPr>
                <w:lang w:val="en-US"/>
              </w:rPr>
            </w:pPr>
          </w:p>
        </w:tc>
        <w:tc>
          <w:tcPr>
            <w:tcW w:w="236" w:type="dxa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49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6E4245" w:rsidRDefault="007B2E58" w:rsidP="007B2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вложения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объекты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государственной (муниципальной) собственности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6E4245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6E4245" w:rsidRDefault="007B2E58" w:rsidP="007B2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6E4245" w:rsidRDefault="007B2E58" w:rsidP="007B2E58"/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579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6E4245" w:rsidRDefault="007B2E58" w:rsidP="007B2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инвестиции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6E4245" w:rsidRDefault="007B2E58" w:rsidP="007B2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DF7766" w:rsidRDefault="007B2E58" w:rsidP="007B2E58">
            <w:pPr>
              <w:rPr>
                <w:lang w:val="en-US"/>
              </w:rPr>
            </w:pP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49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F35F6" w:rsidRDefault="007B2E58" w:rsidP="007B2E58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BB592D" w:rsidRDefault="007B2E58" w:rsidP="007B2E5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6503D5" w:rsidRDefault="007B2E58" w:rsidP="007B2E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DF7766" w:rsidRDefault="007B2E58" w:rsidP="007B2E58">
            <w:pPr>
              <w:rPr>
                <w:lang w:val="en-US"/>
              </w:rPr>
            </w:pP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BB592D" w:rsidRDefault="007B2E58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1A3582" w:rsidRDefault="007B2E58" w:rsidP="007B2E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Непрограммные расходы главных распорядителей бюджетных средств 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1A3582" w:rsidRDefault="007B2E58" w:rsidP="007B2E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B32877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32877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1A3582" w:rsidRDefault="007B2E58" w:rsidP="007B2E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B32877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32877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256825" w:rsidTr="00077F0E">
        <w:trPr>
          <w:gridAfter w:val="1"/>
          <w:wAfter w:w="442" w:type="dxa"/>
          <w:trHeight w:val="1441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341EF7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прошлых лет, осуществляемые за счет средств бюджета Ельниковского муниципального района                                               </w:t>
            </w:r>
          </w:p>
          <w:p w:rsidR="007B2E58" w:rsidRPr="00BB592D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1A3582" w:rsidRDefault="007B2E58" w:rsidP="007B2E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579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1A3582" w:rsidRDefault="007B2E58" w:rsidP="007B2E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B44183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44183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579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1A3582" w:rsidRDefault="007B2E58" w:rsidP="007B2E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B44183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44183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579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F35F6" w:rsidRDefault="007B2E58" w:rsidP="007B2E58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1A3582" w:rsidRDefault="007B2E58" w:rsidP="007B2E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B44183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44183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579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BB592D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6A3745" w:rsidRDefault="007B2E58" w:rsidP="007B2E58">
            <w:r>
              <w:t>802,7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84,8</w:t>
            </w: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1A3582" w:rsidRDefault="007B2E58" w:rsidP="007B2E58">
            <w:pPr>
              <w:rPr>
                <w:rFonts w:ascii="Times New Roman" w:hAnsi="Times New Roman"/>
                <w:sz w:val="24"/>
                <w:szCs w:val="24"/>
              </w:rPr>
            </w:pPr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658,7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84,8</w:t>
            </w: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2A3AD5">
            <w:pPr>
              <w:pStyle w:val="1"/>
              <w:rPr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60F9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658,7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BB592D" w:rsidRDefault="007B2E58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166C">
              <w:rPr>
                <w:rFonts w:ascii="Times New Roman" w:hAnsi="Times New Roman" w:cs="Times New Roman"/>
                <w:sz w:val="24"/>
                <w:szCs w:val="24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60F9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4166C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4166C" w:rsidRDefault="007B2E58" w:rsidP="007B2E58">
            <w:r w:rsidRPr="00F4166C">
              <w:t>658</w:t>
            </w:r>
            <w:r>
              <w:t>,</w:t>
            </w:r>
            <w:r w:rsidRPr="00F4166C"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AC6309"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50B47"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BB592D" w:rsidRDefault="007B2E58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166C">
              <w:rPr>
                <w:rFonts w:ascii="Times New Roman" w:hAnsi="Times New Roman" w:cs="Times New Roman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60F9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4166C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F4166C">
              <w:t>658</w:t>
            </w:r>
            <w:r>
              <w:t>,</w:t>
            </w:r>
            <w:r w:rsidRPr="00F4166C"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AC6309"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50B47"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7568FA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4166C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F148C5">
              <w:t>658,7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AC6309"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50B47"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7568F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4166C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F148C5">
              <w:t>658,7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AC6309"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50B47"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256825" w:rsidTr="00FE514C">
        <w:trPr>
          <w:gridAfter w:val="1"/>
          <w:wAfter w:w="442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7568F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4166C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F148C5">
              <w:t>658,7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2544C0">
              <w:t>144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236" w:type="dxa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2544C0">
              <w:t>144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D92D36">
              <w:rPr>
                <w:rFonts w:ascii="Times New Roman" w:hAnsi="Times New Roman"/>
                <w:sz w:val="24"/>
                <w:szCs w:val="24"/>
              </w:rPr>
              <w:t>142,7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672E86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236" w:type="dxa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144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D92D36">
              <w:rPr>
                <w:rFonts w:ascii="Times New Roman" w:hAnsi="Times New Roman"/>
                <w:sz w:val="24"/>
                <w:szCs w:val="24"/>
              </w:rPr>
              <w:t>142,7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672E86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236" w:type="dxa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144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D92D36">
              <w:rPr>
                <w:rFonts w:ascii="Times New Roman" w:hAnsi="Times New Roman"/>
                <w:sz w:val="24"/>
                <w:szCs w:val="24"/>
              </w:rPr>
              <w:t>142,7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672E86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236" w:type="dxa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144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D92D36">
              <w:rPr>
                <w:rFonts w:ascii="Times New Roman" w:hAnsi="Times New Roman"/>
                <w:sz w:val="24"/>
                <w:szCs w:val="24"/>
              </w:rPr>
              <w:t>142,7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672E86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236" w:type="dxa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483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144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672E86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236" w:type="dxa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483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Default="007B2E58" w:rsidP="002A3AD5">
            <w:pPr>
              <w:rPr>
                <w:rFonts w:ascii="Times New Roman" w:hAnsi="Times New Roman"/>
                <w:sz w:val="24"/>
                <w:szCs w:val="24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t>Благоустройство территории муниципального образования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6A3745" w:rsidRDefault="007B2E58" w:rsidP="007B2E5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483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483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483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483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1811,9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  <w:tc>
          <w:tcPr>
            <w:tcW w:w="236" w:type="dxa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483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1811,9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CC167D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263247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  <w:tc>
          <w:tcPr>
            <w:tcW w:w="236" w:type="dxa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483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1811,9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CC167D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263247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  <w:tc>
          <w:tcPr>
            <w:tcW w:w="236" w:type="dxa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483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8B019F" w:rsidRDefault="007B2E58" w:rsidP="007B2E58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lastRenderedPageBreak/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1811,9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2C24D5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572715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  <w:tc>
          <w:tcPr>
            <w:tcW w:w="236" w:type="dxa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60D8B" w:rsidRDefault="007B2E58" w:rsidP="007B2E5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страна"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525E6F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2C24D5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572715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  <w:tc>
          <w:tcPr>
            <w:tcW w:w="236" w:type="dxa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2A3AD5">
            <w:pPr>
              <w:rPr>
                <w:rFonts w:ascii="Times New Roman" w:hAnsi="Times New Roman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Разработка проектно-сметной документации на рекультивацию объектов накопленного экологического вреда окружающей среде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525E6F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2C24D5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572715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  <w:tc>
          <w:tcPr>
            <w:tcW w:w="236" w:type="dxa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525E6F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1811,9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2C24D5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572715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  <w:tc>
          <w:tcPr>
            <w:tcW w:w="236" w:type="dxa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525E6F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1811,9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2C24D5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572715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  <w:tc>
          <w:tcPr>
            <w:tcW w:w="236" w:type="dxa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525E6F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1811,9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2C24D5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572715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</w:tr>
      <w:tr w:rsidR="007B2E58" w:rsidRPr="00F979BB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12,1</w:t>
            </w:r>
          </w:p>
        </w:tc>
      </w:tr>
      <w:tr w:rsidR="007B2E58" w:rsidRPr="00F979BB" w:rsidTr="00FE514C">
        <w:trPr>
          <w:gridAfter w:val="2"/>
          <w:wAfter w:w="678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6E4245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</w:rPr>
              <w:t>Молодежная политика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12,1</w:t>
            </w:r>
          </w:p>
        </w:tc>
      </w:tr>
      <w:tr w:rsidR="002A3AD5" w:rsidRPr="00F979BB" w:rsidTr="00FE514C">
        <w:trPr>
          <w:gridAfter w:val="1"/>
          <w:wAfter w:w="442" w:type="dxa"/>
          <w:trHeight w:val="270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г «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66E2F">
              <w:rPr>
                <w:rFonts w:ascii="Times New Roman" w:hAnsi="Times New Roman"/>
                <w:sz w:val="24"/>
                <w:szCs w:val="24"/>
              </w:rPr>
              <w:t>12,1</w:t>
            </w:r>
          </w:p>
        </w:tc>
        <w:tc>
          <w:tcPr>
            <w:tcW w:w="236" w:type="dxa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617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320002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60578E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66E2F">
              <w:rPr>
                <w:rFonts w:ascii="Times New Roman" w:hAnsi="Times New Roman"/>
                <w:sz w:val="24"/>
                <w:szCs w:val="24"/>
              </w:rPr>
              <w:t>12,1</w:t>
            </w:r>
          </w:p>
        </w:tc>
        <w:tc>
          <w:tcPr>
            <w:tcW w:w="236" w:type="dxa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617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60578E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66E2F">
              <w:rPr>
                <w:rFonts w:ascii="Times New Roman" w:hAnsi="Times New Roman"/>
                <w:sz w:val="24"/>
                <w:szCs w:val="24"/>
              </w:rPr>
              <w:t>12,1</w:t>
            </w:r>
          </w:p>
        </w:tc>
        <w:tc>
          <w:tcPr>
            <w:tcW w:w="236" w:type="dxa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103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60578E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66E2F">
              <w:rPr>
                <w:rFonts w:ascii="Times New Roman" w:hAnsi="Times New Roman"/>
                <w:sz w:val="24"/>
                <w:szCs w:val="24"/>
              </w:rPr>
              <w:t>12,1</w:t>
            </w:r>
          </w:p>
        </w:tc>
        <w:tc>
          <w:tcPr>
            <w:tcW w:w="236" w:type="dxa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73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60578E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12,1</w:t>
            </w:r>
          </w:p>
        </w:tc>
        <w:tc>
          <w:tcPr>
            <w:tcW w:w="236" w:type="dxa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73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12,1</w:t>
            </w:r>
          </w:p>
        </w:tc>
        <w:tc>
          <w:tcPr>
            <w:tcW w:w="236" w:type="dxa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73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73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73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73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73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73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73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73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73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401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401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401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FE514C">
        <w:trPr>
          <w:gridAfter w:val="2"/>
          <w:wAfter w:w="678" w:type="dxa"/>
          <w:trHeight w:val="401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73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73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73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73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Мероприятия в области молодежной политики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73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AD5" w:rsidRPr="00F979BB" w:rsidTr="00FE514C">
        <w:trPr>
          <w:gridAfter w:val="1"/>
          <w:wAfter w:w="442" w:type="dxa"/>
          <w:trHeight w:val="73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FE514C">
        <w:trPr>
          <w:gridAfter w:val="2"/>
          <w:wAfter w:w="678" w:type="dxa"/>
          <w:trHeight w:val="73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FE514C">
        <w:trPr>
          <w:gridAfter w:val="2"/>
          <w:wAfter w:w="678" w:type="dxa"/>
          <w:trHeight w:val="73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, кинематография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4007,4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88,4</w:t>
            </w:r>
          </w:p>
        </w:tc>
      </w:tr>
      <w:tr w:rsidR="007B2E58" w:rsidRPr="00F979BB" w:rsidTr="00FE514C">
        <w:trPr>
          <w:gridAfter w:val="2"/>
          <w:wAfter w:w="678" w:type="dxa"/>
          <w:trHeight w:val="495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кинематографии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1A736D" w:rsidRDefault="007B2E58" w:rsidP="007B2E58">
            <w:r>
              <w:t>900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27EB4">
              <w:rPr>
                <w:rFonts w:ascii="Times New Roman" w:hAnsi="Times New Roman"/>
                <w:sz w:val="24"/>
                <w:szCs w:val="24"/>
              </w:rPr>
              <w:t>4007,4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C27630">
              <w:rPr>
                <w:rFonts w:ascii="Times New Roman" w:hAnsi="Times New Roman"/>
                <w:sz w:val="24"/>
                <w:szCs w:val="24"/>
              </w:rPr>
              <w:t>88,4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4534,9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27EB4">
              <w:rPr>
                <w:rFonts w:ascii="Times New Roman" w:hAnsi="Times New Roman"/>
                <w:sz w:val="24"/>
                <w:szCs w:val="24"/>
              </w:rPr>
              <w:t>4007,4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C27630">
              <w:rPr>
                <w:rFonts w:ascii="Times New Roman" w:hAnsi="Times New Roman"/>
                <w:sz w:val="24"/>
                <w:szCs w:val="24"/>
              </w:rPr>
              <w:t>88,4</w:t>
            </w:r>
          </w:p>
        </w:tc>
      </w:tr>
      <w:tr w:rsidR="007B2E58" w:rsidTr="00FE514C">
        <w:trPr>
          <w:gridAfter w:val="2"/>
          <w:wAfter w:w="678" w:type="dxa"/>
          <w:trHeight w:val="255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4534,9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27EB4">
              <w:rPr>
                <w:rFonts w:ascii="Times New Roman" w:hAnsi="Times New Roman"/>
                <w:sz w:val="24"/>
                <w:szCs w:val="24"/>
              </w:rPr>
              <w:t>4007,4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C27630">
              <w:rPr>
                <w:rFonts w:ascii="Times New Roman" w:hAnsi="Times New Roman"/>
                <w:sz w:val="24"/>
                <w:szCs w:val="24"/>
              </w:rPr>
              <w:t>88,4</w:t>
            </w:r>
          </w:p>
        </w:tc>
      </w:tr>
      <w:tr w:rsidR="007B2E58" w:rsidTr="00FE514C">
        <w:trPr>
          <w:gridAfter w:val="2"/>
          <w:wAfter w:w="678" w:type="dxa"/>
          <w:trHeight w:val="255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4534,9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27EB4">
              <w:rPr>
                <w:rFonts w:ascii="Times New Roman" w:hAnsi="Times New Roman"/>
                <w:sz w:val="24"/>
                <w:szCs w:val="24"/>
              </w:rPr>
              <w:t>4007,4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C27630">
              <w:rPr>
                <w:rFonts w:ascii="Times New Roman" w:hAnsi="Times New Roman"/>
                <w:sz w:val="24"/>
                <w:szCs w:val="24"/>
              </w:rPr>
              <w:t>88,4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2657,7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2518,8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94,8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2657,7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2518,8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94,8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1934,3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91,5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6A4E0F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4E0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  <w:r w:rsidRPr="006A4E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603,9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584,5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96,8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1539,7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1287,7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</w:tr>
      <w:tr w:rsidR="007B2E58" w:rsidTr="00FE514C">
        <w:trPr>
          <w:gridAfter w:val="2"/>
          <w:wAfter w:w="678" w:type="dxa"/>
          <w:trHeight w:val="255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554A87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DA2AE0">
              <w:rPr>
                <w:rFonts w:ascii="Times New Roman" w:hAnsi="Times New Roman"/>
                <w:sz w:val="24"/>
                <w:szCs w:val="24"/>
              </w:rPr>
              <w:t>1539,7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EE7687">
              <w:rPr>
                <w:rFonts w:ascii="Times New Roman" w:hAnsi="Times New Roman"/>
                <w:sz w:val="24"/>
                <w:szCs w:val="24"/>
              </w:rPr>
              <w:t>1287,7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9E4483"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</w:tr>
      <w:tr w:rsidR="007B2E58" w:rsidTr="00FE514C">
        <w:trPr>
          <w:gridAfter w:val="2"/>
          <w:wAfter w:w="678" w:type="dxa"/>
          <w:trHeight w:val="255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DA2AE0">
              <w:rPr>
                <w:rFonts w:ascii="Times New Roman" w:hAnsi="Times New Roman"/>
                <w:sz w:val="24"/>
                <w:szCs w:val="24"/>
              </w:rPr>
              <w:t>1539,7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EE7687">
              <w:rPr>
                <w:rFonts w:ascii="Times New Roman" w:hAnsi="Times New Roman"/>
                <w:sz w:val="24"/>
                <w:szCs w:val="24"/>
              </w:rPr>
              <w:t>1287,7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9E4483"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256825" w:rsidTr="00FE514C">
        <w:trPr>
          <w:gridAfter w:val="2"/>
          <w:wAfter w:w="678" w:type="dxa"/>
          <w:trHeight w:val="255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gridAfter w:val="2"/>
          <w:wAfter w:w="678" w:type="dxa"/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0675F9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675F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F7344E"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F979BB" w:rsidTr="002A3AD5">
        <w:trPr>
          <w:gridAfter w:val="2"/>
          <w:wAfter w:w="678" w:type="dxa"/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5658,6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77,9</w:t>
            </w:r>
          </w:p>
        </w:tc>
      </w:tr>
      <w:tr w:rsidR="007B2E58" w:rsidRPr="00F979BB" w:rsidTr="002A3AD5">
        <w:trPr>
          <w:gridAfter w:val="2"/>
          <w:wAfter w:w="678" w:type="dxa"/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7B2E58" w:rsidRPr="00F979BB" w:rsidTr="002A3AD5">
        <w:trPr>
          <w:gridAfter w:val="2"/>
          <w:wAfter w:w="678" w:type="dxa"/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4F22E8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AD2E9C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7B2E58" w:rsidRPr="00F979BB" w:rsidTr="002A3AD5">
        <w:trPr>
          <w:gridAfter w:val="2"/>
          <w:wAfter w:w="678" w:type="dxa"/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4F22E8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AD2E9C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7B2E58" w:rsidRPr="00F979BB" w:rsidTr="002A3AD5">
        <w:trPr>
          <w:gridAfter w:val="2"/>
          <w:wAfter w:w="678" w:type="dxa"/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4F22E8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AD2E9C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7B2E58" w:rsidRPr="00F979BB" w:rsidTr="002A3AD5">
        <w:trPr>
          <w:gridAfter w:val="2"/>
          <w:wAfter w:w="678" w:type="dxa"/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4F22E8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AD2E9C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7B2E58" w:rsidRPr="00F979BB" w:rsidTr="002A3AD5">
        <w:trPr>
          <w:gridAfter w:val="2"/>
          <w:wAfter w:w="678" w:type="dxa"/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4F22E8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B6C29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7B2E58" w:rsidRPr="00F979BB" w:rsidTr="002A3AD5">
        <w:trPr>
          <w:gridAfter w:val="2"/>
          <w:wAfter w:w="678" w:type="dxa"/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D272E5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5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  <w:r w:rsidRPr="00D272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312 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4F22E8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B6C29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7B2E58" w:rsidRPr="00F979BB" w:rsidTr="002A3AD5">
        <w:trPr>
          <w:gridAfter w:val="2"/>
          <w:wAfter w:w="678" w:type="dxa"/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1741,9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</w:tr>
      <w:tr w:rsidR="007B2E58" w:rsidRPr="00F979BB" w:rsidTr="002A3AD5">
        <w:trPr>
          <w:gridAfter w:val="2"/>
          <w:wAfter w:w="678" w:type="dxa"/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1741,9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F979BB" w:rsidTr="002A3AD5">
        <w:trPr>
          <w:gridAfter w:val="2"/>
          <w:wAfter w:w="678" w:type="dxa"/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6E6C72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1741,9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1741,9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F979BB" w:rsidTr="00FE514C">
        <w:trPr>
          <w:gridAfter w:val="2"/>
          <w:wAfter w:w="678" w:type="dxa"/>
          <w:trHeight w:val="1253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2A3AD5">
            <w:pPr>
              <w:rPr>
                <w:rFonts w:ascii="Times New Roman" w:hAnsi="Times New Roman"/>
                <w:sz w:val="24"/>
                <w:szCs w:val="24"/>
              </w:rPr>
            </w:pPr>
            <w:r w:rsidRPr="0079608B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1741,9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1741,9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F979BB" w:rsidTr="002A3AD5">
        <w:trPr>
          <w:gridAfter w:val="2"/>
          <w:wAfter w:w="678" w:type="dxa"/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1741,9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1741,9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F979BB" w:rsidTr="002A3AD5">
        <w:trPr>
          <w:gridAfter w:val="2"/>
          <w:wAfter w:w="678" w:type="dxa"/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1741,9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1741,9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F979BB" w:rsidTr="002A3AD5">
        <w:trPr>
          <w:gridAfter w:val="2"/>
          <w:wAfter w:w="678" w:type="dxa"/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322 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1741,9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1741,9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1740B9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740B9">
              <w:rPr>
                <w:rFonts w:ascii="Times New Roman" w:hAnsi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FE51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FE514C">
        <w:trPr>
          <w:trHeight w:val="1199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FE514C">
            <w:pPr>
              <w:rPr>
                <w:rFonts w:ascii="Times New Roman" w:hAnsi="Times New Roman"/>
                <w:sz w:val="24"/>
                <w:szCs w:val="24"/>
              </w:rPr>
            </w:pPr>
            <w:r w:rsidRPr="00522427">
              <w:rPr>
                <w:rFonts w:ascii="Times New Roman" w:hAnsi="Times New Roman" w:cs="Times New Roman"/>
                <w:sz w:val="24"/>
                <w:szCs w:val="24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9D4E1B">
              <w:rPr>
                <w:rFonts w:ascii="Times New Roman" w:hAnsi="Times New Roman"/>
                <w:sz w:val="24"/>
                <w:szCs w:val="24"/>
              </w:rPr>
              <w:t>2210202050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9D4E1B">
              <w:rPr>
                <w:rFonts w:ascii="Times New Roman" w:hAnsi="Times New Roman"/>
                <w:sz w:val="24"/>
                <w:szCs w:val="24"/>
              </w:rPr>
              <w:t>2210202050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79608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9D4E1B">
              <w:rPr>
                <w:rFonts w:ascii="Times New Roman" w:hAnsi="Times New Roman"/>
                <w:sz w:val="24"/>
                <w:szCs w:val="24"/>
              </w:rPr>
              <w:t>2210202050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79608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E36EE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9D4E1B">
              <w:rPr>
                <w:rFonts w:ascii="Times New Roman" w:hAnsi="Times New Roman"/>
                <w:sz w:val="24"/>
                <w:szCs w:val="24"/>
              </w:rPr>
              <w:t>2210202050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E36EE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2230,8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58,2</w:t>
            </w:r>
          </w:p>
        </w:tc>
        <w:tc>
          <w:tcPr>
            <w:tcW w:w="678" w:type="dxa"/>
            <w:gridSpan w:val="2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927,3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36,8</w:t>
            </w:r>
          </w:p>
        </w:tc>
        <w:tc>
          <w:tcPr>
            <w:tcW w:w="678" w:type="dxa"/>
            <w:gridSpan w:val="2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256825">
                <w:rPr>
                  <w:rFonts w:ascii="Times New Roman" w:hAnsi="Times New Roman"/>
                  <w:sz w:val="24"/>
                  <w:szCs w:val="24"/>
                </w:rPr>
                <w:t>-2025 г</w:t>
              </w:r>
            </w:smartTag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70FDA">
              <w:t>927,3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410043">
              <w:t>36,8</w:t>
            </w:r>
          </w:p>
        </w:tc>
        <w:tc>
          <w:tcPr>
            <w:tcW w:w="678" w:type="dxa"/>
            <w:gridSpan w:val="2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70FDA">
              <w:t>927,3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410043">
              <w:t>36,8</w:t>
            </w:r>
          </w:p>
        </w:tc>
        <w:tc>
          <w:tcPr>
            <w:tcW w:w="678" w:type="dxa"/>
            <w:gridSpan w:val="2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678" w:type="dxa"/>
            <w:gridSpan w:val="2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CB4B10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678" w:type="dxa"/>
            <w:gridSpan w:val="2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CB4B10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678" w:type="dxa"/>
            <w:gridSpan w:val="2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924,9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36,8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825,6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82,6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0969AD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 xml:space="preserve">Пособия, компенсации, меры социальной поддержки по </w:t>
            </w:r>
            <w:r w:rsidRPr="000969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публичным нормативным обязательствам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8F2D2F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825,6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82,6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6,7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0969AD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6,7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F82199">
              <w:t>1303,5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F82199">
              <w:t>1303,5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100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жилье»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F82199">
              <w:t>1303,5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F82199">
              <w:t>1303,5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100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C31CE5">
              <w:t>1303,5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C31CE5">
              <w:t>1303,5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100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C31CE5">
              <w:t>1303,5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C31CE5">
              <w:t>1303,5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100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C31CE5">
              <w:t>1303,5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F82199">
              <w:t>1303,5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100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B6750B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C31CE5">
              <w:t>1303,5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F82199">
              <w:t>1303,5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100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назначению и предоставлению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2A476D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/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/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0969AD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/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F57706"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9164C7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Развитие физической культуры и спорта в Ельниковском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муниципальном районе на 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г.г.»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F57706"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9164C7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F57706"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9164C7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F57706"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9164C7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F57706"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9164C7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F57706"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9164C7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9164C7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мероприятие»Участие сборных команд  в республиканских соревнованиях»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49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BC12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25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BC12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25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25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25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CD7487"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821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25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CD7487"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821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25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деятельности главных распорядителей бюджетных средств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E66503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CD7487"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821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25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830AD0"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D153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25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830AD0"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D153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25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B6750B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1D00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830AD0"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D153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25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1D00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830AD0"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D153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gridAfter w:val="2"/>
          <w:wAfter w:w="678" w:type="dxa"/>
          <w:trHeight w:val="91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Финансовое управление Администрации Ельниковского  муниципального района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9D464A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14370,7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12852,3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89,4</w:t>
            </w:r>
          </w:p>
        </w:tc>
      </w:tr>
      <w:tr w:rsidR="007B2E58" w:rsidRPr="00F979BB" w:rsidTr="002A3AD5">
        <w:trPr>
          <w:gridAfter w:val="2"/>
          <w:wAfter w:w="678" w:type="dxa"/>
          <w:trHeight w:val="91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8094,9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97,5</w:t>
            </w:r>
          </w:p>
        </w:tc>
      </w:tr>
      <w:tr w:rsidR="007B2E58" w:rsidRPr="00F979BB" w:rsidTr="002A3AD5">
        <w:trPr>
          <w:gridAfter w:val="2"/>
          <w:wAfter w:w="678" w:type="dxa"/>
          <w:trHeight w:val="91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3994,7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3928,4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98,3</w:t>
            </w:r>
          </w:p>
        </w:tc>
      </w:tr>
      <w:tr w:rsidR="007B2E58" w:rsidRPr="00F979BB" w:rsidTr="002A3AD5">
        <w:trPr>
          <w:gridAfter w:val="2"/>
          <w:wAfter w:w="678" w:type="dxa"/>
          <w:trHeight w:val="91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3994,7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3928,4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F27C77">
              <w:t>98,3</w:t>
            </w:r>
          </w:p>
        </w:tc>
      </w:tr>
      <w:tr w:rsidR="007B2E58" w:rsidRPr="00F979BB" w:rsidTr="002A3AD5">
        <w:trPr>
          <w:gridAfter w:val="2"/>
          <w:wAfter w:w="678" w:type="dxa"/>
          <w:trHeight w:val="554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« Эффективное использование бюджетного потенциала» </w:t>
            </w:r>
          </w:p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3994,7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3928,4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F27C77">
              <w:t>98,3</w:t>
            </w:r>
          </w:p>
        </w:tc>
      </w:tr>
      <w:tr w:rsidR="007B2E58" w:rsidRPr="00F979BB" w:rsidTr="002A3AD5">
        <w:trPr>
          <w:gridAfter w:val="2"/>
          <w:wAfter w:w="678" w:type="dxa"/>
          <w:trHeight w:val="181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3994,7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3928,4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F27C77">
              <w:t>98,3</w:t>
            </w:r>
          </w:p>
        </w:tc>
      </w:tr>
      <w:tr w:rsidR="007B2E58" w:rsidRPr="00F979BB" w:rsidTr="002A3AD5">
        <w:trPr>
          <w:gridAfter w:val="2"/>
          <w:wAfter w:w="678" w:type="dxa"/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5C3995" w:rsidRDefault="007B2E58" w:rsidP="007B2E58">
            <w:pPr>
              <w:rPr>
                <w:rFonts w:ascii="Times New Roman" w:hAnsi="Times New Roman" w:cs="Times New Roman"/>
              </w:rPr>
            </w:pPr>
            <w:r w:rsidRPr="005C3995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3568,9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98,3</w:t>
            </w:r>
          </w:p>
        </w:tc>
      </w:tr>
      <w:tr w:rsidR="007B2E58" w:rsidRPr="00F979BB" w:rsidTr="002A3AD5">
        <w:trPr>
          <w:gridAfter w:val="2"/>
          <w:wAfter w:w="678" w:type="dxa"/>
          <w:trHeight w:val="105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rPr>
                <w:rFonts w:ascii="Times New Roman" w:hAnsi="Times New Roman"/>
                <w:sz w:val="24"/>
                <w:szCs w:val="24"/>
              </w:rPr>
              <w:t>3629,2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3568,9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98,3</w:t>
            </w:r>
          </w:p>
        </w:tc>
      </w:tr>
      <w:tr w:rsidR="007B2E58" w:rsidRPr="00F979BB" w:rsidTr="002A3AD5">
        <w:trPr>
          <w:gridAfter w:val="2"/>
          <w:wAfter w:w="678" w:type="dxa"/>
          <w:trHeight w:val="105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rPr>
                <w:rFonts w:ascii="Times New Roman" w:hAnsi="Times New Roman"/>
                <w:sz w:val="24"/>
                <w:szCs w:val="24"/>
              </w:rPr>
              <w:t>3629,2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3568,9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98,3</w:t>
            </w:r>
          </w:p>
        </w:tc>
      </w:tr>
      <w:tr w:rsidR="007B2E58" w:rsidRPr="00F979BB" w:rsidTr="002A3AD5">
        <w:trPr>
          <w:gridAfter w:val="2"/>
          <w:wAfter w:w="678" w:type="dxa"/>
          <w:trHeight w:val="105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ED6812" w:rsidRDefault="007B2E58" w:rsidP="007B2E58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7304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2750,3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98,2</w:t>
            </w:r>
          </w:p>
        </w:tc>
      </w:tr>
      <w:tr w:rsidR="007B2E58" w:rsidRPr="00F979BB" w:rsidTr="002A3AD5">
        <w:trPr>
          <w:gridAfter w:val="2"/>
          <w:wAfter w:w="678" w:type="dxa"/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7304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818,6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</w:tr>
      <w:tr w:rsidR="007B2E58" w:rsidRPr="00F979BB" w:rsidTr="002A3AD5">
        <w:trPr>
          <w:gridAfter w:val="2"/>
          <w:wAfter w:w="678" w:type="dxa"/>
          <w:trHeight w:val="91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7B2E58" w:rsidRPr="00F979BB" w:rsidTr="002A3AD5">
        <w:trPr>
          <w:gridAfter w:val="2"/>
          <w:wAfter w:w="678" w:type="dxa"/>
          <w:trHeight w:val="91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7B2E58" w:rsidRPr="00F979BB" w:rsidTr="002A3AD5">
        <w:trPr>
          <w:gridAfter w:val="2"/>
          <w:wAfter w:w="678" w:type="dxa"/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государственных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D4B15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7B2E58" w:rsidRPr="00F979BB" w:rsidTr="002A3AD5">
        <w:trPr>
          <w:gridAfter w:val="2"/>
          <w:wAfter w:w="678" w:type="dxa"/>
          <w:trHeight w:val="657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476020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60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7B2E58" w:rsidRPr="00F979BB" w:rsidTr="002A3AD5">
        <w:trPr>
          <w:gridAfter w:val="2"/>
          <w:wAfter w:w="678" w:type="dxa"/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F979BB" w:rsidTr="002A3AD5">
        <w:trPr>
          <w:gridAfter w:val="2"/>
          <w:wAfter w:w="678" w:type="dxa"/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21613F">
              <w:rPr>
                <w:rFonts w:ascii="Times New Roman" w:hAnsi="Times New Roman"/>
                <w:sz w:val="24"/>
                <w:szCs w:val="24"/>
              </w:rPr>
              <w:t>352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F979BB" w:rsidTr="002A3AD5">
        <w:trPr>
          <w:gridAfter w:val="2"/>
          <w:wAfter w:w="678" w:type="dxa"/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21613F">
              <w:rPr>
                <w:rFonts w:ascii="Times New Roman" w:hAnsi="Times New Roman"/>
                <w:sz w:val="24"/>
                <w:szCs w:val="24"/>
              </w:rPr>
              <w:t>352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F979BB" w:rsidTr="002A3AD5">
        <w:trPr>
          <w:trHeight w:val="418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1528DD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DC2B9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891 00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фонд  администраций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Ельниковского муниципального района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5C399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3849,5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91,2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57CD2">
              <w:rPr>
                <w:rFonts w:ascii="Times New Roman" w:hAnsi="Times New Roman"/>
                <w:sz w:val="24"/>
                <w:szCs w:val="24"/>
              </w:rPr>
              <w:t>3849,5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91,2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средств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57CD2">
              <w:rPr>
                <w:rFonts w:ascii="Times New Roman" w:hAnsi="Times New Roman"/>
                <w:sz w:val="24"/>
                <w:szCs w:val="24"/>
              </w:rPr>
              <w:t>3849,5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91,2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5132C8" w:rsidRDefault="007B2E58" w:rsidP="007B2E5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lastRenderedPageBreak/>
              <w:t>Архивные учреждения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53,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90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92,6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232,4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88,4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93015B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3015B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73,5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92,6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3866,7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3849,5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105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3138,5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105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65167A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5167A">
              <w:rPr>
                <w:rFonts w:ascii="Times New Roman" w:hAnsi="Times New Roman" w:cs="Times New Roman"/>
              </w:rPr>
              <w:t>Расходы на выплаты персоналу казенных учреждений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811B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105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811B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105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D3227F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 xml:space="preserve">Взносы по обязательному социальному страхованию на выплаты по оплате труда работников и иные выплаты </w:t>
            </w:r>
            <w:r w:rsidRPr="00D3227F">
              <w:rPr>
                <w:rFonts w:ascii="Times New Roman" w:hAnsi="Times New Roman" w:cs="Times New Roman"/>
              </w:rPr>
              <w:lastRenderedPageBreak/>
              <w:t>работникам учреждений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C282E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811B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105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97,9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105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97,9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97,9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</w:tcPr>
          <w:p w:rsidR="007B2E58" w:rsidRDefault="007B2E58" w:rsidP="007B2E58"/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</w:tcPr>
          <w:p w:rsidR="007B2E58" w:rsidRDefault="007B2E58" w:rsidP="007B2E58"/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gridAfter w:val="2"/>
          <w:wAfter w:w="678" w:type="dxa"/>
          <w:trHeight w:val="48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7B2E58" w:rsidRPr="00F979BB" w:rsidTr="002A3AD5">
        <w:trPr>
          <w:gridAfter w:val="2"/>
          <w:wAfter w:w="678" w:type="dxa"/>
          <w:trHeight w:val="91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rPr>
                <w:rFonts w:ascii="Times New Roman" w:hAnsi="Times New Roman"/>
                <w:sz w:val="24"/>
                <w:szCs w:val="24"/>
              </w:rPr>
              <w:t>1324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7B2E58" w:rsidRPr="00F979BB" w:rsidTr="002A3AD5">
        <w:trPr>
          <w:gridAfter w:val="2"/>
          <w:wAfter w:w="678" w:type="dxa"/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rPr>
                <w:rFonts w:ascii="Times New Roman" w:hAnsi="Times New Roman"/>
                <w:sz w:val="24"/>
                <w:szCs w:val="24"/>
              </w:rPr>
              <w:t>1324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rPr>
                <w:rFonts w:ascii="Times New Roman" w:hAnsi="Times New Roman"/>
                <w:sz w:val="24"/>
                <w:szCs w:val="24"/>
              </w:rPr>
              <w:t>1324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1C5195"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0101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101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 по защите населения и территории от </w:t>
            </w:r>
            <w:r w:rsidRPr="00F901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чрезвычайных ситуаций природного и техногенного характера, гражданской обороне</w:t>
            </w:r>
          </w:p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1C5195"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7B2E58" w:rsidRPr="00F979BB" w:rsidTr="002A3AD5">
        <w:trPr>
          <w:gridAfter w:val="2"/>
          <w:wAfter w:w="678" w:type="dxa"/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1259,9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1C5195"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7B2E58" w:rsidRPr="00F979BB" w:rsidTr="002A3AD5">
        <w:trPr>
          <w:gridAfter w:val="2"/>
          <w:wAfter w:w="678" w:type="dxa"/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65167A" w:rsidRDefault="007B2E58" w:rsidP="007B2E58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5167A">
              <w:rPr>
                <w:rFonts w:ascii="Times New Roman" w:hAnsi="Times New Roman" w:cs="Times New Roman"/>
              </w:rPr>
              <w:t>Расходы на выплаты персоналу казенных учреждений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1259,9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D4F00"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7B2E58" w:rsidRPr="00F979BB" w:rsidTr="002A3AD5">
        <w:trPr>
          <w:gridAfter w:val="2"/>
          <w:wAfter w:w="678" w:type="dxa"/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5C6409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C6409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947,7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D4F00"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7B2E58" w:rsidRPr="00F979BB" w:rsidTr="002A3AD5">
        <w:trPr>
          <w:gridAfter w:val="2"/>
          <w:wAfter w:w="678" w:type="dxa"/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436C8D" w:rsidRDefault="007B2E58" w:rsidP="007B2E58">
            <w:pPr>
              <w:pStyle w:val="a3"/>
              <w:rPr>
                <w:rFonts w:ascii="Times New Roman" w:hAnsi="Times New Roman" w:cs="Times New Roman"/>
              </w:rPr>
            </w:pPr>
            <w:r w:rsidRPr="00436C8D">
              <w:rPr>
                <w:rFonts w:ascii="Times New Roman" w:hAnsi="Times New Roman" w:cs="Times New Roman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gridAfter w:val="2"/>
          <w:wAfter w:w="678" w:type="dxa"/>
          <w:trHeight w:val="3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D3227F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312,2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7B2E58" w:rsidRPr="00F979BB" w:rsidTr="002A3AD5">
        <w:trPr>
          <w:gridAfter w:val="2"/>
          <w:wAfter w:w="678" w:type="dxa"/>
          <w:trHeight w:val="99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7B2E58" w:rsidRPr="00F979BB" w:rsidTr="002A3AD5">
        <w:trPr>
          <w:gridAfter w:val="2"/>
          <w:wAfter w:w="678" w:type="dxa"/>
          <w:trHeight w:val="99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87,7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476211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7B2E58" w:rsidRPr="00F979BB" w:rsidTr="002A3AD5">
        <w:trPr>
          <w:gridAfter w:val="2"/>
          <w:wAfter w:w="678" w:type="dxa"/>
          <w:trHeight w:val="99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87,7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476211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1251,5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78,4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1595,8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1251,5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9C67F2">
              <w:rPr>
                <w:rFonts w:ascii="Times New Roman" w:hAnsi="Times New Roman"/>
                <w:sz w:val="24"/>
                <w:szCs w:val="24"/>
              </w:rPr>
              <w:t>78,4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1595,8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1251,5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9C67F2">
              <w:rPr>
                <w:rFonts w:ascii="Times New Roman" w:hAnsi="Times New Roman"/>
                <w:sz w:val="24"/>
                <w:szCs w:val="24"/>
              </w:rPr>
              <w:t>78,4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077F0E">
            <w:pPr>
              <w:rPr>
                <w:rFonts w:ascii="Times New Roman" w:hAnsi="Times New Roman"/>
                <w:sz w:val="24"/>
                <w:szCs w:val="24"/>
              </w:rPr>
            </w:pPr>
            <w:r w:rsidRPr="006D04AD">
              <w:rPr>
                <w:rFonts w:ascii="Times New Roman" w:hAnsi="Times New Roman" w:cs="Times New Roman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</w:t>
            </w:r>
            <w:r w:rsidRPr="006D04AD">
              <w:rPr>
                <w:rFonts w:ascii="Times New Roman" w:hAnsi="Times New Roman" w:cs="Times New Roman"/>
              </w:rPr>
              <w:lastRenderedPageBreak/>
              <w:t>значения в границах населенных пунктов поселения и обеспечению безопасности дорожного движения на них,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включая создание и обеспечение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1595,8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1251,5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78,4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1595,8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1251,5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C91A1E">
              <w:rPr>
                <w:rFonts w:ascii="Times New Roman" w:hAnsi="Times New Roman"/>
                <w:sz w:val="24"/>
                <w:szCs w:val="24"/>
              </w:rPr>
              <w:t>78,4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1595,8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1251,5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C91A1E">
              <w:rPr>
                <w:rFonts w:ascii="Times New Roman" w:hAnsi="Times New Roman"/>
                <w:sz w:val="24"/>
                <w:szCs w:val="24"/>
              </w:rPr>
              <w:t>78,4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Обслуживание государственного 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долга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5909A1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09A1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F021AD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EB1E9F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F021AD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EB1E9F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Подпрограмма»Управление муниципальным долгом»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F021AD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EB1E9F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мероприятие» 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F021AD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EB1E9F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  <w:p w:rsidR="007B2E58" w:rsidRPr="00895A70" w:rsidRDefault="007B2E58" w:rsidP="007B2E58">
            <w:pPr>
              <w:rPr>
                <w:rFonts w:ascii="Times New Roman" w:hAnsi="Times New Roman" w:cs="Times New Roman"/>
              </w:rPr>
            </w:pPr>
            <w:r>
              <w:lastRenderedPageBreak/>
              <w:t xml:space="preserve"> </w:t>
            </w:r>
            <w:r w:rsidRPr="00895A70">
              <w:rPr>
                <w:rFonts w:ascii="Times New Roman" w:hAnsi="Times New Roman" w:cs="Times New Roman"/>
              </w:rPr>
              <w:t>по муниципальному долгу</w:t>
            </w:r>
          </w:p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F021AD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EC66F3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F021AD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EC66F3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F021AD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895A70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2180,3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70,2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3751C3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DF28AF"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/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/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DF28AF"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/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/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DF28AF"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/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/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8D5B8F" w:rsidRDefault="007B2E58" w:rsidP="00077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DF28AF"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/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/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402464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2464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BB0AED"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/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/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Дотации 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3438D6"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/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/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402464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2464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3438D6"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/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/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0C616E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312C97" w:rsidRDefault="007B2E58" w:rsidP="007B2E58">
            <w:r w:rsidRPr="00312C97"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312C97" w:rsidRDefault="007B2E58" w:rsidP="007B2E58">
            <w:r w:rsidRPr="00312C97"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9813CE">
              <w:rPr>
                <w:rFonts w:ascii="Times New Roman" w:hAnsi="Times New Roman"/>
                <w:sz w:val="24"/>
                <w:szCs w:val="24"/>
              </w:rPr>
              <w:t>2180,3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0C616E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  <w:p w:rsidR="007B2E58" w:rsidRDefault="007B2E58" w:rsidP="007B2E58"/>
          <w:p w:rsidR="007B2E58" w:rsidRPr="00E00FA3" w:rsidRDefault="007B2E58" w:rsidP="007B2E58"/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312C97" w:rsidRDefault="007B2E58" w:rsidP="007B2E58">
            <w:r w:rsidRPr="00312C97"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312C97" w:rsidRDefault="007B2E58" w:rsidP="007B2E58">
            <w:r w:rsidRPr="00312C97"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9813CE">
              <w:rPr>
                <w:rFonts w:ascii="Times New Roman" w:hAnsi="Times New Roman"/>
                <w:sz w:val="24"/>
                <w:szCs w:val="24"/>
              </w:rPr>
              <w:t>2180,3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0C616E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312C97" w:rsidRDefault="007B2E58" w:rsidP="007B2E58">
            <w:r w:rsidRPr="00312C97"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312C97" w:rsidRDefault="007B2E58" w:rsidP="007B2E58">
            <w:r w:rsidRPr="00312C97"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82696">
              <w:rPr>
                <w:rFonts w:ascii="Times New Roman" w:hAnsi="Times New Roman"/>
                <w:sz w:val="24"/>
                <w:szCs w:val="24"/>
              </w:rPr>
              <w:t>2180,3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1339E3">
              <w:rPr>
                <w:rFonts w:ascii="Times New Roman" w:hAnsi="Times New Roman"/>
                <w:sz w:val="24"/>
                <w:szCs w:val="24"/>
              </w:rPr>
              <w:t>70,2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382696">
              <w:rPr>
                <w:rFonts w:ascii="Times New Roman" w:hAnsi="Times New Roman"/>
                <w:sz w:val="24"/>
                <w:szCs w:val="24"/>
              </w:rPr>
              <w:t>2180,3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1339E3">
              <w:rPr>
                <w:rFonts w:ascii="Times New Roman" w:hAnsi="Times New Roman"/>
                <w:sz w:val="24"/>
                <w:szCs w:val="24"/>
              </w:rPr>
              <w:t>70,2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Субсидии, за исключением субсидий на софинансирование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капитальных вложений в объекты государственной (муниципальной) собственности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E73FD" w:rsidRDefault="007B2E58" w:rsidP="007B2E5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E73FD" w:rsidRDefault="007B2E58" w:rsidP="007B2E5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E73FD" w:rsidRDefault="007B2E58" w:rsidP="007B2E58">
            <w:pPr>
              <w:rPr>
                <w:rFonts w:ascii="Arial" w:hAnsi="Arial" w:cs="Arial"/>
                <w:sz w:val="16"/>
                <w:szCs w:val="16"/>
              </w:rPr>
            </w:pPr>
            <w:r>
              <w:t>8910044205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2180,3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1339E3">
              <w:rPr>
                <w:rFonts w:ascii="Times New Roman" w:hAnsi="Times New Roman"/>
                <w:sz w:val="24"/>
                <w:szCs w:val="24"/>
              </w:rPr>
              <w:t>70,2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Условно утвержденные расходы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522427" w:rsidRDefault="007B2E58" w:rsidP="007B2E58">
            <w:pPr>
              <w:rPr>
                <w:rFonts w:ascii="Times New Roman" w:hAnsi="Times New Roman" w:cs="Times New Roman"/>
              </w:rPr>
            </w:pPr>
            <w:r w:rsidRPr="00522427">
              <w:rPr>
                <w:rFonts w:ascii="Times New Roman" w:hAnsi="Times New Roman" w:cs="Times New Roman"/>
              </w:rPr>
              <w:t>Условно утвержденные расходы</w:t>
            </w:r>
          </w:p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Управление  по социальной работе Администрации Ельниковского муниципального района.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160783,6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159705,2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99,3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D6285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D6285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Администрации Ельниковского муниципального района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D6285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D6285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D6285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D6285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D6285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142247,6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140054,6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24309,5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21970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90,4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887C51">
              <w:rPr>
                <w:rFonts w:ascii="Times New Roman" w:hAnsi="Times New Roman"/>
                <w:sz w:val="24"/>
                <w:szCs w:val="24"/>
              </w:rPr>
              <w:t>24309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CE566F">
              <w:rPr>
                <w:rFonts w:ascii="Times New Roman" w:hAnsi="Times New Roman"/>
                <w:sz w:val="24"/>
                <w:szCs w:val="24"/>
              </w:rPr>
              <w:t>21970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821C60">
              <w:rPr>
                <w:rFonts w:ascii="Times New Roman" w:hAnsi="Times New Roman"/>
                <w:sz w:val="24"/>
                <w:szCs w:val="24"/>
              </w:rPr>
              <w:t>90,4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887C51">
              <w:rPr>
                <w:rFonts w:ascii="Times New Roman" w:hAnsi="Times New Roman"/>
                <w:sz w:val="24"/>
                <w:szCs w:val="24"/>
              </w:rPr>
              <w:t>24309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CE566F">
              <w:rPr>
                <w:rFonts w:ascii="Times New Roman" w:hAnsi="Times New Roman"/>
                <w:sz w:val="24"/>
                <w:szCs w:val="24"/>
              </w:rPr>
              <w:t>21970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821C60">
              <w:rPr>
                <w:rFonts w:ascii="Times New Roman" w:hAnsi="Times New Roman"/>
                <w:sz w:val="24"/>
                <w:szCs w:val="24"/>
              </w:rPr>
              <w:t>90,4</w:t>
            </w: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756BCE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BCE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3212,4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FC7510">
              <w:rPr>
                <w:rFonts w:ascii="Times New Roman" w:hAnsi="Times New Roman"/>
                <w:sz w:val="24"/>
                <w:szCs w:val="24"/>
              </w:rPr>
              <w:t>90,4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BF0454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7F2F83">
              <w:rPr>
                <w:rFonts w:ascii="Times New Roman" w:hAnsi="Times New Roman"/>
                <w:sz w:val="24"/>
                <w:szCs w:val="24"/>
              </w:rPr>
              <w:t>3212,4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FC7510">
              <w:rPr>
                <w:rFonts w:ascii="Times New Roman" w:hAnsi="Times New Roman"/>
                <w:sz w:val="24"/>
                <w:szCs w:val="24"/>
              </w:rPr>
              <w:t>90,4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60D8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BF0454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7F2F83">
              <w:rPr>
                <w:rFonts w:ascii="Times New Roman" w:hAnsi="Times New Roman"/>
                <w:sz w:val="24"/>
                <w:szCs w:val="24"/>
              </w:rPr>
              <w:t>3212,4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FC7510">
              <w:rPr>
                <w:rFonts w:ascii="Times New Roman" w:hAnsi="Times New Roman"/>
                <w:sz w:val="24"/>
                <w:szCs w:val="24"/>
              </w:rPr>
              <w:t>90,4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3212,4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90,4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5D7F99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21084,1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21084,1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60D8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21084,1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ED6812" w:rsidRDefault="007B2E58" w:rsidP="007B2E58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21084,1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107818,1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105580,6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97,9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107818,1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105580,6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50197">
              <w:rPr>
                <w:rFonts w:ascii="Times New Roman" w:hAnsi="Times New Roman"/>
                <w:sz w:val="24"/>
                <w:szCs w:val="24"/>
              </w:rPr>
              <w:t>97,9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107818,1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105580,6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50197">
              <w:rPr>
                <w:rFonts w:ascii="Times New Roman" w:hAnsi="Times New Roman"/>
                <w:sz w:val="24"/>
                <w:szCs w:val="24"/>
              </w:rPr>
              <w:t>97,9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DD3E52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3E52">
              <w:rPr>
                <w:rFonts w:ascii="Times New Roman" w:hAnsi="Times New Roman" w:cs="Times New Roman"/>
                <w:sz w:val="24"/>
                <w:szCs w:val="24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948A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7009E8" w:rsidRDefault="007B2E58" w:rsidP="007B2E5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09E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223,9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09E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223,9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948A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7009E8" w:rsidRDefault="007B2E58" w:rsidP="007B2E5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09E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223,9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09E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223,9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8C165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948A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7009E8" w:rsidRDefault="007B2E58" w:rsidP="007B2E5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09E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223,9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09E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223,9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8C165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948A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7009E8" w:rsidRDefault="007B2E58" w:rsidP="007B2E5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09E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223,9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09E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223,9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8C165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9715,4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8F17CD">
              <w:rPr>
                <w:rFonts w:ascii="Times New Roman" w:hAnsi="Times New Roman"/>
                <w:sz w:val="24"/>
                <w:szCs w:val="24"/>
              </w:rPr>
              <w:t>9714,7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9515,4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8F17CD">
              <w:rPr>
                <w:rFonts w:ascii="Times New Roman" w:hAnsi="Times New Roman"/>
                <w:sz w:val="24"/>
                <w:szCs w:val="24"/>
              </w:rPr>
              <w:t>9714,7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9515,4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C03DFB">
              <w:rPr>
                <w:rFonts w:ascii="Times New Roman" w:hAnsi="Times New Roman"/>
                <w:sz w:val="24"/>
                <w:szCs w:val="24"/>
              </w:rPr>
              <w:t>9714,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8926,4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rPr>
                <w:rFonts w:ascii="Times New Roman" w:hAnsi="Times New Roman"/>
                <w:sz w:val="24"/>
                <w:szCs w:val="24"/>
              </w:rPr>
              <w:t>8926,4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788,3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55390,9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96,1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некоммерческим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организациям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B3DF3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55390,9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96,1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lastRenderedPageBreak/>
              <w:t>Субсидии бюджетным учреждениям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10353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55390,9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96,1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55390,9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96,1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884B87" w:rsidRDefault="007B2E58" w:rsidP="007B2E58">
            <w:pPr>
              <w:rPr>
                <w:rFonts w:ascii="Times New Roman" w:hAnsi="Times New Roman" w:cs="Times New Roman"/>
                <w:color w:val="000000"/>
              </w:rPr>
            </w:pPr>
            <w:r w:rsidRPr="00884B87">
              <w:rPr>
                <w:rFonts w:ascii="Times New Roman" w:hAnsi="Times New Roman" w:cs="Times New Roman"/>
                <w:color w:val="000000"/>
              </w:rPr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</w:p>
          <w:p w:rsidR="007B2E58" w:rsidRDefault="007B2E58" w:rsidP="007B2E58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410378"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177913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410378"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177913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410378"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177913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410378"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7005FF" w:rsidRDefault="007B2E58" w:rsidP="007B2E58">
            <w:pPr>
              <w:rPr>
                <w:rFonts w:ascii="Times New Roman" w:hAnsi="Times New Roman" w:cs="Times New Roman"/>
                <w:color w:val="000000"/>
              </w:rPr>
            </w:pPr>
            <w:r w:rsidRPr="007005FF">
              <w:rPr>
                <w:rFonts w:ascii="Times New Roman" w:hAnsi="Times New Roman" w:cs="Times New Roman"/>
                <w:color w:val="000000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</w:p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7068E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7005FF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315A7" w:rsidRDefault="007B2E58" w:rsidP="007B2E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315A7" w:rsidRDefault="007B2E58" w:rsidP="007B2E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441D83" w:rsidRDefault="007B2E58" w:rsidP="007B2E58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7068E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7005FF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441D83" w:rsidRDefault="007B2E58" w:rsidP="007B2E58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7068E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7005FF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441D83" w:rsidRDefault="007B2E58" w:rsidP="007B2E5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7068E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7005FF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315A7" w:rsidRDefault="007B2E58" w:rsidP="007B2E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 Успех каждого ребенка» 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/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49476F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476F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в общеобразовательных организациях, расположенных в сельской </w:t>
            </w:r>
            <w:r w:rsidRPr="004947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местности и малых городах, условий для занятий физической культурой и спортом 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333D37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441D83" w:rsidRDefault="007B2E58" w:rsidP="007B2E58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441D83" w:rsidRDefault="007B2E58" w:rsidP="007B2E58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441D83" w:rsidRDefault="007B2E58" w:rsidP="007B2E58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/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441D83" w:rsidRDefault="007B2E58" w:rsidP="007B2E58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441D83" w:rsidRDefault="007B2E58" w:rsidP="007B2E58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91D96" w:rsidRDefault="007B2E58" w:rsidP="007B2E58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441D83" w:rsidRDefault="007B2E58" w:rsidP="007B2E58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B90C31" w:rsidRDefault="007B2E58" w:rsidP="007B2E58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441D83" w:rsidRDefault="007B2E58" w:rsidP="007B2E58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441D83" w:rsidRDefault="007B2E58" w:rsidP="007B2E58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91D96" w:rsidRDefault="007B2E58" w:rsidP="007B2E58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441D83" w:rsidRDefault="007B2E58" w:rsidP="007B2E58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B90C31" w:rsidRDefault="007B2E58" w:rsidP="007B2E58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441D83" w:rsidRDefault="007B2E58" w:rsidP="007B2E58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441D83" w:rsidRDefault="007B2E58" w:rsidP="007B2E5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91D96" w:rsidRDefault="007B2E58" w:rsidP="007B2E58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441D83" w:rsidRDefault="007B2E58" w:rsidP="007B2E58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B90C31" w:rsidRDefault="007B2E58" w:rsidP="007B2E58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441D83" w:rsidRDefault="007B2E58" w:rsidP="007B2E58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10797,9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9314,2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7977,5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85,6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rPr>
                <w:rFonts w:ascii="Times New Roman" w:hAnsi="Times New Roman"/>
                <w:sz w:val="24"/>
                <w:szCs w:val="24"/>
              </w:rPr>
              <w:t>9256,2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7922,1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85,6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rPr>
                <w:rFonts w:ascii="Times New Roman" w:hAnsi="Times New Roman"/>
                <w:sz w:val="24"/>
                <w:szCs w:val="24"/>
              </w:rPr>
              <w:t>9256,2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7922,1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85,6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rPr>
                <w:rFonts w:ascii="Times New Roman" w:hAnsi="Times New Roman"/>
                <w:sz w:val="24"/>
                <w:szCs w:val="24"/>
              </w:rPr>
              <w:t>9256,2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7922,1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85,6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9256,2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7922,1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85,6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9256,2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7922,1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85,6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340783" w:rsidRDefault="007B2E58" w:rsidP="007B2E58">
            <w:pPr>
              <w:rPr>
                <w:rFonts w:ascii="Times New Roman" w:hAnsi="Times New Roman" w:cs="Times New Roman"/>
              </w:rPr>
            </w:pPr>
            <w:r w:rsidRPr="00340783">
              <w:rPr>
                <w:rFonts w:ascii="Times New Roman" w:hAnsi="Times New Roman" w:cs="Times New Roman"/>
              </w:rPr>
              <w:t xml:space="preserve"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</w:t>
            </w:r>
            <w:r w:rsidRPr="00340783">
              <w:rPr>
                <w:rFonts w:ascii="Times New Roman" w:hAnsi="Times New Roman" w:cs="Times New Roman"/>
              </w:rPr>
              <w:lastRenderedPageBreak/>
              <w:t>финансирования дополнительного образования</w:t>
            </w:r>
          </w:p>
          <w:p w:rsidR="007B2E58" w:rsidRPr="00B6750B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792766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  <w:r>
              <w:rPr>
                <w:rFonts w:ascii="Times New Roman" w:hAnsi="Times New Roman"/>
                <w:sz w:val="24"/>
                <w:szCs w:val="24"/>
              </w:rPr>
              <w:t>91560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B6750B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112EF3">
              <w:rPr>
                <w:rFonts w:ascii="Times New Roman" w:hAnsi="Times New Roman"/>
                <w:sz w:val="24"/>
                <w:szCs w:val="24"/>
              </w:rPr>
              <w:t>02 00391560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6E40D0">
              <w:rPr>
                <w:rFonts w:ascii="Times New Roman" w:hAnsi="Times New Roman"/>
                <w:sz w:val="24"/>
                <w:szCs w:val="24"/>
              </w:rPr>
              <w:t>55,4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112EF3">
              <w:rPr>
                <w:rFonts w:ascii="Times New Roman" w:hAnsi="Times New Roman"/>
                <w:sz w:val="24"/>
                <w:szCs w:val="24"/>
              </w:rPr>
              <w:t>02 00391560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6E40D0">
              <w:rPr>
                <w:rFonts w:ascii="Times New Roman" w:hAnsi="Times New Roman"/>
                <w:sz w:val="24"/>
                <w:szCs w:val="24"/>
              </w:rPr>
              <w:t>55,4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7B385F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7B385F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7A387F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7B385F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7A387F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7B385F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7B385F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756BCE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756BCE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756BCE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756BCE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756BCE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756BCE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756BCE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программа: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«Укрепление общественного здоровья»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756BCE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756BCE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мероприятие:» Выпуск и распространение материалов ,буклетов»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756BCE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756BCE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756BCE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756BCE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756BCE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756BCE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756BCE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756BCE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756BCE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756BCE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F415C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1705,5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95,9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F415C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F26A45">
              <w:rPr>
                <w:rFonts w:ascii="Times New Roman" w:hAnsi="Times New Roman"/>
                <w:sz w:val="24"/>
                <w:szCs w:val="24"/>
              </w:rPr>
              <w:t>1705,5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F54E15">
              <w:rPr>
                <w:rFonts w:ascii="Times New Roman" w:hAnsi="Times New Roman"/>
                <w:sz w:val="24"/>
                <w:szCs w:val="24"/>
              </w:rPr>
              <w:t>95,9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«Обеспечение деятельности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F415C1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F26A45">
              <w:rPr>
                <w:rFonts w:ascii="Times New Roman" w:hAnsi="Times New Roman"/>
                <w:sz w:val="24"/>
                <w:szCs w:val="24"/>
              </w:rPr>
              <w:t>1705,5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F54E15">
              <w:rPr>
                <w:rFonts w:ascii="Times New Roman" w:hAnsi="Times New Roman"/>
                <w:sz w:val="24"/>
                <w:szCs w:val="24"/>
              </w:rPr>
              <w:t>95,9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5132C8" w:rsidRDefault="007B2E58" w:rsidP="007B2E5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lastRenderedPageBreak/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  <w:p w:rsidR="007B2E58" w:rsidRPr="00ED6812" w:rsidRDefault="007B2E58" w:rsidP="007B2E58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F26A45">
              <w:rPr>
                <w:rFonts w:ascii="Times New Roman" w:hAnsi="Times New Roman"/>
                <w:sz w:val="24"/>
                <w:szCs w:val="24"/>
              </w:rPr>
              <w:t>1705,5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F54E15">
              <w:rPr>
                <w:rFonts w:ascii="Times New Roman" w:hAnsi="Times New Roman"/>
                <w:sz w:val="24"/>
                <w:szCs w:val="24"/>
              </w:rPr>
              <w:t>95,9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1274,2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1264,2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99,2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1274,2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1264,2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5076CF">
              <w:t>99,2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970,2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5076CF">
              <w:t>99,2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294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5076CF">
              <w:t>99,2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437,9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88,2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F317F">
              <w:rPr>
                <w:rFonts w:ascii="Times New Roman" w:hAnsi="Times New Roman"/>
                <w:sz w:val="24"/>
                <w:szCs w:val="24"/>
              </w:rPr>
              <w:t>437,9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88,2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F317F">
              <w:rPr>
                <w:rFonts w:ascii="Times New Roman" w:hAnsi="Times New Roman"/>
                <w:sz w:val="24"/>
                <w:szCs w:val="24"/>
              </w:rPr>
              <w:t>437,9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88,2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14539D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903B9C"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14539D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903B9C"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DC03B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DC03B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DC03B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>, кинематография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18029,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18028,2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18029,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18028,2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DC03B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DC03B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2025 года»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DC03BD" w:rsidRDefault="007B2E58" w:rsidP="007B2E58">
            <w:r w:rsidRPr="00DC03BD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DC03B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DC03B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DC03B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050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03228C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18029,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18028,2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DC03BD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музейное дело и сохранение культурного наследия Ельниковского муниципального района»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9579B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9579B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9579B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B66E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B66E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A47F49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A47F49" w:rsidRDefault="007B2E58" w:rsidP="007B2E58">
            <w:r w:rsidRPr="00A47F4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A47F49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A47F49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A47F49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03228C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>
              <w:t>10800,1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t>10798,4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4507C7">
              <w:t>10800,1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87DFC">
              <w:t>10798,4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EE667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4507C7">
              <w:t>10800,1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87DFC">
              <w:t>10798,4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EE667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4507C7">
              <w:t>10800,1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87DFC">
              <w:t>10798,4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EE667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4507C7">
              <w:t>10800,1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087DFC">
              <w:t>10798,4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EE667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Субсидии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бюджетным учреждениям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на иные  цели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6164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2659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923428">
              <w:rPr>
                <w:rFonts w:ascii="Times New Roman" w:hAnsi="Times New Roman"/>
                <w:sz w:val="24"/>
                <w:szCs w:val="24"/>
              </w:rPr>
              <w:t>5937,1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2659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923428">
              <w:rPr>
                <w:rFonts w:ascii="Times New Roman" w:hAnsi="Times New Roman"/>
                <w:sz w:val="24"/>
                <w:szCs w:val="24"/>
              </w:rPr>
              <w:t>5937,1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923428">
              <w:rPr>
                <w:rFonts w:ascii="Times New Roman" w:hAnsi="Times New Roman"/>
                <w:sz w:val="24"/>
                <w:szCs w:val="24"/>
              </w:rPr>
              <w:t>5937,1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2659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923428">
              <w:rPr>
                <w:rFonts w:ascii="Times New Roman" w:hAnsi="Times New Roman"/>
                <w:sz w:val="24"/>
                <w:szCs w:val="24"/>
              </w:rPr>
              <w:t>5937,1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923428">
              <w:rPr>
                <w:rFonts w:ascii="Times New Roman" w:hAnsi="Times New Roman"/>
                <w:sz w:val="24"/>
                <w:szCs w:val="24"/>
              </w:rPr>
              <w:t>5937,1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2659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ED6812" w:rsidRDefault="007B2E58" w:rsidP="007B2E58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923428">
              <w:rPr>
                <w:rFonts w:ascii="Times New Roman" w:hAnsi="Times New Roman"/>
                <w:sz w:val="24"/>
                <w:szCs w:val="24"/>
              </w:rPr>
              <w:t>5937,1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923428">
              <w:rPr>
                <w:rFonts w:ascii="Times New Roman" w:hAnsi="Times New Roman"/>
                <w:sz w:val="24"/>
                <w:szCs w:val="24"/>
              </w:rPr>
              <w:t>5937,1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2659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6C2BA7" w:rsidRDefault="007B2E58" w:rsidP="007B2E5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Поддержка лучших сельских учреждений культуры</w:t>
            </w:r>
          </w:p>
          <w:p w:rsidR="007B2E58" w:rsidRPr="00001D44" w:rsidRDefault="007B2E58" w:rsidP="007B2E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E43DC8" w:rsidRDefault="007B2E58" w:rsidP="007B2E5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001D44" w:rsidRDefault="007B2E58" w:rsidP="007B2E5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7B2E58" w:rsidRPr="00001D44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001D44" w:rsidRDefault="007B2E58" w:rsidP="007B2E5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7B2E58" w:rsidRPr="00001D44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2659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3427F3" w:rsidRDefault="007B2E58" w:rsidP="007B2E5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E43DC8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001D44" w:rsidRDefault="007B2E58" w:rsidP="007B2E5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7B2E58" w:rsidRPr="00001D44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001D44" w:rsidRDefault="007B2E58" w:rsidP="007B2E5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7B2E58" w:rsidRPr="00001D44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2659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E43DC8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001D44" w:rsidRDefault="007B2E58" w:rsidP="007B2E5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7B2E58" w:rsidRPr="00001D44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001D44" w:rsidRDefault="007B2E58" w:rsidP="007B2E5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7B2E58" w:rsidRPr="00001D44" w:rsidRDefault="007B2E58" w:rsidP="007B2E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2659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E43DC8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001D44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001D44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2659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6C2BA7" w:rsidRDefault="007B2E58" w:rsidP="007B2E5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Подключение муниципальных общедоступных библиотек к </w:t>
            </w: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9228CC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E43DC8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D3D56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D3D56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92338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D3D56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D3D56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92338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D3D56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D3D56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92338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D3D56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D3D56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D0BB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D3D56" w:rsidRDefault="007B2E58" w:rsidP="007B2E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001D44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001D44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D0BB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6C2BA7" w:rsidRDefault="007B2E58" w:rsidP="007B2E5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  <w:p w:rsidR="007B2E58" w:rsidRPr="00FD3D56" w:rsidRDefault="007B2E58" w:rsidP="007B2E5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7B2E58" w:rsidRPr="00FD3D56" w:rsidRDefault="007B2E58" w:rsidP="007B2E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D3D56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D3D56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001D44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001D44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D0BB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FD3D56" w:rsidRDefault="007B2E58" w:rsidP="007B2E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D3D56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D3D56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001D44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001D44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001D44" w:rsidRDefault="007B2E58" w:rsidP="007B2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D0BB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D3D56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D3D56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001D44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D0BB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B2E58" w:rsidRPr="00F979BB" w:rsidTr="002A3AD5">
        <w:trPr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A47F49" w:rsidRDefault="007B2E58" w:rsidP="007B2E58">
            <w:r w:rsidRPr="00A47F4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A47F49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A47F49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A47F49" w:rsidRDefault="007B2E58" w:rsidP="007B2E58">
            <w:r w:rsidRPr="00A47F49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A47F49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A47F49" w:rsidRDefault="007B2E58" w:rsidP="007B2E58"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A47F49" w:rsidRDefault="007B2E58" w:rsidP="007B2E58"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BD0BB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78" w:type="dxa"/>
            <w:gridSpan w:val="2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DB1BBE"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9737CD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1619,4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91,6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населения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DB1BBE"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9737CD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6B3CCF">
              <w:rPr>
                <w:rFonts w:ascii="Times New Roman" w:hAnsi="Times New Roman"/>
                <w:bCs/>
                <w:sz w:val="24"/>
                <w:szCs w:val="24"/>
              </w:rPr>
              <w:t>1619,4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E1785D">
              <w:rPr>
                <w:rFonts w:ascii="Times New Roman" w:hAnsi="Times New Roman"/>
                <w:bCs/>
                <w:sz w:val="24"/>
                <w:szCs w:val="24"/>
              </w:rPr>
              <w:t>91,6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427C2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DB1BBE"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9737CD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6B3CCF">
              <w:rPr>
                <w:rFonts w:ascii="Times New Roman" w:hAnsi="Times New Roman"/>
                <w:bCs/>
                <w:sz w:val="24"/>
                <w:szCs w:val="24"/>
              </w:rPr>
              <w:t>1619,4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E1785D">
              <w:rPr>
                <w:rFonts w:ascii="Times New Roman" w:hAnsi="Times New Roman"/>
                <w:bCs/>
                <w:sz w:val="24"/>
                <w:szCs w:val="24"/>
              </w:rPr>
              <w:t>91,6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427C2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DB1BBE"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9737CD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6B3CCF">
              <w:rPr>
                <w:rFonts w:ascii="Times New Roman" w:hAnsi="Times New Roman"/>
                <w:bCs/>
                <w:sz w:val="24"/>
                <w:szCs w:val="24"/>
              </w:rPr>
              <w:t>1619,4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E1785D">
              <w:rPr>
                <w:rFonts w:ascii="Times New Roman" w:hAnsi="Times New Roman"/>
                <w:bCs/>
                <w:sz w:val="24"/>
                <w:szCs w:val="24"/>
              </w:rPr>
              <w:t>91,6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427C2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DB1BBE"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9737CD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6B3CCF">
              <w:rPr>
                <w:rFonts w:ascii="Times New Roman" w:hAnsi="Times New Roman"/>
                <w:bCs/>
                <w:sz w:val="24"/>
                <w:szCs w:val="24"/>
              </w:rPr>
              <w:t>1619,4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E1785D">
              <w:rPr>
                <w:rFonts w:ascii="Times New Roman" w:hAnsi="Times New Roman"/>
                <w:bCs/>
                <w:sz w:val="24"/>
                <w:szCs w:val="24"/>
              </w:rPr>
              <w:t>91,6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427C2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DB1BBE"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D25844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6B3CCF">
              <w:rPr>
                <w:rFonts w:ascii="Times New Roman" w:hAnsi="Times New Roman"/>
                <w:bCs/>
                <w:sz w:val="24"/>
                <w:szCs w:val="24"/>
              </w:rPr>
              <w:t>1619,4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91,6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DB1BBE"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D25844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ED53FB">
              <w:rPr>
                <w:rFonts w:ascii="Times New Roman" w:hAnsi="Times New Roman"/>
                <w:bCs/>
                <w:sz w:val="24"/>
                <w:szCs w:val="24"/>
              </w:rPr>
              <w:t>1619,4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AA04E3">
              <w:rPr>
                <w:rFonts w:ascii="Times New Roman" w:hAnsi="Times New Roman"/>
                <w:bCs/>
                <w:sz w:val="24"/>
                <w:szCs w:val="24"/>
              </w:rPr>
              <w:t>91,6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Default="007B2E58" w:rsidP="007B2E58">
            <w:r w:rsidRPr="00DB1BBE">
              <w:t>902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2E58" w:rsidRDefault="007B2E58" w:rsidP="007B2E58">
            <w:r w:rsidRPr="00D25844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ED53FB">
              <w:rPr>
                <w:rFonts w:ascii="Times New Roman" w:hAnsi="Times New Roman"/>
                <w:bCs/>
                <w:sz w:val="24"/>
                <w:szCs w:val="24"/>
              </w:rPr>
              <w:t>1619,4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E58" w:rsidRDefault="007B2E58" w:rsidP="007B2E58">
            <w:r w:rsidRPr="00AA04E3">
              <w:rPr>
                <w:rFonts w:ascii="Times New Roman" w:hAnsi="Times New Roman"/>
                <w:bCs/>
                <w:sz w:val="24"/>
                <w:szCs w:val="24"/>
              </w:rPr>
              <w:t>91,6</w:t>
            </w:r>
          </w:p>
        </w:tc>
      </w:tr>
      <w:tr w:rsidR="007B2E58" w:rsidRPr="00F979BB" w:rsidTr="002A3AD5">
        <w:trPr>
          <w:gridAfter w:val="2"/>
          <w:wAfter w:w="678" w:type="dxa"/>
          <w:trHeight w:val="51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E58" w:rsidRPr="00427C2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E58" w:rsidRPr="00DB1BBE" w:rsidRDefault="007B2E58" w:rsidP="007B2E58"/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F979BB" w:rsidRDefault="007B2E58" w:rsidP="007B2E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2E58" w:rsidRPr="00BD1022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237916,1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EE58BC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221292,2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2E58" w:rsidRPr="00256825" w:rsidRDefault="007B2E58" w:rsidP="007B2E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</w:t>
            </w:r>
          </w:p>
        </w:tc>
      </w:tr>
    </w:tbl>
    <w:p w:rsidR="007B2E58" w:rsidRDefault="007B2E58" w:rsidP="007B2E58">
      <w:pPr>
        <w:pStyle w:val="a3"/>
        <w:rPr>
          <w:rFonts w:ascii="Times New Roman" w:hAnsi="Times New Roman"/>
          <w:b/>
          <w:sz w:val="24"/>
          <w:szCs w:val="24"/>
        </w:rPr>
      </w:pPr>
      <w:r w:rsidRPr="00427C28">
        <w:rPr>
          <w:rFonts w:ascii="Times New Roman" w:hAnsi="Times New Roman"/>
          <w:b/>
          <w:sz w:val="24"/>
          <w:szCs w:val="24"/>
        </w:rPr>
        <w:t xml:space="preserve">     </w:t>
      </w:r>
    </w:p>
    <w:p w:rsidR="007B2E58" w:rsidRDefault="007B2E58" w:rsidP="007B2E58">
      <w:pPr>
        <w:pStyle w:val="a3"/>
        <w:rPr>
          <w:rFonts w:ascii="Times New Roman" w:hAnsi="Times New Roman"/>
          <w:b/>
          <w:sz w:val="24"/>
          <w:szCs w:val="24"/>
        </w:rPr>
      </w:pPr>
    </w:p>
    <w:p w:rsidR="00B15F5E" w:rsidRPr="00BC15C2" w:rsidRDefault="00B15F5E" w:rsidP="00BC15C2">
      <w:pPr>
        <w:pStyle w:val="a3"/>
        <w:jc w:val="right"/>
        <w:rPr>
          <w:rFonts w:ascii="Times New Roman" w:hAnsi="Times New Roman" w:cs="Times New Roman"/>
        </w:rPr>
      </w:pPr>
      <w:r w:rsidRPr="00BC15C2">
        <w:rPr>
          <w:rFonts w:ascii="Times New Roman" w:hAnsi="Times New Roman" w:cs="Times New Roman"/>
        </w:rPr>
        <w:t>Приложение № 4</w:t>
      </w:r>
    </w:p>
    <w:p w:rsidR="00B15F5E" w:rsidRPr="00BC15C2" w:rsidRDefault="00B15F5E" w:rsidP="00BC15C2">
      <w:pPr>
        <w:pStyle w:val="a3"/>
        <w:jc w:val="right"/>
        <w:rPr>
          <w:rFonts w:ascii="Times New Roman" w:hAnsi="Times New Roman" w:cs="Times New Roman"/>
        </w:rPr>
      </w:pPr>
      <w:r w:rsidRPr="00BC15C2">
        <w:rPr>
          <w:rFonts w:ascii="Times New Roman" w:hAnsi="Times New Roman" w:cs="Times New Roman"/>
        </w:rPr>
        <w:t>к решению совета депутатов</w:t>
      </w:r>
    </w:p>
    <w:p w:rsidR="00B15F5E" w:rsidRPr="00BC15C2" w:rsidRDefault="00B15F5E" w:rsidP="00BC15C2">
      <w:pPr>
        <w:pStyle w:val="a3"/>
        <w:jc w:val="right"/>
        <w:rPr>
          <w:rFonts w:ascii="Times New Roman" w:hAnsi="Times New Roman" w:cs="Times New Roman"/>
        </w:rPr>
      </w:pPr>
      <w:r w:rsidRPr="00BC15C2">
        <w:rPr>
          <w:rFonts w:ascii="Times New Roman" w:hAnsi="Times New Roman" w:cs="Times New Roman"/>
        </w:rPr>
        <w:t>Ельниковского  муниципального района</w:t>
      </w:r>
    </w:p>
    <w:p w:rsidR="00B15F5E" w:rsidRPr="00BC15C2" w:rsidRDefault="00B15F5E" w:rsidP="00BC15C2">
      <w:pPr>
        <w:pStyle w:val="a3"/>
        <w:jc w:val="right"/>
        <w:rPr>
          <w:rFonts w:ascii="Times New Roman" w:hAnsi="Times New Roman" w:cs="Times New Roman"/>
        </w:rPr>
      </w:pPr>
      <w:r w:rsidRPr="00BC15C2">
        <w:rPr>
          <w:rFonts w:ascii="Times New Roman" w:hAnsi="Times New Roman" w:cs="Times New Roman"/>
        </w:rPr>
        <w:t xml:space="preserve">№  </w:t>
      </w:r>
      <w:r w:rsidR="007B2E58">
        <w:rPr>
          <w:rFonts w:ascii="Times New Roman" w:hAnsi="Times New Roman" w:cs="Times New Roman"/>
        </w:rPr>
        <w:t>298</w:t>
      </w:r>
      <w:r w:rsidRPr="00BC15C2">
        <w:rPr>
          <w:rFonts w:ascii="Times New Roman" w:hAnsi="Times New Roman" w:cs="Times New Roman"/>
        </w:rPr>
        <w:t xml:space="preserve">   от</w:t>
      </w:r>
      <w:r w:rsidR="007B2E58">
        <w:rPr>
          <w:rFonts w:ascii="Times New Roman" w:hAnsi="Times New Roman" w:cs="Times New Roman"/>
        </w:rPr>
        <w:t xml:space="preserve"> 28.04.</w:t>
      </w:r>
      <w:r w:rsidRPr="00BC15C2">
        <w:rPr>
          <w:rFonts w:ascii="Times New Roman" w:hAnsi="Times New Roman" w:cs="Times New Roman"/>
        </w:rPr>
        <w:t xml:space="preserve"> 202</w:t>
      </w:r>
      <w:r w:rsidR="0010232A" w:rsidRPr="00BC15C2">
        <w:rPr>
          <w:rFonts w:ascii="Times New Roman" w:hAnsi="Times New Roman" w:cs="Times New Roman"/>
        </w:rPr>
        <w:t>1</w:t>
      </w:r>
    </w:p>
    <w:p w:rsidR="00B15F5E" w:rsidRPr="00BC15C2" w:rsidRDefault="00B15F5E" w:rsidP="00BC15C2">
      <w:pPr>
        <w:pStyle w:val="a3"/>
        <w:jc w:val="right"/>
        <w:rPr>
          <w:rFonts w:ascii="Times New Roman" w:hAnsi="Times New Roman" w:cs="Times New Roman"/>
          <w:b/>
        </w:rPr>
      </w:pPr>
    </w:p>
    <w:p w:rsidR="00B15F5E" w:rsidRPr="007B2E58" w:rsidRDefault="00B15F5E" w:rsidP="00BC15C2">
      <w:pPr>
        <w:pStyle w:val="1"/>
        <w:jc w:val="center"/>
        <w:rPr>
          <w:b w:val="0"/>
          <w:sz w:val="22"/>
          <w:szCs w:val="22"/>
        </w:rPr>
      </w:pPr>
      <w:r w:rsidRPr="007B2E58">
        <w:rPr>
          <w:b w:val="0"/>
          <w:sz w:val="22"/>
          <w:szCs w:val="22"/>
        </w:rPr>
        <w:t>РАСПРЕДЕЛЕНИЕ ИНЫХ МЕЖБЮДЖЕТНЫХ ТРАНСФЕРТОВ НА ВЫПОЛНЕНИЕ ПОЛНОМОЧИЙ  ПО СОДЕРЖАНИЮ ДОРОГ ЗА СЧЕТ СРЕДСТВ ДОРОЖНОГО ФОНДА ПО СЕЛЬСКИМ</w:t>
      </w:r>
      <w:r w:rsidR="00BC15C2" w:rsidRPr="007B2E58">
        <w:rPr>
          <w:b w:val="0"/>
          <w:sz w:val="22"/>
          <w:szCs w:val="22"/>
        </w:rPr>
        <w:t xml:space="preserve"> </w:t>
      </w:r>
      <w:r w:rsidRPr="007B2E58">
        <w:rPr>
          <w:b w:val="0"/>
          <w:sz w:val="22"/>
          <w:szCs w:val="22"/>
        </w:rPr>
        <w:t>ПОСЕЛЕНИЯМ ЗА 20</w:t>
      </w:r>
      <w:r w:rsidR="002E33C9" w:rsidRPr="007B2E58">
        <w:rPr>
          <w:b w:val="0"/>
          <w:sz w:val="22"/>
          <w:szCs w:val="22"/>
        </w:rPr>
        <w:t>20</w:t>
      </w:r>
      <w:r w:rsidRPr="007B2E58">
        <w:rPr>
          <w:b w:val="0"/>
          <w:sz w:val="22"/>
          <w:szCs w:val="22"/>
        </w:rPr>
        <w:t xml:space="preserve"> ГОД.</w:t>
      </w:r>
    </w:p>
    <w:p w:rsidR="00B15F5E" w:rsidRPr="009E063A" w:rsidRDefault="00B15F5E" w:rsidP="00B15F5E">
      <w:pPr>
        <w:jc w:val="right"/>
        <w:rPr>
          <w:sz w:val="20"/>
          <w:szCs w:val="20"/>
        </w:rPr>
      </w:pPr>
      <w:r w:rsidRPr="009E063A">
        <w:rPr>
          <w:sz w:val="20"/>
          <w:szCs w:val="20"/>
        </w:rPr>
        <w:t>( тыс. рублей)</w:t>
      </w:r>
    </w:p>
    <w:tbl>
      <w:tblPr>
        <w:tblW w:w="0" w:type="auto"/>
        <w:tblInd w:w="59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103"/>
        <w:gridCol w:w="1701"/>
        <w:gridCol w:w="1985"/>
      </w:tblGrid>
      <w:tr w:rsidR="0004477D" w:rsidTr="007B2E58">
        <w:trPr>
          <w:trHeight w:val="259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04477D" w:rsidRPr="00BC15C2" w:rsidRDefault="0004477D" w:rsidP="00DE38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  <w:p w:rsidR="0004477D" w:rsidRPr="00BC15C2" w:rsidRDefault="0004477D" w:rsidP="00DE38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поселения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4477D" w:rsidRPr="00BC15C2" w:rsidRDefault="0004477D" w:rsidP="00DE38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4477D" w:rsidRPr="00BC15C2" w:rsidRDefault="0004477D" w:rsidP="00DE38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Исполнено</w:t>
            </w:r>
          </w:p>
        </w:tc>
      </w:tr>
      <w:tr w:rsidR="00140DA6" w:rsidRPr="00394E59" w:rsidTr="007B2E58">
        <w:trPr>
          <w:trHeight w:val="290"/>
        </w:trPr>
        <w:tc>
          <w:tcPr>
            <w:tcW w:w="5103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140DA6" w:rsidRPr="00BC15C2" w:rsidRDefault="00140DA6" w:rsidP="00DE38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sz w:val="24"/>
                <w:szCs w:val="24"/>
              </w:rPr>
              <w:t>Акчеевское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0DA6" w:rsidRPr="00BC15C2" w:rsidRDefault="00140DA6" w:rsidP="00DE38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0DA6" w:rsidRPr="00BC15C2" w:rsidRDefault="00DD51F4" w:rsidP="00DE38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140DA6" w:rsidRPr="00394E59" w:rsidTr="007B2E58">
        <w:trPr>
          <w:trHeight w:val="290"/>
        </w:trPr>
        <w:tc>
          <w:tcPr>
            <w:tcW w:w="5103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140DA6" w:rsidRPr="00BC15C2" w:rsidRDefault="00140DA6" w:rsidP="00DE38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sz w:val="24"/>
                <w:szCs w:val="24"/>
              </w:rPr>
              <w:t>Большемордовско-Пошатское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0DA6" w:rsidRPr="00BC15C2" w:rsidRDefault="00140DA6" w:rsidP="00DE38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sz w:val="24"/>
                <w:szCs w:val="24"/>
              </w:rPr>
              <w:t>200,2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0DA6" w:rsidRPr="00BC15C2" w:rsidRDefault="00DD51F4" w:rsidP="00DE38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sz w:val="24"/>
                <w:szCs w:val="24"/>
              </w:rPr>
              <w:t>43,8</w:t>
            </w:r>
          </w:p>
        </w:tc>
      </w:tr>
      <w:tr w:rsidR="00140DA6" w:rsidRPr="00394E59" w:rsidTr="007B2E58">
        <w:trPr>
          <w:trHeight w:val="290"/>
        </w:trPr>
        <w:tc>
          <w:tcPr>
            <w:tcW w:w="5103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140DA6" w:rsidRPr="00BC15C2" w:rsidRDefault="00140DA6" w:rsidP="00DE38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sz w:val="24"/>
                <w:szCs w:val="24"/>
              </w:rPr>
              <w:t>Ельниковское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0DA6" w:rsidRPr="00BC15C2" w:rsidRDefault="00140DA6" w:rsidP="00DE38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0DA6" w:rsidRPr="00BC15C2" w:rsidRDefault="00140DA6" w:rsidP="00DE38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8EF" w:rsidRPr="00394E59" w:rsidTr="007B2E58">
        <w:trPr>
          <w:trHeight w:val="290"/>
        </w:trPr>
        <w:tc>
          <w:tcPr>
            <w:tcW w:w="5103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518EF" w:rsidRPr="00BC15C2" w:rsidRDefault="00C518EF" w:rsidP="00DE38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Каньгушанское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Pr="00BC15C2" w:rsidRDefault="00C518EF" w:rsidP="00DE38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sz w:val="24"/>
                <w:szCs w:val="24"/>
              </w:rPr>
              <w:t>89,5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Pr="00BC15C2" w:rsidRDefault="00C518EF" w:rsidP="00DE38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sz w:val="24"/>
                <w:szCs w:val="24"/>
              </w:rPr>
              <w:t>89,5</w:t>
            </w:r>
          </w:p>
        </w:tc>
      </w:tr>
      <w:tr w:rsidR="00C518EF" w:rsidRPr="00394E59" w:rsidTr="007B2E58">
        <w:trPr>
          <w:trHeight w:val="290"/>
        </w:trPr>
        <w:tc>
          <w:tcPr>
            <w:tcW w:w="5103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518EF" w:rsidRPr="00BC15C2" w:rsidRDefault="00C518EF" w:rsidP="00DE38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sz w:val="24"/>
                <w:szCs w:val="24"/>
              </w:rPr>
              <w:t>Мордовско-Маскинское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Pr="00BC15C2" w:rsidRDefault="00C518EF" w:rsidP="00DE38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sz w:val="24"/>
                <w:szCs w:val="24"/>
              </w:rPr>
              <w:t>83,1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Pr="00BC15C2" w:rsidRDefault="00C518EF" w:rsidP="00DE38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sz w:val="24"/>
                <w:szCs w:val="24"/>
              </w:rPr>
              <w:t>46,5</w:t>
            </w:r>
          </w:p>
        </w:tc>
      </w:tr>
      <w:tr w:rsidR="00C518EF" w:rsidRPr="00394E59" w:rsidTr="007B2E58">
        <w:trPr>
          <w:trHeight w:val="290"/>
        </w:trPr>
        <w:tc>
          <w:tcPr>
            <w:tcW w:w="5103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518EF" w:rsidRPr="00BC15C2" w:rsidRDefault="00C518EF" w:rsidP="00DE38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sz w:val="24"/>
                <w:szCs w:val="24"/>
              </w:rPr>
              <w:t>Надеждинское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Pr="00BC15C2" w:rsidRDefault="00C518EF" w:rsidP="00DE38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Pr="00BC15C2" w:rsidRDefault="00C518EF" w:rsidP="00DE38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C518EF" w:rsidRPr="00394E59" w:rsidTr="007B2E58">
        <w:trPr>
          <w:trHeight w:val="290"/>
        </w:trPr>
        <w:tc>
          <w:tcPr>
            <w:tcW w:w="5103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518EF" w:rsidRPr="00BC15C2" w:rsidRDefault="00C518EF" w:rsidP="00DE38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sz w:val="24"/>
                <w:szCs w:val="24"/>
              </w:rPr>
              <w:t>Новодевиченское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Pr="00BC15C2" w:rsidRDefault="00C518EF" w:rsidP="00DE38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sz w:val="24"/>
                <w:szCs w:val="24"/>
              </w:rPr>
              <w:t>194,1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Pr="00BC15C2" w:rsidRDefault="00C518EF" w:rsidP="00DE38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sz w:val="24"/>
                <w:szCs w:val="24"/>
              </w:rPr>
              <w:t>100,8</w:t>
            </w:r>
          </w:p>
        </w:tc>
      </w:tr>
      <w:tr w:rsidR="00C518EF" w:rsidRPr="00394E59" w:rsidTr="007B2E58">
        <w:trPr>
          <w:trHeight w:val="290"/>
        </w:trPr>
        <w:tc>
          <w:tcPr>
            <w:tcW w:w="5103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518EF" w:rsidRPr="00BC15C2" w:rsidRDefault="00C518EF" w:rsidP="00DE38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sz w:val="24"/>
                <w:szCs w:val="24"/>
              </w:rPr>
              <w:t>Новоникольское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Pr="00BC15C2" w:rsidRDefault="00C518EF" w:rsidP="00DE38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sz w:val="24"/>
                <w:szCs w:val="24"/>
              </w:rPr>
              <w:t>175,2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Pr="00BC15C2" w:rsidRDefault="00C518EF" w:rsidP="00DE38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sz w:val="24"/>
                <w:szCs w:val="24"/>
              </w:rPr>
              <w:t>156,1</w:t>
            </w:r>
          </w:p>
        </w:tc>
      </w:tr>
      <w:tr w:rsidR="00C518EF" w:rsidRPr="00394E59" w:rsidTr="007B2E58">
        <w:trPr>
          <w:trHeight w:val="290"/>
        </w:trPr>
        <w:tc>
          <w:tcPr>
            <w:tcW w:w="5103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518EF" w:rsidRPr="00BC15C2" w:rsidRDefault="00C518EF" w:rsidP="00DE38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sz w:val="24"/>
                <w:szCs w:val="24"/>
              </w:rPr>
              <w:t>Новоямское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Pr="00BC15C2" w:rsidRDefault="00C518EF" w:rsidP="00DE38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sz w:val="24"/>
                <w:szCs w:val="24"/>
              </w:rPr>
              <w:t>244,6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Pr="00BC15C2" w:rsidRDefault="00C518EF" w:rsidP="00DE38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sz w:val="24"/>
                <w:szCs w:val="24"/>
              </w:rPr>
              <w:t>206,8</w:t>
            </w:r>
          </w:p>
        </w:tc>
      </w:tr>
      <w:tr w:rsidR="00C518EF" w:rsidRPr="00394E59" w:rsidTr="007B2E58">
        <w:trPr>
          <w:trHeight w:val="290"/>
        </w:trPr>
        <w:tc>
          <w:tcPr>
            <w:tcW w:w="5103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518EF" w:rsidRPr="00BC15C2" w:rsidRDefault="00C518EF" w:rsidP="00DE38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sz w:val="24"/>
                <w:szCs w:val="24"/>
              </w:rPr>
              <w:t>Стародевиченское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Pr="00BC15C2" w:rsidRDefault="00C518EF" w:rsidP="00DE38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sz w:val="24"/>
                <w:szCs w:val="24"/>
              </w:rPr>
              <w:t>425,6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Pr="00BC15C2" w:rsidRDefault="00C518EF" w:rsidP="00DE38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sz w:val="24"/>
                <w:szCs w:val="24"/>
              </w:rPr>
              <w:t>425,6</w:t>
            </w:r>
          </w:p>
        </w:tc>
      </w:tr>
      <w:tr w:rsidR="00C518EF" w:rsidRPr="00394E59" w:rsidTr="007B2E58">
        <w:trPr>
          <w:trHeight w:val="290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8EF" w:rsidRPr="00BC15C2" w:rsidRDefault="00C518EF" w:rsidP="00DE38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C518EF" w:rsidRPr="00BC15C2" w:rsidRDefault="00C518EF" w:rsidP="00DE38F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bCs/>
                <w:sz w:val="24"/>
                <w:szCs w:val="24"/>
              </w:rPr>
              <w:t>1595,8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C518EF" w:rsidRPr="00BC15C2" w:rsidRDefault="00C518EF" w:rsidP="00DE38F1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15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1251,5</w:t>
            </w:r>
          </w:p>
        </w:tc>
      </w:tr>
    </w:tbl>
    <w:p w:rsidR="00B15F5E" w:rsidRDefault="00B15F5E" w:rsidP="00B15F5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B15F5E" w:rsidRDefault="00B15F5E" w:rsidP="00B15F5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2E58" w:rsidRDefault="007B2E58" w:rsidP="007B2E58">
      <w:pPr>
        <w:spacing w:after="0" w:line="240" w:lineRule="auto"/>
        <w:jc w:val="righ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Приложение 5</w:t>
      </w:r>
    </w:p>
    <w:p w:rsidR="007B2E58" w:rsidRDefault="007B2E58" w:rsidP="007B2E58">
      <w:pPr>
        <w:spacing w:after="0" w:line="240" w:lineRule="auto"/>
        <w:jc w:val="righ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к  Решению Совета депутатов</w:t>
      </w:r>
    </w:p>
    <w:p w:rsidR="007B2E58" w:rsidRDefault="007B2E58" w:rsidP="007B2E58">
      <w:pPr>
        <w:spacing w:after="0" w:line="240" w:lineRule="auto"/>
        <w:jc w:val="righ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Ельниковского муниципального района</w:t>
      </w:r>
    </w:p>
    <w:p w:rsidR="007B2E58" w:rsidRDefault="007B2E58" w:rsidP="007B2E58">
      <w:pPr>
        <w:spacing w:after="0" w:line="240" w:lineRule="auto"/>
        <w:jc w:val="center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                                                                                                   от  28.04. 2021   №   298 </w:t>
      </w:r>
    </w:p>
    <w:p w:rsidR="007B2E58" w:rsidRDefault="007B2E58" w:rsidP="007B2E58">
      <w:pPr>
        <w:spacing w:after="0" w:line="240" w:lineRule="auto"/>
        <w:jc w:val="center"/>
        <w:rPr>
          <w:rFonts w:ascii="Times New Roman" w:eastAsia="Times New Roman" w:hAnsi="Times New Roman"/>
        </w:rPr>
      </w:pPr>
    </w:p>
    <w:p w:rsidR="007B2E58" w:rsidRPr="00962896" w:rsidRDefault="007B2E58" w:rsidP="007B2E5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962896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Размер  поступления   из источников финансирования  дефицита  бюджета</w:t>
      </w:r>
    </w:p>
    <w:p w:rsidR="007B2E58" w:rsidRDefault="007B2E58" w:rsidP="007B2E58">
      <w:pPr>
        <w:spacing w:after="0" w:line="240" w:lineRule="auto"/>
        <w:jc w:val="center"/>
        <w:rPr>
          <w:rFonts w:ascii="Times New Roman" w:eastAsia="Times New Roman" w:hAnsi="Times New Roman"/>
        </w:rPr>
      </w:pPr>
    </w:p>
    <w:tbl>
      <w:tblPr>
        <w:tblW w:w="9517" w:type="dxa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63"/>
        <w:gridCol w:w="1701"/>
        <w:gridCol w:w="1958"/>
        <w:gridCol w:w="1041"/>
        <w:gridCol w:w="1254"/>
      </w:tblGrid>
      <w:tr w:rsidR="007B2E58" w:rsidRPr="007B2E58" w:rsidTr="007B2E58">
        <w:trPr>
          <w:trHeight w:val="229"/>
        </w:trPr>
        <w:tc>
          <w:tcPr>
            <w:tcW w:w="3563" w:type="dxa"/>
            <w:vMerge w:val="restart"/>
            <w:shd w:val="clear" w:color="auto" w:fill="auto"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 xml:space="preserve">Наименование </w:t>
            </w:r>
            <w:r w:rsidRPr="007B2E58">
              <w:rPr>
                <w:rFonts w:ascii="Times New Roman" w:eastAsia="Times New Roman" w:hAnsi="Times New Roman"/>
                <w:color w:val="000000"/>
              </w:rPr>
              <w:br/>
              <w:t>показателя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Код источника по бюджетной классификации</w:t>
            </w:r>
          </w:p>
        </w:tc>
        <w:tc>
          <w:tcPr>
            <w:tcW w:w="1958" w:type="dxa"/>
            <w:shd w:val="clear" w:color="auto" w:fill="auto"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Исполнено</w:t>
            </w:r>
          </w:p>
        </w:tc>
        <w:tc>
          <w:tcPr>
            <w:tcW w:w="1041" w:type="dxa"/>
            <w:vMerge w:val="restart"/>
            <w:shd w:val="clear" w:color="auto" w:fill="auto"/>
            <w:noWrap/>
            <w:vAlign w:val="bottom"/>
            <w:hideMark/>
          </w:tcPr>
          <w:p w:rsidR="007B2E58" w:rsidRPr="007B2E58" w:rsidRDefault="007B2E58" w:rsidP="007B2E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План</w:t>
            </w:r>
          </w:p>
        </w:tc>
        <w:tc>
          <w:tcPr>
            <w:tcW w:w="1254" w:type="dxa"/>
            <w:vMerge w:val="restart"/>
            <w:shd w:val="clear" w:color="auto" w:fill="auto"/>
            <w:noWrap/>
            <w:vAlign w:val="bottom"/>
            <w:hideMark/>
          </w:tcPr>
          <w:p w:rsidR="007B2E58" w:rsidRPr="007B2E58" w:rsidRDefault="007B2E58" w:rsidP="007B2E5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B2E58">
              <w:rPr>
                <w:rFonts w:ascii="Times New Roman" w:eastAsia="Times New Roman" w:hAnsi="Times New Roman"/>
              </w:rPr>
              <w:t>Исполнено</w:t>
            </w:r>
          </w:p>
        </w:tc>
      </w:tr>
      <w:tr w:rsidR="007B2E58" w:rsidRPr="007B2E58" w:rsidTr="007B2E58">
        <w:trPr>
          <w:trHeight w:val="1028"/>
        </w:trPr>
        <w:tc>
          <w:tcPr>
            <w:tcW w:w="3563" w:type="dxa"/>
            <w:vMerge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58" w:type="dxa"/>
            <w:shd w:val="clear" w:color="auto" w:fill="auto"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бюджет территориального государственного внебюджетного фонда</w:t>
            </w:r>
          </w:p>
        </w:tc>
        <w:tc>
          <w:tcPr>
            <w:tcW w:w="1041" w:type="dxa"/>
            <w:vMerge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7B2E58" w:rsidRPr="007B2E58" w:rsidTr="007B2E58">
        <w:trPr>
          <w:trHeight w:val="1035"/>
        </w:trPr>
        <w:tc>
          <w:tcPr>
            <w:tcW w:w="3563" w:type="dxa"/>
            <w:shd w:val="clear" w:color="auto" w:fill="auto"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Источники финансирования дефицита бюджетов - всего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х</w:t>
            </w:r>
          </w:p>
        </w:tc>
        <w:tc>
          <w:tcPr>
            <w:tcW w:w="1958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</w:t>
            </w:r>
          </w:p>
        </w:tc>
        <w:tc>
          <w:tcPr>
            <w:tcW w:w="104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2601,1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7B2E58">
              <w:rPr>
                <w:rFonts w:ascii="Times New Roman" w:eastAsia="Times New Roman" w:hAnsi="Times New Roman"/>
              </w:rPr>
              <w:t>-2598,2</w:t>
            </w:r>
          </w:p>
        </w:tc>
      </w:tr>
      <w:tr w:rsidR="007B2E58" w:rsidRPr="007B2E58" w:rsidTr="007B2E58">
        <w:trPr>
          <w:trHeight w:val="390"/>
        </w:trPr>
        <w:tc>
          <w:tcPr>
            <w:tcW w:w="3563" w:type="dxa"/>
            <w:shd w:val="clear" w:color="auto" w:fill="auto"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в том числе: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58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04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7B2E58" w:rsidRPr="007B2E58" w:rsidTr="007B2E58">
        <w:trPr>
          <w:trHeight w:val="795"/>
        </w:trPr>
        <w:tc>
          <w:tcPr>
            <w:tcW w:w="3563" w:type="dxa"/>
            <w:shd w:val="clear" w:color="auto" w:fill="auto"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источники внутреннего финансирования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х</w:t>
            </w:r>
          </w:p>
        </w:tc>
        <w:tc>
          <w:tcPr>
            <w:tcW w:w="1958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</w:t>
            </w:r>
          </w:p>
        </w:tc>
        <w:tc>
          <w:tcPr>
            <w:tcW w:w="104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103,1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7B2E58">
              <w:rPr>
                <w:rFonts w:ascii="Times New Roman" w:eastAsia="Times New Roman" w:hAnsi="Times New Roman"/>
              </w:rPr>
              <w:t>103,1</w:t>
            </w:r>
          </w:p>
        </w:tc>
      </w:tr>
      <w:tr w:rsidR="007B2E58" w:rsidRPr="007B2E58" w:rsidTr="007B2E58">
        <w:trPr>
          <w:trHeight w:val="259"/>
        </w:trPr>
        <w:tc>
          <w:tcPr>
            <w:tcW w:w="3563" w:type="dxa"/>
            <w:shd w:val="clear" w:color="auto" w:fill="auto"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из них: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58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04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0,0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7B2E58">
              <w:rPr>
                <w:rFonts w:ascii="Times New Roman" w:eastAsia="Times New Roman" w:hAnsi="Times New Roman"/>
              </w:rPr>
              <w:t>0,0</w:t>
            </w:r>
          </w:p>
        </w:tc>
      </w:tr>
      <w:tr w:rsidR="007B2E58" w:rsidRPr="007B2E58" w:rsidTr="007B2E58">
        <w:trPr>
          <w:trHeight w:val="465"/>
        </w:trPr>
        <w:tc>
          <w:tcPr>
            <w:tcW w:w="3563" w:type="dxa"/>
            <w:shd w:val="clear" w:color="auto" w:fill="auto"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000 0103000000 0000 000</w:t>
            </w:r>
          </w:p>
        </w:tc>
        <w:tc>
          <w:tcPr>
            <w:tcW w:w="1958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</w:t>
            </w:r>
          </w:p>
        </w:tc>
        <w:tc>
          <w:tcPr>
            <w:tcW w:w="104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-13,3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7B2E58">
              <w:rPr>
                <w:rFonts w:ascii="Times New Roman" w:eastAsia="Times New Roman" w:hAnsi="Times New Roman"/>
              </w:rPr>
              <w:t>-13,3</w:t>
            </w:r>
          </w:p>
        </w:tc>
      </w:tr>
      <w:tr w:rsidR="007B2E58" w:rsidRPr="007B2E58" w:rsidTr="007B2E58">
        <w:trPr>
          <w:trHeight w:val="690"/>
        </w:trPr>
        <w:tc>
          <w:tcPr>
            <w:tcW w:w="3563" w:type="dxa"/>
            <w:shd w:val="clear" w:color="auto" w:fill="auto"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000 0103010000 0000 000</w:t>
            </w:r>
          </w:p>
        </w:tc>
        <w:tc>
          <w:tcPr>
            <w:tcW w:w="1958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</w:t>
            </w:r>
          </w:p>
        </w:tc>
        <w:tc>
          <w:tcPr>
            <w:tcW w:w="104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-13,3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7B2E58">
              <w:rPr>
                <w:rFonts w:ascii="Times New Roman" w:eastAsia="Times New Roman" w:hAnsi="Times New Roman"/>
              </w:rPr>
              <w:t>-13,3</w:t>
            </w:r>
          </w:p>
        </w:tc>
      </w:tr>
      <w:tr w:rsidR="007B2E58" w:rsidRPr="007B2E58" w:rsidTr="007B2E58">
        <w:trPr>
          <w:trHeight w:val="690"/>
        </w:trPr>
        <w:tc>
          <w:tcPr>
            <w:tcW w:w="3563" w:type="dxa"/>
            <w:shd w:val="clear" w:color="auto" w:fill="auto"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000 0103010000 0000 800</w:t>
            </w:r>
          </w:p>
        </w:tc>
        <w:tc>
          <w:tcPr>
            <w:tcW w:w="1958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</w:t>
            </w:r>
          </w:p>
        </w:tc>
        <w:tc>
          <w:tcPr>
            <w:tcW w:w="104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-13,3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7B2E58">
              <w:rPr>
                <w:rFonts w:ascii="Times New Roman" w:eastAsia="Times New Roman" w:hAnsi="Times New Roman"/>
              </w:rPr>
              <w:t>-13,3</w:t>
            </w:r>
          </w:p>
        </w:tc>
      </w:tr>
      <w:tr w:rsidR="007B2E58" w:rsidRPr="007B2E58" w:rsidTr="007B2E58">
        <w:trPr>
          <w:trHeight w:val="690"/>
        </w:trPr>
        <w:tc>
          <w:tcPr>
            <w:tcW w:w="3563" w:type="dxa"/>
            <w:shd w:val="clear" w:color="auto" w:fill="auto"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000 0103010005 0000 810</w:t>
            </w:r>
          </w:p>
        </w:tc>
        <w:tc>
          <w:tcPr>
            <w:tcW w:w="1958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</w:t>
            </w:r>
          </w:p>
        </w:tc>
        <w:tc>
          <w:tcPr>
            <w:tcW w:w="104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-13,3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7B2E58">
              <w:rPr>
                <w:rFonts w:ascii="Times New Roman" w:eastAsia="Times New Roman" w:hAnsi="Times New Roman"/>
              </w:rPr>
              <w:t>-13,3</w:t>
            </w:r>
          </w:p>
        </w:tc>
      </w:tr>
      <w:tr w:rsidR="007B2E58" w:rsidRPr="007B2E58" w:rsidTr="007B2E58">
        <w:trPr>
          <w:trHeight w:val="690"/>
        </w:trPr>
        <w:tc>
          <w:tcPr>
            <w:tcW w:w="3563" w:type="dxa"/>
            <w:shd w:val="clear" w:color="auto" w:fill="auto"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lastRenderedPageBreak/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000 0103010010 0000 810</w:t>
            </w:r>
          </w:p>
        </w:tc>
        <w:tc>
          <w:tcPr>
            <w:tcW w:w="1958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</w:t>
            </w:r>
          </w:p>
        </w:tc>
        <w:tc>
          <w:tcPr>
            <w:tcW w:w="104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7B2E58" w:rsidRPr="007B2E58" w:rsidTr="007B2E58">
        <w:trPr>
          <w:trHeight w:val="465"/>
        </w:trPr>
        <w:tc>
          <w:tcPr>
            <w:tcW w:w="3563" w:type="dxa"/>
            <w:shd w:val="clear" w:color="auto" w:fill="auto"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000 0106000000 0000 000</w:t>
            </w:r>
          </w:p>
        </w:tc>
        <w:tc>
          <w:tcPr>
            <w:tcW w:w="1958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</w:t>
            </w:r>
          </w:p>
        </w:tc>
        <w:tc>
          <w:tcPr>
            <w:tcW w:w="104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116,4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7B2E58">
              <w:rPr>
                <w:rFonts w:ascii="Times New Roman" w:eastAsia="Times New Roman" w:hAnsi="Times New Roman"/>
              </w:rPr>
              <w:t>116,4</w:t>
            </w:r>
          </w:p>
        </w:tc>
      </w:tr>
      <w:tr w:rsidR="007B2E58" w:rsidRPr="007B2E58" w:rsidTr="007B2E58">
        <w:trPr>
          <w:trHeight w:val="465"/>
        </w:trPr>
        <w:tc>
          <w:tcPr>
            <w:tcW w:w="3563" w:type="dxa"/>
            <w:shd w:val="clear" w:color="auto" w:fill="auto"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000 0106050000 0000 000</w:t>
            </w:r>
          </w:p>
        </w:tc>
        <w:tc>
          <w:tcPr>
            <w:tcW w:w="1958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</w:t>
            </w:r>
          </w:p>
        </w:tc>
        <w:tc>
          <w:tcPr>
            <w:tcW w:w="104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116,4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7B2E58">
              <w:rPr>
                <w:rFonts w:ascii="Times New Roman" w:eastAsia="Times New Roman" w:hAnsi="Times New Roman"/>
              </w:rPr>
              <w:t>116,4</w:t>
            </w:r>
          </w:p>
        </w:tc>
      </w:tr>
      <w:tr w:rsidR="007B2E58" w:rsidRPr="007B2E58" w:rsidTr="007B2E58">
        <w:trPr>
          <w:trHeight w:val="465"/>
        </w:trPr>
        <w:tc>
          <w:tcPr>
            <w:tcW w:w="3563" w:type="dxa"/>
            <w:shd w:val="clear" w:color="auto" w:fill="auto"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000 0106050000 0000 600</w:t>
            </w:r>
          </w:p>
        </w:tc>
        <w:tc>
          <w:tcPr>
            <w:tcW w:w="1958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</w:t>
            </w:r>
          </w:p>
        </w:tc>
        <w:tc>
          <w:tcPr>
            <w:tcW w:w="104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116,4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7B2E58">
              <w:rPr>
                <w:rFonts w:ascii="Times New Roman" w:eastAsia="Times New Roman" w:hAnsi="Times New Roman"/>
              </w:rPr>
              <w:t>116,4</w:t>
            </w:r>
          </w:p>
        </w:tc>
      </w:tr>
      <w:tr w:rsidR="007B2E58" w:rsidRPr="007B2E58" w:rsidTr="007B2E58">
        <w:trPr>
          <w:trHeight w:val="276"/>
        </w:trPr>
        <w:tc>
          <w:tcPr>
            <w:tcW w:w="3563" w:type="dxa"/>
            <w:shd w:val="clear" w:color="auto" w:fill="auto"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000 0106050200 0000 600</w:t>
            </w:r>
          </w:p>
        </w:tc>
        <w:tc>
          <w:tcPr>
            <w:tcW w:w="1958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</w:t>
            </w:r>
          </w:p>
        </w:tc>
        <w:tc>
          <w:tcPr>
            <w:tcW w:w="104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116,4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7B2E58">
              <w:rPr>
                <w:rFonts w:ascii="Times New Roman" w:eastAsia="Times New Roman" w:hAnsi="Times New Roman"/>
              </w:rPr>
              <w:t>116,4</w:t>
            </w:r>
          </w:p>
        </w:tc>
      </w:tr>
      <w:tr w:rsidR="007B2E58" w:rsidRPr="007B2E58" w:rsidTr="007B2E58">
        <w:trPr>
          <w:trHeight w:val="915"/>
        </w:trPr>
        <w:tc>
          <w:tcPr>
            <w:tcW w:w="3563" w:type="dxa"/>
            <w:shd w:val="clear" w:color="auto" w:fill="auto"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000 0106050205 0000 640</w:t>
            </w:r>
          </w:p>
        </w:tc>
        <w:tc>
          <w:tcPr>
            <w:tcW w:w="1958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</w:t>
            </w:r>
          </w:p>
        </w:tc>
        <w:tc>
          <w:tcPr>
            <w:tcW w:w="104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116,4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7B2E58">
              <w:rPr>
                <w:rFonts w:ascii="Times New Roman" w:eastAsia="Times New Roman" w:hAnsi="Times New Roman"/>
              </w:rPr>
              <w:t>116,4</w:t>
            </w:r>
          </w:p>
        </w:tc>
      </w:tr>
      <w:tr w:rsidR="007B2E58" w:rsidRPr="007B2E58" w:rsidTr="007B2E58">
        <w:trPr>
          <w:trHeight w:val="495"/>
        </w:trPr>
        <w:tc>
          <w:tcPr>
            <w:tcW w:w="3563" w:type="dxa"/>
            <w:shd w:val="clear" w:color="auto" w:fill="auto"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источники внешнего финансирования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58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</w:t>
            </w:r>
          </w:p>
        </w:tc>
        <w:tc>
          <w:tcPr>
            <w:tcW w:w="104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7B2E58" w:rsidRPr="007B2E58" w:rsidTr="007B2E58">
        <w:trPr>
          <w:trHeight w:val="300"/>
        </w:trPr>
        <w:tc>
          <w:tcPr>
            <w:tcW w:w="3563" w:type="dxa"/>
            <w:shd w:val="clear" w:color="auto" w:fill="auto"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из них: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58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04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0,0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7B2E58">
              <w:rPr>
                <w:rFonts w:ascii="Times New Roman" w:eastAsia="Times New Roman" w:hAnsi="Times New Roman"/>
              </w:rPr>
              <w:t>0,0</w:t>
            </w:r>
          </w:p>
        </w:tc>
      </w:tr>
      <w:tr w:rsidR="007B2E58" w:rsidRPr="007B2E58" w:rsidTr="007B2E58">
        <w:trPr>
          <w:trHeight w:val="495"/>
        </w:trPr>
        <w:tc>
          <w:tcPr>
            <w:tcW w:w="3563" w:type="dxa"/>
            <w:shd w:val="clear" w:color="auto" w:fill="auto"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изменение остатков средств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58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</w:t>
            </w:r>
          </w:p>
        </w:tc>
        <w:tc>
          <w:tcPr>
            <w:tcW w:w="104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2498,0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7B2E58">
              <w:rPr>
                <w:rFonts w:ascii="Times New Roman" w:eastAsia="Times New Roman" w:hAnsi="Times New Roman"/>
              </w:rPr>
              <w:t>-2701,3</w:t>
            </w:r>
          </w:p>
        </w:tc>
      </w:tr>
      <w:tr w:rsidR="007B2E58" w:rsidRPr="007B2E58" w:rsidTr="007B2E58">
        <w:trPr>
          <w:trHeight w:val="465"/>
        </w:trPr>
        <w:tc>
          <w:tcPr>
            <w:tcW w:w="3563" w:type="dxa"/>
            <w:shd w:val="clear" w:color="auto" w:fill="auto"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000 0105000000 0000 000</w:t>
            </w:r>
          </w:p>
        </w:tc>
        <w:tc>
          <w:tcPr>
            <w:tcW w:w="1958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</w:t>
            </w:r>
          </w:p>
        </w:tc>
        <w:tc>
          <w:tcPr>
            <w:tcW w:w="104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2498,0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7B2E58">
              <w:rPr>
                <w:rFonts w:ascii="Times New Roman" w:eastAsia="Times New Roman" w:hAnsi="Times New Roman"/>
              </w:rPr>
              <w:t>-2701,3</w:t>
            </w:r>
          </w:p>
        </w:tc>
      </w:tr>
      <w:tr w:rsidR="007B2E58" w:rsidRPr="007B2E58" w:rsidTr="007B2E58">
        <w:trPr>
          <w:trHeight w:val="300"/>
        </w:trPr>
        <w:tc>
          <w:tcPr>
            <w:tcW w:w="3563" w:type="dxa"/>
            <w:shd w:val="clear" w:color="auto" w:fill="auto"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Увеличение остатков средств бюджетов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000 0100000000 0000 500</w:t>
            </w:r>
          </w:p>
        </w:tc>
        <w:tc>
          <w:tcPr>
            <w:tcW w:w="1958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</w:t>
            </w:r>
          </w:p>
        </w:tc>
        <w:tc>
          <w:tcPr>
            <w:tcW w:w="104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-235431,4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7B2E58">
              <w:rPr>
                <w:rFonts w:ascii="Times New Roman" w:eastAsia="Times New Roman" w:hAnsi="Times New Roman"/>
              </w:rPr>
              <w:t>-224855,7</w:t>
            </w:r>
          </w:p>
        </w:tc>
      </w:tr>
      <w:tr w:rsidR="007B2E58" w:rsidRPr="007B2E58" w:rsidTr="007B2E58">
        <w:trPr>
          <w:trHeight w:val="495"/>
        </w:trPr>
        <w:tc>
          <w:tcPr>
            <w:tcW w:w="3563" w:type="dxa"/>
            <w:shd w:val="clear" w:color="auto" w:fill="auto"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увеличение остатков средств, всего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58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</w:t>
            </w:r>
          </w:p>
        </w:tc>
        <w:tc>
          <w:tcPr>
            <w:tcW w:w="104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-235431,4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7B2E58">
              <w:rPr>
                <w:rFonts w:ascii="Times New Roman" w:eastAsia="Times New Roman" w:hAnsi="Times New Roman"/>
              </w:rPr>
              <w:t>-224855,7</w:t>
            </w:r>
          </w:p>
        </w:tc>
      </w:tr>
      <w:tr w:rsidR="007B2E58" w:rsidRPr="007B2E58" w:rsidTr="007B2E58">
        <w:trPr>
          <w:trHeight w:val="300"/>
        </w:trPr>
        <w:tc>
          <w:tcPr>
            <w:tcW w:w="3563" w:type="dxa"/>
            <w:shd w:val="clear" w:color="auto" w:fill="auto"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Увеличение прочих остатков средств бюджетов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000 0105020000 0000 500</w:t>
            </w:r>
          </w:p>
        </w:tc>
        <w:tc>
          <w:tcPr>
            <w:tcW w:w="1958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</w:t>
            </w:r>
          </w:p>
        </w:tc>
        <w:tc>
          <w:tcPr>
            <w:tcW w:w="104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-235431,4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7B2E58">
              <w:rPr>
                <w:rFonts w:ascii="Times New Roman" w:eastAsia="Times New Roman" w:hAnsi="Times New Roman"/>
              </w:rPr>
              <w:t>-224855,7</w:t>
            </w:r>
          </w:p>
        </w:tc>
      </w:tr>
      <w:tr w:rsidR="007B2E58" w:rsidRPr="007B2E58" w:rsidTr="007B2E58">
        <w:trPr>
          <w:trHeight w:val="465"/>
        </w:trPr>
        <w:tc>
          <w:tcPr>
            <w:tcW w:w="3563" w:type="dxa"/>
            <w:shd w:val="clear" w:color="auto" w:fill="auto"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Увеличение прочих остатков денежных средств бюджетов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000 0105020100 0000 510</w:t>
            </w:r>
          </w:p>
        </w:tc>
        <w:tc>
          <w:tcPr>
            <w:tcW w:w="1958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</w:t>
            </w:r>
          </w:p>
        </w:tc>
        <w:tc>
          <w:tcPr>
            <w:tcW w:w="104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-235431,4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7B2E58">
              <w:rPr>
                <w:rFonts w:ascii="Times New Roman" w:eastAsia="Times New Roman" w:hAnsi="Times New Roman"/>
              </w:rPr>
              <w:t>-224855,7</w:t>
            </w:r>
          </w:p>
        </w:tc>
      </w:tr>
      <w:tr w:rsidR="007B2E58" w:rsidRPr="007B2E58" w:rsidTr="007B2E58">
        <w:trPr>
          <w:trHeight w:val="465"/>
        </w:trPr>
        <w:tc>
          <w:tcPr>
            <w:tcW w:w="3563" w:type="dxa"/>
            <w:shd w:val="clear" w:color="auto" w:fill="auto"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000 0105020105 0000 510</w:t>
            </w:r>
          </w:p>
        </w:tc>
        <w:tc>
          <w:tcPr>
            <w:tcW w:w="1958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</w:t>
            </w:r>
          </w:p>
        </w:tc>
        <w:tc>
          <w:tcPr>
            <w:tcW w:w="104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-235431,4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7B2E58">
              <w:rPr>
                <w:rFonts w:ascii="Times New Roman" w:eastAsia="Times New Roman" w:hAnsi="Times New Roman"/>
              </w:rPr>
              <w:t>-224855,7</w:t>
            </w:r>
          </w:p>
        </w:tc>
      </w:tr>
      <w:tr w:rsidR="007B2E58" w:rsidRPr="007B2E58" w:rsidTr="007B2E58">
        <w:trPr>
          <w:trHeight w:val="300"/>
        </w:trPr>
        <w:tc>
          <w:tcPr>
            <w:tcW w:w="3563" w:type="dxa"/>
            <w:shd w:val="clear" w:color="auto" w:fill="auto"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Уменьшение остатков средств бюджетов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000 0100000000 0000 600</w:t>
            </w:r>
          </w:p>
        </w:tc>
        <w:tc>
          <w:tcPr>
            <w:tcW w:w="1958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</w:t>
            </w:r>
          </w:p>
        </w:tc>
        <w:tc>
          <w:tcPr>
            <w:tcW w:w="104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237929,4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7B2E58">
              <w:rPr>
                <w:rFonts w:ascii="Times New Roman" w:eastAsia="Times New Roman" w:hAnsi="Times New Roman"/>
              </w:rPr>
              <w:t>222154,4</w:t>
            </w:r>
          </w:p>
        </w:tc>
      </w:tr>
      <w:tr w:rsidR="007B2E58" w:rsidRPr="007B2E58" w:rsidTr="007B2E58">
        <w:trPr>
          <w:trHeight w:val="495"/>
        </w:trPr>
        <w:tc>
          <w:tcPr>
            <w:tcW w:w="3563" w:type="dxa"/>
            <w:shd w:val="clear" w:color="auto" w:fill="auto"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уменьшение остатков средств, всего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58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</w:t>
            </w:r>
          </w:p>
        </w:tc>
        <w:tc>
          <w:tcPr>
            <w:tcW w:w="104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237929,4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7B2E58">
              <w:rPr>
                <w:rFonts w:ascii="Times New Roman" w:eastAsia="Times New Roman" w:hAnsi="Times New Roman"/>
              </w:rPr>
              <w:t>222154,4</w:t>
            </w:r>
          </w:p>
        </w:tc>
      </w:tr>
      <w:tr w:rsidR="007B2E58" w:rsidRPr="007B2E58" w:rsidTr="007B2E58">
        <w:trPr>
          <w:trHeight w:val="300"/>
        </w:trPr>
        <w:tc>
          <w:tcPr>
            <w:tcW w:w="3563" w:type="dxa"/>
            <w:shd w:val="clear" w:color="auto" w:fill="auto"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Уменьшение прочих остатков средств бюджетов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000 0105020000 0000 600</w:t>
            </w:r>
          </w:p>
        </w:tc>
        <w:tc>
          <w:tcPr>
            <w:tcW w:w="1958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</w:t>
            </w:r>
          </w:p>
        </w:tc>
        <w:tc>
          <w:tcPr>
            <w:tcW w:w="104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237929,4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7B2E58">
              <w:rPr>
                <w:rFonts w:ascii="Times New Roman" w:eastAsia="Times New Roman" w:hAnsi="Times New Roman"/>
              </w:rPr>
              <w:t>222154,4</w:t>
            </w:r>
          </w:p>
        </w:tc>
      </w:tr>
      <w:tr w:rsidR="007B2E58" w:rsidRPr="007B2E58" w:rsidTr="007B2E58">
        <w:trPr>
          <w:trHeight w:val="465"/>
        </w:trPr>
        <w:tc>
          <w:tcPr>
            <w:tcW w:w="3563" w:type="dxa"/>
            <w:shd w:val="clear" w:color="auto" w:fill="auto"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Уменьшение прочих остатков денежных средств бюджетов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000 0105020100 0000 610</w:t>
            </w:r>
          </w:p>
        </w:tc>
        <w:tc>
          <w:tcPr>
            <w:tcW w:w="1958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</w:t>
            </w:r>
          </w:p>
        </w:tc>
        <w:tc>
          <w:tcPr>
            <w:tcW w:w="104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237929,4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7B2E58">
              <w:rPr>
                <w:rFonts w:ascii="Times New Roman" w:eastAsia="Times New Roman" w:hAnsi="Times New Roman"/>
              </w:rPr>
              <w:t>222154,4</w:t>
            </w:r>
          </w:p>
        </w:tc>
      </w:tr>
      <w:tr w:rsidR="007B2E58" w:rsidRPr="007B2E58" w:rsidTr="007B2E58">
        <w:trPr>
          <w:trHeight w:val="465"/>
        </w:trPr>
        <w:tc>
          <w:tcPr>
            <w:tcW w:w="3563" w:type="dxa"/>
            <w:shd w:val="clear" w:color="auto" w:fill="auto"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000 0105020105 0000 610</w:t>
            </w:r>
          </w:p>
        </w:tc>
        <w:tc>
          <w:tcPr>
            <w:tcW w:w="1958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</w:t>
            </w:r>
          </w:p>
        </w:tc>
        <w:tc>
          <w:tcPr>
            <w:tcW w:w="104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237929,4</w:t>
            </w: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7B2E58">
              <w:rPr>
                <w:rFonts w:ascii="Times New Roman" w:eastAsia="Times New Roman" w:hAnsi="Times New Roman"/>
              </w:rPr>
              <w:t>222154,4</w:t>
            </w:r>
          </w:p>
        </w:tc>
      </w:tr>
      <w:tr w:rsidR="007B2E58" w:rsidRPr="007B2E58" w:rsidTr="007B2E58">
        <w:trPr>
          <w:trHeight w:val="465"/>
        </w:trPr>
        <w:tc>
          <w:tcPr>
            <w:tcW w:w="3563" w:type="dxa"/>
            <w:shd w:val="clear" w:color="auto" w:fill="auto"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000 0105020110 0000 610</w:t>
            </w:r>
          </w:p>
        </w:tc>
        <w:tc>
          <w:tcPr>
            <w:tcW w:w="1958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2E58">
              <w:rPr>
                <w:rFonts w:ascii="Times New Roman" w:eastAsia="Times New Roman" w:hAnsi="Times New Roman"/>
                <w:color w:val="000000"/>
              </w:rPr>
              <w:t>-</w:t>
            </w:r>
          </w:p>
        </w:tc>
        <w:tc>
          <w:tcPr>
            <w:tcW w:w="1041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254" w:type="dxa"/>
            <w:shd w:val="clear" w:color="auto" w:fill="auto"/>
            <w:noWrap/>
            <w:vAlign w:val="center"/>
            <w:hideMark/>
          </w:tcPr>
          <w:p w:rsidR="007B2E58" w:rsidRPr="007B2E58" w:rsidRDefault="007B2E58" w:rsidP="007B2E58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</w:tbl>
    <w:p w:rsidR="0038547D" w:rsidRDefault="0038547D" w:rsidP="003854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38547D" w:rsidRPr="00E37E6E" w:rsidRDefault="0038547D" w:rsidP="0038547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E37E6E">
        <w:rPr>
          <w:rFonts w:ascii="Times New Roman" w:hAnsi="Times New Roman" w:cs="Times New Roman"/>
          <w:sz w:val="24"/>
          <w:szCs w:val="24"/>
        </w:rPr>
        <w:t xml:space="preserve">риложение 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38547D" w:rsidRPr="00E37E6E" w:rsidRDefault="0038547D" w:rsidP="0038547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 xml:space="preserve">                      к Решению Совета депутатов </w:t>
      </w:r>
    </w:p>
    <w:p w:rsidR="0038547D" w:rsidRPr="00E37E6E" w:rsidRDefault="0038547D" w:rsidP="0038547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38547D" w:rsidRDefault="0038547D" w:rsidP="0038547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427C28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7F0E" w:rsidRPr="00077F0E">
        <w:rPr>
          <w:rFonts w:ascii="Times New Roman" w:hAnsi="Times New Roman" w:cs="Times New Roman"/>
          <w:sz w:val="24"/>
          <w:szCs w:val="24"/>
        </w:rPr>
        <w:t>28</w:t>
      </w:r>
      <w:r w:rsidR="00077F0E">
        <w:rPr>
          <w:rFonts w:ascii="Times New Roman" w:hAnsi="Times New Roman" w:cs="Times New Roman"/>
          <w:sz w:val="24"/>
          <w:szCs w:val="24"/>
        </w:rPr>
        <w:t>.04.</w:t>
      </w:r>
      <w:r w:rsidRPr="00427C28">
        <w:rPr>
          <w:rFonts w:ascii="Times New Roman" w:hAnsi="Times New Roman" w:cs="Times New Roman"/>
          <w:sz w:val="24"/>
          <w:szCs w:val="24"/>
        </w:rPr>
        <w:t xml:space="preserve"> 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427C28">
        <w:rPr>
          <w:rFonts w:ascii="Times New Roman" w:hAnsi="Times New Roman" w:cs="Times New Roman"/>
          <w:sz w:val="24"/>
          <w:szCs w:val="24"/>
        </w:rPr>
        <w:t xml:space="preserve">  №</w:t>
      </w:r>
      <w:r w:rsidR="00077F0E">
        <w:rPr>
          <w:rFonts w:ascii="Times New Roman" w:hAnsi="Times New Roman" w:cs="Times New Roman"/>
          <w:sz w:val="24"/>
          <w:szCs w:val="24"/>
        </w:rPr>
        <w:t xml:space="preserve"> 298</w:t>
      </w:r>
    </w:p>
    <w:p w:rsidR="0038547D" w:rsidRPr="00427C28" w:rsidRDefault="0038547D" w:rsidP="0038547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8547D" w:rsidRDefault="0038547D" w:rsidP="00077F0E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ИСПОЛНЕНИЕ</w:t>
      </w:r>
    </w:p>
    <w:p w:rsidR="0038547D" w:rsidRPr="00427C28" w:rsidRDefault="0038547D" w:rsidP="00077F0E">
      <w:pPr>
        <w:tabs>
          <w:tab w:val="left" w:pos="5670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>БЮДЖЕТНЫХ АССИГНОВАНИЙ  БЮДЖЕТА ЕЛЬНИКОВСКОГО МУНИЦИПАЛЬНОГО РАЙОНА 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ЗА 2020г</w:t>
      </w:r>
    </w:p>
    <w:tbl>
      <w:tblPr>
        <w:tblW w:w="14322" w:type="dxa"/>
        <w:tblInd w:w="-416" w:type="dxa"/>
        <w:tblLayout w:type="fixed"/>
        <w:tblLook w:val="0000"/>
      </w:tblPr>
      <w:tblGrid>
        <w:gridCol w:w="3120"/>
        <w:gridCol w:w="1417"/>
        <w:gridCol w:w="709"/>
        <w:gridCol w:w="709"/>
        <w:gridCol w:w="567"/>
        <w:gridCol w:w="992"/>
        <w:gridCol w:w="840"/>
        <w:gridCol w:w="294"/>
        <w:gridCol w:w="1134"/>
        <w:gridCol w:w="850"/>
        <w:gridCol w:w="1704"/>
        <w:gridCol w:w="1986"/>
      </w:tblGrid>
      <w:tr w:rsidR="0038547D" w:rsidRPr="00427C28" w:rsidTr="00077F0E">
        <w:trPr>
          <w:gridAfter w:val="2"/>
          <w:wAfter w:w="3690" w:type="dxa"/>
          <w:trHeight w:val="524"/>
        </w:trPr>
        <w:tc>
          <w:tcPr>
            <w:tcW w:w="31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аименование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311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      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38547D" w:rsidRPr="00427C28" w:rsidTr="00077F0E">
        <w:trPr>
          <w:gridAfter w:val="2"/>
          <w:wAfter w:w="3690" w:type="dxa"/>
          <w:trHeight w:val="297"/>
        </w:trPr>
        <w:tc>
          <w:tcPr>
            <w:tcW w:w="31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План</w:t>
            </w:r>
          </w:p>
        </w:tc>
        <w:tc>
          <w:tcPr>
            <w:tcW w:w="14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Исполнено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Пр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Адм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BD102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237916,1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EE58BC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221292,2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20042,1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19723,4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95,7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077F0E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E60872" w:rsidRDefault="0038547D" w:rsidP="002A3AD5">
            <w:pPr>
              <w:rPr>
                <w:rFonts w:ascii="Times New Roman" w:hAnsi="Times New Roman"/>
                <w:sz w:val="24"/>
                <w:szCs w:val="24"/>
              </w:rPr>
            </w:pPr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98,5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B5E7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A3F69">
              <w:rPr>
                <w:rFonts w:ascii="Times New Roman" w:hAnsi="Times New Roman"/>
                <w:sz w:val="24"/>
                <w:szCs w:val="24"/>
              </w:rPr>
              <w:t>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A3F69">
              <w:rPr>
                <w:rFonts w:ascii="Times New Roman" w:hAnsi="Times New Roman"/>
                <w:sz w:val="24"/>
                <w:szCs w:val="24"/>
              </w:rPr>
              <w:t>82,3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B5E7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A3F69">
              <w:rPr>
                <w:rFonts w:ascii="Times New Roman" w:hAnsi="Times New Roman"/>
                <w:sz w:val="24"/>
                <w:szCs w:val="24"/>
              </w:rPr>
              <w:t>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A3F69">
              <w:rPr>
                <w:rFonts w:ascii="Times New Roman" w:hAnsi="Times New Roman"/>
                <w:sz w:val="24"/>
                <w:szCs w:val="24"/>
              </w:rPr>
              <w:t>82,3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B5E7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82,3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160B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160B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102,2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A0333">
              <w:rPr>
                <w:rFonts w:ascii="Times New Roman" w:hAnsi="Times New Roman"/>
                <w:sz w:val="24"/>
                <w:szCs w:val="24"/>
              </w:rPr>
              <w:t>102,2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B40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102,2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A0333">
              <w:rPr>
                <w:rFonts w:ascii="Times New Roman" w:hAnsi="Times New Roman"/>
                <w:sz w:val="24"/>
                <w:szCs w:val="24"/>
              </w:rPr>
              <w:t>102,2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B40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102,2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A0333">
              <w:rPr>
                <w:rFonts w:ascii="Times New Roman" w:hAnsi="Times New Roman"/>
                <w:sz w:val="24"/>
                <w:szCs w:val="24"/>
              </w:rPr>
              <w:t>102,2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B40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B40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73A9B">
              <w:rPr>
                <w:rFonts w:ascii="Times New Roman" w:hAnsi="Times New Roman"/>
                <w:sz w:val="24"/>
                <w:szCs w:val="24"/>
              </w:rPr>
              <w:t>17,7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B40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73A9B">
              <w:rPr>
                <w:rFonts w:ascii="Times New Roman" w:hAnsi="Times New Roman"/>
                <w:sz w:val="24"/>
                <w:szCs w:val="24"/>
              </w:rPr>
              <w:t>17,7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B40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73A9B">
              <w:rPr>
                <w:rFonts w:ascii="Times New Roman" w:hAnsi="Times New Roman"/>
                <w:sz w:val="24"/>
                <w:szCs w:val="24"/>
              </w:rPr>
              <w:t>17,7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435C0">
              <w:rPr>
                <w:rFonts w:ascii="Times New Roman" w:hAnsi="Times New Roman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435C0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94BA9">
              <w:rPr>
                <w:rFonts w:ascii="Times New Roman" w:hAnsi="Times New Roman"/>
                <w:sz w:val="24"/>
                <w:szCs w:val="24"/>
              </w:rPr>
              <w:t>1488,8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11A7A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94BA9">
              <w:rPr>
                <w:rFonts w:ascii="Times New Roman" w:hAnsi="Times New Roman"/>
                <w:sz w:val="24"/>
                <w:szCs w:val="24"/>
              </w:rPr>
              <w:t>1488,8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11A7A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94BA9">
              <w:rPr>
                <w:rFonts w:ascii="Times New Roman" w:hAnsi="Times New Roman"/>
                <w:sz w:val="24"/>
                <w:szCs w:val="24"/>
              </w:rPr>
              <w:t>1488,8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717E4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94BA9">
              <w:rPr>
                <w:rFonts w:ascii="Times New Roman" w:hAnsi="Times New Roman"/>
                <w:sz w:val="24"/>
                <w:szCs w:val="24"/>
              </w:rPr>
              <w:t>1488,8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717E4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5C3995" w:rsidRDefault="0038547D" w:rsidP="002A3AD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94BA9">
              <w:rPr>
                <w:rFonts w:ascii="Times New Roman" w:hAnsi="Times New Roman"/>
                <w:sz w:val="24"/>
                <w:szCs w:val="24"/>
              </w:rPr>
              <w:t>1488,8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B760B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B760B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92,761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8150E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8150E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92F58">
              <w:rPr>
                <w:rFonts w:ascii="Times New Roman" w:hAnsi="Times New Roman"/>
                <w:sz w:val="24"/>
                <w:szCs w:val="24"/>
              </w:rPr>
              <w:t>34,8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90B7C">
              <w:rPr>
                <w:rFonts w:ascii="Times New Roman" w:hAnsi="Times New Roman"/>
                <w:sz w:val="24"/>
                <w:szCs w:val="24"/>
              </w:rPr>
              <w:t>23,6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92F58">
              <w:rPr>
                <w:rFonts w:ascii="Times New Roman" w:hAnsi="Times New Roman"/>
                <w:sz w:val="24"/>
                <w:szCs w:val="24"/>
              </w:rPr>
              <w:t>34,8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90B7C">
              <w:rPr>
                <w:rFonts w:ascii="Times New Roman" w:hAnsi="Times New Roman"/>
                <w:sz w:val="24"/>
                <w:szCs w:val="24"/>
              </w:rPr>
              <w:t>23,6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92F58">
              <w:rPr>
                <w:rFonts w:ascii="Times New Roman" w:hAnsi="Times New Roman"/>
                <w:sz w:val="24"/>
                <w:szCs w:val="24"/>
              </w:rPr>
              <w:t>34,8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445D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B6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445D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B6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445D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B6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9749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34643">
              <w:rPr>
                <w:rFonts w:ascii="Times New Roman" w:hAnsi="Times New Roman" w:cs="Times New Roman"/>
              </w:rPr>
              <w:t>Исполнение судебных актов, предусматривающих обращение взыскания на средства бюджета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010244</w:t>
            </w:r>
            <w:r w:rsidRPr="0016459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16459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B6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14539D" w:rsidRDefault="0038547D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010244</w:t>
            </w:r>
            <w:r w:rsidRPr="0016459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16459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85741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85741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B6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14539D" w:rsidRDefault="0038547D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E0365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85741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85741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B6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E0365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85741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85741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B6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E0365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85741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85741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B6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E0365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85741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B6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7494"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</w:t>
            </w:r>
            <w:r w:rsidRPr="00497494">
              <w:rPr>
                <w:rFonts w:ascii="Times New Roman" w:hAnsi="Times New Roman"/>
                <w:sz w:val="24"/>
                <w:szCs w:val="24"/>
              </w:rPr>
              <w:lastRenderedPageBreak/>
              <w:t>территории Республики Мордовия"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B6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B511A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B511A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E64C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B6D66"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77A8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B511A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B511A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E64C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B6D66"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77A8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E64C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B6D66"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77A8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B113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B6D66"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77A8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B113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B6D66"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77A8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B113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E64CC"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16519,2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16277,4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98,5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внебюджетными фондами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55A6C">
              <w:rPr>
                <w:rFonts w:ascii="Times New Roman" w:hAnsi="Times New Roman"/>
                <w:sz w:val="24"/>
                <w:szCs w:val="24"/>
              </w:rPr>
              <w:t>14541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0292F">
              <w:rPr>
                <w:rFonts w:ascii="Times New Roman" w:hAnsi="Times New Roman"/>
                <w:sz w:val="24"/>
                <w:szCs w:val="24"/>
              </w:rPr>
              <w:t>98,6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55A6C">
              <w:rPr>
                <w:rFonts w:ascii="Times New Roman" w:hAnsi="Times New Roman"/>
                <w:sz w:val="24"/>
                <w:szCs w:val="24"/>
              </w:rPr>
              <w:t>14541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0292F">
              <w:rPr>
                <w:rFonts w:ascii="Times New Roman" w:hAnsi="Times New Roman"/>
                <w:sz w:val="24"/>
                <w:szCs w:val="24"/>
              </w:rPr>
              <w:t>98,6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11215,6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11140,5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99,3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11215,6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A4B72">
              <w:rPr>
                <w:rFonts w:ascii="Times New Roman" w:hAnsi="Times New Roman"/>
                <w:bCs/>
                <w:sz w:val="24"/>
                <w:szCs w:val="24"/>
              </w:rPr>
              <w:t>11140,5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99,3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11215,6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A4B72">
              <w:rPr>
                <w:rFonts w:ascii="Times New Roman" w:hAnsi="Times New Roman"/>
                <w:bCs/>
                <w:sz w:val="24"/>
                <w:szCs w:val="24"/>
              </w:rPr>
              <w:t>11140,5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99,3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11215,6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A4B72">
              <w:rPr>
                <w:rFonts w:ascii="Times New Roman" w:hAnsi="Times New Roman"/>
                <w:bCs/>
                <w:sz w:val="24"/>
                <w:szCs w:val="24"/>
              </w:rPr>
              <w:t>11140,5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99,3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3400,6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96,1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F4796">
              <w:rPr>
                <w:rFonts w:ascii="Times New Roman" w:hAnsi="Times New Roman"/>
                <w:bCs/>
                <w:sz w:val="24"/>
                <w:szCs w:val="24"/>
              </w:rPr>
              <w:t>3400,6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96,1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F4796">
              <w:rPr>
                <w:rFonts w:ascii="Times New Roman" w:hAnsi="Times New Roman"/>
                <w:bCs/>
                <w:sz w:val="24"/>
                <w:szCs w:val="24"/>
              </w:rPr>
              <w:t>3400,6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96,1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3400,6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96,1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06847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06847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713D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06847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713D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713D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C2FC4">
              <w:rPr>
                <w:rFonts w:ascii="Times New Roman" w:hAnsi="Times New Roman"/>
                <w:sz w:val="24"/>
                <w:szCs w:val="24"/>
              </w:rPr>
              <w:t>1036,3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713D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7006C7" w:rsidRDefault="0038547D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C2FC4">
              <w:rPr>
                <w:rFonts w:ascii="Times New Roman" w:hAnsi="Times New Roman"/>
                <w:sz w:val="24"/>
                <w:szCs w:val="24"/>
              </w:rPr>
              <w:t>1036,3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8054D">
              <w:rPr>
                <w:rFonts w:ascii="Times New Roman" w:hAnsi="Times New Roman"/>
                <w:sz w:val="24"/>
                <w:szCs w:val="24"/>
              </w:rPr>
              <w:t>1008,9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713D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C2FC4">
              <w:rPr>
                <w:rFonts w:ascii="Times New Roman" w:hAnsi="Times New Roman"/>
                <w:sz w:val="24"/>
                <w:szCs w:val="24"/>
              </w:rPr>
              <w:t>1036,3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8054D">
              <w:rPr>
                <w:rFonts w:ascii="Times New Roman" w:hAnsi="Times New Roman"/>
                <w:sz w:val="24"/>
                <w:szCs w:val="24"/>
              </w:rPr>
              <w:t>1008,9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D2A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D2A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10D5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7006C7" w:rsidRDefault="0038547D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10D5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10D5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10D5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государственными внебюджетными фондами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249D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249D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249D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C530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C530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C530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7118E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C530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7118E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C530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24A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24A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A401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A401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A401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A401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A401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A401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A401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A401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402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Республики Мордовия по профилактике безнадзорности и правонарушений несовершеннолетних, защите прав и законных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интересов детей и подростков</w:t>
            </w:r>
          </w:p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402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1"/>
          <w:wAfter w:w="1986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402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4" w:type="dxa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1"/>
          <w:wAfter w:w="1986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402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4" w:type="dxa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1"/>
          <w:wAfter w:w="1986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402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4" w:type="dxa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1"/>
          <w:wAfter w:w="1986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402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4" w:type="dxa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1"/>
          <w:wAfter w:w="1986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402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4" w:type="dxa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1"/>
          <w:wAfter w:w="1986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C06E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4" w:type="dxa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1"/>
          <w:wAfter w:w="1986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C06E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4" w:type="dxa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1"/>
          <w:wAfter w:w="1986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4" w:type="dxa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1"/>
          <w:wAfter w:w="1986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65BD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4" w:type="dxa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65BD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4" w:type="dxa"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1"/>
          <w:wAfter w:w="1986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льстве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жилья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41ED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4" w:type="dxa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41ED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41ED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93A9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93A9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93A9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0692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0692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1"/>
          <w:wAfter w:w="1986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0692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4" w:type="dxa"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1"/>
          <w:wAfter w:w="1986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94B6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4" w:type="dxa"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94B6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: Формирование системы гарантий представляемых муниципальным служащим ( пенсионное обеспечение за выслугу лет)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94B6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81F49" w:rsidRDefault="0038547D" w:rsidP="002A3AD5">
            <w:pPr>
              <w:rPr>
                <w:rFonts w:ascii="Times New Roman" w:hAnsi="Times New Roman"/>
                <w:sz w:val="24"/>
                <w:szCs w:val="24"/>
              </w:rPr>
            </w:pPr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051B1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051B1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22D8A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051B1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22D8A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D272E5" w:rsidRDefault="0038547D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5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051B1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22D8A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051B1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22D8A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051B1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22D8A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051B1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22D8A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147974,1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139856,6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94,5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дошкольного образования»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24309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21970,6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90,4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320BE">
              <w:rPr>
                <w:rFonts w:ascii="Times New Roman" w:hAnsi="Times New Roman"/>
                <w:color w:val="000000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96BAB">
              <w:rPr>
                <w:rFonts w:ascii="Times New Roman" w:hAnsi="Times New Roman"/>
                <w:sz w:val="24"/>
                <w:szCs w:val="24"/>
              </w:rPr>
              <w:t>02 0 0161100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45ECB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23ABD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96BAB">
              <w:rPr>
                <w:rFonts w:ascii="Times New Roman" w:hAnsi="Times New Roman"/>
                <w:sz w:val="24"/>
                <w:szCs w:val="24"/>
              </w:rPr>
              <w:t>02 0 0161100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45ECB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23ABD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задания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на оказание государственных услуг (выполнение работ)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45ECB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23ABD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45ECB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23ABD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45ECB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23ABD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45ECB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</w:t>
            </w:r>
            <w:r>
              <w:rPr>
                <w:rFonts w:ascii="Times New Roman" w:hAnsi="Times New Roman"/>
                <w:sz w:val="24"/>
                <w:szCs w:val="24"/>
              </w:rPr>
              <w:t>приоб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07577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07577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46364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46364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46364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46364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46364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107818,1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77664,3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077F0E">
            <w:pPr>
              <w:rPr>
                <w:rFonts w:ascii="Times New Roman" w:hAnsi="Times New Roman"/>
                <w:sz w:val="24"/>
                <w:szCs w:val="24"/>
              </w:rPr>
            </w:pPr>
            <w:r w:rsidRPr="00DD3E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9714,7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9714,7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365F9">
              <w:rPr>
                <w:rFonts w:ascii="Times New Roman" w:hAnsi="Times New Roman"/>
                <w:sz w:val="24"/>
                <w:szCs w:val="24"/>
              </w:rPr>
              <w:t>9714,7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365F9">
              <w:rPr>
                <w:rFonts w:ascii="Times New Roman" w:hAnsi="Times New Roman"/>
                <w:sz w:val="24"/>
                <w:szCs w:val="24"/>
              </w:rPr>
              <w:t>9714,7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365F9">
              <w:rPr>
                <w:rFonts w:ascii="Times New Roman" w:hAnsi="Times New Roman"/>
                <w:sz w:val="24"/>
                <w:szCs w:val="24"/>
              </w:rPr>
              <w:t>9714,7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365F9">
              <w:rPr>
                <w:rFonts w:ascii="Times New Roman" w:hAnsi="Times New Roman"/>
                <w:sz w:val="24"/>
                <w:szCs w:val="24"/>
              </w:rPr>
              <w:t>9714,7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8926,4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3150A">
              <w:rPr>
                <w:rFonts w:ascii="Times New Roman" w:hAnsi="Times New Roman"/>
                <w:sz w:val="24"/>
                <w:szCs w:val="24"/>
              </w:rPr>
              <w:t>8926,4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3150A">
              <w:rPr>
                <w:rFonts w:ascii="Times New Roman" w:hAnsi="Times New Roman"/>
                <w:sz w:val="24"/>
                <w:szCs w:val="24"/>
              </w:rPr>
              <w:t>8926,4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3150A">
              <w:rPr>
                <w:rFonts w:ascii="Times New Roman" w:hAnsi="Times New Roman"/>
                <w:sz w:val="24"/>
                <w:szCs w:val="24"/>
              </w:rPr>
              <w:t>8926,4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3150A">
              <w:rPr>
                <w:rFonts w:ascii="Times New Roman" w:hAnsi="Times New Roman"/>
                <w:sz w:val="24"/>
                <w:szCs w:val="24"/>
              </w:rPr>
              <w:t>8926,4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3150A">
              <w:rPr>
                <w:rFonts w:ascii="Times New Roman" w:hAnsi="Times New Roman"/>
                <w:sz w:val="24"/>
                <w:szCs w:val="24"/>
              </w:rPr>
              <w:t>8926,4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3150A">
              <w:rPr>
                <w:rFonts w:ascii="Times New Roman" w:hAnsi="Times New Roman"/>
                <w:sz w:val="24"/>
                <w:szCs w:val="24"/>
              </w:rPr>
              <w:t>8926,4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A0A66"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A0A66"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E04A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A0A66"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E04A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A0A66"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E04A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1619,4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92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23C11">
              <w:t>1619,4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8702B">
              <w:t>92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23C11">
              <w:t>1619,4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8702B">
              <w:t>92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23C11">
              <w:t>1619,4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8702B">
              <w:t>92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23C11">
              <w:t>1619,4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8702B">
              <w:t>92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23C11">
              <w:t>1619,4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8702B">
              <w:t>92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23C11">
              <w:t>1619,4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8702B">
              <w:t>92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</w:t>
            </w:r>
            <w:r>
              <w:rPr>
                <w:rFonts w:ascii="Times New Roman" w:hAnsi="Times New Roman"/>
                <w:sz w:val="24"/>
                <w:szCs w:val="24"/>
              </w:rPr>
              <w:t>ргани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55390,9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8702B">
              <w:t>92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633D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B3FA6">
              <w:rPr>
                <w:rFonts w:ascii="Times New Roman" w:hAnsi="Times New Roman"/>
                <w:sz w:val="24"/>
                <w:szCs w:val="24"/>
              </w:rPr>
              <w:t>55390,9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C090C">
              <w:t>92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633D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B3FA6">
              <w:rPr>
                <w:rFonts w:ascii="Times New Roman" w:hAnsi="Times New Roman"/>
                <w:sz w:val="24"/>
                <w:szCs w:val="24"/>
              </w:rPr>
              <w:t>55390,9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C090C">
              <w:t>92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B3FA6">
              <w:rPr>
                <w:rFonts w:ascii="Times New Roman" w:hAnsi="Times New Roman"/>
                <w:sz w:val="24"/>
                <w:szCs w:val="24"/>
              </w:rPr>
              <w:t>55390,9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C090C">
              <w:t>92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B3FA6">
              <w:rPr>
                <w:rFonts w:ascii="Times New Roman" w:hAnsi="Times New Roman"/>
                <w:sz w:val="24"/>
                <w:szCs w:val="24"/>
              </w:rPr>
              <w:t>55390,9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C090C">
              <w:t>92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B3FA6">
              <w:rPr>
                <w:rFonts w:ascii="Times New Roman" w:hAnsi="Times New Roman"/>
                <w:sz w:val="24"/>
                <w:szCs w:val="24"/>
              </w:rPr>
              <w:t>55390,9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C090C">
              <w:t>92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B3FA6">
              <w:rPr>
                <w:rFonts w:ascii="Times New Roman" w:hAnsi="Times New Roman"/>
                <w:sz w:val="24"/>
                <w:szCs w:val="24"/>
              </w:rPr>
              <w:t>55390,9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C090C">
              <w:t>92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9E059B" w:rsidRDefault="0038547D" w:rsidP="002A3AD5">
            <w:pPr>
              <w:rPr>
                <w:rFonts w:ascii="Times New Roman" w:hAnsi="Times New Roman" w:cs="Times New Roman"/>
                <w:color w:val="000000"/>
              </w:rPr>
            </w:pPr>
            <w:r w:rsidRPr="009E059B">
              <w:rPr>
                <w:rFonts w:ascii="Times New Roman" w:hAnsi="Times New Roman" w:cs="Times New Roman"/>
                <w:color w:val="000000"/>
              </w:rPr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</w:p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0342C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0342C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0342C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0342C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0342C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0342C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7005FF" w:rsidRDefault="0038547D" w:rsidP="002A3AD5">
            <w:pPr>
              <w:rPr>
                <w:rFonts w:ascii="Times New Roman" w:hAnsi="Times New Roman" w:cs="Times New Roman"/>
                <w:color w:val="000000"/>
              </w:rPr>
            </w:pPr>
            <w:r w:rsidRPr="007005FF">
              <w:rPr>
                <w:rFonts w:ascii="Times New Roman" w:hAnsi="Times New Roman" w:cs="Times New Roman"/>
                <w:color w:val="000000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</w:p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0342C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95AC6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95AC6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95AC6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95AC6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95AC6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95AC6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9314,2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7980,1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95AC6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301B55" w:rsidRDefault="0038547D" w:rsidP="002A3AD5">
            <w:pPr>
              <w:rPr>
                <w:rFonts w:ascii="Times New Roman" w:hAnsi="Times New Roman" w:cs="Times New Roman"/>
              </w:rPr>
            </w:pPr>
            <w:r w:rsidRPr="00301B55">
              <w:rPr>
                <w:rFonts w:ascii="Times New Roman" w:hAnsi="Times New Roman" w:cs="Times New Roman"/>
              </w:rPr>
              <w:t>Учреждения по внешкольной работе с детьми</w:t>
            </w:r>
          </w:p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9314,2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7980,1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95AC6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02464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9314,2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7980,1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02464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7922,1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47912">
              <w:rPr>
                <w:rFonts w:ascii="Times New Roman" w:hAnsi="Times New Roman"/>
                <w:sz w:val="24"/>
                <w:szCs w:val="24"/>
              </w:rPr>
              <w:t>85,8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задания на оказание государственных услуг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(выполнение работ)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8757A">
              <w:rPr>
                <w:rFonts w:ascii="Times New Roman" w:hAnsi="Times New Roman"/>
                <w:sz w:val="24"/>
                <w:szCs w:val="24"/>
              </w:rPr>
              <w:t>7922,1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47912">
              <w:rPr>
                <w:rFonts w:ascii="Times New Roman" w:hAnsi="Times New Roman"/>
                <w:sz w:val="24"/>
                <w:szCs w:val="24"/>
              </w:rPr>
              <w:t>85,8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8757A">
              <w:rPr>
                <w:rFonts w:ascii="Times New Roman" w:hAnsi="Times New Roman"/>
                <w:sz w:val="24"/>
                <w:szCs w:val="24"/>
              </w:rPr>
              <w:t>7922,1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47912">
              <w:rPr>
                <w:rFonts w:ascii="Times New Roman" w:hAnsi="Times New Roman"/>
                <w:sz w:val="24"/>
                <w:szCs w:val="24"/>
              </w:rPr>
              <w:t>85,8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8757A">
              <w:rPr>
                <w:rFonts w:ascii="Times New Roman" w:hAnsi="Times New Roman"/>
                <w:sz w:val="24"/>
                <w:szCs w:val="24"/>
              </w:rPr>
              <w:t>7922,1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47912">
              <w:rPr>
                <w:rFonts w:ascii="Times New Roman" w:hAnsi="Times New Roman"/>
                <w:sz w:val="24"/>
                <w:szCs w:val="24"/>
              </w:rPr>
              <w:t>85,8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8757A">
              <w:rPr>
                <w:rFonts w:ascii="Times New Roman" w:hAnsi="Times New Roman"/>
                <w:sz w:val="24"/>
                <w:szCs w:val="24"/>
              </w:rPr>
              <w:t>7922,1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47912">
              <w:rPr>
                <w:rFonts w:ascii="Times New Roman" w:hAnsi="Times New Roman"/>
                <w:sz w:val="24"/>
                <w:szCs w:val="24"/>
              </w:rPr>
              <w:t>85,8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376597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376597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376597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376597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1E7896" w:rsidRDefault="0038547D" w:rsidP="002A3AD5">
            <w:pPr>
              <w:rPr>
                <w:rFonts w:ascii="Times New Roman" w:hAnsi="Times New Roman" w:cs="Times New Roman"/>
              </w:rPr>
            </w:pPr>
            <w:r w:rsidRPr="001E7896">
              <w:rPr>
                <w:rFonts w:ascii="Times New Roman" w:hAnsi="Times New Roman" w:cs="Times New Roman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376597" w:rsidRDefault="0038547D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6673D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B6750B" w:rsidRDefault="0038547D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6673D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376597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1087A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43FD1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Развитие дополнительного образования»</w:t>
            </w:r>
          </w:p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1087A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43FD1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1087A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43FD1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5132C8" w:rsidRDefault="0038547D" w:rsidP="002A3AD5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4224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99,2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4224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99,2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301B55" w:rsidRDefault="0038547D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1B55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980,2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D4BAC">
              <w:rPr>
                <w:rFonts w:ascii="Times New Roman" w:hAnsi="Times New Roman"/>
                <w:sz w:val="24"/>
                <w:szCs w:val="24"/>
              </w:rPr>
              <w:t>970,2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980,2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D4BAC">
              <w:rPr>
                <w:rFonts w:ascii="Times New Roman" w:hAnsi="Times New Roman"/>
                <w:sz w:val="24"/>
                <w:szCs w:val="24"/>
              </w:rPr>
              <w:t>970,2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980,2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D4BAC">
              <w:rPr>
                <w:rFonts w:ascii="Times New Roman" w:hAnsi="Times New Roman"/>
                <w:sz w:val="24"/>
                <w:szCs w:val="24"/>
              </w:rPr>
              <w:t>970,2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294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294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A0CCA">
              <w:t>294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C65BE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294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A0CCA">
              <w:t>294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C65BE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294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A0CCA">
              <w:t>294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C65BE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0747B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0747B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420CA">
              <w:rPr>
                <w:rFonts w:ascii="Times New Roman" w:hAnsi="Times New Roman"/>
                <w:sz w:val="24"/>
                <w:szCs w:val="24"/>
              </w:rPr>
              <w:t>437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14199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420CA">
              <w:rPr>
                <w:rFonts w:ascii="Times New Roman" w:hAnsi="Times New Roman"/>
                <w:sz w:val="24"/>
                <w:szCs w:val="24"/>
              </w:rPr>
              <w:t>437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14199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420CA">
              <w:rPr>
                <w:rFonts w:ascii="Times New Roman" w:hAnsi="Times New Roman"/>
                <w:sz w:val="24"/>
                <w:szCs w:val="24"/>
              </w:rPr>
              <w:t>437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14199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420CA">
              <w:rPr>
                <w:rFonts w:ascii="Times New Roman" w:hAnsi="Times New Roman"/>
                <w:sz w:val="24"/>
                <w:szCs w:val="24"/>
              </w:rPr>
              <w:t>437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14199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420CA">
              <w:rPr>
                <w:rFonts w:ascii="Times New Roman" w:hAnsi="Times New Roman"/>
                <w:sz w:val="24"/>
                <w:szCs w:val="24"/>
              </w:rPr>
              <w:t>437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14199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163F91" w:rsidRDefault="0038547D" w:rsidP="002A3A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14539D" w:rsidRDefault="0038547D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163F91" w:rsidRDefault="0038547D" w:rsidP="002A3A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14539D" w:rsidRDefault="0038547D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163F91" w:rsidRDefault="0038547D" w:rsidP="002A3A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667B0">
              <w:rPr>
                <w:rFonts w:ascii="Times New Roman" w:hAnsi="Times New Roman"/>
                <w:sz w:val="24"/>
                <w:szCs w:val="24"/>
              </w:rPr>
              <w:t>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163F91" w:rsidRDefault="0038547D" w:rsidP="002A3A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667B0">
              <w:rPr>
                <w:rFonts w:ascii="Times New Roman" w:hAnsi="Times New Roman"/>
                <w:sz w:val="24"/>
                <w:szCs w:val="24"/>
              </w:rPr>
              <w:t>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163F91" w:rsidRDefault="0038547D" w:rsidP="002A3A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667B0">
              <w:rPr>
                <w:rFonts w:ascii="Times New Roman" w:hAnsi="Times New Roman"/>
                <w:sz w:val="24"/>
                <w:szCs w:val="24"/>
              </w:rPr>
              <w:t>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163F91" w:rsidRDefault="0038547D" w:rsidP="002A3A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667B0">
              <w:rPr>
                <w:rFonts w:ascii="Times New Roman" w:hAnsi="Times New Roman"/>
                <w:sz w:val="24"/>
                <w:szCs w:val="24"/>
              </w:rPr>
              <w:t>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E750B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52A92"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24C3C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E750B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52A92"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24C3C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E750B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52A92"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24C3C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E750B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52A92"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2097A">
              <w:rPr>
                <w:rFonts w:ascii="Times New Roman" w:hAnsi="Times New Roman"/>
                <w:sz w:val="24"/>
                <w:szCs w:val="24"/>
              </w:rPr>
              <w:t xml:space="preserve">02 0 </w:t>
            </w:r>
            <w:r w:rsidRPr="00C2097A">
              <w:rPr>
                <w:rFonts w:ascii="Times New Roman" w:hAnsi="Times New Roman"/>
                <w:sz w:val="24"/>
                <w:szCs w:val="24"/>
              </w:rPr>
              <w:lastRenderedPageBreak/>
              <w:t>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17ABE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17ABE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DB3806" w:rsidRDefault="0038547D" w:rsidP="002A3AD5">
            <w:pPr>
              <w:rPr>
                <w:rFonts w:ascii="Times New Roman" w:hAnsi="Times New Roman"/>
                <w:sz w:val="24"/>
                <w:szCs w:val="24"/>
              </w:rPr>
            </w:pPr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17ABE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D0CA3"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D0CA3"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2016 </w:t>
            </w:r>
            <w:smartTag w:uri="urn:schemas-microsoft-com:office:smarttags" w:element="metricconverter">
              <w:smartTagPr>
                <w:attr w:name="ProductID" w:val="-2022 г"/>
              </w:smartTagPr>
              <w:r w:rsidRPr="00427C28">
                <w:rPr>
                  <w:rFonts w:ascii="Times New Roman" w:hAnsi="Times New Roman"/>
                  <w:sz w:val="24"/>
                  <w:szCs w:val="24"/>
                </w:rPr>
                <w:t>-2022 г</w:t>
              </w:r>
            </w:smartTag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</w:t>
            </w:r>
            <w:r>
              <w:rPr>
                <w:rFonts w:ascii="Times New Roman" w:hAnsi="Times New Roman"/>
                <w:sz w:val="24"/>
                <w:szCs w:val="24"/>
              </w:rPr>
              <w:t>р попе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чительством), в приемной семье, в Республике Мордовия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1219E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1219E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5200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1219E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5200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1219E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0969AD" w:rsidRDefault="0038547D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F7369">
              <w:rPr>
                <w:rFonts w:ascii="Times New Roman" w:hAnsi="Times New Roman"/>
                <w:sz w:val="24"/>
                <w:szCs w:val="24"/>
              </w:rPr>
              <w:t>825,6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F7369">
              <w:rPr>
                <w:rFonts w:ascii="Times New Roman" w:hAnsi="Times New Roman"/>
                <w:sz w:val="24"/>
                <w:szCs w:val="24"/>
              </w:rPr>
              <w:t>825,6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F7369">
              <w:rPr>
                <w:rFonts w:ascii="Times New Roman" w:hAnsi="Times New Roman"/>
                <w:sz w:val="24"/>
                <w:szCs w:val="24"/>
              </w:rPr>
              <w:t>825,6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F7369">
              <w:rPr>
                <w:rFonts w:ascii="Times New Roman" w:hAnsi="Times New Roman"/>
                <w:sz w:val="24"/>
                <w:szCs w:val="24"/>
              </w:rPr>
              <w:t>825,6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0969AD" w:rsidRDefault="0038547D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64166"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361F4">
              <w:rPr>
                <w:rFonts w:ascii="Times New Roman" w:hAnsi="Times New Roman"/>
                <w:sz w:val="24"/>
                <w:szCs w:val="24"/>
              </w:rPr>
              <w:t>6,6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64166"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361F4">
              <w:rPr>
                <w:rFonts w:ascii="Times New Roman" w:hAnsi="Times New Roman"/>
                <w:sz w:val="24"/>
                <w:szCs w:val="24"/>
              </w:rPr>
              <w:t>6,6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64166"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361F4">
              <w:rPr>
                <w:rFonts w:ascii="Times New Roman" w:hAnsi="Times New Roman"/>
                <w:sz w:val="24"/>
                <w:szCs w:val="24"/>
              </w:rPr>
              <w:t>6,6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64166"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361F4">
              <w:rPr>
                <w:rFonts w:ascii="Times New Roman" w:hAnsi="Times New Roman"/>
                <w:sz w:val="24"/>
                <w:szCs w:val="24"/>
              </w:rPr>
              <w:t>6,6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376597" w:rsidRDefault="0038547D" w:rsidP="002A3AD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376597" w:rsidRDefault="0038547D" w:rsidP="002A3AD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376597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C356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376597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C356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376597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C356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376597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C356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376597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53FAD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53FAD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53FAD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 Успех каждого ребенка»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B90C31" w:rsidRDefault="0038547D" w:rsidP="002A3AD5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B20E33" w:rsidRDefault="0038547D" w:rsidP="00077F0E">
            <w:pPr>
              <w:rPr>
                <w:rFonts w:ascii="Times New Roman" w:hAnsi="Times New Roman"/>
              </w:rPr>
            </w:pPr>
            <w:r w:rsidRPr="00EB3A90">
              <w:rPr>
                <w:rFonts w:ascii="Times New Roman" w:hAnsi="Times New Roman" w:cs="Times New Roman"/>
                <w:sz w:val="24"/>
                <w:szCs w:val="24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41D83" w:rsidRDefault="0038547D" w:rsidP="002A3AD5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41D83" w:rsidRDefault="0038547D" w:rsidP="002A3AD5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41D83" w:rsidRDefault="0038547D" w:rsidP="002A3AD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B90C31" w:rsidRDefault="0038547D" w:rsidP="002A3AD5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B90C31" w:rsidRDefault="0038547D" w:rsidP="002A3AD5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B90C31" w:rsidRDefault="0038547D" w:rsidP="002A3AD5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52F10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301B55" w:rsidRDefault="0038547D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1B55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52F10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750A1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750A1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3054,9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3054,9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65FD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bCs/>
              </w:rP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bCs/>
              </w:rPr>
              <w:t>1741,9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65FD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077F0E">
            <w:pPr>
              <w:rPr>
                <w:rFonts w:ascii="Times New Roman" w:hAnsi="Times New Roman"/>
                <w:sz w:val="24"/>
                <w:szCs w:val="24"/>
              </w:rPr>
            </w:pPr>
            <w:r w:rsidRPr="0079608B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bCs/>
              </w:rP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bCs/>
              </w:rPr>
              <w:t>1741,9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65FD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00782">
              <w:rPr>
                <w:rFonts w:ascii="Times New Roman" w:hAnsi="Times New Roman"/>
                <w:sz w:val="24"/>
                <w:szCs w:val="24"/>
              </w:rPr>
              <w:t>04001L497</w:t>
            </w:r>
            <w:r w:rsidRPr="00700782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bCs/>
              </w:rP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bCs/>
              </w:rPr>
              <w:t>1741,9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65FD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00782"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bCs/>
              </w:rP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bCs/>
              </w:rPr>
              <w:t>1741,9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bCs/>
              </w:rP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bCs/>
              </w:rPr>
              <w:t>1741,9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75E3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bCs/>
              </w:rP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bCs/>
              </w:rPr>
              <w:t>1741,9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75E3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bCs/>
              </w:rP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bCs/>
              </w:rPr>
              <w:t>1741,9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75E3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bCs/>
              </w:rP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bCs/>
              </w:rPr>
              <w:t>1741,9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75E3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75E3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75E3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75357">
              <w:rPr>
                <w:rFonts w:ascii="Times New Roman" w:hAnsi="Times New Roman"/>
                <w:sz w:val="24"/>
                <w:szCs w:val="24"/>
              </w:rPr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75E3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75357">
              <w:rPr>
                <w:rFonts w:ascii="Times New Roman" w:hAnsi="Times New Roman"/>
                <w:sz w:val="24"/>
                <w:szCs w:val="24"/>
              </w:rPr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75E3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B6750B" w:rsidRDefault="0038547D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97FA2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97FA2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97FA2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97FA2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97FA2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F979B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376597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E30B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F979B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376597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E30B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F979B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376597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E30B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376597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E30B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376597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E30B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F979B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376597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E30B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F979B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376597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E30B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376597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81DBA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Российской Федерации, высших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376597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81DBA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376597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81DBA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20847,7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20846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Музыкальное исскуство дополнительное образование  детей»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634F1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634F1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634F1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634F1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634F1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Дополнительное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>, кинематография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10798,4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E2A41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A47B8">
              <w:t>10798,4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E2A41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A47B8">
              <w:t>10798,4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F2BF2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B6438">
              <w:t>10798,4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F2BF2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B6438">
              <w:t>10798,4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42A3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F2BF2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B6438">
              <w:t>10798,4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42A3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F2BF2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B6438">
              <w:t>10798,4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42A3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F2BF2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B6438">
              <w:t>10798,4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42A3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208C4"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42A3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Культура , кинематография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208C4"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42A3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208C4"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42A3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208C4"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42A3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C0D1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C0D1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6164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42A3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A5E8A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E10EA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E10EA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A5E8A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E10EA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E10EA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A5E8A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B519D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B519D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A5E8A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B519D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B519D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A5E8A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B519D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B519D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A5E8A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B519D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B519D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42A27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535B7" w:rsidRDefault="0038547D" w:rsidP="002A3AD5">
            <w:pPr>
              <w:rPr>
                <w:rFonts w:ascii="Times New Roman" w:hAnsi="Times New Roman" w:cs="Times New Roman"/>
                <w:color w:val="000000"/>
              </w:rPr>
            </w:pPr>
            <w:r w:rsidRPr="004535B7">
              <w:rPr>
                <w:rFonts w:ascii="Times New Roman" w:hAnsi="Times New Roman" w:cs="Times New Roman"/>
                <w:color w:val="000000"/>
              </w:rPr>
              <w:t>Поддержка лучших сельских учреждений культуры</w:t>
            </w:r>
          </w:p>
          <w:p w:rsidR="0038547D" w:rsidRPr="008D3343" w:rsidRDefault="0038547D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98614F" w:rsidRDefault="0038547D" w:rsidP="002A3AD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38547D" w:rsidRPr="0098614F" w:rsidRDefault="0038547D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98614F" w:rsidRDefault="0038547D" w:rsidP="002A3AD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38547D" w:rsidRPr="0098614F" w:rsidRDefault="0038547D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42A27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F979BB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42A27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F22AFC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98614F" w:rsidRDefault="0038547D" w:rsidP="002A3AD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38547D" w:rsidRDefault="0038547D" w:rsidP="002A3AD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98614F" w:rsidRDefault="0038547D" w:rsidP="002A3AD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38547D" w:rsidRDefault="0038547D" w:rsidP="002A3AD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42A27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AF7240" w:rsidRDefault="0038547D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98614F" w:rsidRDefault="0038547D" w:rsidP="002A3AD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38547D" w:rsidRPr="0098614F" w:rsidRDefault="0038547D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98614F" w:rsidRDefault="0038547D" w:rsidP="002A3AD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38547D" w:rsidRPr="0098614F" w:rsidRDefault="0038547D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42A27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42A27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56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98614F" w:rsidRDefault="0038547D" w:rsidP="002A3AD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38547D" w:rsidRPr="0098614F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98614F" w:rsidRDefault="0038547D" w:rsidP="002A3AD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38547D" w:rsidRPr="0098614F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42A27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98614F" w:rsidRDefault="0038547D" w:rsidP="002A3AD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38547D" w:rsidRPr="0098614F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98614F" w:rsidRDefault="0038547D" w:rsidP="002A3AD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42A27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AF7240" w:rsidRDefault="0038547D" w:rsidP="002A3AD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98614F" w:rsidRDefault="0038547D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98614F" w:rsidRDefault="0038547D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F769D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F979BB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51FD9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F769D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F22AFC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51FD9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E713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AF7240" w:rsidRDefault="0038547D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98614F" w:rsidRDefault="0038547D" w:rsidP="002A3A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98614F" w:rsidRDefault="0038547D" w:rsidP="002A3A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E713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308A0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1308A0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 w:rsidRPr="001308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E500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E500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E713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308A0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1308A0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 w:rsidRPr="001308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E500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E500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E713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92894">
              <w:t>05006</w:t>
            </w:r>
            <w:r w:rsidRPr="00992894">
              <w:rPr>
                <w:lang w:val="en-US"/>
              </w:rPr>
              <w:t>L519</w:t>
            </w:r>
            <w:r w:rsidRPr="00992894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98614F" w:rsidRDefault="0038547D" w:rsidP="002A3A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98614F" w:rsidRDefault="0038547D" w:rsidP="002A3A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E713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547D" w:rsidRPr="0098614F" w:rsidRDefault="0038547D" w:rsidP="002A3A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98614F">
              <w:rPr>
                <w:rFonts w:ascii="Times New Roman" w:hAnsi="Times New Roman" w:cs="Times New Roman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8F4D55" w:rsidRDefault="0038547D" w:rsidP="002A3AD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F4D55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F4D55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E713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547D" w:rsidRPr="0098614F" w:rsidRDefault="0038547D" w:rsidP="00077F0E">
            <w:pPr>
              <w:rPr>
                <w:rFonts w:ascii="Times New Roman" w:hAnsi="Times New Roman" w:cs="Times New Roman"/>
              </w:rPr>
            </w:pPr>
            <w:r w:rsidRPr="00AF7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98614F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E713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F979BB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E713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F22AFC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A3DE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AF7240" w:rsidRDefault="0038547D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A3DE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B25CCA" w:rsidRDefault="0038547D" w:rsidP="002A3A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98614F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3C084D" w:rsidRDefault="0038547D" w:rsidP="002A3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3C084D" w:rsidRDefault="0038547D" w:rsidP="002A3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A3DE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25CCA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B25CC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B25CCA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A3DE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25CCA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B25CC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B25CCA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A3DE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Развитие физической культуры и спорта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г»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2,3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25510">
              <w:rPr>
                <w:rFonts w:ascii="Times New Roman" w:hAnsi="Times New Roman"/>
                <w:bCs/>
                <w:sz w:val="24"/>
                <w:szCs w:val="24"/>
              </w:rPr>
              <w:t>2,3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E7603">
              <w:rPr>
                <w:rFonts w:ascii="Times New Roman" w:hAnsi="Times New Roman"/>
                <w:bCs/>
                <w:sz w:val="24"/>
                <w:szCs w:val="24"/>
              </w:rPr>
              <w:t>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25510">
              <w:rPr>
                <w:rFonts w:ascii="Times New Roman" w:hAnsi="Times New Roman"/>
                <w:bCs/>
                <w:sz w:val="24"/>
                <w:szCs w:val="24"/>
              </w:rPr>
              <w:t>2,3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F979B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E7603">
              <w:rPr>
                <w:rFonts w:ascii="Times New Roman" w:hAnsi="Times New Roman"/>
                <w:bCs/>
                <w:sz w:val="24"/>
                <w:szCs w:val="24"/>
              </w:rPr>
              <w:t>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25510">
              <w:rPr>
                <w:rFonts w:ascii="Times New Roman" w:hAnsi="Times New Roman"/>
                <w:bCs/>
                <w:sz w:val="24"/>
                <w:szCs w:val="24"/>
              </w:rPr>
              <w:t>2,3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F979B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E7603">
              <w:rPr>
                <w:rFonts w:ascii="Times New Roman" w:hAnsi="Times New Roman"/>
                <w:bCs/>
                <w:sz w:val="24"/>
                <w:szCs w:val="24"/>
              </w:rPr>
              <w:t>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25510">
              <w:rPr>
                <w:rFonts w:ascii="Times New Roman" w:hAnsi="Times New Roman"/>
                <w:bCs/>
                <w:sz w:val="24"/>
                <w:szCs w:val="24"/>
              </w:rPr>
              <w:t>2,3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F979B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E7603">
              <w:rPr>
                <w:rFonts w:ascii="Times New Roman" w:hAnsi="Times New Roman"/>
                <w:bCs/>
                <w:sz w:val="24"/>
                <w:szCs w:val="24"/>
              </w:rPr>
              <w:t>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25510">
              <w:rPr>
                <w:rFonts w:ascii="Times New Roman" w:hAnsi="Times New Roman"/>
                <w:bCs/>
                <w:sz w:val="24"/>
                <w:szCs w:val="24"/>
              </w:rPr>
              <w:t>2,3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E7603">
              <w:rPr>
                <w:rFonts w:ascii="Times New Roman" w:hAnsi="Times New Roman"/>
                <w:bCs/>
                <w:sz w:val="24"/>
                <w:szCs w:val="24"/>
              </w:rPr>
              <w:t>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25510">
              <w:rPr>
                <w:rFonts w:ascii="Times New Roman" w:hAnsi="Times New Roman"/>
                <w:bCs/>
                <w:sz w:val="24"/>
                <w:szCs w:val="24"/>
              </w:rPr>
              <w:t>2,3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E7603">
              <w:rPr>
                <w:rFonts w:ascii="Times New Roman" w:hAnsi="Times New Roman"/>
                <w:bCs/>
                <w:sz w:val="24"/>
                <w:szCs w:val="24"/>
              </w:rPr>
              <w:t>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25510">
              <w:rPr>
                <w:rFonts w:ascii="Times New Roman" w:hAnsi="Times New Roman"/>
                <w:bCs/>
                <w:sz w:val="24"/>
                <w:szCs w:val="24"/>
              </w:rPr>
              <w:t>2,3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E7603">
              <w:rPr>
                <w:rFonts w:ascii="Times New Roman" w:hAnsi="Times New Roman"/>
                <w:bCs/>
                <w:sz w:val="24"/>
                <w:szCs w:val="24"/>
              </w:rPr>
              <w:t>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25510">
              <w:rPr>
                <w:rFonts w:ascii="Times New Roman" w:hAnsi="Times New Roman"/>
                <w:bCs/>
                <w:sz w:val="24"/>
                <w:szCs w:val="24"/>
              </w:rPr>
              <w:t>2,3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«Участие сборных команд в республиканских соревнованиях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F979BB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F979B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112A3">
              <w:rPr>
                <w:rFonts w:ascii="Times New Roman" w:hAnsi="Times New Roman"/>
                <w:sz w:val="24"/>
                <w:szCs w:val="24"/>
              </w:rPr>
              <w:lastRenderedPageBreak/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F979B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1324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C7E9B">
              <w:rPr>
                <w:rFonts w:ascii="Times New Roman" w:hAnsi="Times New Roman"/>
                <w:sz w:val="24"/>
                <w:szCs w:val="24"/>
              </w:rPr>
              <w:t>1323,1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467DE"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077F0E">
            <w:pPr>
              <w:rPr>
                <w:rFonts w:ascii="Times New Roman" w:hAnsi="Times New Roman"/>
                <w:sz w:val="24"/>
                <w:szCs w:val="24"/>
              </w:rPr>
            </w:pPr>
            <w:r w:rsidRPr="00781ADD">
              <w:rPr>
                <w:rFonts w:ascii="Times New Roman" w:hAnsi="Times New Roman" w:cs="Times New Roman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1324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C7E9B">
              <w:rPr>
                <w:rFonts w:ascii="Times New Roman" w:hAnsi="Times New Roman"/>
                <w:sz w:val="24"/>
                <w:szCs w:val="24"/>
              </w:rPr>
              <w:t>1323,1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467DE"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Расходы на выплаты персоналу казенных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A0ACE">
              <w:rPr>
                <w:rFonts w:ascii="Times New Roman" w:hAnsi="Times New Roman"/>
                <w:sz w:val="24"/>
                <w:szCs w:val="24"/>
              </w:rPr>
              <w:lastRenderedPageBreak/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E48A4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Фонд оплаты труда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E48A4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E48A4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11E9C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11E9C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547D" w:rsidRPr="0026468D" w:rsidRDefault="0038547D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11E9C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11E9C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11E9C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11E9C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11E9C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A20E3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A20E3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A20E3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F979B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A20E3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F979B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D2465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D2465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D2465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23B4E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D2465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23B4E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D2465"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B0260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B0260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547D" w:rsidRPr="00B51E6C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B5AFB">
              <w:rPr>
                <w:rFonts w:ascii="Times New Roman" w:hAnsi="Times New Roman"/>
                <w:sz w:val="24"/>
                <w:szCs w:val="24"/>
              </w:rPr>
              <w:t>36,8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B5AFB">
              <w:rPr>
                <w:rFonts w:ascii="Times New Roman" w:hAnsi="Times New Roman"/>
                <w:sz w:val="24"/>
                <w:szCs w:val="24"/>
              </w:rPr>
              <w:t>36,8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B5AFB">
              <w:rPr>
                <w:rFonts w:ascii="Times New Roman" w:hAnsi="Times New Roman"/>
                <w:sz w:val="24"/>
                <w:szCs w:val="24"/>
              </w:rPr>
              <w:t>36,8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B5AFB">
              <w:rPr>
                <w:rFonts w:ascii="Times New Roman" w:hAnsi="Times New Roman"/>
                <w:sz w:val="24"/>
                <w:szCs w:val="24"/>
              </w:rPr>
              <w:t>36,8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B5AFB">
              <w:rPr>
                <w:rFonts w:ascii="Times New Roman" w:hAnsi="Times New Roman"/>
                <w:sz w:val="24"/>
                <w:szCs w:val="24"/>
              </w:rPr>
              <w:t>36,8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547D" w:rsidRPr="00B51E6C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7460F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7460F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32F4D"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7460F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32F4D"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7460F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32F4D"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7460F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32F4D"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547D" w:rsidRPr="00B51E6C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D45CF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F772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D45CF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F772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42F16">
              <w:rPr>
                <w:rFonts w:ascii="Times New Roman" w:hAnsi="Times New Roman"/>
                <w:sz w:val="24"/>
                <w:szCs w:val="24"/>
              </w:rPr>
              <w:t>150,4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D45CF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F772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42F16">
              <w:rPr>
                <w:rFonts w:ascii="Times New Roman" w:hAnsi="Times New Roman"/>
                <w:sz w:val="24"/>
                <w:szCs w:val="24"/>
              </w:rPr>
              <w:t>150,4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D45CF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F772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42F16">
              <w:rPr>
                <w:rFonts w:ascii="Times New Roman" w:hAnsi="Times New Roman"/>
                <w:sz w:val="24"/>
                <w:szCs w:val="24"/>
              </w:rPr>
              <w:t>150,4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D45CF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9723B2" w:rsidRDefault="0038547D" w:rsidP="002A3AD5">
            <w:pPr>
              <w:tabs>
                <w:tab w:val="left" w:pos="5670"/>
              </w:tabs>
              <w:rPr>
                <w:sz w:val="20"/>
                <w:szCs w:val="20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«Энергосбережение и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эффективности в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Ельниковском муниципальном районе Республики Мордовия» на 2018 - 2025 годы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A20890" w:rsidRDefault="0038547D" w:rsidP="002A3AD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A20890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A20890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A20890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A20890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87,1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</w:t>
            </w:r>
            <w:r>
              <w:rPr>
                <w:rFonts w:ascii="Times New Roman" w:hAnsi="Times New Roman"/>
                <w:sz w:val="24"/>
                <w:szCs w:val="24"/>
              </w:rPr>
              <w:t>Капитальный ремонт 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втомобильных дорог»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5945,5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87,1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077F0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2C8">
              <w:rPr>
                <w:rFonts w:ascii="Times New Roman" w:hAnsi="Times New Roman" w:cs="Times New Roman"/>
              </w:rPr>
              <w:t xml:space="preserve">Капитальный ремонт автомобильных дорог общего пользования местного </w:t>
            </w:r>
            <w:r w:rsidRPr="005132C8">
              <w:rPr>
                <w:rFonts w:ascii="Times New Roman" w:hAnsi="Times New Roman" w:cs="Times New Roman"/>
              </w:rPr>
              <w:lastRenderedPageBreak/>
              <w:t>значения и искусственных сооружений на них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974526" w:rsidRDefault="0038547D" w:rsidP="002A3AD5">
            <w:r w:rsidRPr="00974526">
              <w:lastRenderedPageBreak/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FF06E7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1D088C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F767B">
              <w:rPr>
                <w:rFonts w:ascii="Times New Roman" w:hAnsi="Times New Roman"/>
                <w:sz w:val="24"/>
                <w:szCs w:val="24"/>
              </w:rPr>
              <w:t>739,1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A059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1D088C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F767B">
              <w:rPr>
                <w:rFonts w:ascii="Times New Roman" w:hAnsi="Times New Roman"/>
                <w:sz w:val="24"/>
                <w:szCs w:val="24"/>
              </w:rPr>
              <w:t>739,1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A059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9D464A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F767B">
              <w:rPr>
                <w:rFonts w:ascii="Times New Roman" w:hAnsi="Times New Roman"/>
                <w:sz w:val="24"/>
                <w:szCs w:val="24"/>
              </w:rPr>
              <w:t>739,1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A059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D0A69" w:rsidRDefault="0038547D" w:rsidP="002A3AD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F767B">
              <w:rPr>
                <w:rFonts w:ascii="Times New Roman" w:hAnsi="Times New Roman"/>
                <w:sz w:val="24"/>
                <w:szCs w:val="24"/>
              </w:rPr>
              <w:t>739,1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A059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9D464A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F767B">
              <w:rPr>
                <w:rFonts w:ascii="Times New Roman" w:hAnsi="Times New Roman"/>
                <w:sz w:val="24"/>
                <w:szCs w:val="24"/>
              </w:rPr>
              <w:t>739,1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44993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9D464A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F767B">
              <w:rPr>
                <w:rFonts w:ascii="Times New Roman" w:hAnsi="Times New Roman"/>
                <w:sz w:val="24"/>
                <w:szCs w:val="24"/>
              </w:rPr>
              <w:t>739,1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44993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077F0E">
            <w:pPr>
              <w:rPr>
                <w:rFonts w:ascii="Times New Roman" w:hAnsi="Times New Roman"/>
                <w:sz w:val="24"/>
                <w:szCs w:val="24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457B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C089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457B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C089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457B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C089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44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C7634">
              <w:rPr>
                <w:rFonts w:ascii="Times New Roman" w:hAnsi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55BFA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457B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C089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C7634">
              <w:rPr>
                <w:rFonts w:ascii="Times New Roman" w:hAnsi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55BFA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457B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C089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C7634">
              <w:rPr>
                <w:rFonts w:ascii="Times New Roman" w:hAnsi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55BFA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457B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C089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Содержание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автомобильных дорог общего пользования местного значения»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73,4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077F0E">
            <w:pPr>
              <w:rPr>
                <w:rFonts w:ascii="Times New Roman" w:hAnsi="Times New Roman"/>
                <w:sz w:val="24"/>
                <w:szCs w:val="24"/>
              </w:rPr>
            </w:pPr>
            <w:r w:rsidRPr="007359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68,2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68,2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05E4A">
              <w:rPr>
                <w:rFonts w:ascii="Times New Roman" w:hAnsi="Times New Roman"/>
                <w:sz w:val="24"/>
                <w:szCs w:val="24"/>
              </w:rPr>
              <w:t>68,2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05E4A">
              <w:rPr>
                <w:rFonts w:ascii="Times New Roman" w:hAnsi="Times New Roman"/>
                <w:sz w:val="24"/>
                <w:szCs w:val="24"/>
              </w:rPr>
              <w:t>68,2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05E4A">
              <w:rPr>
                <w:rFonts w:ascii="Times New Roman" w:hAnsi="Times New Roman"/>
                <w:sz w:val="24"/>
                <w:szCs w:val="24"/>
              </w:rPr>
              <w:t>68,2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05E4A">
              <w:rPr>
                <w:rFonts w:ascii="Times New Roman" w:hAnsi="Times New Roman"/>
                <w:sz w:val="24"/>
                <w:szCs w:val="24"/>
              </w:rPr>
              <w:t>68,2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05E4A">
              <w:rPr>
                <w:rFonts w:ascii="Times New Roman" w:hAnsi="Times New Roman"/>
                <w:sz w:val="24"/>
                <w:szCs w:val="24"/>
              </w:rPr>
              <w:t>68,2</w:t>
            </w:r>
          </w:p>
        </w:tc>
      </w:tr>
      <w:tr w:rsidR="0038547D" w:rsidRPr="00256825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077F0E">
            <w:pPr>
              <w:rPr>
                <w:rFonts w:ascii="Times New Roman" w:hAnsi="Times New Roman"/>
                <w:sz w:val="24"/>
                <w:szCs w:val="24"/>
              </w:rPr>
            </w:pPr>
            <w:r w:rsidRPr="006D04AD">
              <w:rPr>
                <w:rFonts w:ascii="Times New Roman" w:hAnsi="Times New Roman" w:cs="Times New Roman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</w:t>
            </w:r>
            <w:r w:rsidRPr="006D04AD">
              <w:rPr>
                <w:rFonts w:ascii="Times New Roman" w:hAnsi="Times New Roman" w:cs="Times New Roman"/>
              </w:rPr>
              <w:lastRenderedPageBreak/>
              <w:t>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78,7</w:t>
            </w:r>
          </w:p>
        </w:tc>
      </w:tr>
      <w:tr w:rsidR="0038547D" w:rsidRPr="00256825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5397C">
              <w:rPr>
                <w:rFonts w:ascii="Times New Roman" w:hAnsi="Times New Roman"/>
                <w:sz w:val="24"/>
                <w:szCs w:val="24"/>
              </w:rPr>
              <w:t>1251,7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62E37">
              <w:rPr>
                <w:rFonts w:ascii="Times New Roman" w:hAnsi="Times New Roman"/>
                <w:sz w:val="24"/>
                <w:szCs w:val="24"/>
              </w:rPr>
              <w:t>78,7</w:t>
            </w:r>
          </w:p>
        </w:tc>
      </w:tr>
      <w:tr w:rsidR="0038547D" w:rsidRPr="00256825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5397C">
              <w:rPr>
                <w:rFonts w:ascii="Times New Roman" w:hAnsi="Times New Roman"/>
                <w:sz w:val="24"/>
                <w:szCs w:val="24"/>
              </w:rPr>
              <w:t>1251,7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62E37">
              <w:rPr>
                <w:rFonts w:ascii="Times New Roman" w:hAnsi="Times New Roman"/>
                <w:sz w:val="24"/>
                <w:szCs w:val="24"/>
              </w:rPr>
              <w:t>78,7</w:t>
            </w:r>
          </w:p>
        </w:tc>
      </w:tr>
      <w:tr w:rsidR="0038547D" w:rsidRPr="00256825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12B03">
              <w:rPr>
                <w:rFonts w:ascii="Times New Roman" w:hAnsi="Times New Roman"/>
                <w:sz w:val="24"/>
                <w:szCs w:val="24"/>
              </w:rPr>
              <w:t>1251,7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62E37">
              <w:rPr>
                <w:rFonts w:ascii="Times New Roman" w:hAnsi="Times New Roman"/>
                <w:sz w:val="24"/>
                <w:szCs w:val="24"/>
              </w:rPr>
              <w:t>78,7</w:t>
            </w:r>
          </w:p>
        </w:tc>
      </w:tr>
      <w:tr w:rsidR="0038547D" w:rsidRPr="00256825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12B03">
              <w:rPr>
                <w:rFonts w:ascii="Times New Roman" w:hAnsi="Times New Roman"/>
                <w:sz w:val="24"/>
                <w:szCs w:val="24"/>
              </w:rPr>
              <w:t>1251,7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62E37">
              <w:rPr>
                <w:rFonts w:ascii="Times New Roman" w:hAnsi="Times New Roman"/>
                <w:sz w:val="24"/>
                <w:szCs w:val="24"/>
              </w:rPr>
              <w:t>78,7</w:t>
            </w:r>
          </w:p>
        </w:tc>
      </w:tr>
      <w:tr w:rsidR="0038547D" w:rsidRPr="00256825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12B03">
              <w:rPr>
                <w:rFonts w:ascii="Times New Roman" w:hAnsi="Times New Roman"/>
                <w:sz w:val="24"/>
                <w:szCs w:val="24"/>
              </w:rPr>
              <w:t>1251,7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62E37">
              <w:rPr>
                <w:rFonts w:ascii="Times New Roman" w:hAnsi="Times New Roman"/>
                <w:sz w:val="24"/>
                <w:szCs w:val="24"/>
              </w:rPr>
              <w:t>78,7</w:t>
            </w:r>
          </w:p>
        </w:tc>
      </w:tr>
      <w:tr w:rsidR="0038547D" w:rsidRPr="00256825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мероприятие» Ремонт автомобильных дорог общего пользования местного значения»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/>
          <w:p w:rsidR="0038547D" w:rsidRPr="00D81792" w:rsidRDefault="0038547D" w:rsidP="002A3AD5">
            <w:r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256825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077F0E">
            <w:pPr>
              <w:rPr>
                <w:rFonts w:ascii="Times New Roman" w:hAnsi="Times New Roman"/>
                <w:sz w:val="24"/>
                <w:szCs w:val="24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 xml:space="preserve">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256825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D0AB8">
              <w:rPr>
                <w:rFonts w:ascii="Times New Roman" w:hAnsi="Times New Roman"/>
                <w:sz w:val="24"/>
                <w:szCs w:val="24"/>
              </w:rPr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256825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D0AB8">
              <w:rPr>
                <w:rFonts w:ascii="Times New Roman" w:hAnsi="Times New Roman"/>
                <w:sz w:val="24"/>
                <w:szCs w:val="24"/>
              </w:rPr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256825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B03F7">
              <w:rPr>
                <w:rFonts w:ascii="Times New Roman" w:hAnsi="Times New Roman"/>
                <w:sz w:val="24"/>
                <w:szCs w:val="24"/>
              </w:rPr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256825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B03F7">
              <w:rPr>
                <w:rFonts w:ascii="Times New Roman" w:hAnsi="Times New Roman"/>
                <w:sz w:val="24"/>
                <w:szCs w:val="24"/>
              </w:rPr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55BFA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256825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B03F7">
              <w:rPr>
                <w:rFonts w:ascii="Times New Roman" w:hAnsi="Times New Roman"/>
                <w:sz w:val="24"/>
                <w:szCs w:val="24"/>
              </w:rPr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55BFA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256825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B03F7">
              <w:rPr>
                <w:rFonts w:ascii="Times New Roman" w:hAnsi="Times New Roman"/>
                <w:sz w:val="24"/>
                <w:szCs w:val="24"/>
              </w:rPr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55BFA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2479,6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60,3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8B019F" w:rsidRDefault="0038547D" w:rsidP="002A3AD5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lastRenderedPageBreak/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2479,6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60,3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EA0C67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страна»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077F0E">
            <w:pPr>
              <w:rPr>
                <w:rFonts w:ascii="Times New Roman" w:hAnsi="Times New Roman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Разработка проектно-сметной документации на рекультивацию объектов накопленного экологического вреда окружающей среде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93CE3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14DD1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93CE3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14DD1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93CE3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14DD1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93CE3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14DD1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93CE3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14DD1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93CE3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14DD1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547D" w:rsidRPr="00BB592D" w:rsidRDefault="0038547D" w:rsidP="00077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166C">
              <w:rPr>
                <w:rFonts w:ascii="Times New Roman" w:hAnsi="Times New Roman" w:cs="Times New Roman"/>
                <w:sz w:val="24"/>
                <w:szCs w:val="24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547D" w:rsidRPr="00BB592D" w:rsidRDefault="0038547D" w:rsidP="00077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166C">
              <w:rPr>
                <w:rFonts w:ascii="Times New Roman" w:hAnsi="Times New Roman" w:cs="Times New Roman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74EB1"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61C47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74EB1"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333AF"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61C47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05A8A"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333AF"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44A73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05A8A"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333AF"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44A73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05A8A"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333AF"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44A73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05A8A"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333AF"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44A73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05A8A"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333AF"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4016,1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3950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98,4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077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3994,7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3928,4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Основное м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3994,7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3928,4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077F0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3629,2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3568,4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98,4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3629,2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3568,4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98,3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3629,2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3568,4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5"/>
            </w:pPr>
            <w:r w:rsidRPr="00F7358F">
              <w:t>98,3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2750,3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5"/>
            </w:pPr>
            <w:r w:rsidRPr="00F7358F">
              <w:t>98,3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F3093">
              <w:rPr>
                <w:rFonts w:ascii="Times New Roman" w:hAnsi="Times New Roman"/>
                <w:sz w:val="24"/>
                <w:szCs w:val="24"/>
              </w:rPr>
              <w:t>2799,4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E624C">
              <w:t>2750,3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98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077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F3093">
              <w:rPr>
                <w:rFonts w:ascii="Times New Roman" w:hAnsi="Times New Roman"/>
                <w:sz w:val="24"/>
                <w:szCs w:val="24"/>
              </w:rPr>
              <w:t>2799,4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E624C">
              <w:t>2750,3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98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F3093">
              <w:rPr>
                <w:rFonts w:ascii="Times New Roman" w:hAnsi="Times New Roman"/>
                <w:sz w:val="24"/>
                <w:szCs w:val="24"/>
              </w:rPr>
              <w:t>2799,4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E624C">
              <w:t>2750,3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98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818,6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98,7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bCs/>
                <w:sz w:val="24"/>
                <w:szCs w:val="24"/>
              </w:rPr>
              <w:t>829,8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8747B">
              <w:t>818,6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98,7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077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bCs/>
                <w:sz w:val="24"/>
                <w:szCs w:val="24"/>
              </w:rPr>
              <w:t>829,8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8747B">
              <w:t>818,6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98,7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8747B">
              <w:t>818,6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98,7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98,4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F5C25">
              <w:rPr>
                <w:rFonts w:ascii="Times New Roman" w:hAnsi="Times New Roman"/>
                <w:bCs/>
                <w:sz w:val="24"/>
                <w:szCs w:val="24"/>
              </w:rPr>
              <w:t>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F5C25">
              <w:rPr>
                <w:rFonts w:ascii="Times New Roman" w:hAnsi="Times New Roman"/>
                <w:bCs/>
                <w:sz w:val="24"/>
                <w:szCs w:val="24"/>
              </w:rPr>
              <w:t>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F5C25">
              <w:rPr>
                <w:rFonts w:ascii="Times New Roman" w:hAnsi="Times New Roman"/>
                <w:bCs/>
                <w:sz w:val="24"/>
                <w:szCs w:val="24"/>
              </w:rPr>
              <w:t>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F5C25">
              <w:rPr>
                <w:rFonts w:ascii="Times New Roman" w:hAnsi="Times New Roman"/>
                <w:bCs/>
                <w:sz w:val="24"/>
                <w:szCs w:val="24"/>
              </w:rPr>
              <w:t>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bCs/>
              </w:rPr>
              <w:t>353,5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352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99,6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bCs/>
              </w:rPr>
              <w:t>353,5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76B3C">
              <w:t>352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61CFB">
              <w:t>99,6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bCs/>
              </w:rPr>
              <w:t>353,5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76B3C">
              <w:t>352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61CFB">
              <w:t>99,6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bCs/>
              </w:rPr>
              <w:t>353,5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76B3C">
              <w:t>352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61CFB">
              <w:t>99,6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bCs/>
              </w:rPr>
              <w:t>353,5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76B3C">
              <w:t>352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61CFB">
              <w:t>99,6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bCs/>
              </w:rPr>
              <w:t>353,5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352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t>99,6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1528DD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B23C0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B23C0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077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Обеспечение деятельности финансовых, налоговых и таможенных органов и органов финансового (финансово-бюджетного)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надзора</w:t>
            </w:r>
          </w:p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31335">
              <w:rPr>
                <w:rFonts w:ascii="Times New Roman" w:hAnsi="Times New Roman"/>
                <w:sz w:val="24"/>
                <w:szCs w:val="24"/>
              </w:rPr>
              <w:lastRenderedPageBreak/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Подпрограмма»Управление муниципальным долгом»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мероприятие»Обеспечение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6506A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C33C5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  <w:p w:rsidR="0038547D" w:rsidRPr="00256825" w:rsidRDefault="0038547D" w:rsidP="00077F0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t xml:space="preserve"> </w:t>
            </w:r>
            <w:r w:rsidRPr="00895A70">
              <w:rPr>
                <w:rFonts w:ascii="Times New Roman" w:hAnsi="Times New Roman" w:cs="Times New Roman"/>
              </w:rPr>
              <w:t>по муниципальному долгу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6506A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C33C5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6506A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728F2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6506A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728F2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B6750B" w:rsidRDefault="0038547D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6506A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728F2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B6750B" w:rsidRDefault="0038547D" w:rsidP="002A3AD5">
            <w:pPr>
              <w:pStyle w:val="a3"/>
              <w:rPr>
                <w:rFonts w:ascii="Times New Roman" w:hAnsi="Times New Roman" w:cs="Times New Roman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728F2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728F2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710437" w:rsidRDefault="0038547D" w:rsidP="002A3A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710437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11,9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10437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11,9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10437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C6A1E">
              <w:t>11,9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547D" w:rsidRPr="00522427" w:rsidRDefault="0038547D" w:rsidP="002A3AD5">
            <w:pPr>
              <w:rPr>
                <w:rFonts w:ascii="Times New Roman" w:hAnsi="Times New Roman" w:cs="Times New Roman"/>
              </w:rPr>
            </w:pPr>
            <w:r w:rsidRPr="00522427">
              <w:rPr>
                <w:rFonts w:ascii="Times New Roman" w:hAnsi="Times New Roman" w:cs="Times New Roman"/>
              </w:rPr>
              <w:t>Улучшение жилищных условий граждан, проживающих на сельских территориях</w:t>
            </w:r>
          </w:p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C7490">
              <w:rPr>
                <w:rFonts w:ascii="Times New Roman" w:hAnsi="Times New Roman"/>
                <w:sz w:val="24"/>
                <w:szCs w:val="24"/>
              </w:rPr>
              <w:lastRenderedPageBreak/>
              <w:t>2210202050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C6A1E">
              <w:t>11,9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C7490">
              <w:rPr>
                <w:rFonts w:ascii="Times New Roman" w:hAnsi="Times New Roman"/>
                <w:sz w:val="24"/>
                <w:szCs w:val="24"/>
              </w:rPr>
              <w:t>2210202050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C6A1E">
              <w:t>11,9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C7490">
              <w:rPr>
                <w:rFonts w:ascii="Times New Roman" w:hAnsi="Times New Roman"/>
                <w:sz w:val="24"/>
                <w:szCs w:val="24"/>
              </w:rPr>
              <w:t>2210202050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C6A1E">
              <w:t>11,9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2452B">
              <w:rPr>
                <w:rFonts w:ascii="Times New Roman" w:hAnsi="Times New Roman"/>
                <w:sz w:val="24"/>
                <w:szCs w:val="24"/>
              </w:rPr>
              <w:t>2210202050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C6A1E">
              <w:t>11,9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2452B">
              <w:rPr>
                <w:rFonts w:ascii="Times New Roman" w:hAnsi="Times New Roman"/>
                <w:sz w:val="24"/>
                <w:szCs w:val="24"/>
              </w:rPr>
              <w:t>2210202050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8E3C09" w:rsidRDefault="0038547D" w:rsidP="002A3AD5">
            <w:pPr>
              <w:rPr>
                <w:bCs/>
              </w:rPr>
            </w:pPr>
            <w:r>
              <w:rPr>
                <w:bCs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00ED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C6A1E">
              <w:t>11,9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2452B">
              <w:rPr>
                <w:rFonts w:ascii="Times New Roman" w:hAnsi="Times New Roman"/>
                <w:sz w:val="24"/>
                <w:szCs w:val="24"/>
              </w:rPr>
              <w:t>2210202050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E3C09">
              <w:rPr>
                <w:bCs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00ED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C6A1E">
              <w:t>11,9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2452B">
              <w:rPr>
                <w:rFonts w:ascii="Times New Roman" w:hAnsi="Times New Roman"/>
                <w:sz w:val="24"/>
                <w:szCs w:val="24"/>
              </w:rPr>
              <w:t>2210202050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E3C09">
              <w:rPr>
                <w:bCs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00ED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t>11,9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710437" w:rsidRDefault="0038547D" w:rsidP="00077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7E2">
              <w:rPr>
                <w:rFonts w:ascii="Times New Roman" w:hAnsi="Times New Roman" w:cs="Times New Roman"/>
                <w:color w:val="000000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10437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8F4D55" w:rsidRDefault="0038547D" w:rsidP="002A3AD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8F4D55" w:rsidRDefault="0038547D" w:rsidP="002A3AD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8F4D55" w:rsidRDefault="0038547D" w:rsidP="002A3AD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8F4D55" w:rsidRDefault="0038547D" w:rsidP="002A3AD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8F4D55" w:rsidRDefault="0038547D" w:rsidP="002A3AD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8F4D55" w:rsidRDefault="0038547D" w:rsidP="002A3AD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8F4D55" w:rsidRDefault="0038547D" w:rsidP="002A3AD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8F4D55" w:rsidRDefault="0038547D" w:rsidP="002A3AD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8F4D55" w:rsidRDefault="0038547D" w:rsidP="002A3AD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8F4D55" w:rsidRDefault="0038547D" w:rsidP="002A3AD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8F4D55" w:rsidRDefault="0038547D" w:rsidP="002A3AD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8F4D55" w:rsidRDefault="0038547D" w:rsidP="002A3AD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8F4D55" w:rsidRDefault="0038547D" w:rsidP="002A3AD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8F4D55" w:rsidRDefault="0038547D" w:rsidP="002A3AD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8F4D55" w:rsidRDefault="0038547D" w:rsidP="002A3AD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8F4D55" w:rsidRDefault="0038547D" w:rsidP="002A3AD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710437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10437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8F4D55" w:rsidRDefault="0038547D" w:rsidP="002A3AD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D55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8F4D55" w:rsidRDefault="0038547D" w:rsidP="002A3AD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8F4D55" w:rsidRDefault="0038547D" w:rsidP="002A3AD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8F4D55" w:rsidRDefault="0038547D" w:rsidP="002A3AD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8F4D55" w:rsidRDefault="0038547D" w:rsidP="002A3AD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8F4D55" w:rsidRDefault="0038547D" w:rsidP="002A3AD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10437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4189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10437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4189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10437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Республики     Мордовия     на     2018– 2025   г 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F979B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F979B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077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="00077F0E">
              <w:rPr>
                <w:rFonts w:ascii="Times New Roman" w:hAnsi="Times New Roman"/>
                <w:sz w:val="24"/>
                <w:szCs w:val="24"/>
              </w:rPr>
              <w:t>г»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12,1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077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A1271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A1271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B707C">
              <w:rPr>
                <w:rFonts w:ascii="Times New Roman" w:hAnsi="Times New Roman"/>
                <w:sz w:val="24"/>
                <w:szCs w:val="24"/>
              </w:rPr>
              <w:lastRenderedPageBreak/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472F0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D33A8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472F0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D33A8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472F0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D33A8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472F0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D33A8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077F0E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Молодежная  политика и оздоровление детей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077F0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5B8A">
              <w:rPr>
                <w:rFonts w:ascii="Times New Roman" w:hAnsi="Times New Roman" w:cs="Times New Roman"/>
              </w:rPr>
              <w:t>Мероприятия в области молодежной политики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Молодежная политика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Ельниковского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624FF">
              <w:rPr>
                <w:rFonts w:ascii="Times New Roman" w:hAnsi="Times New Roman"/>
                <w:sz w:val="24"/>
                <w:szCs w:val="24"/>
              </w:rPr>
              <w:lastRenderedPageBreak/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Муниципальная программа:</w:t>
            </w:r>
          </w:p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«Укрепление общественного здоровья»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B624FF" w:rsidRDefault="0038547D" w:rsidP="002A3A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8C24BE" w:rsidRDefault="0038547D" w:rsidP="002A3AD5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мероприятие:» Выпуск и распространение материалов ,буклетов»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B624FF" w:rsidRDefault="0038547D" w:rsidP="002A3A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8C24BE" w:rsidRDefault="0038547D" w:rsidP="002A3AD5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077F0E">
            <w:pPr>
              <w:rPr>
                <w:rFonts w:ascii="Times New Roman" w:hAnsi="Times New Roman"/>
                <w:sz w:val="24"/>
                <w:szCs w:val="24"/>
              </w:rPr>
            </w:pPr>
            <w:r w:rsidRPr="00535A49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B624FF" w:rsidRDefault="0038547D" w:rsidP="002A3A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8C24BE" w:rsidRDefault="0038547D" w:rsidP="002A3AD5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8C24BE" w:rsidRDefault="0038547D" w:rsidP="002A3AD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8C24BE" w:rsidRDefault="0038547D" w:rsidP="002A3AD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8C24BE" w:rsidRDefault="0038547D" w:rsidP="002A3AD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8C24BE" w:rsidRDefault="0038547D" w:rsidP="002A3AD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8C24BE" w:rsidRDefault="0038547D" w:rsidP="002A3AD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8C24BE" w:rsidRDefault="0038547D" w:rsidP="002A3AD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F979BB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Администрации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51B7E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077F0E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51B7E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67D96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51B7E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67D96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4226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67D96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4226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5784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 xml:space="preserve">Общегосударственные 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31BB5">
              <w:rPr>
                <w:rFonts w:ascii="Times New Roman" w:hAnsi="Times New Roman"/>
                <w:sz w:val="24"/>
                <w:szCs w:val="24"/>
              </w:rPr>
              <w:lastRenderedPageBreak/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15D0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4226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5784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15D0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4226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5784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15D0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4226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25972,6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21525,6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82,9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25972,6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21525,6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82,9</w:t>
            </w:r>
          </w:p>
        </w:tc>
      </w:tr>
      <w:tr w:rsidR="0038547D" w:rsidRPr="00427C28" w:rsidTr="00077F0E">
        <w:trPr>
          <w:gridAfter w:val="2"/>
          <w:wAfter w:w="3690" w:type="dxa"/>
          <w:trHeight w:val="1938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547D" w:rsidRPr="00341EF7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прошлых лет, осуществляемые за счет средств бюджета Ельниковского муниципального района                                                                                              </w:t>
            </w:r>
          </w:p>
          <w:p w:rsidR="0038547D" w:rsidRPr="00BB592D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14CFD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14CFD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52B3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F35F6" w:rsidRDefault="0038547D" w:rsidP="002A3AD5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14CFD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52B3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53D2C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52B3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53D2C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52B3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53D2C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52B3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  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A37C8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6193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A37C8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6193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A37C8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6193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A37C8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3796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A37C8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3796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A37C8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3796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3796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A3E8F">
              <w:t>1</w:t>
            </w:r>
            <w:r>
              <w:t>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14,4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436FC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8770FC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74C1A">
              <w:t>157,8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9340C"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84A79">
              <w:rPr>
                <w:rFonts w:ascii="Times New Roman" w:hAnsi="Times New Roman"/>
                <w:sz w:val="24"/>
                <w:szCs w:val="24"/>
              </w:rPr>
              <w:t>14,4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436FC">
              <w:rPr>
                <w:rFonts w:ascii="Times New Roman" w:hAnsi="Times New Roman"/>
                <w:sz w:val="24"/>
                <w:szCs w:val="24"/>
              </w:rPr>
              <w:lastRenderedPageBreak/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8770FC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74C1A">
              <w:t>157,8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9340C"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84A79">
              <w:rPr>
                <w:rFonts w:ascii="Times New Roman" w:hAnsi="Times New Roman"/>
                <w:sz w:val="24"/>
                <w:szCs w:val="24"/>
              </w:rPr>
              <w:t>14,4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74C1A">
              <w:t>157,8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9340C"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84A79">
              <w:rPr>
                <w:rFonts w:ascii="Times New Roman" w:hAnsi="Times New Roman"/>
                <w:sz w:val="24"/>
                <w:szCs w:val="24"/>
              </w:rPr>
              <w:t>14,4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020BB0" w:rsidRDefault="0038547D" w:rsidP="002A3AD5">
            <w:pPr>
              <w:rPr>
                <w:rFonts w:ascii="Times New Roman" w:hAnsi="Times New Roman"/>
                <w:sz w:val="24"/>
                <w:szCs w:val="24"/>
              </w:rPr>
            </w:pPr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74C1A">
              <w:t>157,8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9340C"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5670D">
              <w:rPr>
                <w:rFonts w:ascii="Times New Roman" w:hAnsi="Times New Roman"/>
                <w:sz w:val="24"/>
                <w:szCs w:val="24"/>
              </w:rPr>
              <w:t>14,4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74C1A">
              <w:t>157,8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9340C"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5670D">
              <w:rPr>
                <w:rFonts w:ascii="Times New Roman" w:hAnsi="Times New Roman"/>
                <w:sz w:val="24"/>
                <w:szCs w:val="24"/>
              </w:rPr>
              <w:t>14,4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74C1A">
              <w:t>157,8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9340C"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5670D">
              <w:rPr>
                <w:rFonts w:ascii="Times New Roman" w:hAnsi="Times New Roman"/>
                <w:sz w:val="24"/>
                <w:szCs w:val="24"/>
              </w:rPr>
              <w:t>14,4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825CE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F02EE"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825CE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F02EE"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825CE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F02EE"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F504FC" w:rsidRDefault="0038547D" w:rsidP="00077F0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мероприятий, связанных с предупреждением распространения коронавирусной инфекции (2019-nCoV) на территории </w:t>
            </w:r>
            <w:r w:rsidRPr="00825486">
              <w:rPr>
                <w:rFonts w:ascii="Times New Roman" w:hAnsi="Times New Roman" w:cs="Times New Roman"/>
                <w:sz w:val="24"/>
                <w:szCs w:val="24"/>
              </w:rPr>
              <w:br/>
              <w:t>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8D5B8F" w:rsidRDefault="0038547D" w:rsidP="00077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351B81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B81">
              <w:rPr>
                <w:rFonts w:ascii="Times New Roman" w:hAnsi="Times New Roman" w:cs="Times New Roman"/>
              </w:rPr>
              <w:t>Межбюджетные трансферты</w:t>
            </w:r>
            <w:r w:rsidRPr="00351B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3751C3" w:rsidRDefault="0038547D" w:rsidP="002A3AD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lastRenderedPageBreak/>
              <w:t>Дотации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8E3680" w:rsidRDefault="0038547D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3680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8D5B8F" w:rsidRDefault="0038547D" w:rsidP="002A3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"/>
                <w:rFonts w:ascii="Times New Roman" w:hAnsi="Times New Roman" w:cs="Times New Roman"/>
              </w:rPr>
              <w:t>М</w:t>
            </w:r>
            <w:r w:rsidRPr="00895A70">
              <w:rPr>
                <w:rStyle w:val="a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a"/>
                <w:rFonts w:ascii="Times New Roman" w:hAnsi="Times New Roman" w:cs="Times New Roman"/>
              </w:rPr>
              <w:t>Р</w:t>
            </w:r>
            <w:r w:rsidRPr="00895A70">
              <w:rPr>
                <w:rStyle w:val="a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a"/>
                <w:rFonts w:ascii="Times New Roman" w:hAnsi="Times New Roman" w:cs="Times New Roman"/>
              </w:rPr>
              <w:t>Ф</w:t>
            </w:r>
            <w:r w:rsidRPr="00895A70">
              <w:rPr>
                <w:rStyle w:val="a"/>
                <w:rFonts w:ascii="Times New Roman" w:hAnsi="Times New Roman" w:cs="Times New Roman"/>
              </w:rPr>
              <w:t>едерации</w:t>
            </w:r>
            <w:r w:rsidRPr="008D5B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8E3680" w:rsidRDefault="0038547D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3680">
              <w:rPr>
                <w:rFonts w:ascii="Times New Roman" w:hAnsi="Times New Roman" w:cs="Times New Roman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0C616E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0C616E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C7024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3751C3" w:rsidRDefault="0038547D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C7024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C7024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a"/>
                <w:rFonts w:ascii="Times New Roman" w:hAnsi="Times New Roman" w:cs="Times New Roman"/>
              </w:rPr>
              <w:t>М</w:t>
            </w:r>
            <w:r w:rsidRPr="00895A70">
              <w:rPr>
                <w:rStyle w:val="a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a"/>
                <w:rFonts w:ascii="Times New Roman" w:hAnsi="Times New Roman" w:cs="Times New Roman"/>
              </w:rPr>
              <w:t>Р</w:t>
            </w:r>
            <w:r w:rsidRPr="00895A70">
              <w:rPr>
                <w:rStyle w:val="a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a"/>
                <w:rFonts w:ascii="Times New Roman" w:hAnsi="Times New Roman" w:cs="Times New Roman"/>
              </w:rPr>
              <w:t>Ф</w:t>
            </w:r>
            <w:r w:rsidRPr="00895A70">
              <w:rPr>
                <w:rStyle w:val="a"/>
                <w:rFonts w:ascii="Times New Roman" w:hAnsi="Times New Roman" w:cs="Times New Roman"/>
              </w:rPr>
              <w:t>едерации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C7024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8E3680" w:rsidRDefault="0038547D" w:rsidP="002A3AD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3680">
              <w:rPr>
                <w:rFonts w:ascii="Times New Roman" w:hAnsi="Times New Roman" w:cs="Times New Roman"/>
              </w:rPr>
              <w:t>Прочие межбюджетные трансферты общего характера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9232B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9232B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720A6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/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720A6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/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077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ого состояния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1050,3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1050,3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D7AD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1521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D7AD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1521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1521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1521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01E0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01E0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461F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461F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461F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461F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B481C"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461F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B481C"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461F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B481C"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86F0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B481C"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86F0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B481C"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86F0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077F0E">
            <w:pPr>
              <w:rPr>
                <w:rFonts w:ascii="Times New Roman" w:hAnsi="Times New Roman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61435">
              <w:rPr>
                <w:rFonts w:ascii="Times New Roman" w:hAnsi="Times New Roman"/>
                <w:sz w:val="24"/>
                <w:szCs w:val="24"/>
              </w:rPr>
              <w:lastRenderedPageBreak/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6143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F573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F573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F573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F573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F573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5354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5354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5354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5354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по государственной регистрации актов гражданского состояния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561435" w:rsidRDefault="0038547D" w:rsidP="002A3AD5">
            <w:pPr>
              <w:rPr>
                <w:rFonts w:ascii="Times New Roman" w:hAnsi="Times New Roman"/>
                <w:sz w:val="24"/>
                <w:szCs w:val="24"/>
              </w:rPr>
            </w:pPr>
            <w:r w:rsidRPr="00561435"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114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E92942" w:rsidRDefault="0038547D" w:rsidP="002A3AD5">
            <w:pPr>
              <w:rPr>
                <w:lang w:val="en-US"/>
              </w:rPr>
            </w:pPr>
            <w:r w:rsidRPr="00561435"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114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114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Фонд оплаты труда государственных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D4DC5">
              <w:rPr>
                <w:rFonts w:ascii="Times New Roman" w:hAnsi="Times New Roman"/>
                <w:sz w:val="24"/>
                <w:szCs w:val="24"/>
              </w:rPr>
              <w:lastRenderedPageBreak/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114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114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114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114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957E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957E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528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957E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9282,1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8167,3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95,7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32A83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95,7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32A83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4387,1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4172,3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95,1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816EE">
              <w:rPr>
                <w:rFonts w:ascii="Times New Roman" w:hAnsi="Times New Roman"/>
                <w:sz w:val="24"/>
                <w:szCs w:val="24"/>
              </w:rPr>
              <w:t>2009,5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E32F6">
              <w:rPr>
                <w:rFonts w:ascii="Times New Roman" w:hAnsi="Times New Roman"/>
                <w:sz w:val="24"/>
                <w:szCs w:val="24"/>
              </w:rPr>
              <w:t>2005,6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47E3F">
              <w:rPr>
                <w:rFonts w:ascii="Times New Roman" w:hAnsi="Times New Roman"/>
                <w:sz w:val="24"/>
                <w:szCs w:val="24"/>
              </w:rPr>
              <w:t>99,8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816EE">
              <w:rPr>
                <w:rFonts w:ascii="Times New Roman" w:hAnsi="Times New Roman"/>
                <w:sz w:val="24"/>
                <w:szCs w:val="24"/>
              </w:rPr>
              <w:t>2009,5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E32F6">
              <w:rPr>
                <w:rFonts w:ascii="Times New Roman" w:hAnsi="Times New Roman"/>
                <w:sz w:val="24"/>
                <w:szCs w:val="24"/>
              </w:rPr>
              <w:t>2005,6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47E3F">
              <w:rPr>
                <w:rFonts w:ascii="Times New Roman" w:hAnsi="Times New Roman"/>
                <w:sz w:val="24"/>
                <w:szCs w:val="24"/>
              </w:rPr>
              <w:t>99,8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F0130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B41766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87C4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91,5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lastRenderedPageBreak/>
              <w:t>Другие вопросы в области культуры и кинематографии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F0130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4252E">
              <w:rPr>
                <w:rFonts w:ascii="Times New Roman" w:hAnsi="Times New Roman"/>
                <w:sz w:val="24"/>
                <w:szCs w:val="24"/>
              </w:rPr>
              <w:t>1934,3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A5E4B">
              <w:rPr>
                <w:rFonts w:ascii="Times New Roman" w:hAnsi="Times New Roman"/>
                <w:sz w:val="24"/>
                <w:szCs w:val="24"/>
              </w:rPr>
              <w:t>91,5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F0130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4252E">
              <w:rPr>
                <w:rFonts w:ascii="Times New Roman" w:hAnsi="Times New Roman"/>
                <w:sz w:val="24"/>
                <w:szCs w:val="24"/>
              </w:rPr>
              <w:t>1934,3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A5E4B">
              <w:rPr>
                <w:rFonts w:ascii="Times New Roman" w:hAnsi="Times New Roman"/>
                <w:sz w:val="24"/>
                <w:szCs w:val="24"/>
              </w:rPr>
              <w:t>91,5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86EEA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156E8">
              <w:rPr>
                <w:rFonts w:ascii="Times New Roman" w:hAnsi="Times New Roman"/>
                <w:sz w:val="24"/>
                <w:szCs w:val="24"/>
              </w:rPr>
              <w:t>607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04425">
              <w:rPr>
                <w:rFonts w:ascii="Times New Roman" w:hAnsi="Times New Roman"/>
                <w:sz w:val="24"/>
                <w:szCs w:val="24"/>
              </w:rPr>
              <w:t>604,8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86EEA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156E8">
              <w:rPr>
                <w:rFonts w:ascii="Times New Roman" w:hAnsi="Times New Roman"/>
                <w:sz w:val="24"/>
                <w:szCs w:val="24"/>
              </w:rPr>
              <w:t>607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04425">
              <w:rPr>
                <w:rFonts w:ascii="Times New Roman" w:hAnsi="Times New Roman"/>
                <w:sz w:val="24"/>
                <w:szCs w:val="24"/>
              </w:rPr>
              <w:t>604,8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07F6A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584,5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t>96,8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07F6A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32EB9">
              <w:rPr>
                <w:rFonts w:ascii="Times New Roman" w:hAnsi="Times New Roman"/>
                <w:sz w:val="24"/>
                <w:szCs w:val="24"/>
              </w:rPr>
              <w:t>603,9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75BA4">
              <w:t>584,5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4073E">
              <w:t>96,8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07F6A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32EB9">
              <w:rPr>
                <w:rFonts w:ascii="Times New Roman" w:hAnsi="Times New Roman"/>
                <w:sz w:val="24"/>
                <w:szCs w:val="24"/>
              </w:rPr>
              <w:t>603,9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F75BA4">
              <w:t>584,5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4073E">
              <w:t>96,8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3383,2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E224C">
              <w:rPr>
                <w:rFonts w:ascii="Times New Roman" w:hAnsi="Times New Roman"/>
                <w:sz w:val="24"/>
                <w:szCs w:val="24"/>
              </w:rPr>
              <w:t>3383,2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/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E224C">
              <w:rPr>
                <w:rFonts w:ascii="Times New Roman" w:hAnsi="Times New Roman"/>
                <w:sz w:val="24"/>
                <w:szCs w:val="24"/>
              </w:rPr>
              <w:t>3383,2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/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E7C60">
              <w:rPr>
                <w:rFonts w:ascii="Times New Roman" w:hAnsi="Times New Roman"/>
                <w:sz w:val="24"/>
                <w:szCs w:val="24"/>
              </w:rPr>
              <w:t>1449,5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71B6A">
              <w:rPr>
                <w:rFonts w:ascii="Times New Roman" w:hAnsi="Times New Roman"/>
                <w:sz w:val="24"/>
                <w:szCs w:val="24"/>
              </w:rPr>
              <w:t>72,6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E7C60">
              <w:rPr>
                <w:rFonts w:ascii="Times New Roman" w:hAnsi="Times New Roman"/>
                <w:sz w:val="24"/>
                <w:szCs w:val="24"/>
              </w:rPr>
              <w:t>1449,5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71B6A">
              <w:rPr>
                <w:rFonts w:ascii="Times New Roman" w:hAnsi="Times New Roman"/>
                <w:sz w:val="24"/>
                <w:szCs w:val="24"/>
              </w:rPr>
              <w:t>72,6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9101C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87C4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806E4">
              <w:rPr>
                <w:rFonts w:ascii="Times New Roman" w:hAnsi="Times New Roman"/>
                <w:sz w:val="24"/>
                <w:szCs w:val="24"/>
              </w:rPr>
              <w:t>1284,7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0116C">
              <w:rPr>
                <w:rFonts w:ascii="Times New Roman" w:hAnsi="Times New Roman"/>
                <w:sz w:val="24"/>
                <w:szCs w:val="24"/>
              </w:rPr>
              <w:t>76,6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380F46" w:rsidRDefault="0038547D" w:rsidP="002A3AD5">
            <w:pPr>
              <w:pStyle w:val="a3"/>
              <w:rPr>
                <w:rFonts w:ascii="Times New Roman" w:hAnsi="Times New Roman" w:cs="Times New Roman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806E4">
              <w:rPr>
                <w:rFonts w:ascii="Times New Roman" w:hAnsi="Times New Roman"/>
                <w:sz w:val="24"/>
                <w:szCs w:val="24"/>
              </w:rPr>
              <w:t>1284,7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0116C">
              <w:rPr>
                <w:rFonts w:ascii="Times New Roman" w:hAnsi="Times New Roman"/>
                <w:sz w:val="24"/>
                <w:szCs w:val="24"/>
              </w:rPr>
              <w:t>76,6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74,1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74,1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47234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47234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47234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F0130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F0130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87C4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F0130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F0130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87C4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F0130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F0130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87C4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A79AB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F0130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F0130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F0130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F0130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F0130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F0130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F0130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F0130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F0130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0675F9" w:rsidRDefault="0038547D" w:rsidP="002A3AD5">
            <w:pPr>
              <w:rPr>
                <w:rFonts w:ascii="Times New Roman" w:hAnsi="Times New Roman" w:cs="Times New Roman"/>
              </w:rPr>
            </w:pPr>
            <w:r w:rsidRPr="000675F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DA5BA4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 xml:space="preserve">Другие вопросы в области культуры и </w:t>
            </w:r>
            <w:r w:rsidRPr="00DA5BA4">
              <w:rPr>
                <w:rFonts w:ascii="Times New Roman" w:hAnsi="Times New Roman"/>
                <w:sz w:val="24"/>
                <w:szCs w:val="24"/>
              </w:rPr>
              <w:lastRenderedPageBreak/>
              <w:t>кинематографии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077F0E">
            <w:pPr>
              <w:rPr>
                <w:rFonts w:ascii="Times New Roman" w:hAnsi="Times New Roman"/>
                <w:sz w:val="24"/>
                <w:szCs w:val="24"/>
              </w:rPr>
            </w:pPr>
            <w:r w:rsidRPr="005132C8">
              <w:rPr>
                <w:rFonts w:ascii="Times New Roman" w:hAnsi="Times New Roman" w:cs="Times New Roman"/>
              </w:rPr>
              <w:t>Архивные учреждения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D3343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89,4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D3343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89,4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88,4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91153">
              <w:rPr>
                <w:rFonts w:ascii="Times New Roman" w:hAnsi="Times New Roman"/>
                <w:bCs/>
                <w:sz w:val="24"/>
                <w:szCs w:val="24"/>
              </w:rPr>
              <w:t>232,4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88,4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91153">
              <w:rPr>
                <w:rFonts w:ascii="Times New Roman" w:hAnsi="Times New Roman"/>
                <w:bCs/>
                <w:sz w:val="24"/>
                <w:szCs w:val="24"/>
              </w:rPr>
              <w:t>232,4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88,4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91153">
              <w:rPr>
                <w:rFonts w:ascii="Times New Roman" w:hAnsi="Times New Roman"/>
                <w:bCs/>
                <w:sz w:val="24"/>
                <w:szCs w:val="24"/>
              </w:rPr>
              <w:t>232,4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88,4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6D69E4" w:rsidRDefault="0038547D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92,6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4365C">
              <w:rPr>
                <w:rFonts w:ascii="Times New Roman" w:hAnsi="Times New Roman"/>
                <w:bCs/>
                <w:sz w:val="24"/>
                <w:szCs w:val="24"/>
              </w:rPr>
              <w:t>73,5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D1F4E">
              <w:rPr>
                <w:rFonts w:ascii="Times New Roman" w:hAnsi="Times New Roman"/>
                <w:bCs/>
                <w:sz w:val="24"/>
                <w:szCs w:val="24"/>
              </w:rPr>
              <w:t>92,6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4365C">
              <w:rPr>
                <w:rFonts w:ascii="Times New Roman" w:hAnsi="Times New Roman"/>
                <w:bCs/>
                <w:sz w:val="24"/>
                <w:szCs w:val="24"/>
              </w:rPr>
              <w:t>73,5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D1F4E">
              <w:rPr>
                <w:rFonts w:ascii="Times New Roman" w:hAnsi="Times New Roman"/>
                <w:bCs/>
                <w:sz w:val="24"/>
                <w:szCs w:val="24"/>
              </w:rPr>
              <w:t>92,6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4365C">
              <w:rPr>
                <w:rFonts w:ascii="Times New Roman" w:hAnsi="Times New Roman"/>
                <w:bCs/>
                <w:sz w:val="24"/>
                <w:szCs w:val="24"/>
              </w:rPr>
              <w:t>73,5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4D1F4E">
              <w:rPr>
                <w:rFonts w:ascii="Times New Roman" w:hAnsi="Times New Roman"/>
                <w:bCs/>
                <w:sz w:val="24"/>
                <w:szCs w:val="24"/>
              </w:rPr>
              <w:t>92,6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E54C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E54C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E54C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Другие общегосударственные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E54C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E54C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3866,7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3849,5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99,6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51A0A"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51A0A"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923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1C5F5D" w:rsidRDefault="0038547D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C5F5D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923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923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923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923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A69C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A69C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A69C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A69C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118F6">
              <w:rPr>
                <w:rFonts w:ascii="Times New Roman" w:hAnsi="Times New Roman"/>
                <w:bCs/>
                <w:sz w:val="24"/>
                <w:szCs w:val="24"/>
              </w:rPr>
              <w:t>711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A7DDB">
              <w:rPr>
                <w:rFonts w:ascii="Times New Roman" w:hAnsi="Times New Roman"/>
                <w:bCs/>
                <w:sz w:val="24"/>
                <w:szCs w:val="24"/>
              </w:rPr>
              <w:t>98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118F6">
              <w:rPr>
                <w:rFonts w:ascii="Times New Roman" w:hAnsi="Times New Roman"/>
                <w:bCs/>
                <w:sz w:val="24"/>
                <w:szCs w:val="24"/>
              </w:rPr>
              <w:t>711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A7DDB">
              <w:rPr>
                <w:rFonts w:ascii="Times New Roman" w:hAnsi="Times New Roman"/>
                <w:bCs/>
                <w:sz w:val="24"/>
                <w:szCs w:val="24"/>
              </w:rPr>
              <w:t>98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118F6">
              <w:rPr>
                <w:rFonts w:ascii="Times New Roman" w:hAnsi="Times New Roman"/>
                <w:bCs/>
                <w:sz w:val="24"/>
                <w:szCs w:val="24"/>
              </w:rPr>
              <w:t>711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A7DDB">
              <w:rPr>
                <w:rFonts w:ascii="Times New Roman" w:hAnsi="Times New Roman"/>
                <w:bCs/>
                <w:sz w:val="24"/>
                <w:szCs w:val="24"/>
              </w:rPr>
              <w:t>98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118F6">
              <w:rPr>
                <w:rFonts w:ascii="Times New Roman" w:hAnsi="Times New Roman"/>
                <w:bCs/>
                <w:sz w:val="24"/>
                <w:szCs w:val="24"/>
              </w:rPr>
              <w:t>711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A7DDB">
              <w:rPr>
                <w:rFonts w:ascii="Times New Roman" w:hAnsi="Times New Roman"/>
                <w:bCs/>
                <w:sz w:val="24"/>
                <w:szCs w:val="24"/>
              </w:rPr>
              <w:t>98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118F6">
              <w:rPr>
                <w:rFonts w:ascii="Times New Roman" w:hAnsi="Times New Roman"/>
                <w:bCs/>
                <w:sz w:val="24"/>
                <w:szCs w:val="24"/>
              </w:rPr>
              <w:t>711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B06BA6" w:rsidRDefault="0038547D" w:rsidP="002A3AD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B06BA6" w:rsidRDefault="0038547D" w:rsidP="002A3AD5"/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E0CF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B06BA6" w:rsidRDefault="0038547D" w:rsidP="002A3AD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/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E0CF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B06BA6" w:rsidRDefault="0038547D" w:rsidP="002A3AD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/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0969AD" w:rsidRDefault="0038547D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E0CF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B06BA6" w:rsidRDefault="0038547D" w:rsidP="002A3AD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/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B06BA6" w:rsidRDefault="0038547D" w:rsidP="002A3AD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/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Ельниковского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B06BA6" w:rsidRDefault="0038547D" w:rsidP="002A3AD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/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01D01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31723"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D2AF5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01D01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31723"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D2AF5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31723"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D2AF5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31723"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D2AF5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31723"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D2AF5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831723"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D2AF5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81A6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81A6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81A6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81A6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543F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543F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543F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B6750B" w:rsidRDefault="0038547D" w:rsidP="002A3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543F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8600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44A5C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8600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C44A5C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8600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033780" w:rsidRDefault="0038547D" w:rsidP="002A3AD5">
            <w:pPr>
              <w:rPr>
                <w:rFonts w:ascii="Times New Roman" w:hAnsi="Times New Roman" w:cs="Times New Roman"/>
                <w:color w:val="000000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t>Благоустройство территории муниципального образования</w:t>
            </w:r>
          </w:p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6A3745" w:rsidRDefault="0038547D" w:rsidP="002A3AD5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8770FC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8770FC" w:rsidRDefault="0038547D" w:rsidP="002A3AD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8770FC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8770FC" w:rsidRDefault="0038547D" w:rsidP="002A3AD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5F6">
              <w:rPr>
                <w:rFonts w:ascii="Times New Roman" w:hAnsi="Times New Roman" w:cs="Times New Roman"/>
              </w:rPr>
              <w:lastRenderedPageBreak/>
              <w:t>Жилищно- коммунальное хозяйство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2A64E4" w:rsidRDefault="0038547D" w:rsidP="002A3AD5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6E1B92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7C1B7B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5C6AD8" w:rsidRDefault="0038547D" w:rsidP="002A3AD5">
            <w:pPr>
              <w:rPr>
                <w:rFonts w:ascii="Times New Roman" w:hAnsi="Times New Roman" w:cs="Times New Roman"/>
                <w:color w:val="000000"/>
              </w:rPr>
            </w:pPr>
            <w:r w:rsidRPr="005C6AD8">
              <w:rPr>
                <w:rFonts w:ascii="Times New Roman" w:hAnsi="Times New Roman" w:cs="Times New Roman"/>
                <w:color w:val="000000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49,5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C5886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D10D4">
              <w:rPr>
                <w:rFonts w:ascii="Times New Roman" w:hAnsi="Times New Roman"/>
                <w:bCs/>
                <w:sz w:val="24"/>
                <w:szCs w:val="24"/>
              </w:rPr>
              <w:t>1855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E1041">
              <w:rPr>
                <w:rFonts w:ascii="Times New Roman" w:hAnsi="Times New Roman"/>
                <w:bCs/>
                <w:sz w:val="24"/>
                <w:szCs w:val="24"/>
              </w:rPr>
              <w:t>49,5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C5886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D10D4">
              <w:rPr>
                <w:rFonts w:ascii="Times New Roman" w:hAnsi="Times New Roman"/>
                <w:bCs/>
                <w:sz w:val="24"/>
                <w:szCs w:val="24"/>
              </w:rPr>
              <w:t>1855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E1041">
              <w:rPr>
                <w:rFonts w:ascii="Times New Roman" w:hAnsi="Times New Roman"/>
                <w:bCs/>
                <w:sz w:val="24"/>
                <w:szCs w:val="24"/>
              </w:rPr>
              <w:t>49,5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C5886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D10D4">
              <w:rPr>
                <w:rFonts w:ascii="Times New Roman" w:hAnsi="Times New Roman"/>
                <w:bCs/>
                <w:sz w:val="24"/>
                <w:szCs w:val="24"/>
              </w:rPr>
              <w:t>1855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E1041">
              <w:rPr>
                <w:rFonts w:ascii="Times New Roman" w:hAnsi="Times New Roman"/>
                <w:bCs/>
                <w:sz w:val="24"/>
                <w:szCs w:val="24"/>
              </w:rPr>
              <w:t>49,5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8E30ED" w:rsidRDefault="0038547D" w:rsidP="002A3A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77AEB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D10D4">
              <w:rPr>
                <w:rFonts w:ascii="Times New Roman" w:hAnsi="Times New Roman"/>
                <w:bCs/>
                <w:sz w:val="24"/>
                <w:szCs w:val="24"/>
              </w:rPr>
              <w:t>1855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E1041">
              <w:rPr>
                <w:rFonts w:ascii="Times New Roman" w:hAnsi="Times New Roman"/>
                <w:bCs/>
                <w:sz w:val="24"/>
                <w:szCs w:val="24"/>
              </w:rPr>
              <w:t>49,5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8E30ED" w:rsidRDefault="0038547D" w:rsidP="002A3A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B62E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77AEB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DD10D4">
              <w:rPr>
                <w:rFonts w:ascii="Times New Roman" w:hAnsi="Times New Roman"/>
                <w:bCs/>
                <w:sz w:val="24"/>
                <w:szCs w:val="24"/>
              </w:rPr>
              <w:t>1855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3E1041">
              <w:rPr>
                <w:rFonts w:ascii="Times New Roman" w:hAnsi="Times New Roman"/>
                <w:bCs/>
                <w:sz w:val="24"/>
                <w:szCs w:val="24"/>
              </w:rPr>
              <w:t>49,5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8E30ED" w:rsidRDefault="0038547D" w:rsidP="002A3AD5">
            <w:pPr>
              <w:rPr>
                <w:rFonts w:ascii="Times New Roman" w:hAnsi="Times New Roman" w:cs="Times New Roman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7B62E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A77AEB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49,5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8E30ED" w:rsidRDefault="0038547D" w:rsidP="002A3AD5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E31FD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0E31FD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A1F5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24132">
              <w:rPr>
                <w:rFonts w:ascii="Times New Roman" w:hAnsi="Times New Roman"/>
                <w:sz w:val="24"/>
                <w:szCs w:val="24"/>
              </w:rPr>
              <w:lastRenderedPageBreak/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F3318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A1F5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F3318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A1F5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F3318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A1F5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8E30ED" w:rsidRDefault="0038547D" w:rsidP="002A3AD5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F3318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A1F5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2F3318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5A1F5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78341D" w:rsidRDefault="0038547D" w:rsidP="002A3AD5">
            <w:pPr>
              <w:rPr>
                <w:rFonts w:ascii="Times New Roman" w:hAnsi="Times New Roman" w:cs="Times New Roman"/>
                <w:bCs/>
              </w:rPr>
            </w:pPr>
            <w:r w:rsidRPr="0078341D">
              <w:rPr>
                <w:rFonts w:ascii="Times New Roman" w:hAnsi="Times New Roman" w:cs="Times New Roman"/>
                <w:bCs/>
              </w:rPr>
              <w:t>Реализация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Федерации».</w:t>
            </w:r>
          </w:p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B6089E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B6089E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C5BCB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B6089E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B6089E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C5BCB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2499F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2499F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2499F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8E30ED" w:rsidRDefault="0038547D" w:rsidP="002A3AD5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2499F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B6089E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B6089E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r w:rsidRPr="0012499F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8547D" w:rsidRPr="00427C28" w:rsidTr="00077F0E">
        <w:trPr>
          <w:gridAfter w:val="2"/>
          <w:wAfter w:w="369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427C28" w:rsidRDefault="0038547D" w:rsidP="002A3A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EE58BC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237916,1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EE58BC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221292,2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47D" w:rsidRPr="00256825" w:rsidRDefault="0038547D" w:rsidP="002A3AD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</w:t>
            </w:r>
          </w:p>
        </w:tc>
      </w:tr>
    </w:tbl>
    <w:p w:rsidR="0038547D" w:rsidRDefault="0038547D" w:rsidP="003854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</w:t>
      </w:r>
    </w:p>
    <w:p w:rsidR="0038547D" w:rsidRDefault="0038547D" w:rsidP="003854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38547D" w:rsidRDefault="0038547D" w:rsidP="0038547D">
      <w:pPr>
        <w:autoSpaceDE w:val="0"/>
        <w:autoSpaceDN w:val="0"/>
        <w:adjustRightInd w:val="0"/>
        <w:ind w:firstLine="5220"/>
        <w:outlineLvl w:val="0"/>
      </w:pPr>
    </w:p>
    <w:p w:rsidR="0038547D" w:rsidRDefault="0038547D" w:rsidP="0038547D">
      <w:pPr>
        <w:autoSpaceDE w:val="0"/>
        <w:autoSpaceDN w:val="0"/>
        <w:adjustRightInd w:val="0"/>
        <w:ind w:firstLine="5220"/>
        <w:outlineLvl w:val="0"/>
      </w:pPr>
    </w:p>
    <w:p w:rsidR="0038547D" w:rsidRDefault="0038547D" w:rsidP="0038547D">
      <w:pPr>
        <w:autoSpaceDE w:val="0"/>
        <w:autoSpaceDN w:val="0"/>
        <w:adjustRightInd w:val="0"/>
        <w:ind w:firstLine="5220"/>
        <w:outlineLvl w:val="0"/>
      </w:pPr>
    </w:p>
    <w:p w:rsidR="0038547D" w:rsidRPr="00427C28" w:rsidRDefault="0038547D" w:rsidP="003854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</w:t>
      </w:r>
    </w:p>
    <w:p w:rsidR="0038547D" w:rsidRPr="00427C28" w:rsidRDefault="0038547D" w:rsidP="003854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</w:t>
      </w:r>
    </w:p>
    <w:p w:rsidR="0038547D" w:rsidRDefault="0038547D" w:rsidP="003854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</w:t>
      </w:r>
    </w:p>
    <w:p w:rsidR="0038547D" w:rsidRDefault="0038547D" w:rsidP="0038547D">
      <w:pPr>
        <w:pStyle w:val="a3"/>
        <w:rPr>
          <w:rFonts w:ascii="Times New Roman" w:hAnsi="Times New Roman"/>
          <w:sz w:val="24"/>
          <w:szCs w:val="24"/>
        </w:rPr>
      </w:pPr>
    </w:p>
    <w:p w:rsidR="0038547D" w:rsidRDefault="0038547D" w:rsidP="0038547D">
      <w:pPr>
        <w:pStyle w:val="a3"/>
        <w:rPr>
          <w:rFonts w:ascii="Times New Roman" w:hAnsi="Times New Roman"/>
          <w:sz w:val="24"/>
          <w:szCs w:val="24"/>
        </w:rPr>
      </w:pPr>
    </w:p>
    <w:p w:rsidR="0038547D" w:rsidRDefault="0038547D" w:rsidP="0038547D">
      <w:pPr>
        <w:pStyle w:val="a3"/>
        <w:rPr>
          <w:rFonts w:ascii="Times New Roman" w:hAnsi="Times New Roman"/>
          <w:sz w:val="24"/>
          <w:szCs w:val="24"/>
        </w:rPr>
      </w:pPr>
    </w:p>
    <w:p w:rsidR="0038547D" w:rsidRPr="00991134" w:rsidRDefault="0038547D" w:rsidP="0038547D">
      <w:pPr>
        <w:autoSpaceDE w:val="0"/>
        <w:autoSpaceDN w:val="0"/>
        <w:adjustRightInd w:val="0"/>
        <w:ind w:firstLine="5220"/>
        <w:outlineLvl w:val="0"/>
        <w:rPr>
          <w:sz w:val="20"/>
          <w:szCs w:val="20"/>
        </w:rPr>
      </w:pPr>
    </w:p>
    <w:p w:rsidR="0038547D" w:rsidRPr="00991134" w:rsidRDefault="0038547D" w:rsidP="0038547D">
      <w:pPr>
        <w:autoSpaceDE w:val="0"/>
        <w:autoSpaceDN w:val="0"/>
        <w:adjustRightInd w:val="0"/>
        <w:ind w:firstLine="5220"/>
        <w:outlineLvl w:val="0"/>
        <w:rPr>
          <w:sz w:val="20"/>
          <w:szCs w:val="20"/>
        </w:rPr>
      </w:pPr>
      <w:r w:rsidRPr="00991134">
        <w:rPr>
          <w:sz w:val="20"/>
          <w:szCs w:val="20"/>
        </w:rPr>
        <w:t xml:space="preserve">            </w:t>
      </w:r>
    </w:p>
    <w:p w:rsidR="0038547D" w:rsidRDefault="0038547D" w:rsidP="003854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  <w:r w:rsidRPr="00991134">
        <w:rPr>
          <w:sz w:val="20"/>
          <w:szCs w:val="20"/>
        </w:rPr>
        <w:t xml:space="preserve">   </w:t>
      </w:r>
      <w:r w:rsidRPr="00991134">
        <w:rPr>
          <w:b/>
          <w:sz w:val="20"/>
          <w:szCs w:val="20"/>
        </w:rPr>
        <w:t xml:space="preserve">        </w:t>
      </w:r>
    </w:p>
    <w:p w:rsidR="0038547D" w:rsidRDefault="0038547D" w:rsidP="003854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38547D" w:rsidRDefault="0038547D" w:rsidP="003854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38547D" w:rsidRDefault="0038547D" w:rsidP="003854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38547D" w:rsidRDefault="0038547D" w:rsidP="003854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38547D" w:rsidRDefault="0038547D" w:rsidP="003854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38547D" w:rsidRDefault="0038547D" w:rsidP="003854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38547D" w:rsidRDefault="0038547D" w:rsidP="003854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38547D" w:rsidRDefault="0038547D" w:rsidP="003854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38547D" w:rsidRPr="00DE38F1" w:rsidRDefault="0038547D" w:rsidP="0038547D">
      <w:pPr>
        <w:rPr>
          <w:rFonts w:ascii="Times New Roman" w:hAnsi="Times New Roman"/>
        </w:rPr>
      </w:pPr>
    </w:p>
    <w:p w:rsidR="00B15F5E" w:rsidRPr="007B2E58" w:rsidRDefault="00B15F5E" w:rsidP="00B15F5E">
      <w:pPr>
        <w:pStyle w:val="a3"/>
        <w:rPr>
          <w:rFonts w:ascii="Times New Roman" w:hAnsi="Times New Roman" w:cs="Times New Roman"/>
        </w:rPr>
      </w:pPr>
    </w:p>
    <w:p w:rsidR="00B15F5E" w:rsidRPr="007B2E58" w:rsidRDefault="00B15F5E" w:rsidP="00B15F5E">
      <w:pPr>
        <w:pStyle w:val="a3"/>
        <w:rPr>
          <w:rFonts w:ascii="Times New Roman" w:hAnsi="Times New Roman" w:cs="Times New Roman"/>
        </w:rPr>
      </w:pPr>
    </w:p>
    <w:p w:rsidR="00674C8E" w:rsidRPr="007B2E58" w:rsidRDefault="00674C8E" w:rsidP="00674C8E"/>
    <w:p w:rsidR="00674C8E" w:rsidRPr="007B2E58" w:rsidRDefault="00674C8E" w:rsidP="00674C8E"/>
    <w:p w:rsidR="00824572" w:rsidRPr="007B2E58" w:rsidRDefault="00824572" w:rsidP="00824572">
      <w:pPr>
        <w:pStyle w:val="ConsNonformat"/>
        <w:ind w:right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824572" w:rsidRPr="007B2E58" w:rsidRDefault="00824572" w:rsidP="00824572">
      <w:pPr>
        <w:ind w:firstLine="600"/>
      </w:pPr>
    </w:p>
    <w:p w:rsidR="00824572" w:rsidRPr="007B2E58" w:rsidRDefault="00824572" w:rsidP="00824572"/>
    <w:p w:rsidR="00752482" w:rsidRDefault="00752482"/>
    <w:sectPr w:rsidR="00752482" w:rsidSect="00484A90">
      <w:pgSz w:w="11906" w:h="16838"/>
      <w:pgMar w:top="907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512E55"/>
    <w:multiLevelType w:val="hybridMultilevel"/>
    <w:tmpl w:val="20D038E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characterSpacingControl w:val="doNotCompress"/>
  <w:compat>
    <w:useFELayout/>
  </w:compat>
  <w:rsids>
    <w:rsidRoot w:val="00824572"/>
    <w:rsid w:val="0004477D"/>
    <w:rsid w:val="00070163"/>
    <w:rsid w:val="00077F0E"/>
    <w:rsid w:val="000F4D67"/>
    <w:rsid w:val="0010232A"/>
    <w:rsid w:val="00140DA6"/>
    <w:rsid w:val="00143199"/>
    <w:rsid w:val="001545AB"/>
    <w:rsid w:val="00175E28"/>
    <w:rsid w:val="00187BF6"/>
    <w:rsid w:val="001F68B0"/>
    <w:rsid w:val="002300E9"/>
    <w:rsid w:val="002A3AD5"/>
    <w:rsid w:val="002A7406"/>
    <w:rsid w:val="002D14EB"/>
    <w:rsid w:val="002E33C9"/>
    <w:rsid w:val="002F4316"/>
    <w:rsid w:val="003314C3"/>
    <w:rsid w:val="0038547D"/>
    <w:rsid w:val="003D284E"/>
    <w:rsid w:val="004010B3"/>
    <w:rsid w:val="00413DD6"/>
    <w:rsid w:val="004175EC"/>
    <w:rsid w:val="00482940"/>
    <w:rsid w:val="00484A90"/>
    <w:rsid w:val="004B2B99"/>
    <w:rsid w:val="00517568"/>
    <w:rsid w:val="00557F03"/>
    <w:rsid w:val="00590D78"/>
    <w:rsid w:val="005A5798"/>
    <w:rsid w:val="0063111D"/>
    <w:rsid w:val="00674C8E"/>
    <w:rsid w:val="0069036B"/>
    <w:rsid w:val="0069356D"/>
    <w:rsid w:val="00701D0D"/>
    <w:rsid w:val="00703DE5"/>
    <w:rsid w:val="007332EE"/>
    <w:rsid w:val="00752482"/>
    <w:rsid w:val="007A2849"/>
    <w:rsid w:val="007B2E58"/>
    <w:rsid w:val="00824572"/>
    <w:rsid w:val="008558A5"/>
    <w:rsid w:val="008D260A"/>
    <w:rsid w:val="00A97B33"/>
    <w:rsid w:val="00B15F5E"/>
    <w:rsid w:val="00B32220"/>
    <w:rsid w:val="00B64060"/>
    <w:rsid w:val="00BB0BA8"/>
    <w:rsid w:val="00BC15C2"/>
    <w:rsid w:val="00C518EF"/>
    <w:rsid w:val="00D2437F"/>
    <w:rsid w:val="00DD51F4"/>
    <w:rsid w:val="00DE38F1"/>
    <w:rsid w:val="00E04C31"/>
    <w:rsid w:val="00F50E10"/>
    <w:rsid w:val="00F6472B"/>
    <w:rsid w:val="00FE5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E10"/>
  </w:style>
  <w:style w:type="paragraph" w:styleId="1">
    <w:name w:val="heading 1"/>
    <w:basedOn w:val="a"/>
    <w:next w:val="a"/>
    <w:link w:val="10"/>
    <w:qFormat/>
    <w:rsid w:val="00824572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7B2E5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7B2E5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7B2E5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24572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PlusNonformat">
    <w:name w:val="ConsPlusNonformat"/>
    <w:rsid w:val="008245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nformat">
    <w:name w:val="ConsNonformat"/>
    <w:rsid w:val="00824572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82457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3">
    <w:name w:val="No Spacing"/>
    <w:uiPriority w:val="1"/>
    <w:qFormat/>
    <w:rsid w:val="00A97B33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7B2E5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rsid w:val="007B2E5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B2E5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a4">
    <w:name w:val="Верхний колонтитул Знак"/>
    <w:basedOn w:val="a0"/>
    <w:link w:val="a5"/>
    <w:rsid w:val="007B2E58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4"/>
    <w:rsid w:val="007B2E5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2">
    <w:name w:val="Верхний колонтитул Знак1"/>
    <w:basedOn w:val="a0"/>
    <w:link w:val="a5"/>
    <w:uiPriority w:val="99"/>
    <w:semiHidden/>
    <w:rsid w:val="007B2E58"/>
  </w:style>
  <w:style w:type="character" w:customStyle="1" w:styleId="a6">
    <w:name w:val="Нижний колонтитул Знак"/>
    <w:basedOn w:val="a0"/>
    <w:link w:val="a7"/>
    <w:rsid w:val="007B2E58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6"/>
    <w:rsid w:val="007B2E5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3">
    <w:name w:val="Нижний колонтитул Знак1"/>
    <w:basedOn w:val="a0"/>
    <w:link w:val="a7"/>
    <w:uiPriority w:val="99"/>
    <w:semiHidden/>
    <w:rsid w:val="007B2E58"/>
  </w:style>
  <w:style w:type="character" w:customStyle="1" w:styleId="a8">
    <w:name w:val="Основной текст с отступом Знак"/>
    <w:basedOn w:val="a0"/>
    <w:link w:val="a9"/>
    <w:rsid w:val="007B2E5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 Indent"/>
    <w:basedOn w:val="a"/>
    <w:link w:val="a8"/>
    <w:unhideWhenUsed/>
    <w:rsid w:val="007B2E58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4">
    <w:name w:val="Основной текст с отступом Знак1"/>
    <w:basedOn w:val="a0"/>
    <w:link w:val="a9"/>
    <w:uiPriority w:val="99"/>
    <w:semiHidden/>
    <w:rsid w:val="007B2E58"/>
  </w:style>
  <w:style w:type="character" w:customStyle="1" w:styleId="aa">
    <w:name w:val="Текст выноски Знак"/>
    <w:basedOn w:val="a0"/>
    <w:link w:val="ab"/>
    <w:rsid w:val="007B2E58"/>
    <w:rPr>
      <w:rFonts w:ascii="Tahoma" w:eastAsia="Times New Roman" w:hAnsi="Tahoma" w:cs="Tahoma"/>
      <w:sz w:val="16"/>
      <w:szCs w:val="16"/>
    </w:rPr>
  </w:style>
  <w:style w:type="paragraph" w:styleId="ab">
    <w:name w:val="Balloon Text"/>
    <w:basedOn w:val="a"/>
    <w:link w:val="aa"/>
    <w:rsid w:val="007B2E58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5">
    <w:name w:val="Текст выноски Знак1"/>
    <w:basedOn w:val="a0"/>
    <w:link w:val="ab"/>
    <w:uiPriority w:val="99"/>
    <w:semiHidden/>
    <w:rsid w:val="007B2E58"/>
    <w:rPr>
      <w:rFonts w:ascii="Tahoma" w:hAnsi="Tahoma" w:cs="Tahoma"/>
      <w:sz w:val="16"/>
      <w:szCs w:val="16"/>
    </w:rPr>
  </w:style>
  <w:style w:type="character" w:customStyle="1" w:styleId="ac">
    <w:name w:val="Текст примечания Знак"/>
    <w:basedOn w:val="a0"/>
    <w:link w:val="ad"/>
    <w:uiPriority w:val="99"/>
    <w:semiHidden/>
    <w:rsid w:val="007B2E58"/>
    <w:rPr>
      <w:sz w:val="20"/>
      <w:szCs w:val="20"/>
    </w:rPr>
  </w:style>
  <w:style w:type="paragraph" w:styleId="ad">
    <w:name w:val="annotation text"/>
    <w:basedOn w:val="a"/>
    <w:link w:val="ac"/>
    <w:uiPriority w:val="99"/>
    <w:semiHidden/>
    <w:unhideWhenUsed/>
    <w:rsid w:val="007B2E58"/>
    <w:pPr>
      <w:spacing w:line="240" w:lineRule="auto"/>
    </w:pPr>
    <w:rPr>
      <w:sz w:val="20"/>
      <w:szCs w:val="20"/>
    </w:rPr>
  </w:style>
  <w:style w:type="character" w:customStyle="1" w:styleId="211pt">
    <w:name w:val="Основной текст (2) + 11 pt"/>
    <w:basedOn w:val="a0"/>
    <w:rsid w:val="007B2E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s10">
    <w:name w:val="s_10"/>
    <w:basedOn w:val="a0"/>
    <w:rsid w:val="007B2E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08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8D9F7-78DB-4A73-9297-D1716766D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33747</Words>
  <Characters>192360</Characters>
  <Application>Microsoft Office Word</Application>
  <DocSecurity>0</DocSecurity>
  <Lines>1603</Lines>
  <Paragraphs>451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225656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36</cp:revision>
  <cp:lastPrinted>2015-03-27T07:57:00Z</cp:lastPrinted>
  <dcterms:created xsi:type="dcterms:W3CDTF">2015-03-24T06:06:00Z</dcterms:created>
  <dcterms:modified xsi:type="dcterms:W3CDTF">2021-04-28T13:20:00Z</dcterms:modified>
</cp:coreProperties>
</file>