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2E4D" w:rsidRPr="00FA2E4D" w:rsidRDefault="00FA2E4D" w:rsidP="00FA2E4D">
      <w:pPr>
        <w:tabs>
          <w:tab w:val="left" w:pos="180"/>
          <w:tab w:val="left" w:pos="5610"/>
        </w:tabs>
        <w:spacing w:after="0" w:line="240" w:lineRule="auto"/>
        <w:ind w:left="708" w:right="11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FA2E4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СОВЕТ ДЕПУТАТОВ</w:t>
      </w:r>
    </w:p>
    <w:p w:rsidR="00FA2E4D" w:rsidRPr="00FA2E4D" w:rsidRDefault="00FA2E4D" w:rsidP="00FA2E4D">
      <w:pPr>
        <w:tabs>
          <w:tab w:val="left" w:pos="180"/>
          <w:tab w:val="left" w:pos="5610"/>
        </w:tabs>
        <w:spacing w:after="0" w:line="240" w:lineRule="auto"/>
        <w:ind w:left="708" w:right="11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A2E4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Ельниковского сельского поселения  </w:t>
      </w:r>
    </w:p>
    <w:p w:rsidR="00FA2E4D" w:rsidRPr="00FA2E4D" w:rsidRDefault="00FA2E4D" w:rsidP="00FA2E4D">
      <w:pPr>
        <w:tabs>
          <w:tab w:val="left" w:pos="180"/>
          <w:tab w:val="left" w:pos="5610"/>
        </w:tabs>
        <w:spacing w:after="0" w:line="240" w:lineRule="auto"/>
        <w:ind w:left="708" w:right="11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A2E4D">
        <w:rPr>
          <w:rFonts w:ascii="Times New Roman" w:eastAsia="Times New Roman" w:hAnsi="Times New Roman" w:cs="Times New Roman"/>
          <w:sz w:val="32"/>
          <w:szCs w:val="32"/>
          <w:lang w:eastAsia="ru-RU"/>
        </w:rPr>
        <w:t>Ельниковского муниципального района Республики Мордовия</w:t>
      </w:r>
    </w:p>
    <w:p w:rsidR="00FA2E4D" w:rsidRPr="00FA2E4D" w:rsidRDefault="00FA2E4D" w:rsidP="00FA2E4D">
      <w:pPr>
        <w:tabs>
          <w:tab w:val="left" w:pos="180"/>
          <w:tab w:val="left" w:pos="5610"/>
        </w:tabs>
        <w:spacing w:after="0" w:line="240" w:lineRule="auto"/>
        <w:ind w:left="708" w:right="11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FA2E4D" w:rsidRPr="00FA2E4D" w:rsidRDefault="00FA2E4D" w:rsidP="00FA2E4D">
      <w:pPr>
        <w:tabs>
          <w:tab w:val="left" w:pos="180"/>
          <w:tab w:val="left" w:pos="5610"/>
        </w:tabs>
        <w:spacing w:after="0" w:line="240" w:lineRule="auto"/>
        <w:ind w:left="708" w:right="11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FA2E4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Р Е Ш Е Н И Е</w:t>
      </w:r>
    </w:p>
    <w:p w:rsidR="00FA2E4D" w:rsidRPr="00FA2E4D" w:rsidRDefault="00C83690" w:rsidP="00FA2E4D">
      <w:pPr>
        <w:tabs>
          <w:tab w:val="left" w:pos="180"/>
        </w:tabs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от </w:t>
      </w:r>
      <w:r w:rsidR="006A761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11.02.</w:t>
      </w:r>
      <w:r w:rsidR="00FA2E4D" w:rsidRPr="00FA2E4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20</w:t>
      </w:r>
      <w:r w:rsidR="00DA5AB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21</w:t>
      </w:r>
      <w:r w:rsidR="00FA2E4D" w:rsidRPr="00FA2E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</w:t>
      </w:r>
      <w:r w:rsidR="005619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№ </w:t>
      </w:r>
      <w:r w:rsidR="006A7617">
        <w:rPr>
          <w:rFonts w:ascii="Times New Roman" w:eastAsia="Times New Roman" w:hAnsi="Times New Roman" w:cs="Times New Roman"/>
          <w:sz w:val="24"/>
          <w:szCs w:val="24"/>
          <w:lang w:eastAsia="ru-RU"/>
        </w:rPr>
        <w:t>53</w:t>
      </w:r>
      <w:r w:rsidR="005619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A2E4D" w:rsidRPr="00FA2E4D" w:rsidRDefault="00FA2E4D" w:rsidP="00FA2E4D">
      <w:pPr>
        <w:tabs>
          <w:tab w:val="left" w:pos="180"/>
        </w:tabs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FA2E4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с. Ельники</w:t>
      </w:r>
    </w:p>
    <w:p w:rsidR="00FA2E4D" w:rsidRPr="00FA2E4D" w:rsidRDefault="00FA2E4D" w:rsidP="00FA2E4D">
      <w:pPr>
        <w:tabs>
          <w:tab w:val="left" w:pos="180"/>
        </w:tabs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FA2E4D" w:rsidRPr="00FA2E4D" w:rsidRDefault="00FA2E4D" w:rsidP="00FA2E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sub_1"/>
      <w:r w:rsidRPr="00FA2E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вынесении на публичные слушания проекта решения</w:t>
      </w:r>
    </w:p>
    <w:p w:rsidR="00FA2E4D" w:rsidRPr="00FA2E4D" w:rsidRDefault="00FA2E4D" w:rsidP="00FA2E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A2E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внесении изменений и дополнений в Устав Ельниковского</w:t>
      </w:r>
    </w:p>
    <w:p w:rsidR="00FA2E4D" w:rsidRPr="00FA2E4D" w:rsidRDefault="00FA2E4D" w:rsidP="00FA2E4D">
      <w:pPr>
        <w:tabs>
          <w:tab w:val="left" w:pos="1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A2E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сельского поселения Ельниковского муниципального района</w:t>
      </w:r>
    </w:p>
    <w:p w:rsidR="00FA2E4D" w:rsidRPr="00FA2E4D" w:rsidRDefault="00FA2E4D" w:rsidP="00FA2E4D">
      <w:pPr>
        <w:tabs>
          <w:tab w:val="left" w:pos="1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A2E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Республики Мордовия</w:t>
      </w:r>
    </w:p>
    <w:p w:rsidR="00FA2E4D" w:rsidRPr="00FA2E4D" w:rsidRDefault="00FA2E4D" w:rsidP="00FA2E4D">
      <w:pPr>
        <w:tabs>
          <w:tab w:val="left" w:pos="180"/>
        </w:tabs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FA2E4D" w:rsidRPr="00FA2E4D" w:rsidRDefault="00FA2E4D" w:rsidP="00FA2E4D">
      <w:pPr>
        <w:tabs>
          <w:tab w:val="left" w:pos="18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2E4D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ст. 28 Федерального закона от 6 октября 2003 года № 131-ФЗ «Об общих принципах организации местного самоуправления в Российской Федерации», Положения о публичных слушаниях на территории Ельниковского</w:t>
      </w:r>
      <w:r w:rsidRPr="00FA2E4D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 </w:t>
      </w:r>
      <w:r w:rsidRPr="00FA2E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сельского поселения, направленных на реализацию права граждан Российской Федерации на осуществление местного самоуправления посредством участия в публичных слушаниях, </w:t>
      </w:r>
    </w:p>
    <w:p w:rsidR="00FA2E4D" w:rsidRPr="00FA2E4D" w:rsidRDefault="00FA2E4D" w:rsidP="00FA2E4D">
      <w:pPr>
        <w:tabs>
          <w:tab w:val="left" w:pos="180"/>
        </w:tabs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FA2E4D" w:rsidRPr="00FA2E4D" w:rsidRDefault="00FA2E4D" w:rsidP="00FA2E4D">
      <w:pPr>
        <w:tabs>
          <w:tab w:val="left" w:pos="180"/>
        </w:tabs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2E4D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 депутатов Ельниковского сельского поселения РЕШИЛ:</w:t>
      </w:r>
    </w:p>
    <w:p w:rsidR="00FA2E4D" w:rsidRPr="00FA2E4D" w:rsidRDefault="00FA2E4D" w:rsidP="00FA2E4D">
      <w:pPr>
        <w:tabs>
          <w:tab w:val="left" w:pos="180"/>
        </w:tabs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FA2E4D" w:rsidRPr="00FA2E4D" w:rsidRDefault="00FA2E4D" w:rsidP="00FA2E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2E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1.Назначить публичные слушания на территории Ельниковского</w:t>
      </w:r>
      <w:r w:rsidRPr="00FA2E4D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 </w:t>
      </w:r>
      <w:r w:rsidR="005619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сельского поселения  на  </w:t>
      </w:r>
      <w:r w:rsidR="006A7617">
        <w:rPr>
          <w:rFonts w:ascii="Times New Roman" w:eastAsia="Times New Roman" w:hAnsi="Times New Roman" w:cs="Times New Roman"/>
          <w:sz w:val="24"/>
          <w:szCs w:val="24"/>
          <w:lang w:eastAsia="ru-RU"/>
        </w:rPr>
        <w:t>24</w:t>
      </w:r>
      <w:r w:rsidRPr="00FA2E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A5ABE">
        <w:rPr>
          <w:rFonts w:ascii="Times New Roman" w:eastAsia="Times New Roman" w:hAnsi="Times New Roman" w:cs="Times New Roman"/>
          <w:sz w:val="24"/>
          <w:szCs w:val="24"/>
          <w:lang w:eastAsia="ru-RU"/>
        </w:rPr>
        <w:t>февраля</w:t>
      </w:r>
      <w:r w:rsidRPr="00FA2E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</w:t>
      </w:r>
      <w:r w:rsidR="00ED4949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DA5ABE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FA2E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с 10 ч.00. </w:t>
      </w:r>
    </w:p>
    <w:p w:rsidR="00FA2E4D" w:rsidRPr="00FA2E4D" w:rsidRDefault="00FA2E4D" w:rsidP="00FA2E4D">
      <w:pPr>
        <w:tabs>
          <w:tab w:val="left" w:pos="18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2E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Местом проведения публичных слушаний определить  здание МОУ «Лицей» с. Ельники, расположенное по адресу: РМ, Ельниковский район, с. Ельники, ул. Садовая, д. 43. </w:t>
      </w:r>
    </w:p>
    <w:p w:rsidR="00FA2E4D" w:rsidRPr="00FA2E4D" w:rsidRDefault="00FA2E4D" w:rsidP="00FA2E4D">
      <w:pPr>
        <w:tabs>
          <w:tab w:val="left" w:pos="180"/>
        </w:tabs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sub_3"/>
      <w:r w:rsidRPr="00FA2E4D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bookmarkEnd w:id="1"/>
      <w:r w:rsidRPr="00FA2E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публичные слушания вынести следующие вопросы:</w:t>
      </w:r>
    </w:p>
    <w:p w:rsidR="00FA2E4D" w:rsidRPr="00FA2E4D" w:rsidRDefault="00FA2E4D" w:rsidP="00FA2E4D">
      <w:pPr>
        <w:tabs>
          <w:tab w:val="left" w:pos="1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2E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О внесении изменений и дополнений в Устав  Ельниковского</w:t>
      </w:r>
      <w:r w:rsidRPr="00FA2E4D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 </w:t>
      </w:r>
      <w:r w:rsidRPr="00FA2E4D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 поселения Ельниковского муниципального района Республики Мордовия.</w:t>
      </w:r>
    </w:p>
    <w:bookmarkEnd w:id="0"/>
    <w:p w:rsidR="00FA2E4D" w:rsidRPr="00FA2E4D" w:rsidRDefault="00FA2E4D" w:rsidP="00FA2E4D">
      <w:pPr>
        <w:tabs>
          <w:tab w:val="left" w:pos="18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2E4D">
        <w:rPr>
          <w:rFonts w:ascii="Times New Roman" w:eastAsia="Times New Roman" w:hAnsi="Times New Roman" w:cs="Times New Roman"/>
          <w:sz w:val="24"/>
          <w:szCs w:val="24"/>
          <w:lang w:eastAsia="ru-RU"/>
        </w:rPr>
        <w:t>4. Обсуждение проекта решения осуществляется в порядке, установленном Положением о порядке проведения публичных слушаний.</w:t>
      </w:r>
    </w:p>
    <w:p w:rsidR="00FA2E4D" w:rsidRPr="00FA2E4D" w:rsidRDefault="00FA2E4D" w:rsidP="00FA2E4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" w:name="sub_6"/>
      <w:r w:rsidRPr="00FA2E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С проектом решения о внесении изменений и дополнений в Устав Ельниковского сельского поселения Ельниковского муниципального района можно ознакомиться в </w:t>
      </w:r>
      <w:r w:rsidR="00937E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управлении по работе с территорией </w:t>
      </w:r>
      <w:proofErr w:type="spellStart"/>
      <w:r w:rsidR="00937E41">
        <w:rPr>
          <w:rFonts w:ascii="Times New Roman" w:eastAsia="Times New Roman" w:hAnsi="Times New Roman" w:cs="Times New Roman"/>
          <w:sz w:val="24"/>
          <w:szCs w:val="24"/>
          <w:lang w:eastAsia="ru-RU"/>
        </w:rPr>
        <w:t>Ельниковского</w:t>
      </w:r>
      <w:proofErr w:type="spellEnd"/>
      <w:r w:rsidR="00937E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администрации </w:t>
      </w:r>
      <w:proofErr w:type="spellStart"/>
      <w:r w:rsidR="00937E41">
        <w:rPr>
          <w:rFonts w:ascii="Times New Roman" w:eastAsia="Times New Roman" w:hAnsi="Times New Roman" w:cs="Times New Roman"/>
          <w:sz w:val="24"/>
          <w:szCs w:val="24"/>
          <w:lang w:eastAsia="ru-RU"/>
        </w:rPr>
        <w:t>Ельниковского</w:t>
      </w:r>
      <w:proofErr w:type="spellEnd"/>
      <w:r w:rsidR="00937E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и на официальном сайте администрации </w:t>
      </w:r>
      <w:proofErr w:type="spellStart"/>
      <w:r w:rsidR="00937E41">
        <w:rPr>
          <w:rFonts w:ascii="Times New Roman" w:eastAsia="Times New Roman" w:hAnsi="Times New Roman" w:cs="Times New Roman"/>
          <w:sz w:val="24"/>
          <w:szCs w:val="24"/>
          <w:lang w:eastAsia="ru-RU"/>
        </w:rPr>
        <w:t>Ельниковского</w:t>
      </w:r>
      <w:proofErr w:type="spellEnd"/>
      <w:r w:rsidR="00937E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</w:t>
      </w:r>
      <w:r w:rsidRPr="00FA2E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FA2E4D" w:rsidRPr="00FA2E4D" w:rsidRDefault="00FA2E4D" w:rsidP="00FA2E4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2E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Сформировать рабочую группу по организации и проведению публичных слушаний в следующем составе: </w:t>
      </w:r>
    </w:p>
    <w:p w:rsidR="00FA2E4D" w:rsidRPr="00FA2E4D" w:rsidRDefault="00FA2E4D" w:rsidP="00FA2E4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2E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 рабочей группы: </w:t>
      </w:r>
    </w:p>
    <w:p w:rsidR="00FA2E4D" w:rsidRPr="00FA2E4D" w:rsidRDefault="004D3621" w:rsidP="00FA2E4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Ванюшкина Т.И</w:t>
      </w:r>
      <w:r w:rsidR="00FA2E4D" w:rsidRPr="00FA2E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начальник управления</w:t>
      </w:r>
      <w:r w:rsidR="005A5E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работе с территорией </w:t>
      </w:r>
      <w:r w:rsidR="00FA2E4D" w:rsidRPr="00FA2E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FA2E4D" w:rsidRPr="00FA2E4D">
        <w:rPr>
          <w:rFonts w:ascii="Times New Roman" w:eastAsia="Times New Roman" w:hAnsi="Times New Roman" w:cs="Times New Roman"/>
          <w:sz w:val="24"/>
          <w:szCs w:val="24"/>
          <w:lang w:eastAsia="ru-RU"/>
        </w:rPr>
        <w:t>Ельниковского</w:t>
      </w:r>
      <w:proofErr w:type="spellEnd"/>
      <w:r w:rsidR="00FA2E4D" w:rsidRPr="00FA2E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="005A5E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администрации </w:t>
      </w:r>
      <w:proofErr w:type="spellStart"/>
      <w:r w:rsidR="005A5ED7">
        <w:rPr>
          <w:rFonts w:ascii="Times New Roman" w:eastAsia="Times New Roman" w:hAnsi="Times New Roman" w:cs="Times New Roman"/>
          <w:sz w:val="24"/>
          <w:szCs w:val="24"/>
          <w:lang w:eastAsia="ru-RU"/>
        </w:rPr>
        <w:t>Ельниковского</w:t>
      </w:r>
      <w:proofErr w:type="spellEnd"/>
      <w:r w:rsidR="005A5E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</w:t>
      </w:r>
      <w:r w:rsidR="00FA2E4D" w:rsidRPr="00FA2E4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FA2E4D" w:rsidRPr="00FA2E4D" w:rsidRDefault="00FA2E4D" w:rsidP="00FA2E4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2E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Члены рабочей группы: </w:t>
      </w:r>
    </w:p>
    <w:p w:rsidR="00FA2E4D" w:rsidRPr="00FA2E4D" w:rsidRDefault="005A5ED7" w:rsidP="00FA2E4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Н.П.</w:t>
      </w:r>
      <w:r w:rsidR="00FA2E4D" w:rsidRPr="00FA2E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заместитель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начальника управления по работе с территорией</w:t>
      </w:r>
      <w:r w:rsidR="00FA2E4D" w:rsidRPr="00FA2E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FA2E4D" w:rsidRPr="00FA2E4D">
        <w:rPr>
          <w:rFonts w:ascii="Times New Roman" w:eastAsia="Times New Roman" w:hAnsi="Times New Roman" w:cs="Times New Roman"/>
          <w:sz w:val="24"/>
          <w:szCs w:val="24"/>
          <w:lang w:eastAsia="ru-RU"/>
        </w:rPr>
        <w:t>Ельниковского</w:t>
      </w:r>
      <w:proofErr w:type="spellEnd"/>
      <w:r w:rsidR="00FA2E4D" w:rsidRPr="00FA2E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администрации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Ельниковского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</w:t>
      </w:r>
      <w:r w:rsidR="00FA2E4D" w:rsidRPr="00FA2E4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FA2E4D" w:rsidRPr="00FA2E4D" w:rsidRDefault="005A5ED7" w:rsidP="00FA2E4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Левина М.Е.</w:t>
      </w:r>
      <w:r w:rsidR="00FA2E4D" w:rsidRPr="00FA2E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начальник юридического управления администрации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Ельниковского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</w:t>
      </w:r>
      <w:r w:rsidR="00FA2E4D" w:rsidRPr="00FA2E4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FA2E4D" w:rsidRPr="00FA2E4D" w:rsidRDefault="00FA2E4D" w:rsidP="00FA2E4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2E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proofErr w:type="spellStart"/>
      <w:r w:rsidR="005A5ED7">
        <w:rPr>
          <w:rFonts w:ascii="Times New Roman" w:eastAsia="Times New Roman" w:hAnsi="Times New Roman" w:cs="Times New Roman"/>
          <w:sz w:val="24"/>
          <w:szCs w:val="24"/>
          <w:lang w:eastAsia="ru-RU"/>
        </w:rPr>
        <w:t>Шашанова</w:t>
      </w:r>
      <w:proofErr w:type="spellEnd"/>
      <w:r w:rsidR="005A5E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Т.А.</w:t>
      </w:r>
      <w:r w:rsidRPr="00FA2E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депутат Совета депутатов Ельниковского сельского поселения по </w:t>
      </w:r>
      <w:r w:rsidR="005A5E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Первомайскому одномандатному </w:t>
      </w:r>
      <w:r w:rsidRPr="00FA2E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избирательному округу №</w:t>
      </w:r>
      <w:r w:rsidR="005A5ED7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FA2E4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A2E4D" w:rsidRPr="00FA2E4D" w:rsidRDefault="00FA2E4D" w:rsidP="00FA2E4D">
      <w:pPr>
        <w:tabs>
          <w:tab w:val="left" w:pos="18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2E4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ar-SA"/>
        </w:rPr>
        <w:t>7. Настоящее решение подлежит официальному опубликованию</w:t>
      </w:r>
      <w:r w:rsidRPr="00FA2E4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A2E4D" w:rsidRPr="00FA2E4D" w:rsidRDefault="00FA2E4D" w:rsidP="00FA2E4D">
      <w:pPr>
        <w:tabs>
          <w:tab w:val="left" w:pos="18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2"/>
    <w:p w:rsidR="00FA2E4D" w:rsidRPr="00FA2E4D" w:rsidRDefault="00561973" w:rsidP="00FA2E4D">
      <w:pPr>
        <w:tabs>
          <w:tab w:val="left" w:pos="18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Глава </w:t>
      </w:r>
      <w:r w:rsidR="00FA2E4D" w:rsidRPr="00FA2E4D">
        <w:rPr>
          <w:rFonts w:ascii="Times New Roman" w:eastAsia="Times New Roman" w:hAnsi="Times New Roman" w:cs="Times New Roman"/>
          <w:sz w:val="24"/>
          <w:szCs w:val="24"/>
          <w:lang w:eastAsia="ru-RU"/>
        </w:rPr>
        <w:t>Ельниковского сельского поселения</w:t>
      </w:r>
    </w:p>
    <w:p w:rsidR="00FA2E4D" w:rsidRPr="00FA2E4D" w:rsidRDefault="00FA2E4D" w:rsidP="00FA2E4D">
      <w:pPr>
        <w:tabs>
          <w:tab w:val="left" w:pos="18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2E4D">
        <w:rPr>
          <w:rFonts w:ascii="Times New Roman" w:eastAsia="Times New Roman" w:hAnsi="Times New Roman" w:cs="Times New Roman"/>
          <w:sz w:val="24"/>
          <w:szCs w:val="24"/>
          <w:lang w:eastAsia="ru-RU"/>
        </w:rPr>
        <w:t>Ельниковского муниципального района</w:t>
      </w:r>
    </w:p>
    <w:p w:rsidR="00FA2E4D" w:rsidRPr="00FA2E4D" w:rsidRDefault="00FA2E4D" w:rsidP="00FA2E4D">
      <w:pPr>
        <w:tabs>
          <w:tab w:val="left" w:pos="18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A2E4D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Республики Мордовия                                                                                       А.</w:t>
      </w:r>
      <w:r w:rsidR="005A5ED7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FA2E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5A5ED7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Маскаева</w:t>
      </w:r>
      <w:r w:rsidRPr="00FA2E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</w:p>
    <w:p w:rsidR="00FA2E4D" w:rsidRPr="00FA2E4D" w:rsidRDefault="00FA2E4D" w:rsidP="00FA2E4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2E4D" w:rsidRPr="00FA2E4D" w:rsidRDefault="00FA2E4D" w:rsidP="00FA2E4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2E4D" w:rsidRPr="00FA2E4D" w:rsidRDefault="00FA2E4D" w:rsidP="00FA2E4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2E4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1</w:t>
      </w:r>
    </w:p>
    <w:p w:rsidR="00FA2E4D" w:rsidRPr="00FA2E4D" w:rsidRDefault="00FA2E4D" w:rsidP="00FA2E4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2E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решению Совета депутатов </w:t>
      </w:r>
    </w:p>
    <w:p w:rsidR="00FA2E4D" w:rsidRPr="00FA2E4D" w:rsidRDefault="00FA2E4D" w:rsidP="00FA2E4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2E4D">
        <w:rPr>
          <w:rFonts w:ascii="Times New Roman" w:eastAsia="Times New Roman" w:hAnsi="Times New Roman" w:cs="Times New Roman"/>
          <w:sz w:val="24"/>
          <w:szCs w:val="24"/>
          <w:lang w:eastAsia="ru-RU"/>
        </w:rPr>
        <w:t>Ельниковского сельского поселения</w:t>
      </w:r>
    </w:p>
    <w:p w:rsidR="00FA2E4D" w:rsidRPr="00FA2E4D" w:rsidRDefault="00FA2E4D" w:rsidP="00FA2E4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2E4D">
        <w:rPr>
          <w:rFonts w:ascii="Times New Roman" w:eastAsia="Times New Roman" w:hAnsi="Times New Roman" w:cs="Times New Roman"/>
          <w:sz w:val="24"/>
          <w:szCs w:val="24"/>
          <w:lang w:eastAsia="ru-RU"/>
        </w:rPr>
        <w:t>Ельниковского муниципального района</w:t>
      </w:r>
    </w:p>
    <w:p w:rsidR="00FA2E4D" w:rsidRPr="00FA2E4D" w:rsidRDefault="00FA2E4D" w:rsidP="00FA2E4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2E4D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Республики Мордовия</w:t>
      </w:r>
    </w:p>
    <w:p w:rsidR="00FA2E4D" w:rsidRPr="00FA2E4D" w:rsidRDefault="00FA2E4D" w:rsidP="00FA2E4D">
      <w:pPr>
        <w:spacing w:after="0" w:line="240" w:lineRule="auto"/>
        <w:ind w:firstLine="74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2E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</w:t>
      </w:r>
      <w:r w:rsidR="006A76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от 11.02.</w:t>
      </w:r>
      <w:r w:rsidRPr="00FA2E4D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5A5ED7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DA5ABE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619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№</w:t>
      </w:r>
      <w:r w:rsidR="006A76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53</w:t>
      </w:r>
    </w:p>
    <w:p w:rsidR="00FA2E4D" w:rsidRPr="00FA2E4D" w:rsidRDefault="00FA2E4D" w:rsidP="00FA2E4D">
      <w:pPr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/>
          <w:sz w:val="26"/>
          <w:szCs w:val="28"/>
          <w:lang w:eastAsia="ru-RU"/>
        </w:rPr>
      </w:pPr>
      <w:r w:rsidRPr="00FA2E4D">
        <w:rPr>
          <w:rFonts w:ascii="Times New Roman" w:eastAsia="Times New Roman" w:hAnsi="Times New Roman" w:cs="Times New Roman"/>
          <w:b/>
          <w:sz w:val="26"/>
          <w:szCs w:val="28"/>
          <w:lang w:eastAsia="ru-RU"/>
        </w:rPr>
        <w:t>Проект</w:t>
      </w:r>
    </w:p>
    <w:p w:rsidR="00FA2E4D" w:rsidRPr="00FA2E4D" w:rsidRDefault="00FA2E4D" w:rsidP="00FA2E4D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FA2E4D" w:rsidRPr="00FA2E4D" w:rsidRDefault="00FA2E4D" w:rsidP="00FA2E4D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  <w:r w:rsidRPr="00FA2E4D">
        <w:rPr>
          <w:rFonts w:ascii="Times New Roman" w:eastAsia="Times New Roman" w:hAnsi="Times New Roman" w:cs="Times New Roman"/>
          <w:sz w:val="26"/>
          <w:szCs w:val="28"/>
          <w:lang w:eastAsia="ru-RU"/>
        </w:rPr>
        <w:t>СОВЕТ ДЕПУТАТОВ ЕЛЬНИКОВСКОГО СЕЛЬСКОГО ПОСЕЛЕНИЯ ЕЛЬНИКОВСКОГО МУНИЦИПАЛЬНОГО РАЙОНА РЕСПУБЛИКИ МОРДОВИЯ</w:t>
      </w:r>
    </w:p>
    <w:p w:rsidR="00FA2E4D" w:rsidRPr="00FA2E4D" w:rsidRDefault="00FA2E4D" w:rsidP="00FA2E4D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</w:p>
    <w:p w:rsidR="00FA2E4D" w:rsidRPr="00FA2E4D" w:rsidRDefault="00FA2E4D" w:rsidP="00FA2E4D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6"/>
          <w:szCs w:val="28"/>
          <w:lang w:eastAsia="ru-RU"/>
        </w:rPr>
      </w:pPr>
      <w:r w:rsidRPr="00FA2E4D">
        <w:rPr>
          <w:rFonts w:ascii="Times New Roman" w:eastAsia="Times New Roman" w:hAnsi="Times New Roman" w:cs="Times New Roman"/>
          <w:b/>
          <w:sz w:val="26"/>
          <w:szCs w:val="28"/>
          <w:lang w:eastAsia="ru-RU"/>
        </w:rPr>
        <w:t>РЕШЕНИЕ</w:t>
      </w:r>
    </w:p>
    <w:p w:rsidR="00FA2E4D" w:rsidRPr="00FA2E4D" w:rsidRDefault="00FA2E4D" w:rsidP="00FA2E4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6"/>
          <w:szCs w:val="28"/>
          <w:lang w:eastAsia="ru-RU"/>
        </w:rPr>
      </w:pPr>
    </w:p>
    <w:p w:rsidR="00FA2E4D" w:rsidRPr="00FA2E4D" w:rsidRDefault="00FA2E4D" w:rsidP="00FA2E4D">
      <w:pPr>
        <w:tabs>
          <w:tab w:val="left" w:pos="450"/>
          <w:tab w:val="center" w:pos="5012"/>
        </w:tabs>
        <w:spacing w:after="0" w:line="240" w:lineRule="auto"/>
        <w:ind w:hanging="180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  <w:r w:rsidRPr="00FA2E4D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         «__»________20</w:t>
      </w:r>
      <w:r w:rsidR="005A5ED7">
        <w:rPr>
          <w:rFonts w:ascii="Times New Roman" w:eastAsia="Times New Roman" w:hAnsi="Times New Roman" w:cs="Times New Roman"/>
          <w:sz w:val="26"/>
          <w:szCs w:val="28"/>
          <w:lang w:eastAsia="ru-RU"/>
        </w:rPr>
        <w:t>21</w:t>
      </w:r>
      <w:r w:rsidRPr="00FA2E4D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 г.                                                                                       № ____</w:t>
      </w:r>
    </w:p>
    <w:p w:rsidR="00FA2E4D" w:rsidRPr="00FA2E4D" w:rsidRDefault="00FA2E4D" w:rsidP="00FA2E4D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</w:p>
    <w:p w:rsidR="00FA2E4D" w:rsidRPr="00FA2E4D" w:rsidRDefault="00FA2E4D" w:rsidP="00FA2E4D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kern w:val="28"/>
          <w:sz w:val="26"/>
          <w:szCs w:val="28"/>
          <w:lang w:eastAsia="ru-RU"/>
        </w:rPr>
      </w:pPr>
    </w:p>
    <w:p w:rsidR="00FA2E4D" w:rsidRPr="00FA2E4D" w:rsidRDefault="00FA2E4D" w:rsidP="00FA2E4D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6"/>
          <w:szCs w:val="28"/>
          <w:lang w:eastAsia="ru-RU"/>
        </w:rPr>
      </w:pPr>
      <w:r w:rsidRPr="00FA2E4D">
        <w:rPr>
          <w:rFonts w:ascii="Times New Roman" w:eastAsia="Times New Roman" w:hAnsi="Times New Roman" w:cs="Times New Roman"/>
          <w:b/>
          <w:bCs/>
          <w:kern w:val="28"/>
          <w:sz w:val="26"/>
          <w:szCs w:val="28"/>
          <w:lang w:eastAsia="ru-RU"/>
        </w:rPr>
        <w:t>О ВНЕСЕНИИ ИЗМЕНЕНИЙ В УСТАВ ЕЛЬНИКОВСКОГО СЕЛЬСКОГО ПОСЕЛЕНИЯ ЕЛЬНИКОВСКОГО МУНИЦИПАЛЬНОГО РАЙОНА РЕСПУБЛИКИ МОРДОВИЯ</w:t>
      </w:r>
    </w:p>
    <w:p w:rsidR="00FA2E4D" w:rsidRPr="00FA2E4D" w:rsidRDefault="00FA2E4D" w:rsidP="00FA2E4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6"/>
          <w:szCs w:val="24"/>
          <w:lang w:eastAsia="ru-RU"/>
        </w:rPr>
      </w:pPr>
    </w:p>
    <w:p w:rsidR="00894DF8" w:rsidRDefault="00894DF8" w:rsidP="00FA2E4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B6581F" w:rsidRPr="00894DF8" w:rsidRDefault="00B6581F" w:rsidP="00B6581F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приведения Устава </w:t>
      </w:r>
      <w:proofErr w:type="spell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(далее – Устав) в соответствие с требованиями Федерального закона от 06.10.2003 № 131-ФЗ «Об общих принципах организации местного самоуправления в Российской Федерации», Совет депутатов </w:t>
      </w:r>
      <w:proofErr w:type="spell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Pr="00894D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решил</w:t>
      </w: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6581F" w:rsidRPr="00894DF8" w:rsidRDefault="00B6581F" w:rsidP="00B6581F">
      <w:pPr>
        <w:spacing w:after="0" w:line="240" w:lineRule="auto"/>
        <w:ind w:firstLine="561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Внести в Устав </w:t>
      </w:r>
      <w:proofErr w:type="spell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Мордовия, утвержденный решением Совета депутатов </w:t>
      </w:r>
      <w:proofErr w:type="spell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 от 18 ноября 2019 г. № 22 , следующие изменения: </w:t>
      </w:r>
    </w:p>
    <w:p w:rsidR="00B6581F" w:rsidRPr="00894DF8" w:rsidRDefault="00B6581F" w:rsidP="00B6581F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часть 1 статьи 7 дополнить пунктами 16 - 17 следующего содержания: </w:t>
      </w:r>
    </w:p>
    <w:p w:rsidR="00B6581F" w:rsidRPr="00894DF8" w:rsidRDefault="00B6581F" w:rsidP="00B6581F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«16) предоставление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должности; </w:t>
      </w:r>
    </w:p>
    <w:p w:rsidR="00B6581F" w:rsidRPr="00894DF8" w:rsidRDefault="00B6581F" w:rsidP="00B6581F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17) осуществление мероприятий по оказанию помощи лицам, находящимся в состоянии алкогольного, наркотического или иного токсического опьянения</w:t>
      </w:r>
      <w:proofErr w:type="gram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.».</w:t>
      </w:r>
      <w:proofErr w:type="gramEnd"/>
    </w:p>
    <w:p w:rsidR="00B6581F" w:rsidRPr="00894DF8" w:rsidRDefault="00B6581F" w:rsidP="00B6581F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в статье 13: </w:t>
      </w:r>
    </w:p>
    <w:p w:rsidR="00B6581F" w:rsidRPr="00894DF8" w:rsidRDefault="00B6581F" w:rsidP="00B6581F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часть 1 дополнить пунктом 4 следующего содержания:</w:t>
      </w:r>
    </w:p>
    <w:p w:rsidR="00B6581F" w:rsidRPr="00894DF8" w:rsidRDefault="00B6581F" w:rsidP="00B6581F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«4) в соответствии с законом Республики Мордовия на части территории населенного пункта, входящего в состав </w:t>
      </w:r>
      <w:proofErr w:type="spell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по вопросу введения и использования средств самообложения граждан на данной части территории населенного пункта</w:t>
      </w:r>
      <w:proofErr w:type="gram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.»;</w:t>
      </w:r>
      <w:proofErr w:type="gramEnd"/>
    </w:p>
    <w:p w:rsidR="00B6581F" w:rsidRPr="00894DF8" w:rsidRDefault="00B6581F" w:rsidP="00B6581F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дополнить частью 2.1 следующего содержания:</w:t>
      </w:r>
    </w:p>
    <w:p w:rsidR="00B6581F" w:rsidRPr="00894DF8" w:rsidRDefault="00B6581F" w:rsidP="00B6581F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«2.1. Сход граждан, предусмотренный </w:t>
      </w:r>
      <w:hyperlink r:id="rId6" w:history="1">
        <w:r w:rsidRPr="00894D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пунктом 4 части 1</w:t>
        </w:r>
      </w:hyperlink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настоящей статьи, может созываться Советом депутатов </w:t>
      </w:r>
      <w:proofErr w:type="spell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 инициативе </w:t>
      </w:r>
      <w:proofErr w:type="gram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группы жителей соответствующей части территории населенного пункта</w:t>
      </w:r>
      <w:proofErr w:type="gramEnd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численностью не менее 10 человек. </w:t>
      </w:r>
    </w:p>
    <w:p w:rsidR="00B6581F" w:rsidRPr="00894DF8" w:rsidRDefault="00B6581F" w:rsidP="00B6581F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Критерии определения границ части территории населенного пункта, входящего в состав </w:t>
      </w:r>
      <w:proofErr w:type="spell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</w:t>
      </w:r>
      <w:proofErr w:type="gram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которой</w:t>
      </w:r>
      <w:proofErr w:type="gramEnd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может проводиться сход граждан по вопросу введения и использования средств самообложения граждан, устанавливаются законом Республики Мордовия.»;</w:t>
      </w:r>
    </w:p>
    <w:p w:rsidR="00B6581F" w:rsidRPr="00894DF8" w:rsidRDefault="00B6581F" w:rsidP="00B6581F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</w:t>
      </w: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часть 3 изложить в следующей редакции: </w:t>
      </w:r>
    </w:p>
    <w:p w:rsidR="00B6581F" w:rsidRPr="00894DF8" w:rsidRDefault="00B6581F" w:rsidP="00B6581F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«3. Сход граждан, предусмотренный настоящей статьей, правомочен при участии в нем более половины обладающих избирательным правом жителей населенного пункта (либо части его территории) или поселения. В случае</w:t>
      </w:r>
      <w:proofErr w:type="gram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пункта, сход граждан в соответствии с настоящим Уставом проводится поэтапно в срок, не превышающий одного месяца со дня принятия решения о проведении схода граждан. При этом лица, ранее принявшие участие в сходе граждан, на последующих этапах участия в голосовании не принимают. Решение схода граждан считается принятым, если за него проголосовало более половины участников схода граждан</w:t>
      </w:r>
      <w:proofErr w:type="gram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.».</w:t>
      </w:r>
      <w:proofErr w:type="gramEnd"/>
    </w:p>
    <w:p w:rsidR="00B6581F" w:rsidRPr="00894DF8" w:rsidRDefault="00B6581F" w:rsidP="00B6581F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</w:t>
      </w: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часть 6 статьи 16 дополнить пунктом 4. 1 следующего содержания:</w:t>
      </w:r>
    </w:p>
    <w:p w:rsidR="00B6581F" w:rsidRPr="00894DF8" w:rsidRDefault="00B6581F" w:rsidP="00B6581F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«4.1) вправе выступить с инициативой о внесении инициативного проекта по вопросам, имеющим приоритетное значение для жителей сельского населенного пункта</w:t>
      </w:r>
      <w:proofErr w:type="gram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;»</w:t>
      </w:r>
      <w:proofErr w:type="gramEnd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6581F" w:rsidRPr="00894DF8" w:rsidRDefault="00B6581F" w:rsidP="00B6581F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) в абзаце втором части 1 статьи 24 цифры «11» заменить цифрами «13».</w:t>
      </w:r>
    </w:p>
    <w:p w:rsidR="00B6581F" w:rsidRPr="00894DF8" w:rsidRDefault="00B6581F" w:rsidP="00B6581F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) в статье 28:</w:t>
      </w:r>
    </w:p>
    <w:p w:rsidR="00B6581F" w:rsidRPr="00894DF8" w:rsidRDefault="00B6581F" w:rsidP="00B6581F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часть 3 дополнить абзацами следующего содержания: </w:t>
      </w:r>
    </w:p>
    <w:p w:rsidR="00B6581F" w:rsidRPr="00894DF8" w:rsidRDefault="00B6581F" w:rsidP="00B6581F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«Депутату Совета депутатов </w:t>
      </w:r>
      <w:proofErr w:type="spell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для осуществления своих полномочий на непостоянной основе гарантируется сохранение места работы (должности) на срок два рабочих дня в месяц. </w:t>
      </w:r>
    </w:p>
    <w:p w:rsidR="00B6581F" w:rsidRPr="00894DF8" w:rsidRDefault="00B6581F" w:rsidP="00B6581F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Депутату Совета депутатов </w:t>
      </w:r>
      <w:proofErr w:type="spell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осуществляющему депутатские полномочия на непостоянной основе,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</w:t>
      </w:r>
      <w:proofErr w:type="gram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.»; </w:t>
      </w:r>
      <w:proofErr w:type="gramEnd"/>
    </w:p>
    <w:p w:rsidR="00B6581F" w:rsidRPr="00894DF8" w:rsidRDefault="00B6581F" w:rsidP="00B6581F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7) </w:t>
      </w: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часть 6 изложить в следующей редакции: </w:t>
      </w:r>
    </w:p>
    <w:p w:rsidR="00B6581F" w:rsidRPr="00894DF8" w:rsidRDefault="00B6581F" w:rsidP="00B6581F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«6. Осуществляющий свои полномочия на постоянной основе депутат Совета депутатов </w:t>
      </w:r>
      <w:proofErr w:type="spell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не вправе: </w:t>
      </w:r>
    </w:p>
    <w:p w:rsidR="00B6581F" w:rsidRPr="00894DF8" w:rsidRDefault="00B6581F" w:rsidP="00B6581F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заниматься предпринимательской деятельностью лично или через доверенных лиц; </w:t>
      </w:r>
    </w:p>
    <w:p w:rsidR="00B6581F" w:rsidRPr="00894DF8" w:rsidRDefault="00B6581F" w:rsidP="00B6581F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участвовать в управлении коммерческой или некоммерческой организацией, за исключением следующих случаев: </w:t>
      </w:r>
    </w:p>
    <w:p w:rsidR="00B6581F" w:rsidRPr="00894DF8" w:rsidRDefault="00B6581F" w:rsidP="00B6581F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 </w:t>
      </w:r>
      <w:proofErr w:type="gramEnd"/>
    </w:p>
    <w:p w:rsidR="00B6581F" w:rsidRPr="00894DF8" w:rsidRDefault="00B6581F" w:rsidP="00B6581F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предварительным уведомлением высшего должностного лица субъекта</w:t>
      </w:r>
      <w:proofErr w:type="gramEnd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 (руководителя высшего исполнительного органа государственной власти субъекта Российской Федерации) в порядке, установленном законом субъекта Российской Федерации; </w:t>
      </w:r>
    </w:p>
    <w:p w:rsidR="00B6581F" w:rsidRPr="00894DF8" w:rsidRDefault="00B6581F" w:rsidP="00B6581F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 </w:t>
      </w:r>
    </w:p>
    <w:p w:rsidR="00B6581F" w:rsidRPr="00894DF8" w:rsidRDefault="00B6581F" w:rsidP="00B6581F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г) представление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 </w:t>
      </w:r>
    </w:p>
    <w:p w:rsidR="00B6581F" w:rsidRPr="00894DF8" w:rsidRDefault="00B6581F" w:rsidP="00B6581F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д) иные случаи, предусмотренные федеральными законами; </w:t>
      </w:r>
    </w:p>
    <w:p w:rsidR="00B6581F" w:rsidRPr="00894DF8" w:rsidRDefault="00B6581F" w:rsidP="00B6581F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 </w:t>
      </w:r>
    </w:p>
    <w:p w:rsidR="00B6581F" w:rsidRPr="00894DF8" w:rsidRDefault="00B6581F" w:rsidP="00B6581F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4)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</w:t>
      </w:r>
      <w:proofErr w:type="gram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.».</w:t>
      </w:r>
      <w:proofErr w:type="gramEnd"/>
    </w:p>
    <w:p w:rsidR="00B6581F" w:rsidRPr="00894DF8" w:rsidRDefault="00B6581F" w:rsidP="00B6581F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часть 11 статьи 33 изложить в следующей редакции: </w:t>
      </w:r>
    </w:p>
    <w:p w:rsidR="00B6581F" w:rsidRPr="00894DF8" w:rsidRDefault="00B6581F" w:rsidP="00B6581F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«11. </w:t>
      </w:r>
      <w:proofErr w:type="gram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Осуществляющий</w:t>
      </w:r>
      <w:proofErr w:type="gramEnd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свои полномочия на постоянной основе Глава </w:t>
      </w:r>
      <w:proofErr w:type="spell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не вправе: </w:t>
      </w:r>
    </w:p>
    <w:p w:rsidR="00B6581F" w:rsidRPr="00894DF8" w:rsidRDefault="00B6581F" w:rsidP="00B6581F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заниматься предпринимательской деятельностью лично или через доверенных лиц; </w:t>
      </w:r>
    </w:p>
    <w:p w:rsidR="00B6581F" w:rsidRPr="00894DF8" w:rsidRDefault="00B6581F" w:rsidP="00B6581F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участвовать в управлении коммерческой или некоммерческой организацией, за исключением следующих случаев: </w:t>
      </w:r>
    </w:p>
    <w:p w:rsidR="00B6581F" w:rsidRPr="00894DF8" w:rsidRDefault="00B6581F" w:rsidP="00B6581F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 </w:t>
      </w:r>
      <w:proofErr w:type="gramEnd"/>
    </w:p>
    <w:p w:rsidR="00B6581F" w:rsidRPr="00894DF8" w:rsidRDefault="00B6581F" w:rsidP="00B6581F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предварительным уведомлением высшего должностного лица субъекта</w:t>
      </w:r>
      <w:proofErr w:type="gramEnd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 (руководителя высшего исполнительного органа государственной власти субъекта Российской Федерации) в порядке, установленном законом субъекта Российской Федерации; </w:t>
      </w:r>
    </w:p>
    <w:p w:rsidR="00B6581F" w:rsidRPr="00894DF8" w:rsidRDefault="00B6581F" w:rsidP="00B6581F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 </w:t>
      </w:r>
    </w:p>
    <w:p w:rsidR="00B6581F" w:rsidRPr="00894DF8" w:rsidRDefault="00B6581F" w:rsidP="00B6581F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г) представление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 </w:t>
      </w:r>
    </w:p>
    <w:p w:rsidR="00B6581F" w:rsidRPr="00894DF8" w:rsidRDefault="00B6581F" w:rsidP="00B6581F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д) иные случаи, предусмотренные федеральными законами; </w:t>
      </w:r>
    </w:p>
    <w:p w:rsidR="00B6581F" w:rsidRPr="00894DF8" w:rsidRDefault="00B6581F" w:rsidP="00B6581F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 </w:t>
      </w:r>
    </w:p>
    <w:p w:rsidR="00B6581F" w:rsidRPr="00894DF8" w:rsidRDefault="00B6581F" w:rsidP="00B6581F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4)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</w:t>
      </w:r>
      <w:proofErr w:type="gram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.». </w:t>
      </w:r>
      <w:proofErr w:type="gramEnd"/>
    </w:p>
    <w:p w:rsidR="00B6581F" w:rsidRPr="00894DF8" w:rsidRDefault="00B6581F" w:rsidP="00B6581F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) в пункте 2 части 6 статьи 39 слова «, а также политических партий, выдвинувших списки кандидатов, которым переданы депутатские мандаты в соответствии с законом Республики Мордовия, предусмотренным пунктом 17 статьи 35 Федерального закона от 12 июня 2002 года </w:t>
      </w:r>
      <w:hyperlink r:id="rId7" w:tgtFrame="_blank" w:history="1">
        <w:r w:rsidRPr="00894D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 67-ФЗ</w:t>
        </w:r>
      </w:hyperlink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«Об основных гарантиях избирательных прав и права на участие в местном референдуме граждан Российской Федерации» исключить;». </w:t>
      </w:r>
      <w:proofErr w:type="gramEnd"/>
    </w:p>
    <w:p w:rsidR="00B6581F" w:rsidRPr="00894DF8" w:rsidRDefault="00B6581F" w:rsidP="00B6581F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часть 4 статьи 46 изложить в следующей редакции: </w:t>
      </w:r>
    </w:p>
    <w:p w:rsidR="00B6581F" w:rsidRPr="00894DF8" w:rsidRDefault="00B6581F" w:rsidP="00B6581F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«4. Муниципальный служащий, являющийся руководителем органа местного самоуправления, аппарата избирательной комиссии муниципального образования,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самоуправления, аппарата избирательной комиссии муниципального образования в период замещения ими соответствующей должности</w:t>
      </w:r>
      <w:proofErr w:type="gram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.».</w:t>
      </w:r>
      <w:proofErr w:type="gramEnd"/>
    </w:p>
    <w:p w:rsidR="00B6581F" w:rsidRPr="00894DF8" w:rsidRDefault="00B6581F" w:rsidP="00B6581F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) в части 1 статьи 47:</w:t>
      </w:r>
    </w:p>
    <w:p w:rsidR="00B6581F" w:rsidRPr="00894DF8" w:rsidRDefault="00B6581F" w:rsidP="00B6581F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 2 изложить в следующей редакции: </w:t>
      </w:r>
    </w:p>
    <w:p w:rsidR="00B6581F" w:rsidRPr="00894DF8" w:rsidRDefault="00B6581F" w:rsidP="00B6581F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«2) участвовать в управлении коммерческой или некоммерческой организацией, за исключением следующих случаев: </w:t>
      </w:r>
    </w:p>
    <w:p w:rsidR="00B6581F" w:rsidRPr="00894DF8" w:rsidRDefault="00B6581F" w:rsidP="00B6581F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 </w:t>
      </w:r>
      <w:proofErr w:type="gramEnd"/>
    </w:p>
    <w:p w:rsidR="00B6581F" w:rsidRPr="00894DF8" w:rsidRDefault="00B6581F" w:rsidP="00B6581F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разрешения представителя нанимателя, которое получено в</w:t>
      </w:r>
      <w:proofErr w:type="gramEnd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порядке</w:t>
      </w:r>
      <w:proofErr w:type="gramEnd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установленном законом субъекта Российской Федерации; </w:t>
      </w:r>
    </w:p>
    <w:p w:rsidR="00B6581F" w:rsidRPr="00894DF8" w:rsidRDefault="00B6581F" w:rsidP="00B6581F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 </w:t>
      </w:r>
    </w:p>
    <w:p w:rsidR="00B6581F" w:rsidRPr="00894DF8" w:rsidRDefault="00B6581F" w:rsidP="00B6581F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г) представление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 </w:t>
      </w:r>
    </w:p>
    <w:p w:rsidR="00B6581F" w:rsidRPr="00894DF8" w:rsidRDefault="00B6581F" w:rsidP="00B6581F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д) иные случаи, предусмотренные федеральными законами</w:t>
      </w:r>
      <w:proofErr w:type="gram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;»</w:t>
      </w:r>
      <w:proofErr w:type="gramEnd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B6581F" w:rsidRPr="00894DF8" w:rsidRDefault="00B6581F" w:rsidP="00B6581F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дополнить пунктом 2.1 следующего содержания:</w:t>
      </w:r>
    </w:p>
    <w:p w:rsidR="00B6581F" w:rsidRPr="00894DF8" w:rsidRDefault="00B6581F" w:rsidP="00B658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«2.1) заниматься предпринимательской деятельностью лично или через доверенных лиц</w:t>
      </w:r>
      <w:proofErr w:type="gram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;»</w:t>
      </w:r>
      <w:proofErr w:type="gramEnd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6581F" w:rsidRPr="00894DF8" w:rsidRDefault="00B6581F" w:rsidP="00B6581F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) часть 3 статьи 57 дополнить словами «, за исключением случаев, предусмотренных Федеральным законом от 2 марта 2007 года № 25-ФЗ «О муниципальной службе в Российской Федерации».</w:t>
      </w:r>
    </w:p>
    <w:p w:rsidR="00B6581F" w:rsidRPr="00894DF8" w:rsidRDefault="00B6581F" w:rsidP="00B6581F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) часть 3 статьи 62 дополнить подпунктом 3 следующего содержания:</w:t>
      </w:r>
    </w:p>
    <w:p w:rsidR="00B6581F" w:rsidRPr="00894DF8" w:rsidRDefault="00B6581F" w:rsidP="00B6581F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«3) проектов нормативных правовых актов, разработанных в целях ликвидации чрезвычайных ситуаций природного и техногенного характера на период действия режимов чрезвычайных ситуаций</w:t>
      </w:r>
      <w:proofErr w:type="gram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.».</w:t>
      </w:r>
      <w:proofErr w:type="gramEnd"/>
    </w:p>
    <w:p w:rsidR="00B6581F" w:rsidRPr="00894DF8" w:rsidRDefault="00B6581F" w:rsidP="00B6581F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опубликования, за исключением подпункта 4 пункта 1 настоящего Решения. </w:t>
      </w:r>
    </w:p>
    <w:p w:rsidR="00B6581F" w:rsidRPr="00894DF8" w:rsidRDefault="00B6581F" w:rsidP="00B6581F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Подпункт 4 пункта 1 настоящего Решения вступает в силу после истечения срока полномочий Совета депутатов </w:t>
      </w:r>
      <w:proofErr w:type="spell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первого созыва, установленного частью 4 статьи 24 Устава </w:t>
      </w:r>
      <w:proofErr w:type="spell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Мордовия, принятого решением Совета депутатов </w:t>
      </w:r>
      <w:proofErr w:type="spell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от 18 ноября 2019 года № 22.».</w:t>
      </w:r>
      <w:proofErr w:type="gramEnd"/>
    </w:p>
    <w:p w:rsidR="00B6581F" w:rsidRDefault="00B6581F" w:rsidP="00B6581F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</w:p>
    <w:p w:rsidR="00B6581F" w:rsidRPr="00FA2E4D" w:rsidRDefault="00B6581F" w:rsidP="00B6581F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B6581F" w:rsidRDefault="00B6581F" w:rsidP="00B6581F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B6581F" w:rsidRDefault="00B6581F" w:rsidP="00B6581F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B6581F" w:rsidRDefault="00B6581F" w:rsidP="00B6581F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B6581F" w:rsidRDefault="00B6581F" w:rsidP="00B6581F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B6581F" w:rsidRDefault="00B6581F" w:rsidP="00B6581F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894DF8" w:rsidRDefault="00894DF8" w:rsidP="00FA2E4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bookmarkStart w:id="3" w:name="_GoBack"/>
      <w:bookmarkEnd w:id="3"/>
    </w:p>
    <w:p w:rsidR="00894DF8" w:rsidRDefault="00894DF8" w:rsidP="00FA2E4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894DF8" w:rsidRDefault="00894DF8" w:rsidP="00FA2E4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894DF8" w:rsidRDefault="00894DF8" w:rsidP="00FA2E4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894DF8" w:rsidRDefault="00894DF8" w:rsidP="00FA2E4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894DF8" w:rsidRDefault="00894DF8" w:rsidP="00FA2E4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894DF8" w:rsidRDefault="00894DF8" w:rsidP="00FA2E4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894DF8" w:rsidRDefault="00894DF8" w:rsidP="00FA2E4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FA2E4D" w:rsidRPr="00894DF8" w:rsidRDefault="00FA2E4D" w:rsidP="00FA2E4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proofErr w:type="spellStart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</w:p>
    <w:p w:rsidR="00FA2E4D" w:rsidRPr="00894DF8" w:rsidRDefault="00FA2E4D" w:rsidP="00FA2E4D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 муниципального района</w:t>
      </w:r>
    </w:p>
    <w:p w:rsidR="00A94157" w:rsidRPr="00894DF8" w:rsidRDefault="00FA2E4D" w:rsidP="00842826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                                                                     А.</w:t>
      </w:r>
      <w:r w:rsidR="005A5ED7"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5A5ED7" w:rsidRPr="00894DF8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Маскаева</w:t>
      </w:r>
    </w:p>
    <w:p w:rsidR="005A5ED7" w:rsidRPr="00894DF8" w:rsidRDefault="005A5ED7" w:rsidP="00842826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5ED7" w:rsidRDefault="005A5ED7" w:rsidP="00842826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5A5ED7" w:rsidRDefault="005A5ED7" w:rsidP="00842826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5A5ED7" w:rsidRDefault="005A5ED7" w:rsidP="00842826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5A5ED7" w:rsidRDefault="005A5ED7" w:rsidP="00842826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5A5ED7" w:rsidRDefault="005A5ED7" w:rsidP="00842826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5A5ED7" w:rsidRDefault="005A5ED7" w:rsidP="00842826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5A5ED7" w:rsidRDefault="005A5ED7" w:rsidP="00842826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5A5ED7" w:rsidRDefault="005A5ED7" w:rsidP="00842826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6A7617" w:rsidRDefault="006A7617" w:rsidP="005A5ED7">
      <w:pPr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</w:p>
    <w:p w:rsidR="00894DF8" w:rsidRDefault="00894DF8" w:rsidP="005A5ED7">
      <w:pPr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</w:p>
    <w:p w:rsidR="00894DF8" w:rsidRDefault="00894DF8" w:rsidP="005A5ED7">
      <w:pPr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</w:p>
    <w:p w:rsidR="00894DF8" w:rsidRDefault="00894DF8" w:rsidP="005A5ED7">
      <w:pPr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</w:p>
    <w:p w:rsidR="00894DF8" w:rsidRDefault="00894DF8" w:rsidP="005A5ED7">
      <w:pPr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</w:p>
    <w:p w:rsidR="00894DF8" w:rsidRDefault="00894DF8" w:rsidP="005A5ED7">
      <w:pPr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</w:p>
    <w:p w:rsidR="00894DF8" w:rsidRDefault="00894DF8" w:rsidP="005A5ED7">
      <w:pPr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</w:p>
    <w:p w:rsidR="00894DF8" w:rsidRDefault="00894DF8" w:rsidP="005A5ED7">
      <w:pPr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</w:p>
    <w:p w:rsidR="00894DF8" w:rsidRDefault="00894DF8" w:rsidP="005A5ED7">
      <w:pPr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</w:p>
    <w:p w:rsidR="005A5ED7" w:rsidRPr="005A5ED7" w:rsidRDefault="005A5ED7" w:rsidP="005A5ED7">
      <w:pPr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/>
          <w:sz w:val="26"/>
          <w:szCs w:val="24"/>
          <w:lang w:eastAsia="ru-RU"/>
        </w:rPr>
      </w:pPr>
      <w:r w:rsidRPr="005A5ED7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Приложение № 2</w:t>
      </w:r>
    </w:p>
    <w:p w:rsidR="005A5ED7" w:rsidRPr="005A5ED7" w:rsidRDefault="005A5ED7" w:rsidP="005A5ED7">
      <w:pPr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  <w:r w:rsidRPr="005A5ED7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к</w:t>
      </w:r>
      <w:r w:rsidRPr="005A5ED7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 xml:space="preserve"> </w:t>
      </w:r>
      <w:r w:rsidRPr="005A5ED7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решению Совета депутатов</w:t>
      </w:r>
    </w:p>
    <w:p w:rsidR="005A5ED7" w:rsidRDefault="007E445A" w:rsidP="005A5ED7">
      <w:pPr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Ельниковского</w:t>
      </w:r>
      <w:proofErr w:type="spellEnd"/>
      <w:r w:rsidR="005A5ED7" w:rsidRPr="005A5ED7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сельского поселения</w:t>
      </w:r>
    </w:p>
    <w:p w:rsidR="007E445A" w:rsidRDefault="007E445A" w:rsidP="005A5ED7">
      <w:pPr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Ельниковского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муниципального района</w:t>
      </w:r>
    </w:p>
    <w:p w:rsidR="007E445A" w:rsidRPr="005A5ED7" w:rsidRDefault="007E445A" w:rsidP="005A5ED7">
      <w:pPr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Республики Мордовия</w:t>
      </w:r>
    </w:p>
    <w:p w:rsidR="005A5ED7" w:rsidRPr="005A5ED7" w:rsidRDefault="006A7617" w:rsidP="005A5ED7">
      <w:pPr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от 11.02.</w:t>
      </w:r>
      <w:r w:rsidR="005A5ED7" w:rsidRPr="005A5ED7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202</w:t>
      </w:r>
      <w:r w:rsidR="00DA5ABE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1</w:t>
      </w:r>
      <w:r w:rsidR="005A5ED7" w:rsidRPr="005A5ED7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53</w:t>
      </w:r>
    </w:p>
    <w:p w:rsidR="005A5ED7" w:rsidRPr="005A5ED7" w:rsidRDefault="005A5ED7" w:rsidP="005A5ED7">
      <w:pPr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5A5ED7" w:rsidRPr="005A5ED7" w:rsidRDefault="005A5ED7" w:rsidP="005A5ED7">
      <w:pPr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5A5ED7" w:rsidRPr="005A5ED7" w:rsidRDefault="005A5ED7" w:rsidP="005A5ED7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6"/>
          <w:szCs w:val="24"/>
          <w:lang w:eastAsia="ru-RU"/>
        </w:rPr>
      </w:pPr>
      <w:r w:rsidRPr="005A5ED7">
        <w:rPr>
          <w:rFonts w:ascii="Times New Roman" w:eastAsia="Times New Roman" w:hAnsi="Times New Roman" w:cs="Times New Roman"/>
          <w:b/>
          <w:sz w:val="26"/>
          <w:szCs w:val="24"/>
          <w:lang w:eastAsia="ru-RU"/>
        </w:rPr>
        <w:t>Форма внесения предложении и замечаний</w:t>
      </w:r>
    </w:p>
    <w:p w:rsidR="005A5ED7" w:rsidRPr="005A5ED7" w:rsidRDefault="005A5ED7" w:rsidP="005A5ED7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6"/>
          <w:szCs w:val="24"/>
          <w:lang w:eastAsia="ru-RU"/>
        </w:rPr>
      </w:pPr>
    </w:p>
    <w:p w:rsidR="005A5ED7" w:rsidRPr="005A5ED7" w:rsidRDefault="005A5ED7" w:rsidP="005A5ED7">
      <w:pPr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tbl>
      <w:tblPr>
        <w:tblW w:w="96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26"/>
        <w:gridCol w:w="2419"/>
        <w:gridCol w:w="1325"/>
        <w:gridCol w:w="2250"/>
      </w:tblGrid>
      <w:tr w:rsidR="005A5ED7" w:rsidRPr="005A5ED7" w:rsidTr="002E3175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A5ED7" w:rsidRPr="005A5ED7" w:rsidRDefault="005A5ED7" w:rsidP="005A5ED7">
            <w:pPr>
              <w:spacing w:after="0" w:line="240" w:lineRule="auto"/>
              <w:ind w:firstLine="540"/>
              <w:jc w:val="right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5A5ED7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Фамилия, имя, отчество гражданина (граждан), внесшего предложения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A5ED7" w:rsidRPr="005A5ED7" w:rsidRDefault="005A5ED7" w:rsidP="005A5ED7">
            <w:pPr>
              <w:spacing w:after="0" w:line="240" w:lineRule="auto"/>
              <w:ind w:firstLine="540"/>
              <w:jc w:val="right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5A5ED7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Место жительства гражданина (граждан), контактный телефон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A5ED7" w:rsidRPr="005A5ED7" w:rsidRDefault="005A5ED7" w:rsidP="005A5ED7">
            <w:pPr>
              <w:spacing w:after="0" w:line="240" w:lineRule="auto"/>
              <w:ind w:firstLine="540"/>
              <w:jc w:val="right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5A5ED7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Сведения о документе (документах), удостоверяющих личность гражданина (граждан)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A5ED7" w:rsidRPr="005A5ED7" w:rsidRDefault="005A5ED7" w:rsidP="005A5ED7">
            <w:pPr>
              <w:spacing w:after="0" w:line="240" w:lineRule="auto"/>
              <w:ind w:firstLine="540"/>
              <w:jc w:val="right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5A5ED7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Род занятий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A5ED7" w:rsidRPr="005A5ED7" w:rsidRDefault="005A5ED7" w:rsidP="005A5ED7">
            <w:pPr>
              <w:spacing w:after="0" w:line="240" w:lineRule="auto"/>
              <w:ind w:firstLine="540"/>
              <w:jc w:val="right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  <w:r w:rsidRPr="005A5ED7"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  <w:t>Предложения по вопросу, выносимому на публичные слушания</w:t>
            </w:r>
          </w:p>
        </w:tc>
      </w:tr>
      <w:tr w:rsidR="005A5ED7" w:rsidRPr="005A5ED7" w:rsidTr="002E3175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ED7" w:rsidRPr="005A5ED7" w:rsidRDefault="005A5ED7" w:rsidP="005A5ED7">
            <w:pPr>
              <w:spacing w:after="0" w:line="240" w:lineRule="auto"/>
              <w:ind w:firstLine="540"/>
              <w:jc w:val="right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ED7" w:rsidRPr="005A5ED7" w:rsidRDefault="005A5ED7" w:rsidP="005A5ED7">
            <w:pPr>
              <w:spacing w:after="0" w:line="240" w:lineRule="auto"/>
              <w:ind w:firstLine="540"/>
              <w:jc w:val="right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ED7" w:rsidRPr="005A5ED7" w:rsidRDefault="005A5ED7" w:rsidP="005A5ED7">
            <w:pPr>
              <w:spacing w:after="0" w:line="240" w:lineRule="auto"/>
              <w:ind w:firstLine="540"/>
              <w:jc w:val="right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ED7" w:rsidRPr="005A5ED7" w:rsidRDefault="005A5ED7" w:rsidP="005A5ED7">
            <w:pPr>
              <w:spacing w:after="0" w:line="240" w:lineRule="auto"/>
              <w:ind w:firstLine="540"/>
              <w:jc w:val="right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ED7" w:rsidRPr="005A5ED7" w:rsidRDefault="005A5ED7" w:rsidP="005A5ED7">
            <w:pPr>
              <w:spacing w:after="0" w:line="240" w:lineRule="auto"/>
              <w:ind w:firstLine="540"/>
              <w:jc w:val="right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</w:tr>
      <w:tr w:rsidR="005A5ED7" w:rsidRPr="005A5ED7" w:rsidTr="002E3175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ED7" w:rsidRPr="005A5ED7" w:rsidRDefault="005A5ED7" w:rsidP="005A5ED7">
            <w:pPr>
              <w:spacing w:after="0" w:line="240" w:lineRule="auto"/>
              <w:ind w:firstLine="540"/>
              <w:jc w:val="right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ED7" w:rsidRPr="005A5ED7" w:rsidRDefault="005A5ED7" w:rsidP="005A5ED7">
            <w:pPr>
              <w:spacing w:after="0" w:line="240" w:lineRule="auto"/>
              <w:ind w:firstLine="540"/>
              <w:jc w:val="right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ED7" w:rsidRPr="005A5ED7" w:rsidRDefault="005A5ED7" w:rsidP="005A5ED7">
            <w:pPr>
              <w:spacing w:after="0" w:line="240" w:lineRule="auto"/>
              <w:ind w:firstLine="540"/>
              <w:jc w:val="right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ED7" w:rsidRPr="005A5ED7" w:rsidRDefault="005A5ED7" w:rsidP="005A5ED7">
            <w:pPr>
              <w:spacing w:after="0" w:line="240" w:lineRule="auto"/>
              <w:ind w:firstLine="540"/>
              <w:jc w:val="right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ED7" w:rsidRPr="005A5ED7" w:rsidRDefault="005A5ED7" w:rsidP="005A5ED7">
            <w:pPr>
              <w:spacing w:after="0" w:line="240" w:lineRule="auto"/>
              <w:ind w:firstLine="540"/>
              <w:jc w:val="right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</w:tr>
      <w:tr w:rsidR="005A5ED7" w:rsidRPr="005A5ED7" w:rsidTr="002E3175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ED7" w:rsidRPr="005A5ED7" w:rsidRDefault="005A5ED7" w:rsidP="005A5ED7">
            <w:pPr>
              <w:spacing w:after="0" w:line="240" w:lineRule="auto"/>
              <w:ind w:firstLine="540"/>
              <w:jc w:val="right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ED7" w:rsidRPr="005A5ED7" w:rsidRDefault="005A5ED7" w:rsidP="005A5ED7">
            <w:pPr>
              <w:spacing w:after="0" w:line="240" w:lineRule="auto"/>
              <w:ind w:firstLine="540"/>
              <w:jc w:val="right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ED7" w:rsidRPr="005A5ED7" w:rsidRDefault="005A5ED7" w:rsidP="005A5ED7">
            <w:pPr>
              <w:spacing w:after="0" w:line="240" w:lineRule="auto"/>
              <w:ind w:firstLine="540"/>
              <w:jc w:val="right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ED7" w:rsidRPr="005A5ED7" w:rsidRDefault="005A5ED7" w:rsidP="005A5ED7">
            <w:pPr>
              <w:spacing w:after="0" w:line="240" w:lineRule="auto"/>
              <w:ind w:firstLine="540"/>
              <w:jc w:val="right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ED7" w:rsidRPr="005A5ED7" w:rsidRDefault="005A5ED7" w:rsidP="005A5ED7">
            <w:pPr>
              <w:spacing w:after="0" w:line="240" w:lineRule="auto"/>
              <w:ind w:firstLine="540"/>
              <w:jc w:val="right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</w:tr>
      <w:tr w:rsidR="005A5ED7" w:rsidRPr="005A5ED7" w:rsidTr="002E3175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ED7" w:rsidRPr="005A5ED7" w:rsidRDefault="005A5ED7" w:rsidP="005A5ED7">
            <w:pPr>
              <w:spacing w:after="0" w:line="240" w:lineRule="auto"/>
              <w:ind w:firstLine="540"/>
              <w:jc w:val="right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ED7" w:rsidRPr="005A5ED7" w:rsidRDefault="005A5ED7" w:rsidP="005A5ED7">
            <w:pPr>
              <w:spacing w:after="0" w:line="240" w:lineRule="auto"/>
              <w:ind w:firstLine="540"/>
              <w:jc w:val="right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ED7" w:rsidRPr="005A5ED7" w:rsidRDefault="005A5ED7" w:rsidP="005A5ED7">
            <w:pPr>
              <w:spacing w:after="0" w:line="240" w:lineRule="auto"/>
              <w:ind w:firstLine="540"/>
              <w:jc w:val="right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ED7" w:rsidRPr="005A5ED7" w:rsidRDefault="005A5ED7" w:rsidP="005A5ED7">
            <w:pPr>
              <w:spacing w:after="0" w:line="240" w:lineRule="auto"/>
              <w:ind w:firstLine="540"/>
              <w:jc w:val="right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ED7" w:rsidRPr="005A5ED7" w:rsidRDefault="005A5ED7" w:rsidP="005A5ED7">
            <w:pPr>
              <w:spacing w:after="0" w:line="240" w:lineRule="auto"/>
              <w:ind w:firstLine="540"/>
              <w:jc w:val="right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</w:tr>
      <w:tr w:rsidR="005A5ED7" w:rsidRPr="005A5ED7" w:rsidTr="002E3175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ED7" w:rsidRPr="005A5ED7" w:rsidRDefault="005A5ED7" w:rsidP="005A5ED7">
            <w:pPr>
              <w:spacing w:after="0" w:line="240" w:lineRule="auto"/>
              <w:ind w:firstLine="540"/>
              <w:jc w:val="right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ED7" w:rsidRPr="005A5ED7" w:rsidRDefault="005A5ED7" w:rsidP="005A5ED7">
            <w:pPr>
              <w:spacing w:after="0" w:line="240" w:lineRule="auto"/>
              <w:ind w:firstLine="540"/>
              <w:jc w:val="right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ED7" w:rsidRPr="005A5ED7" w:rsidRDefault="005A5ED7" w:rsidP="005A5ED7">
            <w:pPr>
              <w:spacing w:after="0" w:line="240" w:lineRule="auto"/>
              <w:ind w:firstLine="540"/>
              <w:jc w:val="right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ED7" w:rsidRPr="005A5ED7" w:rsidRDefault="005A5ED7" w:rsidP="005A5ED7">
            <w:pPr>
              <w:spacing w:after="0" w:line="240" w:lineRule="auto"/>
              <w:ind w:firstLine="540"/>
              <w:jc w:val="right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ED7" w:rsidRPr="005A5ED7" w:rsidRDefault="005A5ED7" w:rsidP="005A5ED7">
            <w:pPr>
              <w:spacing w:after="0" w:line="240" w:lineRule="auto"/>
              <w:ind w:firstLine="540"/>
              <w:jc w:val="right"/>
              <w:rPr>
                <w:rFonts w:ascii="Times New Roman" w:eastAsia="Times New Roman" w:hAnsi="Times New Roman" w:cs="Times New Roman"/>
                <w:sz w:val="26"/>
                <w:szCs w:val="24"/>
                <w:lang w:eastAsia="ru-RU"/>
              </w:rPr>
            </w:pPr>
          </w:p>
        </w:tc>
      </w:tr>
    </w:tbl>
    <w:p w:rsidR="005A5ED7" w:rsidRDefault="005A5ED7" w:rsidP="00842826">
      <w:pPr>
        <w:overflowPunct w:val="0"/>
        <w:autoSpaceDE w:val="0"/>
        <w:autoSpaceDN w:val="0"/>
        <w:adjustRightInd w:val="0"/>
        <w:spacing w:after="0" w:line="240" w:lineRule="auto"/>
        <w:jc w:val="both"/>
      </w:pPr>
    </w:p>
    <w:sectPr w:rsidR="005A5ED7" w:rsidSect="006A7617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335068"/>
    <w:multiLevelType w:val="hybridMultilevel"/>
    <w:tmpl w:val="109479E2"/>
    <w:lvl w:ilvl="0" w:tplc="3ABA3B24">
      <w:start w:val="13"/>
      <w:numFmt w:val="decimal"/>
      <w:lvlText w:val="%1)"/>
      <w:lvlJc w:val="left"/>
      <w:pPr>
        <w:tabs>
          <w:tab w:val="num" w:pos="1020"/>
        </w:tabs>
        <w:ind w:left="1020" w:hanging="480"/>
      </w:pPr>
      <w:rPr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2E4D"/>
    <w:rsid w:val="00001381"/>
    <w:rsid w:val="00005942"/>
    <w:rsid w:val="00007207"/>
    <w:rsid w:val="0000763D"/>
    <w:rsid w:val="00021B75"/>
    <w:rsid w:val="00023516"/>
    <w:rsid w:val="000252E6"/>
    <w:rsid w:val="00027C24"/>
    <w:rsid w:val="00035F32"/>
    <w:rsid w:val="000375BA"/>
    <w:rsid w:val="000538B5"/>
    <w:rsid w:val="00055319"/>
    <w:rsid w:val="00055477"/>
    <w:rsid w:val="00061988"/>
    <w:rsid w:val="000620FE"/>
    <w:rsid w:val="0006284B"/>
    <w:rsid w:val="00062CB2"/>
    <w:rsid w:val="000637E7"/>
    <w:rsid w:val="00063A88"/>
    <w:rsid w:val="00064251"/>
    <w:rsid w:val="000649E4"/>
    <w:rsid w:val="00073EA6"/>
    <w:rsid w:val="00074EF9"/>
    <w:rsid w:val="000762CE"/>
    <w:rsid w:val="000773FD"/>
    <w:rsid w:val="00080C31"/>
    <w:rsid w:val="00086F5D"/>
    <w:rsid w:val="00087D17"/>
    <w:rsid w:val="0009076C"/>
    <w:rsid w:val="00090E25"/>
    <w:rsid w:val="000944C4"/>
    <w:rsid w:val="00096EEC"/>
    <w:rsid w:val="000A026C"/>
    <w:rsid w:val="000A1724"/>
    <w:rsid w:val="000A1C73"/>
    <w:rsid w:val="000A2C43"/>
    <w:rsid w:val="000B0336"/>
    <w:rsid w:val="000B1697"/>
    <w:rsid w:val="000B367F"/>
    <w:rsid w:val="000B5E70"/>
    <w:rsid w:val="000B5F7C"/>
    <w:rsid w:val="000B6846"/>
    <w:rsid w:val="000C1159"/>
    <w:rsid w:val="000D1E0F"/>
    <w:rsid w:val="000D2438"/>
    <w:rsid w:val="000D5AD2"/>
    <w:rsid w:val="000E49A1"/>
    <w:rsid w:val="000F1340"/>
    <w:rsid w:val="000F352E"/>
    <w:rsid w:val="000F613D"/>
    <w:rsid w:val="000F67A9"/>
    <w:rsid w:val="00100229"/>
    <w:rsid w:val="00100381"/>
    <w:rsid w:val="00103A2C"/>
    <w:rsid w:val="00103B63"/>
    <w:rsid w:val="001062F4"/>
    <w:rsid w:val="00113FC7"/>
    <w:rsid w:val="00114909"/>
    <w:rsid w:val="00116501"/>
    <w:rsid w:val="00117F44"/>
    <w:rsid w:val="00120E76"/>
    <w:rsid w:val="00122E54"/>
    <w:rsid w:val="00126B0B"/>
    <w:rsid w:val="0013406C"/>
    <w:rsid w:val="0013424B"/>
    <w:rsid w:val="001344FA"/>
    <w:rsid w:val="001347DD"/>
    <w:rsid w:val="00137E9D"/>
    <w:rsid w:val="001435A7"/>
    <w:rsid w:val="00146507"/>
    <w:rsid w:val="00151AEB"/>
    <w:rsid w:val="001533CE"/>
    <w:rsid w:val="001561A8"/>
    <w:rsid w:val="00161451"/>
    <w:rsid w:val="00161C36"/>
    <w:rsid w:val="00163A36"/>
    <w:rsid w:val="00164B57"/>
    <w:rsid w:val="0016534E"/>
    <w:rsid w:val="001663A3"/>
    <w:rsid w:val="00166912"/>
    <w:rsid w:val="001740A8"/>
    <w:rsid w:val="001844D8"/>
    <w:rsid w:val="00184CF3"/>
    <w:rsid w:val="00186866"/>
    <w:rsid w:val="0019193D"/>
    <w:rsid w:val="00193570"/>
    <w:rsid w:val="00194426"/>
    <w:rsid w:val="00194766"/>
    <w:rsid w:val="00194FEA"/>
    <w:rsid w:val="0019562C"/>
    <w:rsid w:val="001A00C2"/>
    <w:rsid w:val="001A1574"/>
    <w:rsid w:val="001A1B5F"/>
    <w:rsid w:val="001A2215"/>
    <w:rsid w:val="001A2BD0"/>
    <w:rsid w:val="001B02A2"/>
    <w:rsid w:val="001B07B3"/>
    <w:rsid w:val="001B1403"/>
    <w:rsid w:val="001B5831"/>
    <w:rsid w:val="001B666C"/>
    <w:rsid w:val="001B6E19"/>
    <w:rsid w:val="001C22AE"/>
    <w:rsid w:val="001C4AA9"/>
    <w:rsid w:val="001C666B"/>
    <w:rsid w:val="001C6F59"/>
    <w:rsid w:val="001D6B6B"/>
    <w:rsid w:val="001E1D8B"/>
    <w:rsid w:val="001E3CD1"/>
    <w:rsid w:val="001E47CF"/>
    <w:rsid w:val="001E698A"/>
    <w:rsid w:val="00211702"/>
    <w:rsid w:val="00212029"/>
    <w:rsid w:val="00215AAF"/>
    <w:rsid w:val="00216D70"/>
    <w:rsid w:val="00221D8C"/>
    <w:rsid w:val="00224A28"/>
    <w:rsid w:val="0022764C"/>
    <w:rsid w:val="0023389A"/>
    <w:rsid w:val="002425AD"/>
    <w:rsid w:val="00244DA3"/>
    <w:rsid w:val="002479DA"/>
    <w:rsid w:val="00253262"/>
    <w:rsid w:val="00254701"/>
    <w:rsid w:val="00257DD0"/>
    <w:rsid w:val="0026215C"/>
    <w:rsid w:val="002656D6"/>
    <w:rsid w:val="002671AE"/>
    <w:rsid w:val="00272D39"/>
    <w:rsid w:val="00273A05"/>
    <w:rsid w:val="00286189"/>
    <w:rsid w:val="00286AD8"/>
    <w:rsid w:val="00286C3F"/>
    <w:rsid w:val="002928B4"/>
    <w:rsid w:val="00293411"/>
    <w:rsid w:val="002950EB"/>
    <w:rsid w:val="00295183"/>
    <w:rsid w:val="00295C2F"/>
    <w:rsid w:val="002966B8"/>
    <w:rsid w:val="002979E3"/>
    <w:rsid w:val="00297A2C"/>
    <w:rsid w:val="00297A4B"/>
    <w:rsid w:val="002A7424"/>
    <w:rsid w:val="002B226B"/>
    <w:rsid w:val="002B5EF3"/>
    <w:rsid w:val="002C04D5"/>
    <w:rsid w:val="002C06AC"/>
    <w:rsid w:val="002C5C02"/>
    <w:rsid w:val="002C6B80"/>
    <w:rsid w:val="002D5E25"/>
    <w:rsid w:val="002E0095"/>
    <w:rsid w:val="002E0172"/>
    <w:rsid w:val="002E2070"/>
    <w:rsid w:val="002E5746"/>
    <w:rsid w:val="002E6387"/>
    <w:rsid w:val="002E7AC8"/>
    <w:rsid w:val="002F532F"/>
    <w:rsid w:val="00301459"/>
    <w:rsid w:val="003014F2"/>
    <w:rsid w:val="00301FCF"/>
    <w:rsid w:val="00302882"/>
    <w:rsid w:val="00302B9B"/>
    <w:rsid w:val="0030542E"/>
    <w:rsid w:val="003060B1"/>
    <w:rsid w:val="00311760"/>
    <w:rsid w:val="00311BC8"/>
    <w:rsid w:val="0031478E"/>
    <w:rsid w:val="00315608"/>
    <w:rsid w:val="00316816"/>
    <w:rsid w:val="00316984"/>
    <w:rsid w:val="00320713"/>
    <w:rsid w:val="003248E8"/>
    <w:rsid w:val="00325A79"/>
    <w:rsid w:val="003272A6"/>
    <w:rsid w:val="003315F4"/>
    <w:rsid w:val="003353C5"/>
    <w:rsid w:val="0033587D"/>
    <w:rsid w:val="00336303"/>
    <w:rsid w:val="003366D0"/>
    <w:rsid w:val="003405A7"/>
    <w:rsid w:val="00340866"/>
    <w:rsid w:val="0034164D"/>
    <w:rsid w:val="0034767B"/>
    <w:rsid w:val="00347BFC"/>
    <w:rsid w:val="00350447"/>
    <w:rsid w:val="00351B84"/>
    <w:rsid w:val="00353F86"/>
    <w:rsid w:val="0035766A"/>
    <w:rsid w:val="00357EDD"/>
    <w:rsid w:val="00362206"/>
    <w:rsid w:val="0036297E"/>
    <w:rsid w:val="003718F9"/>
    <w:rsid w:val="00371B7F"/>
    <w:rsid w:val="003777E9"/>
    <w:rsid w:val="00385B5D"/>
    <w:rsid w:val="00391274"/>
    <w:rsid w:val="00392C5F"/>
    <w:rsid w:val="00392E5D"/>
    <w:rsid w:val="00392E60"/>
    <w:rsid w:val="003A52F7"/>
    <w:rsid w:val="003B050F"/>
    <w:rsid w:val="003B529D"/>
    <w:rsid w:val="003B5FF3"/>
    <w:rsid w:val="003B68BF"/>
    <w:rsid w:val="003B6D83"/>
    <w:rsid w:val="003B71D7"/>
    <w:rsid w:val="003C2EE0"/>
    <w:rsid w:val="003C402E"/>
    <w:rsid w:val="003C6713"/>
    <w:rsid w:val="003D00D7"/>
    <w:rsid w:val="003D160D"/>
    <w:rsid w:val="003D5B02"/>
    <w:rsid w:val="003D6877"/>
    <w:rsid w:val="003D7D09"/>
    <w:rsid w:val="003E20C1"/>
    <w:rsid w:val="003E720D"/>
    <w:rsid w:val="003E79B1"/>
    <w:rsid w:val="003F0FFA"/>
    <w:rsid w:val="003F29EE"/>
    <w:rsid w:val="003F2B88"/>
    <w:rsid w:val="003F4788"/>
    <w:rsid w:val="003F5B20"/>
    <w:rsid w:val="003F7A49"/>
    <w:rsid w:val="00400100"/>
    <w:rsid w:val="00401861"/>
    <w:rsid w:val="00404865"/>
    <w:rsid w:val="00404DB8"/>
    <w:rsid w:val="0040708B"/>
    <w:rsid w:val="0041015F"/>
    <w:rsid w:val="004115D5"/>
    <w:rsid w:val="00412ABF"/>
    <w:rsid w:val="00414514"/>
    <w:rsid w:val="0041567E"/>
    <w:rsid w:val="004167EA"/>
    <w:rsid w:val="00422513"/>
    <w:rsid w:val="00423029"/>
    <w:rsid w:val="00426F81"/>
    <w:rsid w:val="00430B03"/>
    <w:rsid w:val="0043455E"/>
    <w:rsid w:val="00434CC3"/>
    <w:rsid w:val="00435B9C"/>
    <w:rsid w:val="00437ADA"/>
    <w:rsid w:val="00440002"/>
    <w:rsid w:val="00444DFA"/>
    <w:rsid w:val="00450B1B"/>
    <w:rsid w:val="00454A4E"/>
    <w:rsid w:val="004577EF"/>
    <w:rsid w:val="0046095F"/>
    <w:rsid w:val="00466C27"/>
    <w:rsid w:val="004734E9"/>
    <w:rsid w:val="00476A5F"/>
    <w:rsid w:val="00481F76"/>
    <w:rsid w:val="00486CA3"/>
    <w:rsid w:val="004871BD"/>
    <w:rsid w:val="00495463"/>
    <w:rsid w:val="004A1167"/>
    <w:rsid w:val="004A32A6"/>
    <w:rsid w:val="004A3709"/>
    <w:rsid w:val="004A6162"/>
    <w:rsid w:val="004A7D0E"/>
    <w:rsid w:val="004B0506"/>
    <w:rsid w:val="004B2608"/>
    <w:rsid w:val="004C49F0"/>
    <w:rsid w:val="004C6B41"/>
    <w:rsid w:val="004C6E5E"/>
    <w:rsid w:val="004D3621"/>
    <w:rsid w:val="004D4065"/>
    <w:rsid w:val="004D7BE9"/>
    <w:rsid w:val="004E1B7F"/>
    <w:rsid w:val="004E43F4"/>
    <w:rsid w:val="004E4982"/>
    <w:rsid w:val="004E5B21"/>
    <w:rsid w:val="004E5FEA"/>
    <w:rsid w:val="004F0A63"/>
    <w:rsid w:val="004F26F1"/>
    <w:rsid w:val="004F49E2"/>
    <w:rsid w:val="004F5A97"/>
    <w:rsid w:val="00500A47"/>
    <w:rsid w:val="00500A5A"/>
    <w:rsid w:val="0050171B"/>
    <w:rsid w:val="00502CDC"/>
    <w:rsid w:val="00504293"/>
    <w:rsid w:val="005048BD"/>
    <w:rsid w:val="00505EC8"/>
    <w:rsid w:val="00507E79"/>
    <w:rsid w:val="00511722"/>
    <w:rsid w:val="0051197F"/>
    <w:rsid w:val="005161C2"/>
    <w:rsid w:val="00521B20"/>
    <w:rsid w:val="005223B9"/>
    <w:rsid w:val="005264EB"/>
    <w:rsid w:val="0053035D"/>
    <w:rsid w:val="00534628"/>
    <w:rsid w:val="00535372"/>
    <w:rsid w:val="00542B59"/>
    <w:rsid w:val="00543F62"/>
    <w:rsid w:val="00545FB2"/>
    <w:rsid w:val="00546A30"/>
    <w:rsid w:val="005501B2"/>
    <w:rsid w:val="00550262"/>
    <w:rsid w:val="0055323C"/>
    <w:rsid w:val="00553CC6"/>
    <w:rsid w:val="005569B9"/>
    <w:rsid w:val="00560258"/>
    <w:rsid w:val="00560835"/>
    <w:rsid w:val="00561973"/>
    <w:rsid w:val="005624D1"/>
    <w:rsid w:val="00563E9D"/>
    <w:rsid w:val="005667A3"/>
    <w:rsid w:val="00566BE1"/>
    <w:rsid w:val="00570AEA"/>
    <w:rsid w:val="00572180"/>
    <w:rsid w:val="005749EB"/>
    <w:rsid w:val="0057631E"/>
    <w:rsid w:val="005778AD"/>
    <w:rsid w:val="00583B10"/>
    <w:rsid w:val="00585D83"/>
    <w:rsid w:val="005862BB"/>
    <w:rsid w:val="005875FD"/>
    <w:rsid w:val="00593335"/>
    <w:rsid w:val="005949C8"/>
    <w:rsid w:val="00594A1A"/>
    <w:rsid w:val="0059748C"/>
    <w:rsid w:val="005A4A1F"/>
    <w:rsid w:val="005A5ED7"/>
    <w:rsid w:val="005A6FB0"/>
    <w:rsid w:val="005B03B5"/>
    <w:rsid w:val="005B5248"/>
    <w:rsid w:val="005B56C7"/>
    <w:rsid w:val="005B733F"/>
    <w:rsid w:val="005C03D0"/>
    <w:rsid w:val="005C1E0D"/>
    <w:rsid w:val="005C2508"/>
    <w:rsid w:val="005C327D"/>
    <w:rsid w:val="005C4E27"/>
    <w:rsid w:val="005D1612"/>
    <w:rsid w:val="005E0144"/>
    <w:rsid w:val="005E09A8"/>
    <w:rsid w:val="005E3B24"/>
    <w:rsid w:val="005E5CAA"/>
    <w:rsid w:val="005E79CF"/>
    <w:rsid w:val="005E7C45"/>
    <w:rsid w:val="005F21AB"/>
    <w:rsid w:val="005F7740"/>
    <w:rsid w:val="006112F2"/>
    <w:rsid w:val="00622BD5"/>
    <w:rsid w:val="00626CFC"/>
    <w:rsid w:val="006273AF"/>
    <w:rsid w:val="00627667"/>
    <w:rsid w:val="006305FF"/>
    <w:rsid w:val="006354AD"/>
    <w:rsid w:val="00636DBB"/>
    <w:rsid w:val="0063758A"/>
    <w:rsid w:val="00637F63"/>
    <w:rsid w:val="00641189"/>
    <w:rsid w:val="00642946"/>
    <w:rsid w:val="00642C3B"/>
    <w:rsid w:val="006441A0"/>
    <w:rsid w:val="00644688"/>
    <w:rsid w:val="006457ED"/>
    <w:rsid w:val="00646F71"/>
    <w:rsid w:val="00651019"/>
    <w:rsid w:val="00651628"/>
    <w:rsid w:val="0065350C"/>
    <w:rsid w:val="00661A0A"/>
    <w:rsid w:val="00662B89"/>
    <w:rsid w:val="006641AF"/>
    <w:rsid w:val="00665754"/>
    <w:rsid w:val="00665D1D"/>
    <w:rsid w:val="00666377"/>
    <w:rsid w:val="006732B9"/>
    <w:rsid w:val="00673AA0"/>
    <w:rsid w:val="006760BC"/>
    <w:rsid w:val="006802B3"/>
    <w:rsid w:val="00680A6A"/>
    <w:rsid w:val="006825B2"/>
    <w:rsid w:val="00682910"/>
    <w:rsid w:val="00685CDE"/>
    <w:rsid w:val="006871E5"/>
    <w:rsid w:val="006879E4"/>
    <w:rsid w:val="006926DD"/>
    <w:rsid w:val="00694AE9"/>
    <w:rsid w:val="006A1F42"/>
    <w:rsid w:val="006A28D6"/>
    <w:rsid w:val="006A2F99"/>
    <w:rsid w:val="006A3008"/>
    <w:rsid w:val="006A7617"/>
    <w:rsid w:val="006B6320"/>
    <w:rsid w:val="006B7F88"/>
    <w:rsid w:val="006C04DD"/>
    <w:rsid w:val="006C0D80"/>
    <w:rsid w:val="006C301D"/>
    <w:rsid w:val="006C320A"/>
    <w:rsid w:val="006C3CC9"/>
    <w:rsid w:val="006C63F1"/>
    <w:rsid w:val="006D03C7"/>
    <w:rsid w:val="006D1981"/>
    <w:rsid w:val="006D1D16"/>
    <w:rsid w:val="006D25C3"/>
    <w:rsid w:val="006D470C"/>
    <w:rsid w:val="006D47E0"/>
    <w:rsid w:val="006D59DF"/>
    <w:rsid w:val="006D71FE"/>
    <w:rsid w:val="006E25E3"/>
    <w:rsid w:val="006E312F"/>
    <w:rsid w:val="006F0687"/>
    <w:rsid w:val="006F1002"/>
    <w:rsid w:val="006F5488"/>
    <w:rsid w:val="0071505D"/>
    <w:rsid w:val="00716129"/>
    <w:rsid w:val="00716DD2"/>
    <w:rsid w:val="00716F36"/>
    <w:rsid w:val="007203FF"/>
    <w:rsid w:val="007216E4"/>
    <w:rsid w:val="007217F1"/>
    <w:rsid w:val="00722621"/>
    <w:rsid w:val="00722A3F"/>
    <w:rsid w:val="0072327F"/>
    <w:rsid w:val="007241AB"/>
    <w:rsid w:val="00725EFB"/>
    <w:rsid w:val="00727EFA"/>
    <w:rsid w:val="00733D3E"/>
    <w:rsid w:val="00733FF8"/>
    <w:rsid w:val="00735C5A"/>
    <w:rsid w:val="007421F1"/>
    <w:rsid w:val="00747666"/>
    <w:rsid w:val="00751188"/>
    <w:rsid w:val="007511DE"/>
    <w:rsid w:val="00751EDE"/>
    <w:rsid w:val="007536DE"/>
    <w:rsid w:val="007579D6"/>
    <w:rsid w:val="007606AF"/>
    <w:rsid w:val="00760749"/>
    <w:rsid w:val="007633E0"/>
    <w:rsid w:val="0077020A"/>
    <w:rsid w:val="007723F2"/>
    <w:rsid w:val="00772517"/>
    <w:rsid w:val="00773DA9"/>
    <w:rsid w:val="00774BC5"/>
    <w:rsid w:val="007801B7"/>
    <w:rsid w:val="0078173E"/>
    <w:rsid w:val="00781FB9"/>
    <w:rsid w:val="007826D8"/>
    <w:rsid w:val="00794F9A"/>
    <w:rsid w:val="007A0043"/>
    <w:rsid w:val="007A1510"/>
    <w:rsid w:val="007A17DC"/>
    <w:rsid w:val="007A6DC4"/>
    <w:rsid w:val="007B194A"/>
    <w:rsid w:val="007B4902"/>
    <w:rsid w:val="007B53E9"/>
    <w:rsid w:val="007C1E4C"/>
    <w:rsid w:val="007C49D6"/>
    <w:rsid w:val="007C50D7"/>
    <w:rsid w:val="007C5793"/>
    <w:rsid w:val="007C6435"/>
    <w:rsid w:val="007D1640"/>
    <w:rsid w:val="007D7252"/>
    <w:rsid w:val="007D784D"/>
    <w:rsid w:val="007E2058"/>
    <w:rsid w:val="007E445A"/>
    <w:rsid w:val="007E6886"/>
    <w:rsid w:val="007E7C8C"/>
    <w:rsid w:val="007E7F7F"/>
    <w:rsid w:val="007F13C2"/>
    <w:rsid w:val="007F491F"/>
    <w:rsid w:val="007F64EE"/>
    <w:rsid w:val="00812469"/>
    <w:rsid w:val="00814DC1"/>
    <w:rsid w:val="008152A8"/>
    <w:rsid w:val="008162BF"/>
    <w:rsid w:val="00820F7A"/>
    <w:rsid w:val="00822E5E"/>
    <w:rsid w:val="00823D96"/>
    <w:rsid w:val="00823ED9"/>
    <w:rsid w:val="00833FC1"/>
    <w:rsid w:val="00835536"/>
    <w:rsid w:val="008356BF"/>
    <w:rsid w:val="0083581F"/>
    <w:rsid w:val="00841674"/>
    <w:rsid w:val="00842826"/>
    <w:rsid w:val="00844B84"/>
    <w:rsid w:val="00846EA0"/>
    <w:rsid w:val="00847420"/>
    <w:rsid w:val="00847808"/>
    <w:rsid w:val="00850152"/>
    <w:rsid w:val="0086175D"/>
    <w:rsid w:val="00862EF8"/>
    <w:rsid w:val="008640E5"/>
    <w:rsid w:val="008646BF"/>
    <w:rsid w:val="00870824"/>
    <w:rsid w:val="008810CF"/>
    <w:rsid w:val="0088329D"/>
    <w:rsid w:val="008861F4"/>
    <w:rsid w:val="00893255"/>
    <w:rsid w:val="00894DF8"/>
    <w:rsid w:val="0089737B"/>
    <w:rsid w:val="0089785A"/>
    <w:rsid w:val="008A210A"/>
    <w:rsid w:val="008A29CB"/>
    <w:rsid w:val="008B69BC"/>
    <w:rsid w:val="008C4D6B"/>
    <w:rsid w:val="008C776A"/>
    <w:rsid w:val="008D1996"/>
    <w:rsid w:val="008E00B6"/>
    <w:rsid w:val="008E03C9"/>
    <w:rsid w:val="008F2BBF"/>
    <w:rsid w:val="008F3750"/>
    <w:rsid w:val="008F4A26"/>
    <w:rsid w:val="00901381"/>
    <w:rsid w:val="00901A5E"/>
    <w:rsid w:val="009101A0"/>
    <w:rsid w:val="00911138"/>
    <w:rsid w:val="0091132F"/>
    <w:rsid w:val="009168A8"/>
    <w:rsid w:val="0092057B"/>
    <w:rsid w:val="0092131C"/>
    <w:rsid w:val="00921A6F"/>
    <w:rsid w:val="00921C3F"/>
    <w:rsid w:val="00922B7A"/>
    <w:rsid w:val="00923882"/>
    <w:rsid w:val="00923FF4"/>
    <w:rsid w:val="00924FBF"/>
    <w:rsid w:val="00927924"/>
    <w:rsid w:val="009319C1"/>
    <w:rsid w:val="00931A69"/>
    <w:rsid w:val="00932097"/>
    <w:rsid w:val="009373A4"/>
    <w:rsid w:val="00937854"/>
    <w:rsid w:val="00937E41"/>
    <w:rsid w:val="00942F67"/>
    <w:rsid w:val="00943928"/>
    <w:rsid w:val="00944463"/>
    <w:rsid w:val="0095327E"/>
    <w:rsid w:val="00955569"/>
    <w:rsid w:val="00961A19"/>
    <w:rsid w:val="00961EDB"/>
    <w:rsid w:val="00962091"/>
    <w:rsid w:val="0096245F"/>
    <w:rsid w:val="009644A7"/>
    <w:rsid w:val="00964FBF"/>
    <w:rsid w:val="0097049E"/>
    <w:rsid w:val="009721B5"/>
    <w:rsid w:val="009739F1"/>
    <w:rsid w:val="009758EA"/>
    <w:rsid w:val="0097615E"/>
    <w:rsid w:val="00981378"/>
    <w:rsid w:val="009832B0"/>
    <w:rsid w:val="00993545"/>
    <w:rsid w:val="009A27AF"/>
    <w:rsid w:val="009A752A"/>
    <w:rsid w:val="009B113D"/>
    <w:rsid w:val="009B2144"/>
    <w:rsid w:val="009B3641"/>
    <w:rsid w:val="009B403F"/>
    <w:rsid w:val="009B7316"/>
    <w:rsid w:val="009C4B14"/>
    <w:rsid w:val="009C4D11"/>
    <w:rsid w:val="009D3003"/>
    <w:rsid w:val="009D6485"/>
    <w:rsid w:val="009D72C3"/>
    <w:rsid w:val="009E1325"/>
    <w:rsid w:val="009E29BA"/>
    <w:rsid w:val="009E59FF"/>
    <w:rsid w:val="009F0529"/>
    <w:rsid w:val="009F1C06"/>
    <w:rsid w:val="009F5897"/>
    <w:rsid w:val="00A00CE4"/>
    <w:rsid w:val="00A12A46"/>
    <w:rsid w:val="00A13B8D"/>
    <w:rsid w:val="00A14E02"/>
    <w:rsid w:val="00A170D2"/>
    <w:rsid w:val="00A17206"/>
    <w:rsid w:val="00A201C2"/>
    <w:rsid w:val="00A21F8A"/>
    <w:rsid w:val="00A22F3F"/>
    <w:rsid w:val="00A22F84"/>
    <w:rsid w:val="00A24466"/>
    <w:rsid w:val="00A318AC"/>
    <w:rsid w:val="00A3496E"/>
    <w:rsid w:val="00A378E1"/>
    <w:rsid w:val="00A42D6E"/>
    <w:rsid w:val="00A45825"/>
    <w:rsid w:val="00A5100F"/>
    <w:rsid w:val="00A52331"/>
    <w:rsid w:val="00A533F2"/>
    <w:rsid w:val="00A7131D"/>
    <w:rsid w:val="00A71F3F"/>
    <w:rsid w:val="00A7341B"/>
    <w:rsid w:val="00A76FD6"/>
    <w:rsid w:val="00A77062"/>
    <w:rsid w:val="00A77F7B"/>
    <w:rsid w:val="00A80865"/>
    <w:rsid w:val="00A811ED"/>
    <w:rsid w:val="00A8319B"/>
    <w:rsid w:val="00A8410B"/>
    <w:rsid w:val="00A84F9B"/>
    <w:rsid w:val="00A8682D"/>
    <w:rsid w:val="00A94157"/>
    <w:rsid w:val="00A95372"/>
    <w:rsid w:val="00AA1BBE"/>
    <w:rsid w:val="00AA1D22"/>
    <w:rsid w:val="00AA3291"/>
    <w:rsid w:val="00AA744B"/>
    <w:rsid w:val="00AB1E6B"/>
    <w:rsid w:val="00AB2C1F"/>
    <w:rsid w:val="00AB3488"/>
    <w:rsid w:val="00AB353F"/>
    <w:rsid w:val="00AC461C"/>
    <w:rsid w:val="00AC5377"/>
    <w:rsid w:val="00AC6A52"/>
    <w:rsid w:val="00AC75F7"/>
    <w:rsid w:val="00AD0250"/>
    <w:rsid w:val="00AD0873"/>
    <w:rsid w:val="00AD689E"/>
    <w:rsid w:val="00AD6AD4"/>
    <w:rsid w:val="00AF7CFE"/>
    <w:rsid w:val="00AF7F16"/>
    <w:rsid w:val="00B00595"/>
    <w:rsid w:val="00B02889"/>
    <w:rsid w:val="00B11031"/>
    <w:rsid w:val="00B150AE"/>
    <w:rsid w:val="00B1554B"/>
    <w:rsid w:val="00B17A23"/>
    <w:rsid w:val="00B21F82"/>
    <w:rsid w:val="00B2286B"/>
    <w:rsid w:val="00B30ECB"/>
    <w:rsid w:val="00B31638"/>
    <w:rsid w:val="00B31C9B"/>
    <w:rsid w:val="00B347FB"/>
    <w:rsid w:val="00B34FDD"/>
    <w:rsid w:val="00B34FFC"/>
    <w:rsid w:val="00B366D4"/>
    <w:rsid w:val="00B409EB"/>
    <w:rsid w:val="00B46CB7"/>
    <w:rsid w:val="00B51A3D"/>
    <w:rsid w:val="00B51BF3"/>
    <w:rsid w:val="00B535E2"/>
    <w:rsid w:val="00B544BA"/>
    <w:rsid w:val="00B54D3E"/>
    <w:rsid w:val="00B6581F"/>
    <w:rsid w:val="00B7294F"/>
    <w:rsid w:val="00B73591"/>
    <w:rsid w:val="00B73D0F"/>
    <w:rsid w:val="00B758EE"/>
    <w:rsid w:val="00B759B4"/>
    <w:rsid w:val="00B77987"/>
    <w:rsid w:val="00B81E7C"/>
    <w:rsid w:val="00B928E9"/>
    <w:rsid w:val="00B9752A"/>
    <w:rsid w:val="00B976F4"/>
    <w:rsid w:val="00BA2FA0"/>
    <w:rsid w:val="00BB11C9"/>
    <w:rsid w:val="00BB316A"/>
    <w:rsid w:val="00BB5DE0"/>
    <w:rsid w:val="00BC221B"/>
    <w:rsid w:val="00BC478F"/>
    <w:rsid w:val="00BC6049"/>
    <w:rsid w:val="00BC6750"/>
    <w:rsid w:val="00BC7695"/>
    <w:rsid w:val="00BC777E"/>
    <w:rsid w:val="00BD5871"/>
    <w:rsid w:val="00BD794A"/>
    <w:rsid w:val="00BE41D3"/>
    <w:rsid w:val="00BF04E4"/>
    <w:rsid w:val="00BF667C"/>
    <w:rsid w:val="00BF671E"/>
    <w:rsid w:val="00C00E64"/>
    <w:rsid w:val="00C016FA"/>
    <w:rsid w:val="00C02635"/>
    <w:rsid w:val="00C039A1"/>
    <w:rsid w:val="00C110AD"/>
    <w:rsid w:val="00C121C0"/>
    <w:rsid w:val="00C13009"/>
    <w:rsid w:val="00C21D93"/>
    <w:rsid w:val="00C275AF"/>
    <w:rsid w:val="00C31450"/>
    <w:rsid w:val="00C3319B"/>
    <w:rsid w:val="00C36A40"/>
    <w:rsid w:val="00C42B48"/>
    <w:rsid w:val="00C42FBE"/>
    <w:rsid w:val="00C4444D"/>
    <w:rsid w:val="00C46CE6"/>
    <w:rsid w:val="00C54102"/>
    <w:rsid w:val="00C54368"/>
    <w:rsid w:val="00C56428"/>
    <w:rsid w:val="00C56EDD"/>
    <w:rsid w:val="00C5756F"/>
    <w:rsid w:val="00C5768B"/>
    <w:rsid w:val="00C62FE7"/>
    <w:rsid w:val="00C64852"/>
    <w:rsid w:val="00C6624E"/>
    <w:rsid w:val="00C7471A"/>
    <w:rsid w:val="00C7602C"/>
    <w:rsid w:val="00C80122"/>
    <w:rsid w:val="00C80297"/>
    <w:rsid w:val="00C803A2"/>
    <w:rsid w:val="00C831F7"/>
    <w:rsid w:val="00C83690"/>
    <w:rsid w:val="00C865D7"/>
    <w:rsid w:val="00C938E9"/>
    <w:rsid w:val="00C95184"/>
    <w:rsid w:val="00C973AC"/>
    <w:rsid w:val="00CA029E"/>
    <w:rsid w:val="00CA1A4E"/>
    <w:rsid w:val="00CA34C7"/>
    <w:rsid w:val="00CA4CBD"/>
    <w:rsid w:val="00CA4E9C"/>
    <w:rsid w:val="00CA50CA"/>
    <w:rsid w:val="00CA731C"/>
    <w:rsid w:val="00CB4AEF"/>
    <w:rsid w:val="00CB7430"/>
    <w:rsid w:val="00CC2F48"/>
    <w:rsid w:val="00CC4204"/>
    <w:rsid w:val="00CC445A"/>
    <w:rsid w:val="00CD0D32"/>
    <w:rsid w:val="00CD13BA"/>
    <w:rsid w:val="00CD1813"/>
    <w:rsid w:val="00CD1C48"/>
    <w:rsid w:val="00CD56B0"/>
    <w:rsid w:val="00CD5D12"/>
    <w:rsid w:val="00CE044B"/>
    <w:rsid w:val="00CE50BB"/>
    <w:rsid w:val="00CF4FFF"/>
    <w:rsid w:val="00CF56B5"/>
    <w:rsid w:val="00CF6D3C"/>
    <w:rsid w:val="00CF7CEC"/>
    <w:rsid w:val="00D051E7"/>
    <w:rsid w:val="00D07DEF"/>
    <w:rsid w:val="00D07ED4"/>
    <w:rsid w:val="00D10D10"/>
    <w:rsid w:val="00D14318"/>
    <w:rsid w:val="00D15D44"/>
    <w:rsid w:val="00D203F2"/>
    <w:rsid w:val="00D264EA"/>
    <w:rsid w:val="00D33138"/>
    <w:rsid w:val="00D3554A"/>
    <w:rsid w:val="00D36518"/>
    <w:rsid w:val="00D36E9B"/>
    <w:rsid w:val="00D4142B"/>
    <w:rsid w:val="00D41CDA"/>
    <w:rsid w:val="00D45076"/>
    <w:rsid w:val="00D52ED3"/>
    <w:rsid w:val="00D567A3"/>
    <w:rsid w:val="00D5690C"/>
    <w:rsid w:val="00D727E4"/>
    <w:rsid w:val="00D75AAB"/>
    <w:rsid w:val="00D82749"/>
    <w:rsid w:val="00D87060"/>
    <w:rsid w:val="00D9458A"/>
    <w:rsid w:val="00DA09AB"/>
    <w:rsid w:val="00DA5ABE"/>
    <w:rsid w:val="00DB1A72"/>
    <w:rsid w:val="00DB55BE"/>
    <w:rsid w:val="00DB6491"/>
    <w:rsid w:val="00DB7EED"/>
    <w:rsid w:val="00DC1296"/>
    <w:rsid w:val="00DC1FA8"/>
    <w:rsid w:val="00DC2C6F"/>
    <w:rsid w:val="00DC3F3A"/>
    <w:rsid w:val="00DC787E"/>
    <w:rsid w:val="00DD6455"/>
    <w:rsid w:val="00DE3121"/>
    <w:rsid w:val="00DE3CF2"/>
    <w:rsid w:val="00DE48D0"/>
    <w:rsid w:val="00DF0181"/>
    <w:rsid w:val="00DF6DB4"/>
    <w:rsid w:val="00E04CB9"/>
    <w:rsid w:val="00E069EB"/>
    <w:rsid w:val="00E06FE2"/>
    <w:rsid w:val="00E11AAB"/>
    <w:rsid w:val="00E15AAE"/>
    <w:rsid w:val="00E20980"/>
    <w:rsid w:val="00E2242A"/>
    <w:rsid w:val="00E274BA"/>
    <w:rsid w:val="00E301F3"/>
    <w:rsid w:val="00E33561"/>
    <w:rsid w:val="00E35DBF"/>
    <w:rsid w:val="00E36B6B"/>
    <w:rsid w:val="00E36D52"/>
    <w:rsid w:val="00E36F54"/>
    <w:rsid w:val="00E40B5A"/>
    <w:rsid w:val="00E441A0"/>
    <w:rsid w:val="00E504BB"/>
    <w:rsid w:val="00E50B86"/>
    <w:rsid w:val="00E54CD5"/>
    <w:rsid w:val="00E5797D"/>
    <w:rsid w:val="00E62024"/>
    <w:rsid w:val="00E63DF2"/>
    <w:rsid w:val="00E65FF8"/>
    <w:rsid w:val="00E670C7"/>
    <w:rsid w:val="00E67E85"/>
    <w:rsid w:val="00E7267A"/>
    <w:rsid w:val="00E72964"/>
    <w:rsid w:val="00E91B1B"/>
    <w:rsid w:val="00E92176"/>
    <w:rsid w:val="00E93BF6"/>
    <w:rsid w:val="00E95EBB"/>
    <w:rsid w:val="00E96A88"/>
    <w:rsid w:val="00EA39E7"/>
    <w:rsid w:val="00EA457C"/>
    <w:rsid w:val="00EB4A74"/>
    <w:rsid w:val="00EB5891"/>
    <w:rsid w:val="00EB5BFE"/>
    <w:rsid w:val="00EB5E88"/>
    <w:rsid w:val="00EB6739"/>
    <w:rsid w:val="00EC0009"/>
    <w:rsid w:val="00EC0CE2"/>
    <w:rsid w:val="00EC12FD"/>
    <w:rsid w:val="00EC2B18"/>
    <w:rsid w:val="00EC3B8E"/>
    <w:rsid w:val="00EC7C79"/>
    <w:rsid w:val="00ED1B31"/>
    <w:rsid w:val="00ED4949"/>
    <w:rsid w:val="00ED60A6"/>
    <w:rsid w:val="00EE2420"/>
    <w:rsid w:val="00EE2E98"/>
    <w:rsid w:val="00EE5788"/>
    <w:rsid w:val="00EE7946"/>
    <w:rsid w:val="00EF11FA"/>
    <w:rsid w:val="00EF143E"/>
    <w:rsid w:val="00EF2909"/>
    <w:rsid w:val="00EF2971"/>
    <w:rsid w:val="00EF443B"/>
    <w:rsid w:val="00EF49C8"/>
    <w:rsid w:val="00EF553C"/>
    <w:rsid w:val="00EF7F95"/>
    <w:rsid w:val="00F01878"/>
    <w:rsid w:val="00F05B91"/>
    <w:rsid w:val="00F105F0"/>
    <w:rsid w:val="00F11E46"/>
    <w:rsid w:val="00F1254F"/>
    <w:rsid w:val="00F12797"/>
    <w:rsid w:val="00F14C3B"/>
    <w:rsid w:val="00F17371"/>
    <w:rsid w:val="00F2104E"/>
    <w:rsid w:val="00F25E6E"/>
    <w:rsid w:val="00F30BF2"/>
    <w:rsid w:val="00F37260"/>
    <w:rsid w:val="00F37B2C"/>
    <w:rsid w:val="00F4529C"/>
    <w:rsid w:val="00F476B1"/>
    <w:rsid w:val="00F520A0"/>
    <w:rsid w:val="00F53178"/>
    <w:rsid w:val="00F53F81"/>
    <w:rsid w:val="00F55BB4"/>
    <w:rsid w:val="00F57203"/>
    <w:rsid w:val="00F7186C"/>
    <w:rsid w:val="00F71921"/>
    <w:rsid w:val="00F733E9"/>
    <w:rsid w:val="00F7704C"/>
    <w:rsid w:val="00F776BB"/>
    <w:rsid w:val="00F833E1"/>
    <w:rsid w:val="00F84600"/>
    <w:rsid w:val="00F8707B"/>
    <w:rsid w:val="00F871DC"/>
    <w:rsid w:val="00F90FB6"/>
    <w:rsid w:val="00F914A2"/>
    <w:rsid w:val="00F941EA"/>
    <w:rsid w:val="00F94DA9"/>
    <w:rsid w:val="00F96E27"/>
    <w:rsid w:val="00FA0BF2"/>
    <w:rsid w:val="00FA1A56"/>
    <w:rsid w:val="00FA2E4D"/>
    <w:rsid w:val="00FA329F"/>
    <w:rsid w:val="00FA4549"/>
    <w:rsid w:val="00FA5803"/>
    <w:rsid w:val="00FB0B27"/>
    <w:rsid w:val="00FB17C6"/>
    <w:rsid w:val="00FB28B1"/>
    <w:rsid w:val="00FB6A4E"/>
    <w:rsid w:val="00FC1E69"/>
    <w:rsid w:val="00FC3DD8"/>
    <w:rsid w:val="00FC3ED1"/>
    <w:rsid w:val="00FC53C2"/>
    <w:rsid w:val="00FC6709"/>
    <w:rsid w:val="00FC7B2B"/>
    <w:rsid w:val="00FD1EE2"/>
    <w:rsid w:val="00FD37B1"/>
    <w:rsid w:val="00FD59E4"/>
    <w:rsid w:val="00FD77F0"/>
    <w:rsid w:val="00FE3FD1"/>
    <w:rsid w:val="00FE54D6"/>
    <w:rsid w:val="00FE62DB"/>
    <w:rsid w:val="00FF178C"/>
    <w:rsid w:val="00FF2799"/>
    <w:rsid w:val="00FF4650"/>
    <w:rsid w:val="00FF60EA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19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1973"/>
    <w:rPr>
      <w:rFonts w:ascii="Tahoma" w:hAnsi="Tahoma" w:cs="Tahoma"/>
      <w:sz w:val="16"/>
      <w:szCs w:val="16"/>
    </w:rPr>
  </w:style>
  <w:style w:type="paragraph" w:customStyle="1" w:styleId="s1">
    <w:name w:val="s_1"/>
    <w:basedOn w:val="a"/>
    <w:rsid w:val="00842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19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1973"/>
    <w:rPr>
      <w:rFonts w:ascii="Tahoma" w:hAnsi="Tahoma" w:cs="Tahoma"/>
      <w:sz w:val="16"/>
      <w:szCs w:val="16"/>
    </w:rPr>
  </w:style>
  <w:style w:type="paragraph" w:customStyle="1" w:styleId="s1">
    <w:name w:val="s_1"/>
    <w:basedOn w:val="a"/>
    <w:rsid w:val="00842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1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pravo-search.minjust.ru:8080/bigs/showDocument.html?id=6785A26F-52A6-439E-A2E4-93801511E56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C1E6F00D739A45013C2906212B48E08CDB820706C11CF560E55B2467F5B01A8232B432D3523DDBEED37E7F87DF6E05E21F34BD5953tFN4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Pages>1</Pages>
  <Words>2772</Words>
  <Characters>15802</Characters>
  <Application>Microsoft Office Word</Application>
  <DocSecurity>0</DocSecurity>
  <Lines>131</Lines>
  <Paragraphs>37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    В целях приведения Устава Ельниковского сельского поселения Ельниковского муници</vt:lpstr>
      <vt:lpstr>    1. Внести в Устав Ельниковского сельского поселения Ельниковского муниципального</vt:lpstr>
      <vt:lpstr>    1) в части 1 статьи 24 слова «Совет депутатов Ельниковского сельского поселения </vt:lpstr>
    </vt:vector>
  </TitlesOfParts>
  <Company/>
  <LinksUpToDate>false</LinksUpToDate>
  <CharactersWithSpaces>18537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25</cp:revision>
  <cp:lastPrinted>2021-02-10T13:46:00Z</cp:lastPrinted>
  <dcterms:created xsi:type="dcterms:W3CDTF">2018-10-08T09:26:00Z</dcterms:created>
  <dcterms:modified xsi:type="dcterms:W3CDTF">2021-04-29T07:16:00Z</dcterms:modified>
</cp:coreProperties>
</file>