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EE1" w:rsidRPr="00D97EE1" w:rsidRDefault="00D97EE1" w:rsidP="00D97EE1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D97EE1">
        <w:rPr>
          <w:rStyle w:val="20"/>
          <w:b w:val="0"/>
          <w:color w:val="000000"/>
          <w:sz w:val="24"/>
          <w:szCs w:val="24"/>
        </w:rPr>
        <w:t xml:space="preserve">Утверждена </w:t>
      </w:r>
    </w:p>
    <w:p w:rsidR="00D97EE1" w:rsidRPr="00D97EE1" w:rsidRDefault="00D97EE1" w:rsidP="00D97EE1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D97EE1">
        <w:rPr>
          <w:rStyle w:val="20"/>
          <w:b w:val="0"/>
          <w:color w:val="000000"/>
          <w:sz w:val="24"/>
          <w:szCs w:val="24"/>
        </w:rPr>
        <w:t>постановлением Главы Ельниковского</w:t>
      </w:r>
    </w:p>
    <w:p w:rsidR="00D97EE1" w:rsidRPr="00D97EE1" w:rsidRDefault="00D97EE1" w:rsidP="00D97EE1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D97EE1">
        <w:rPr>
          <w:rStyle w:val="20"/>
          <w:b w:val="0"/>
          <w:color w:val="000000"/>
          <w:sz w:val="24"/>
          <w:szCs w:val="24"/>
        </w:rPr>
        <w:t>муниципального</w:t>
      </w:r>
      <w:r>
        <w:rPr>
          <w:rStyle w:val="20"/>
          <w:b w:val="0"/>
          <w:color w:val="000000"/>
          <w:sz w:val="24"/>
          <w:szCs w:val="24"/>
        </w:rPr>
        <w:t xml:space="preserve"> </w:t>
      </w:r>
      <w:r w:rsidRPr="00D97EE1">
        <w:rPr>
          <w:rStyle w:val="20"/>
          <w:b w:val="0"/>
          <w:color w:val="000000"/>
          <w:sz w:val="24"/>
          <w:szCs w:val="24"/>
        </w:rPr>
        <w:t xml:space="preserve"> района</w:t>
      </w:r>
    </w:p>
    <w:p w:rsidR="00D97EE1" w:rsidRPr="00D97EE1" w:rsidRDefault="00D97EE1" w:rsidP="00D97EE1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D97EE1">
        <w:rPr>
          <w:rStyle w:val="20"/>
          <w:b w:val="0"/>
          <w:color w:val="000000"/>
          <w:sz w:val="24"/>
          <w:szCs w:val="24"/>
        </w:rPr>
        <w:t>от</w:t>
      </w:r>
      <w:r>
        <w:rPr>
          <w:rStyle w:val="20"/>
          <w:b w:val="0"/>
          <w:color w:val="000000"/>
          <w:sz w:val="24"/>
          <w:szCs w:val="24"/>
        </w:rPr>
        <w:t xml:space="preserve"> «____» ___________2017 г.</w:t>
      </w:r>
      <w:r w:rsidRPr="00D97EE1">
        <w:rPr>
          <w:rStyle w:val="20"/>
          <w:b w:val="0"/>
          <w:color w:val="000000"/>
          <w:sz w:val="24"/>
          <w:szCs w:val="24"/>
        </w:rPr>
        <w:t xml:space="preserve"> </w:t>
      </w:r>
    </w:p>
    <w:p w:rsidR="00D97EE1" w:rsidRDefault="00C16E6E" w:rsidP="00D97EE1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color w:val="000000"/>
        </w:rPr>
      </w:pPr>
      <w:r>
        <w:rPr>
          <w:rStyle w:val="20"/>
          <w:color w:val="000000"/>
        </w:rPr>
        <w:t xml:space="preserve"> </w:t>
      </w:r>
    </w:p>
    <w:p w:rsidR="000C20D5" w:rsidRPr="00D97EE1" w:rsidRDefault="00C16E6E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  <w:sz w:val="24"/>
          <w:szCs w:val="24"/>
        </w:rPr>
      </w:pPr>
      <w:r w:rsidRPr="00D97EE1">
        <w:rPr>
          <w:rStyle w:val="20"/>
          <w:color w:val="000000"/>
          <w:sz w:val="24"/>
          <w:szCs w:val="24"/>
        </w:rPr>
        <w:t>ТЕХНОЛОГИЧЕСКАЯ СХЕМА</w:t>
      </w:r>
    </w:p>
    <w:p w:rsidR="00D97EE1" w:rsidRPr="00D97EE1" w:rsidRDefault="00D97EE1">
      <w:pPr>
        <w:pStyle w:val="21"/>
        <w:shd w:val="clear" w:color="auto" w:fill="auto"/>
        <w:spacing w:before="0" w:after="0" w:line="240" w:lineRule="auto"/>
        <w:ind w:left="80"/>
        <w:jc w:val="center"/>
        <w:rPr>
          <w:sz w:val="24"/>
          <w:szCs w:val="24"/>
        </w:rPr>
      </w:pPr>
      <w:r w:rsidRPr="00D97EE1">
        <w:rPr>
          <w:sz w:val="24"/>
          <w:szCs w:val="24"/>
        </w:rPr>
        <w:t>предоставления  муниципальной услуги по выдаче разрешений на строительство при осуществлении строительства, реконструкции объектов капитального строительства, расположенных на территории Ельниковского муниципального района.</w:t>
      </w:r>
    </w:p>
    <w:p w:rsidR="000C20D5" w:rsidRDefault="000C20D5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</w:rPr>
      </w:pPr>
    </w:p>
    <w:p w:rsidR="000C20D5" w:rsidRDefault="00C16E6E">
      <w:pPr>
        <w:pStyle w:val="21"/>
        <w:shd w:val="clear" w:color="auto" w:fill="auto"/>
        <w:spacing w:before="0" w:after="0" w:line="240" w:lineRule="auto"/>
        <w:jc w:val="center"/>
        <w:rPr>
          <w:rStyle w:val="a6"/>
          <w:color w:val="000000"/>
          <w:sz w:val="24"/>
          <w:szCs w:val="24"/>
        </w:rPr>
      </w:pPr>
      <w:r>
        <w:rPr>
          <w:rStyle w:val="a6"/>
          <w:color w:val="000000"/>
          <w:sz w:val="24"/>
          <w:szCs w:val="24"/>
        </w:rPr>
        <w:t>Раздел 1. «Общие сведения о муниципальной услуге»</w:t>
      </w:r>
    </w:p>
    <w:p w:rsidR="000C20D5" w:rsidRDefault="000C20D5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  <w:sz w:val="24"/>
          <w:szCs w:val="24"/>
        </w:rPr>
      </w:pPr>
    </w:p>
    <w:tbl>
      <w:tblPr>
        <w:tblStyle w:val="af8"/>
        <w:tblW w:w="9814" w:type="dxa"/>
        <w:tblInd w:w="6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737"/>
        <w:gridCol w:w="4390"/>
        <w:gridCol w:w="4687"/>
      </w:tblGrid>
      <w:tr w:rsidR="000C20D5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Параметр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Значение параметра/состояние</w:t>
            </w:r>
          </w:p>
        </w:tc>
      </w:tr>
      <w:tr w:rsidR="000C20D5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Наименование органа, предоставляющ</w:t>
            </w:r>
            <w:r>
              <w:rPr>
                <w:b w:val="0"/>
                <w:color w:val="000000"/>
                <w:sz w:val="24"/>
                <w:szCs w:val="24"/>
              </w:rPr>
              <w:t>е</w:t>
            </w:r>
            <w:r>
              <w:rPr>
                <w:b w:val="0"/>
                <w:color w:val="000000"/>
                <w:sz w:val="24"/>
                <w:szCs w:val="24"/>
              </w:rPr>
              <w:t>го услугу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Pr="0074181E" w:rsidRDefault="0074181E" w:rsidP="0074181E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Ельниковского          муниципального района Республики Мордовия</w:t>
            </w:r>
          </w:p>
        </w:tc>
      </w:tr>
      <w:tr w:rsidR="000C20D5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0C20D5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Default="00C16E6E" w:rsidP="00C16E6E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b w:val="0"/>
              </w:rPr>
            </w:pPr>
            <w:r>
              <w:rPr>
                <w:b w:val="0"/>
                <w:color w:val="000000"/>
                <w:sz w:val="24"/>
                <w:szCs w:val="24"/>
              </w:rPr>
              <w:t xml:space="preserve">Выдача </w:t>
            </w:r>
            <w:r>
              <w:rPr>
                <w:rStyle w:val="-"/>
                <w:b w:val="0"/>
                <w:color w:val="000000"/>
                <w:sz w:val="24"/>
                <w:szCs w:val="24"/>
                <w:u w:val="none"/>
              </w:rPr>
              <w:t>разрешений</w:t>
            </w:r>
            <w:r>
              <w:rPr>
                <w:b w:val="0"/>
                <w:color w:val="000000"/>
                <w:sz w:val="24"/>
                <w:szCs w:val="24"/>
              </w:rPr>
              <w:t xml:space="preserve"> на </w:t>
            </w:r>
            <w:r>
              <w:rPr>
                <w:b w:val="0"/>
                <w:sz w:val="24"/>
                <w:szCs w:val="24"/>
              </w:rPr>
              <w:t>строительство, при осуществлении строительства, реко</w:t>
            </w:r>
            <w:r>
              <w:rPr>
                <w:b w:val="0"/>
                <w:sz w:val="24"/>
                <w:szCs w:val="24"/>
              </w:rPr>
              <w:t>н</w:t>
            </w:r>
            <w:r>
              <w:rPr>
                <w:b w:val="0"/>
                <w:sz w:val="24"/>
                <w:szCs w:val="24"/>
              </w:rPr>
              <w:t>струкции   объектов капитального стро</w:t>
            </w:r>
            <w:r>
              <w:rPr>
                <w:b w:val="0"/>
                <w:sz w:val="24"/>
                <w:szCs w:val="24"/>
              </w:rPr>
              <w:t>и</w:t>
            </w:r>
            <w:r>
              <w:rPr>
                <w:b w:val="0"/>
                <w:sz w:val="24"/>
                <w:szCs w:val="24"/>
              </w:rPr>
              <w:t>тельства, расположенных на территории Ельниковского муниципального района</w:t>
            </w:r>
          </w:p>
        </w:tc>
      </w:tr>
      <w:tr w:rsidR="000C20D5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Default="00C16E6E" w:rsidP="00C16E6E">
            <w:pPr>
              <w:pStyle w:val="21"/>
              <w:shd w:val="clear" w:color="auto" w:fill="auto"/>
              <w:spacing w:before="0" w:after="0" w:line="240" w:lineRule="auto"/>
            </w:pPr>
            <w:r>
              <w:rPr>
                <w:b w:val="0"/>
                <w:color w:val="000000"/>
                <w:sz w:val="24"/>
                <w:szCs w:val="24"/>
              </w:rPr>
              <w:t xml:space="preserve">Выдача </w:t>
            </w:r>
            <w:r>
              <w:rPr>
                <w:rStyle w:val="-"/>
                <w:b w:val="0"/>
                <w:color w:val="000000"/>
                <w:sz w:val="24"/>
                <w:szCs w:val="24"/>
                <w:u w:val="none"/>
              </w:rPr>
              <w:t>разрешений</w:t>
            </w:r>
            <w:r>
              <w:rPr>
                <w:b w:val="0"/>
                <w:color w:val="000000"/>
                <w:sz w:val="24"/>
                <w:szCs w:val="24"/>
              </w:rPr>
              <w:t xml:space="preserve"> на </w:t>
            </w:r>
            <w:r>
              <w:rPr>
                <w:b w:val="0"/>
                <w:sz w:val="24"/>
                <w:szCs w:val="24"/>
              </w:rPr>
              <w:t>строительство</w:t>
            </w:r>
          </w:p>
        </w:tc>
      </w:tr>
      <w:tr w:rsidR="000C20D5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Административный регламент пред</w:t>
            </w:r>
            <w:r>
              <w:rPr>
                <w:b w:val="0"/>
                <w:color w:val="000000"/>
                <w:sz w:val="24"/>
                <w:szCs w:val="24"/>
              </w:rPr>
              <w:t>о</w:t>
            </w:r>
            <w:r>
              <w:rPr>
                <w:b w:val="0"/>
                <w:color w:val="000000"/>
                <w:sz w:val="24"/>
                <w:szCs w:val="24"/>
              </w:rPr>
              <w:t>ставления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Pr="00C16E6E" w:rsidRDefault="00C16E6E" w:rsidP="00015016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А</w:t>
            </w:r>
            <w:r w:rsidRPr="00C16E6E">
              <w:rPr>
                <w:b w:val="0"/>
                <w:sz w:val="24"/>
                <w:szCs w:val="24"/>
              </w:rPr>
              <w:t>дминистративный  регламент админ</w:t>
            </w:r>
            <w:r w:rsidRPr="00C16E6E">
              <w:rPr>
                <w:b w:val="0"/>
                <w:sz w:val="24"/>
                <w:szCs w:val="24"/>
              </w:rPr>
              <w:t>и</w:t>
            </w:r>
            <w:r w:rsidRPr="00C16E6E">
              <w:rPr>
                <w:b w:val="0"/>
                <w:sz w:val="24"/>
                <w:szCs w:val="24"/>
              </w:rPr>
              <w:t xml:space="preserve">страции Ельниковского муниципального района по предоставлению муниципальной услуги </w:t>
            </w:r>
            <w:r w:rsidR="00015016">
              <w:rPr>
                <w:b w:val="0"/>
                <w:sz w:val="24"/>
                <w:szCs w:val="24"/>
              </w:rPr>
              <w:t>по в</w:t>
            </w:r>
            <w:r w:rsidRPr="00C16E6E">
              <w:rPr>
                <w:b w:val="0"/>
                <w:sz w:val="24"/>
                <w:szCs w:val="24"/>
              </w:rPr>
              <w:t>ыдач</w:t>
            </w:r>
            <w:r w:rsidR="00015016">
              <w:rPr>
                <w:b w:val="0"/>
                <w:sz w:val="24"/>
                <w:szCs w:val="24"/>
              </w:rPr>
              <w:t>е</w:t>
            </w:r>
            <w:r w:rsidRPr="00C16E6E">
              <w:rPr>
                <w:b w:val="0"/>
                <w:sz w:val="24"/>
                <w:szCs w:val="24"/>
              </w:rPr>
              <w:t xml:space="preserve"> разрешений на стро</w:t>
            </w:r>
            <w:r w:rsidRPr="00C16E6E">
              <w:rPr>
                <w:b w:val="0"/>
                <w:sz w:val="24"/>
                <w:szCs w:val="24"/>
              </w:rPr>
              <w:t>и</w:t>
            </w:r>
            <w:r w:rsidRPr="00C16E6E">
              <w:rPr>
                <w:b w:val="0"/>
                <w:sz w:val="24"/>
                <w:szCs w:val="24"/>
              </w:rPr>
              <w:t>тельство при осуществлении строител</w:t>
            </w:r>
            <w:r w:rsidRPr="00C16E6E">
              <w:rPr>
                <w:b w:val="0"/>
                <w:sz w:val="24"/>
                <w:szCs w:val="24"/>
              </w:rPr>
              <w:t>ь</w:t>
            </w:r>
            <w:r w:rsidRPr="00C16E6E">
              <w:rPr>
                <w:b w:val="0"/>
                <w:sz w:val="24"/>
                <w:szCs w:val="24"/>
              </w:rPr>
              <w:t>ства, реконструкции объектов капитальн</w:t>
            </w:r>
            <w:r w:rsidRPr="00C16E6E">
              <w:rPr>
                <w:b w:val="0"/>
                <w:sz w:val="24"/>
                <w:szCs w:val="24"/>
              </w:rPr>
              <w:t>о</w:t>
            </w:r>
            <w:r w:rsidRPr="00C16E6E">
              <w:rPr>
                <w:b w:val="0"/>
                <w:sz w:val="24"/>
                <w:szCs w:val="24"/>
              </w:rPr>
              <w:t>го строительства, расположенных на те</w:t>
            </w:r>
            <w:r w:rsidRPr="00C16E6E">
              <w:rPr>
                <w:b w:val="0"/>
                <w:sz w:val="24"/>
                <w:szCs w:val="24"/>
              </w:rPr>
              <w:t>р</w:t>
            </w:r>
            <w:r w:rsidRPr="00C16E6E">
              <w:rPr>
                <w:b w:val="0"/>
                <w:sz w:val="24"/>
                <w:szCs w:val="24"/>
              </w:rPr>
              <w:t>ритории  Ельниковского муниципального района</w:t>
            </w:r>
            <w:r w:rsidR="0001501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 утвержден </w:t>
            </w:r>
            <w:r w:rsidR="00015016">
              <w:rPr>
                <w:b w:val="0"/>
                <w:sz w:val="24"/>
                <w:szCs w:val="24"/>
              </w:rPr>
              <w:t xml:space="preserve"> </w:t>
            </w:r>
            <w:hyperlink r:id="rId7" w:history="1">
              <w:r w:rsidRPr="00015016">
                <w:rPr>
                  <w:rStyle w:val="af9"/>
                  <w:b w:val="0"/>
                  <w:color w:val="auto"/>
                  <w:sz w:val="26"/>
                  <w:szCs w:val="26"/>
                  <w:u w:val="none"/>
                </w:rPr>
                <w:t>постановлением</w:t>
              </w:r>
            </w:hyperlink>
            <w:r w:rsidR="00015016">
              <w:rPr>
                <w:b w:val="0"/>
                <w:sz w:val="26"/>
                <w:szCs w:val="26"/>
              </w:rPr>
              <w:t xml:space="preserve">   </w:t>
            </w:r>
            <w:r w:rsidRPr="00015016">
              <w:rPr>
                <w:b w:val="0"/>
                <w:sz w:val="26"/>
                <w:szCs w:val="26"/>
              </w:rPr>
              <w:t xml:space="preserve"> </w:t>
            </w:r>
            <w:r w:rsidRPr="00C16E6E">
              <w:rPr>
                <w:b w:val="0"/>
                <w:sz w:val="26"/>
                <w:szCs w:val="26"/>
              </w:rPr>
              <w:t>администрации Ельниковского мун</w:t>
            </w:r>
            <w:r w:rsidRPr="00C16E6E">
              <w:rPr>
                <w:b w:val="0"/>
                <w:sz w:val="26"/>
                <w:szCs w:val="26"/>
              </w:rPr>
              <w:t>и</w:t>
            </w:r>
            <w:r w:rsidRPr="00C16E6E">
              <w:rPr>
                <w:b w:val="0"/>
                <w:sz w:val="26"/>
                <w:szCs w:val="26"/>
              </w:rPr>
              <w:t>ципального района от 15.08.2011 N 457</w:t>
            </w:r>
          </w:p>
        </w:tc>
      </w:tr>
      <w:tr w:rsidR="000C20D5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Перечень «</w:t>
            </w:r>
            <w:proofErr w:type="spellStart"/>
            <w:r>
              <w:rPr>
                <w:b w:val="0"/>
                <w:color w:val="000000"/>
                <w:sz w:val="24"/>
                <w:szCs w:val="24"/>
              </w:rPr>
              <w:t>подуслуг</w:t>
            </w:r>
            <w:proofErr w:type="spellEnd"/>
            <w:r>
              <w:rPr>
                <w:b w:val="0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both"/>
            </w:pPr>
            <w:r>
              <w:rPr>
                <w:rFonts w:ascii="Times New Roman" w:hAnsi="Times New Roman" w:cs="Times New Roman"/>
              </w:rPr>
              <w:t>1. Выдача разрешения на строительство (реконструкцию) объекта капитального строительства</w:t>
            </w:r>
          </w:p>
          <w:p w:rsidR="000C20D5" w:rsidRDefault="00C16E6E">
            <w:pPr>
              <w:jc w:val="both"/>
            </w:pPr>
            <w:r>
              <w:rPr>
                <w:rFonts w:ascii="Times New Roman" w:hAnsi="Times New Roman" w:cs="Times New Roman"/>
              </w:rPr>
              <w:t>2. Выдача разрешения на строительство (реконструкцию) объекта индивидуального жилищного строительства</w:t>
            </w:r>
          </w:p>
          <w:p w:rsidR="000C20D5" w:rsidRDefault="00C16E6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Продление срока действия разрешения на строительство</w:t>
            </w:r>
          </w:p>
          <w:p w:rsidR="000C20D5" w:rsidRDefault="00C16E6E">
            <w:pPr>
              <w:jc w:val="both"/>
              <w:rPr>
                <w:b/>
              </w:rPr>
            </w:pPr>
            <w:r>
              <w:rPr>
                <w:rFonts w:ascii="Times New Roman" w:hAnsi="Times New Roman" w:cs="Times New Roman"/>
              </w:rPr>
              <w:t>4. Внесение изменений в разрешение на строительство</w:t>
            </w:r>
          </w:p>
        </w:tc>
      </w:tr>
      <w:tr w:rsidR="000C20D5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Способы оценки качества предоставл</w:t>
            </w:r>
            <w:r>
              <w:rPr>
                <w:b w:val="0"/>
                <w:color w:val="000000"/>
                <w:sz w:val="24"/>
                <w:szCs w:val="24"/>
              </w:rPr>
              <w:t>е</w:t>
            </w:r>
            <w:r>
              <w:rPr>
                <w:b w:val="0"/>
                <w:color w:val="000000"/>
                <w:sz w:val="24"/>
                <w:szCs w:val="24"/>
              </w:rPr>
              <w:t>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радиотелефонная связь</w:t>
            </w:r>
          </w:p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(смс-опрос, телефонный опрос)</w:t>
            </w:r>
            <w:r w:rsidR="00015016">
              <w:rPr>
                <w:b w:val="0"/>
                <w:color w:val="000000"/>
                <w:sz w:val="24"/>
                <w:szCs w:val="24"/>
              </w:rPr>
              <w:t>;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терминальные устройства в МФЦ</w:t>
            </w:r>
            <w:r w:rsidR="00015016">
              <w:rPr>
                <w:color w:val="000000"/>
                <w:sz w:val="24"/>
                <w:szCs w:val="24"/>
              </w:rPr>
              <w:t>;</w:t>
            </w:r>
          </w:p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официальный сайт органа</w:t>
            </w:r>
            <w:r w:rsidR="00015016">
              <w:rPr>
                <w:b w:val="0"/>
                <w:color w:val="000000"/>
                <w:sz w:val="24"/>
                <w:szCs w:val="24"/>
              </w:rPr>
              <w:t>;</w:t>
            </w:r>
            <w:r>
              <w:rPr>
                <w:b w:val="0"/>
                <w:color w:val="000000"/>
                <w:sz w:val="24"/>
                <w:szCs w:val="24"/>
              </w:rPr>
              <w:t xml:space="preserve"> </w:t>
            </w:r>
          </w:p>
          <w:p w:rsidR="000C20D5" w:rsidRDefault="00C16E6E" w:rsidP="00D97EE1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другие способы</w:t>
            </w:r>
            <w:r w:rsidR="00015016">
              <w:rPr>
                <w:b w:val="0"/>
                <w:color w:val="000000"/>
                <w:sz w:val="24"/>
                <w:szCs w:val="24"/>
              </w:rPr>
              <w:t>;</w:t>
            </w:r>
          </w:p>
        </w:tc>
      </w:tr>
    </w:tbl>
    <w:p w:rsidR="000C20D5" w:rsidRDefault="000C20D5">
      <w:pPr>
        <w:sectPr w:rsidR="000C20D5">
          <w:pgSz w:w="11906" w:h="16838"/>
          <w:pgMar w:top="1134" w:right="851" w:bottom="1134" w:left="1418" w:header="0" w:footer="0" w:gutter="0"/>
          <w:cols w:space="720"/>
          <w:formProt w:val="0"/>
          <w:docGrid w:linePitch="360" w:charSpace="-6145"/>
        </w:sectPr>
      </w:pPr>
    </w:p>
    <w:p w:rsidR="000C20D5" w:rsidRDefault="00C16E6E">
      <w:pPr>
        <w:pStyle w:val="13"/>
        <w:shd w:val="clear" w:color="auto" w:fill="auto"/>
        <w:spacing w:line="240" w:lineRule="auto"/>
        <w:jc w:val="center"/>
      </w:pPr>
      <w:r>
        <w:rPr>
          <w:rStyle w:val="a8"/>
          <w:color w:val="000000"/>
        </w:rPr>
        <w:lastRenderedPageBreak/>
        <w:t xml:space="preserve">Раздел </w:t>
      </w:r>
      <w:r>
        <w:rPr>
          <w:rStyle w:val="a8"/>
          <w:color w:val="000000"/>
        </w:rPr>
        <w:fldChar w:fldCharType="begin"/>
      </w:r>
      <w:r>
        <w:instrText>PAGE</w:instrText>
      </w:r>
      <w:r>
        <w:fldChar w:fldCharType="separate"/>
      </w:r>
      <w:r w:rsidR="00D97EE1">
        <w:rPr>
          <w:noProof/>
        </w:rPr>
        <w:t>2</w:t>
      </w:r>
      <w:r>
        <w:fldChar w:fldCharType="end"/>
      </w:r>
      <w:r>
        <w:rPr>
          <w:rStyle w:val="a8"/>
          <w:color w:val="000000"/>
        </w:rPr>
        <w:t>. «Общие сведения о «</w:t>
      </w:r>
      <w:proofErr w:type="spellStart"/>
      <w:r>
        <w:rPr>
          <w:rStyle w:val="a8"/>
          <w:color w:val="000000"/>
        </w:rPr>
        <w:t>подуслугах</w:t>
      </w:r>
      <w:proofErr w:type="spellEnd"/>
      <w:r>
        <w:rPr>
          <w:rStyle w:val="a8"/>
          <w:color w:val="000000"/>
        </w:rPr>
        <w:t>»</w:t>
      </w:r>
    </w:p>
    <w:p w:rsidR="000C20D5" w:rsidRDefault="000C20D5"/>
    <w:tbl>
      <w:tblPr>
        <w:tblStyle w:val="af8"/>
        <w:tblW w:w="14786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193"/>
        <w:gridCol w:w="1183"/>
        <w:gridCol w:w="1188"/>
        <w:gridCol w:w="2157"/>
        <w:gridCol w:w="1295"/>
        <w:gridCol w:w="1295"/>
        <w:gridCol w:w="1320"/>
        <w:gridCol w:w="1320"/>
        <w:gridCol w:w="1320"/>
        <w:gridCol w:w="1291"/>
        <w:gridCol w:w="1224"/>
      </w:tblGrid>
      <w:tr w:rsidR="00FE3B4B" w:rsidTr="003F608D">
        <w:tc>
          <w:tcPr>
            <w:tcW w:w="2889" w:type="dxa"/>
            <w:gridSpan w:val="2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предоставления в зависимости от условий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 отказа в приеме докуме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тов</w:t>
            </w:r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 отказа в предоставлении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918" w:type="dxa"/>
            <w:gridSpan w:val="3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Плата за предоставление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ращения за получением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результата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E00D62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подаче заявления по месту жительства (месту нахожд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юр. лица)</w:t>
            </w:r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подаче заявления не по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сту 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тельства (по месту обращ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ния)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платы (гос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дарственной пошлины)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нормативн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правового акта, явл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ющегося основанием для взим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платы (госуда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ственной пошлины)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КБК для взимания платы (гос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дарственной пошлины), в том числе через МФЦ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00D62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0C20D5" w:rsidTr="00FE3B4B">
        <w:tc>
          <w:tcPr>
            <w:tcW w:w="14786" w:type="dxa"/>
            <w:gridSpan w:val="11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f1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Выдача разрешения на строительство (реконструкцию) объекта капитального строительства </w:t>
            </w:r>
          </w:p>
        </w:tc>
      </w:tr>
      <w:tr w:rsidR="00E00D62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0C20D5" w:rsidRDefault="00015016" w:rsidP="00E00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рабочих</w:t>
            </w:r>
            <w:r w:rsidR="00C16E6E">
              <w:rPr>
                <w:rFonts w:ascii="Times New Roman" w:hAnsi="Times New Roman" w:cs="Times New Roman"/>
                <w:sz w:val="20"/>
                <w:szCs w:val="20"/>
              </w:rPr>
              <w:t xml:space="preserve"> дней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 дня 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пол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явления 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в админ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страции</w:t>
            </w:r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0C20D5" w:rsidRDefault="00015016" w:rsidP="00E00D62">
            <w:pP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 рабочих дней со дня 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пол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явления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0C20D5" w:rsidRDefault="005E1AF6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пред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смотрены</w:t>
            </w:r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160553" w:rsidRDefault="00C16E6E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sub_711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160553" w:rsidRPr="00160553">
              <w:rPr>
                <w:color w:val="22272F"/>
                <w:sz w:val="27"/>
                <w:szCs w:val="27"/>
                <w:shd w:val="clear" w:color="auto" w:fill="FFFFFF"/>
              </w:rPr>
              <w:t xml:space="preserve"> </w:t>
            </w:r>
            <w:r w:rsidR="00160553" w:rsidRPr="00160553"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 xml:space="preserve">Отсутствие </w:t>
            </w:r>
            <w:r w:rsidR="00160553" w:rsidRPr="00160553">
              <w:rPr>
                <w:rFonts w:ascii="Times New Roman" w:hAnsi="Times New Roman" w:cs="Times New Roman"/>
                <w:sz w:val="20"/>
                <w:szCs w:val="20"/>
              </w:rPr>
              <w:t>док</w:t>
            </w:r>
            <w:r w:rsidR="00160553" w:rsidRPr="0016055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160553" w:rsidRPr="00160553">
              <w:rPr>
                <w:rFonts w:ascii="Times New Roman" w:hAnsi="Times New Roman" w:cs="Times New Roman"/>
                <w:sz w:val="20"/>
                <w:szCs w:val="20"/>
              </w:rPr>
              <w:t>ментов, необходимых для принятия решения о выдаче разрешения на строительство;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C20D5" w:rsidRDefault="00160553" w:rsidP="00FE3B4B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соответствия проектной документ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ции или схемы план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ровочной организации земельного участка с обозначением места размещения объекта индивидуального ж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лищного строител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ства требованиям к строительству, реко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струкции объекта к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питального стро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тельства, установле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ным на дату выдачи представленного для получения разреш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ния на строительство градостроительного плана земельного участка, или в случае выдачи разрешения на строительство лине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ного объекта требов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ниям проекта план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ровки территории и проекта межевания территории, а также допустимости разм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щения объекта</w:t>
            </w:r>
            <w:proofErr w:type="gramEnd"/>
            <w:r w:rsidRPr="00160553">
              <w:rPr>
                <w:rFonts w:ascii="Times New Roman" w:hAnsi="Times New Roman" w:cs="Times New Roman"/>
                <w:sz w:val="20"/>
                <w:szCs w:val="20"/>
              </w:rPr>
              <w:t xml:space="preserve"> кап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тального строител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ства в соответствии с разрешенным испол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зованием земельного участка и ограничен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ями, установленными в соответствии с з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мельным и иным з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конодательством Ро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 xml:space="preserve">сийской Федерации.  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Default="002E39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Default="002E39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2E39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2E39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2E39E9" w:rsidRDefault="00C16E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При 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м обр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щении в админ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страцию;</w:t>
            </w:r>
          </w:p>
          <w:p w:rsidR="002E39E9" w:rsidRDefault="002E39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2.При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ращении ч</w:t>
            </w:r>
            <w:r w:rsidR="00C16E6E">
              <w:rPr>
                <w:rFonts w:ascii="Times New Roman" w:hAnsi="Times New Roman" w:cs="Times New Roman"/>
                <w:sz w:val="20"/>
                <w:szCs w:val="20"/>
              </w:rPr>
              <w:t>ерез пре</w:t>
            </w:r>
            <w:r w:rsidR="00C16E6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C16E6E">
              <w:rPr>
                <w:rFonts w:ascii="Times New Roman" w:hAnsi="Times New Roman" w:cs="Times New Roman"/>
                <w:sz w:val="20"/>
                <w:szCs w:val="20"/>
              </w:rPr>
              <w:t>ставите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ля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страцию;</w:t>
            </w:r>
          </w:p>
          <w:p w:rsidR="000C20D5" w:rsidRDefault="002E39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3.П</w:t>
            </w:r>
            <w:r w:rsidR="00C16E6E">
              <w:rPr>
                <w:rFonts w:ascii="Times New Roman" w:hAnsi="Times New Roman" w:cs="Times New Roman"/>
                <w:sz w:val="20"/>
                <w:szCs w:val="20"/>
              </w:rPr>
              <w:t>очтовым отправлен</w:t>
            </w:r>
            <w:r w:rsidR="00C16E6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C16E6E">
              <w:rPr>
                <w:rFonts w:ascii="Times New Roman" w:hAnsi="Times New Roman" w:cs="Times New Roman"/>
                <w:sz w:val="20"/>
                <w:szCs w:val="20"/>
              </w:rPr>
              <w:t>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адм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нистрацию</w:t>
            </w:r>
          </w:p>
          <w:p w:rsidR="000C20D5" w:rsidRDefault="00C16E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предоста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ления гос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дарстве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ных и м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ниципал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ных услуг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(лично, 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рез предст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вителя)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1. 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Путем выдачи заявителю лично в админ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страции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00D62" w:rsidRDefault="00E00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2.Путем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по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чте на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рес, ук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занный заявителем;</w:t>
            </w:r>
          </w:p>
          <w:p w:rsidR="000C20D5" w:rsidRDefault="00C16E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 xml:space="preserve">Путем выдачи заявителю 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лично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МФЦ (на бумажном носителе)</w:t>
            </w:r>
          </w:p>
        </w:tc>
      </w:tr>
      <w:tr w:rsidR="000C20D5" w:rsidTr="00FE3B4B">
        <w:tc>
          <w:tcPr>
            <w:tcW w:w="14786" w:type="dxa"/>
            <w:gridSpan w:val="11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 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2: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FE3B4B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FE3B4B" w:rsidRDefault="00FE3B4B" w:rsidP="00E00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  рабочих дней 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со дня пол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чения з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явления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страции</w:t>
            </w:r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FE3B4B" w:rsidRDefault="00FE3B4B" w:rsidP="00E00D62">
            <w:pP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  рабочих дней 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со дня пол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чения з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явления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страции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FE3B4B" w:rsidRDefault="00FE3B4B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пред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смотрены</w:t>
            </w:r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FE3B4B" w:rsidRDefault="00FE3B4B" w:rsidP="00E00D62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160553">
              <w:rPr>
                <w:color w:val="22272F"/>
                <w:sz w:val="27"/>
                <w:szCs w:val="27"/>
                <w:shd w:val="clear" w:color="auto" w:fill="FFFFFF"/>
              </w:rPr>
              <w:t xml:space="preserve"> </w:t>
            </w:r>
            <w:r w:rsidRPr="00160553"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 xml:space="preserve">Отсутствие 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док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ментов, необходимых для принятия решения о выдаче разрешения на строительство;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E3B4B" w:rsidRDefault="00FE3B4B" w:rsidP="00FE3B4B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соответствия схемы планировочной организации земел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ного участка с об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значением места ра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мещения объекта 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дивидуального ж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лищного строител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ства требованиям к строительству, реко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струкции объекта к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питального стро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тельства, установле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ным на дату выдачи представленного для получения разреш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ния на строительство градостроительного плана земельного участка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а также доп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стимости размещения объекта капитального строительства в соо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ветствии с разреше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ным использованием земельного участка и ограничениями, уст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новленными в соо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ветствии с земельным и иным законодател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ством Российской</w:t>
            </w:r>
            <w:proofErr w:type="gramEnd"/>
            <w:r w:rsidRPr="00160553">
              <w:rPr>
                <w:rFonts w:ascii="Times New Roman" w:hAnsi="Times New Roman" w:cs="Times New Roman"/>
                <w:sz w:val="20"/>
                <w:szCs w:val="20"/>
              </w:rPr>
              <w:t xml:space="preserve"> Ф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 xml:space="preserve">дерации. 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FE3B4B" w:rsidRDefault="00FE3B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FE3B4B" w:rsidRDefault="00FE3B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FE3B4B" w:rsidRDefault="00FE3B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FE3B4B" w:rsidRDefault="00FE3B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FE3B4B" w:rsidRDefault="00FE3B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FE3B4B" w:rsidRDefault="00FE3B4B" w:rsidP="00D411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При 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ном обр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щении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страцию;</w:t>
            </w:r>
          </w:p>
          <w:p w:rsidR="00FE3B4B" w:rsidRDefault="00FE3B4B" w:rsidP="00D411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2.При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ращении через пре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ставителя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страцию;</w:t>
            </w:r>
          </w:p>
          <w:p w:rsidR="00FE3B4B" w:rsidRDefault="00FE3B4B" w:rsidP="00D411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3.Почтовым отправлен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ем в адм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нистрацию</w:t>
            </w:r>
          </w:p>
          <w:p w:rsidR="00FE3B4B" w:rsidRDefault="00FE3B4B" w:rsidP="00D411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гос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ных и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ниципал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ных услуг (лично, 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рез предст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вителя)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FE3B4B" w:rsidRDefault="00FE3B4B" w:rsidP="00D411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 Путем выдачи заявителю лично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страции;</w:t>
            </w:r>
          </w:p>
          <w:p w:rsidR="00FE3B4B" w:rsidRDefault="00FE3B4B" w:rsidP="00D411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2.Путем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ния по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чте на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рес, ук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занный заявителем;</w:t>
            </w:r>
          </w:p>
          <w:p w:rsidR="00FE3B4B" w:rsidRDefault="00FE3B4B" w:rsidP="00D411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Путем выдачи заявителю лично в МФЦ (на бумажном носителе)</w:t>
            </w:r>
          </w:p>
        </w:tc>
      </w:tr>
      <w:tr w:rsidR="00FE3B4B" w:rsidRPr="00FE3B4B" w:rsidTr="00FE3B4B">
        <w:tc>
          <w:tcPr>
            <w:tcW w:w="14786" w:type="dxa"/>
            <w:gridSpan w:val="11"/>
            <w:shd w:val="clear" w:color="auto" w:fill="auto"/>
            <w:tcMar>
              <w:left w:w="93" w:type="dxa"/>
            </w:tcMar>
          </w:tcPr>
          <w:p w:rsidR="00FE3B4B" w:rsidRPr="00730D5A" w:rsidRDefault="00FE3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0D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 Наименование «</w:t>
            </w:r>
            <w:proofErr w:type="spellStart"/>
            <w:r w:rsidRPr="00730D5A"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 w:rsidRPr="00730D5A">
              <w:rPr>
                <w:rFonts w:ascii="Times New Roman" w:hAnsi="Times New Roman" w:cs="Times New Roman"/>
                <w:sz w:val="20"/>
                <w:szCs w:val="20"/>
              </w:rPr>
              <w:t>» 3:</w:t>
            </w:r>
          </w:p>
          <w:p w:rsidR="00FE3B4B" w:rsidRPr="00FE3B4B" w:rsidRDefault="00FE3B4B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30D5A">
              <w:rPr>
                <w:rFonts w:ascii="Times New Roman" w:hAnsi="Times New Roman" w:cs="Times New Roman"/>
                <w:sz w:val="20"/>
                <w:szCs w:val="20"/>
              </w:rPr>
              <w:t xml:space="preserve">Продление срока действия разрешения на строительство </w:t>
            </w:r>
          </w:p>
        </w:tc>
      </w:tr>
      <w:tr w:rsidR="003F608D" w:rsidRPr="00FE3B4B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3F608D" w:rsidRPr="00FE3B4B" w:rsidRDefault="003F608D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е более 60 дней со дня п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ступления заявления о продл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 xml:space="preserve">нии срока действия 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разреш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ния на строител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ство (при условии, что заявл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ние направлено за 60 дней до истеч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ния срока действия разреш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ния на строител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ство).</w:t>
            </w:r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3F608D" w:rsidRPr="003F608D" w:rsidRDefault="00452DC9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е более 60 дней со дня п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ступления заявления о продл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 xml:space="preserve">нии срока действия 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разреш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ния на строител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ство (при условии, что зая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ление направлено за 60 дней до истеч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ния срока действ</w:t>
            </w:r>
            <w:r w:rsidR="003F608D">
              <w:rPr>
                <w:rFonts w:ascii="Times New Roman" w:hAnsi="Times New Roman" w:cs="Times New Roman"/>
                <w:sz w:val="20"/>
                <w:szCs w:val="20"/>
              </w:rPr>
              <w:t>ия разреш</w:t>
            </w:r>
            <w:r w:rsidR="003F608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3F608D">
              <w:rPr>
                <w:rFonts w:ascii="Times New Roman" w:hAnsi="Times New Roman" w:cs="Times New Roman"/>
                <w:sz w:val="20"/>
                <w:szCs w:val="20"/>
              </w:rPr>
              <w:t>ния на строител</w:t>
            </w:r>
            <w:r w:rsidR="003F608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3F608D">
              <w:rPr>
                <w:rFonts w:ascii="Times New Roman" w:hAnsi="Times New Roman" w:cs="Times New Roman"/>
                <w:sz w:val="20"/>
                <w:szCs w:val="20"/>
              </w:rPr>
              <w:t>ство</w:t>
            </w:r>
            <w:proofErr w:type="gramEnd"/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3F608D" w:rsidRPr="00FE3B4B" w:rsidRDefault="003F608D">
            <w:pPr>
              <w:ind w:firstLine="6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009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пред</w:t>
            </w:r>
            <w:r w:rsidRPr="0080098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800984">
              <w:rPr>
                <w:rFonts w:ascii="Times New Roman" w:hAnsi="Times New Roman" w:cs="Times New Roman"/>
                <w:sz w:val="20"/>
                <w:szCs w:val="20"/>
              </w:rPr>
              <w:t>смотрены</w:t>
            </w:r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3F608D" w:rsidRPr="00AA683E" w:rsidRDefault="003F608D" w:rsidP="0040024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 xml:space="preserve"> Строительство, р</w:t>
            </w: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>конструкция, кап</w:t>
            </w: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>тальный ремонт об</w:t>
            </w: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>екта капитального строительства не начаты до истечения срока подачи  заявл</w:t>
            </w: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>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на продление ср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 действия разреш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на строительство. Заявление на продл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срока действия разрешения подается</w:t>
            </w:r>
            <w:r w:rsidRPr="001C29B2">
              <w:rPr>
                <w:rFonts w:ascii="Times New Roman" w:hAnsi="Times New Roman" w:cs="Times New Roman"/>
                <w:sz w:val="20"/>
                <w:szCs w:val="20"/>
              </w:rPr>
              <w:t xml:space="preserve"> не менее чем за шестьдесят дней до истечения срока де</w:t>
            </w:r>
            <w:r w:rsidRPr="001C29B2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1C29B2">
              <w:rPr>
                <w:rFonts w:ascii="Times New Roman" w:hAnsi="Times New Roman" w:cs="Times New Roman"/>
                <w:sz w:val="20"/>
                <w:szCs w:val="20"/>
              </w:rPr>
              <w:t>ствия такого разреш</w:t>
            </w:r>
            <w:r w:rsidRPr="001C29B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C29B2">
              <w:rPr>
                <w:rFonts w:ascii="Times New Roman" w:hAnsi="Times New Roman" w:cs="Times New Roman"/>
                <w:sz w:val="20"/>
                <w:szCs w:val="20"/>
              </w:rPr>
              <w:t>ния.</w:t>
            </w:r>
          </w:p>
          <w:p w:rsidR="003F608D" w:rsidRPr="00FE3B4B" w:rsidRDefault="003F608D">
            <w:pPr>
              <w:tabs>
                <w:tab w:val="left" w:pos="0"/>
              </w:tabs>
              <w:ind w:left="6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3F608D" w:rsidRPr="00FE3B4B" w:rsidRDefault="003F608D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F60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3F608D" w:rsidRPr="00FE3B4B" w:rsidRDefault="003F608D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F608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FE3B4B" w:rsidRDefault="003F608D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F608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3F608D" w:rsidRDefault="003F6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08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3F608D" w:rsidRDefault="003F6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08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При 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ном обр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щении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страцию;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2.При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ращении через пре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ставителя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страцию;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3.Почтовым отправлен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ем в адм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нистрацию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гос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ных и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ниципал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ных услуг (лично, 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рез предст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вителя)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 Путем выдачи заявителю лично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страции;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2.Путем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ния по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чте на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рес, ук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занный заявителем;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Путем выдачи заявителю лично в МФЦ (на бумажном носителе)</w:t>
            </w:r>
          </w:p>
        </w:tc>
      </w:tr>
      <w:tr w:rsidR="003F608D" w:rsidRPr="00FE3B4B" w:rsidTr="005704C2">
        <w:trPr>
          <w:trHeight w:val="545"/>
        </w:trPr>
        <w:tc>
          <w:tcPr>
            <w:tcW w:w="14786" w:type="dxa"/>
            <w:gridSpan w:val="11"/>
            <w:shd w:val="clear" w:color="auto" w:fill="auto"/>
            <w:tcMar>
              <w:left w:w="93" w:type="dxa"/>
            </w:tcMar>
          </w:tcPr>
          <w:p w:rsidR="003F608D" w:rsidRPr="005704C2" w:rsidRDefault="003F608D" w:rsidP="00AA68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04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 Наименование «</w:t>
            </w:r>
            <w:proofErr w:type="spellStart"/>
            <w:r w:rsidRPr="005704C2"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 w:rsidRPr="005704C2">
              <w:rPr>
                <w:rFonts w:ascii="Times New Roman" w:hAnsi="Times New Roman" w:cs="Times New Roman"/>
                <w:sz w:val="20"/>
                <w:szCs w:val="20"/>
              </w:rPr>
              <w:t>» 4:</w:t>
            </w:r>
          </w:p>
          <w:p w:rsidR="003F608D" w:rsidRPr="00FE3B4B" w:rsidRDefault="003F608D" w:rsidP="00AA683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5704C2">
              <w:rPr>
                <w:rFonts w:ascii="Times New Roman" w:hAnsi="Times New Roman" w:cs="Times New Roman"/>
                <w:sz w:val="20"/>
                <w:szCs w:val="20"/>
              </w:rPr>
              <w:t>Внесение изменения в  разрешение на строительство</w:t>
            </w:r>
          </w:p>
        </w:tc>
      </w:tr>
      <w:tr w:rsidR="003F608D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3F608D" w:rsidRPr="00FE3B4B" w:rsidRDefault="003F608D" w:rsidP="00800984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00984">
              <w:rPr>
                <w:rFonts w:ascii="Times New Roman" w:hAnsi="Times New Roman" w:cs="Times New Roman"/>
                <w:sz w:val="20"/>
                <w:szCs w:val="20"/>
              </w:rPr>
              <w:t>10 рабочих дней</w:t>
            </w:r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3F608D" w:rsidRPr="00FE3B4B" w:rsidRDefault="005704C2">
            <w:pPr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  <w:u w:val="single"/>
              </w:rPr>
            </w:pPr>
            <w:r w:rsidRPr="00800984">
              <w:rPr>
                <w:rFonts w:ascii="Times New Roman" w:hAnsi="Times New Roman" w:cs="Times New Roman"/>
                <w:sz w:val="20"/>
                <w:szCs w:val="20"/>
              </w:rPr>
              <w:t>10 рабочих дней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3F608D" w:rsidRPr="00FE3B4B" w:rsidRDefault="005704C2">
            <w:pPr>
              <w:ind w:firstLine="6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5704C2">
              <w:rPr>
                <w:rFonts w:ascii="Times New Roman" w:hAnsi="Times New Roman" w:cs="Times New Roman"/>
                <w:sz w:val="20"/>
                <w:szCs w:val="20"/>
              </w:rPr>
              <w:t>Не пред</w:t>
            </w:r>
            <w:r w:rsidRPr="005704C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5704C2">
              <w:rPr>
                <w:rFonts w:ascii="Times New Roman" w:hAnsi="Times New Roman" w:cs="Times New Roman"/>
                <w:sz w:val="20"/>
                <w:szCs w:val="20"/>
              </w:rPr>
              <w:t>смотрены</w:t>
            </w:r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40024F" w:rsidRDefault="005704C2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1) отсутствие в ув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домлении о переходе прав на земельный участок, права пол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зования недрами, об образовании земел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ного участка реквиз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тов доку</w:t>
            </w:r>
            <w:r w:rsidR="0040024F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ментов:</w:t>
            </w:r>
          </w:p>
          <w:p w:rsidR="0040024F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1) правоустанавлив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а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ющих документов на  зе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мельные участки в случае,  если ф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изич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ское или юридическое лицо, которое прио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б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рело права на земел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ный участок, вправе осуществлять стро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тельство, реконстру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к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цию объекта кап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lastRenderedPageBreak/>
              <w:t>тального строител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ства на таком земел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ном участке в соо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ветствии с разрешен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ем на строительство, выданным прежнему правообладателю з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мельного участка. </w:t>
            </w:r>
          </w:p>
          <w:p w:rsidR="0040024F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2) решения об образ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вании земельных участков в случаях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:</w:t>
            </w:r>
          </w:p>
          <w:p w:rsidR="0040024F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а) 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образования з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мельного участка п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у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тем объединения з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мельных участков, в отношении которых или одного из кот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рых в соответствии с 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Градостроительным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Кодексом выдано ра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з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решение на стро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тельство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; </w:t>
            </w:r>
          </w:p>
          <w:p w:rsidR="0040024F" w:rsidRPr="00735D12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б)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 образования з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мельных участков путем раздела, пер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распределения з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мельных участков или выдела из земельных участков, в отнош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нии которых в соо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ветствии с 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Градостр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ительным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Кодексом выдано разрешение на строительство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proofErr w:type="gramStart"/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 ,</w:t>
            </w:r>
            <w:proofErr w:type="gramEnd"/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если в соответствии с </w:t>
            </w:r>
            <w:hyperlink r:id="rId8" w:anchor="/document/12124624/entry/11112" w:history="1">
              <w:r w:rsidRPr="00E569E8"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>земельным закон</w:t>
              </w:r>
              <w:r w:rsidRPr="00E569E8"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>о</w:t>
              </w:r>
              <w:r w:rsidRPr="00E569E8"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>дательством</w:t>
              </w:r>
            </w:hyperlink>
            <w:r w:rsidRPr="00E569E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решение об образовании з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мельного участка 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lastRenderedPageBreak/>
              <w:t>принимает исполн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тельный орган гос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у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дарственной власти или орган местного самоуправления;</w:t>
            </w:r>
          </w:p>
          <w:p w:rsidR="0040024F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3) градостроительного плана земельного участка, на котором планируется осущ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ствить строительство, реконструкцию об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ъ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екта капитального строительства в сл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у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чае, предусмотре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ном 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образования з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мельных участков путем раздела, пер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распределения з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мельных участков или выдела из земельных участков, в отнош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нии которых в соо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ветствии с 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Градостр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ительным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Кодексом выдано разрешение на строительство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;</w:t>
            </w:r>
          </w:p>
          <w:p w:rsidR="005704C2" w:rsidRPr="005704C2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proofErr w:type="gramStart"/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4) решения о пред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ставлении права пол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зования недрами и решения о пер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оформлении лицензии на право пользова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ния 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новый пользователь недр вправе ос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у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ществлять строител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ство, реконструкцию объекта капитального строительства на з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мельном участке, 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lastRenderedPageBreak/>
              <w:t>предоставленном пользователю недр и необходимом для в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дения работ, связа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ных с пользованием недрами, в соотве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ствии с ранее выда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ным разрешением на строительство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или отсутствие правоуст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а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навливающего док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у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мента на земельный участок в случае о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сутствия в Едином</w:t>
            </w:r>
            <w:proofErr w:type="gramEnd"/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государственном </w:t>
            </w:r>
            <w:proofErr w:type="gramStart"/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р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естре</w:t>
            </w:r>
            <w:proofErr w:type="gramEnd"/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недвижимости сведений о таком правоустанавлива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ю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щем документе на земельный участок;</w:t>
            </w:r>
          </w:p>
          <w:p w:rsidR="005704C2" w:rsidRPr="005704C2" w:rsidRDefault="005704C2" w:rsidP="005704C2">
            <w:pPr>
              <w:widowControl/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2) недостоверность сведений, указанных в уведомлении о пер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ходе прав на земел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ный участок, права пользования недрами, об образовании з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мельного участка;</w:t>
            </w:r>
          </w:p>
          <w:p w:rsidR="005704C2" w:rsidRPr="005704C2" w:rsidRDefault="005704C2" w:rsidP="005704C2">
            <w:pPr>
              <w:widowControl/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proofErr w:type="gramStart"/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3) несоответствие планируемого разм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щения объекта кап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тального строител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ства требованиям к строительству, реко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струкции объекта к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а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питального стро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lastRenderedPageBreak/>
              <w:t>тельства, установле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ным на дату выдачи представленного для получения разреш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ния на строительство градостроительного плана земельного участка, разрешенн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му использованию земельного участка и (или) ограничениям, установленным в с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ответствии с </w:t>
            </w:r>
            <w:hyperlink r:id="rId9" w:anchor="/document/12124624/entry/2" w:history="1">
              <w:r w:rsidRPr="005704C2"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>земельным</w:t>
              </w:r>
            </w:hyperlink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 и иным законодательством Российской Федер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а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ции в случае, пред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у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смотренном </w:t>
            </w:r>
            <w:hyperlink r:id="rId10" w:anchor="/document/12138258/entry/51217" w:history="1">
              <w:r w:rsidRPr="005704C2"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 xml:space="preserve">частью 21.7 статьи </w:t>
              </w:r>
              <w:r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>5</w:t>
              </w:r>
              <w:r w:rsidRPr="005704C2"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>1</w:t>
              </w:r>
            </w:hyperlink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Град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строительного кодекса Российской Федер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а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ции.</w:t>
            </w:r>
            <w:proofErr w:type="gramEnd"/>
          </w:p>
          <w:p w:rsidR="003F608D" w:rsidRPr="00FE3B4B" w:rsidRDefault="003F608D">
            <w:pPr>
              <w:ind w:left="6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3F608D" w:rsidRPr="005704C2" w:rsidRDefault="003F6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04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3F608D" w:rsidRPr="005704C2" w:rsidRDefault="004002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5704C2" w:rsidRDefault="003F6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04C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5704C2" w:rsidRDefault="004002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5704C2" w:rsidRDefault="004002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При 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ном обр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щении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страцию;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2.При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ращении через пре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ставителя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страцию;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3.Почтовым отправлен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ем в адм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нистрацию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гос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ных и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ниципал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ных услуг (лично, 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рез предст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вителя)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 Путем выдачи заявителю лично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страции;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2.Путем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по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чте на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рес, ук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занный заявителем;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Путем выдачи заявителю лично в МФЦ (на бумажном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носителе)</w:t>
            </w:r>
          </w:p>
        </w:tc>
      </w:tr>
    </w:tbl>
    <w:p w:rsidR="000C20D5" w:rsidRDefault="000C20D5">
      <w:pPr>
        <w:widowControl/>
      </w:pPr>
    </w:p>
    <w:p w:rsidR="000C20D5" w:rsidRDefault="00C16E6E">
      <w:pPr>
        <w:pStyle w:val="13"/>
        <w:shd w:val="clear" w:color="auto" w:fill="auto"/>
        <w:spacing w:line="240" w:lineRule="auto"/>
        <w:jc w:val="center"/>
      </w:pPr>
      <w:r>
        <w:br w:type="page"/>
      </w:r>
    </w:p>
    <w:p w:rsidR="000C20D5" w:rsidRDefault="00C16E6E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3. «Сведения о заявителях «</w:t>
      </w:r>
      <w:proofErr w:type="spellStart"/>
      <w:r>
        <w:rPr>
          <w:rStyle w:val="a8"/>
          <w:color w:val="000000"/>
        </w:rPr>
        <w:t>подуслуги</w:t>
      </w:r>
      <w:proofErr w:type="spellEnd"/>
      <w:r>
        <w:rPr>
          <w:rStyle w:val="a8"/>
          <w:color w:val="000000"/>
        </w:rPr>
        <w:t>»</w:t>
      </w:r>
    </w:p>
    <w:p w:rsidR="000C20D5" w:rsidRDefault="000C20D5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8"/>
        <w:tblW w:w="14732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961"/>
        <w:gridCol w:w="2413"/>
        <w:gridCol w:w="1849"/>
        <w:gridCol w:w="2121"/>
        <w:gridCol w:w="1849"/>
        <w:gridCol w:w="1849"/>
        <w:gridCol w:w="1849"/>
        <w:gridCol w:w="1841"/>
      </w:tblGrid>
      <w:tr w:rsidR="000C20D5" w:rsidTr="002F1D48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Категории лиц, имеющих право на получение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Документ, под</w:t>
            </w:r>
            <w:r>
              <w:rPr>
                <w:rStyle w:val="85pt1"/>
                <w:color w:val="000000"/>
                <w:sz w:val="20"/>
                <w:szCs w:val="20"/>
              </w:rPr>
              <w:softHyphen/>
              <w:t>тверждающий правомочие заяв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теля 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соответств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ющей</w:t>
            </w:r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 xml:space="preserve"> категория на получение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</w:t>
            </w:r>
            <w:r>
              <w:rPr>
                <w:rStyle w:val="85pt1"/>
                <w:color w:val="000000"/>
                <w:sz w:val="20"/>
                <w:szCs w:val="20"/>
              </w:rPr>
              <w:t>д</w:t>
            </w:r>
            <w:r>
              <w:rPr>
                <w:rStyle w:val="85pt1"/>
                <w:color w:val="000000"/>
                <w:sz w:val="20"/>
                <w:szCs w:val="20"/>
              </w:rPr>
              <w:t>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бования к документу, подтверждающему правомочие заявителя соответствующей категории на получ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ние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Наличие возмо</w:t>
            </w:r>
            <w:r>
              <w:rPr>
                <w:rStyle w:val="85pt1"/>
                <w:color w:val="000000"/>
                <w:sz w:val="20"/>
                <w:szCs w:val="20"/>
              </w:rPr>
              <w:t>ж</w:t>
            </w:r>
            <w:r>
              <w:rPr>
                <w:rStyle w:val="85pt1"/>
                <w:color w:val="000000"/>
                <w:sz w:val="20"/>
                <w:szCs w:val="20"/>
              </w:rPr>
              <w:t>ности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на пред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ставление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</w:t>
            </w:r>
            <w:r>
              <w:rPr>
                <w:rStyle w:val="85pt1"/>
                <w:color w:val="000000"/>
                <w:sz w:val="20"/>
                <w:szCs w:val="20"/>
              </w:rPr>
              <w:t>д</w:t>
            </w:r>
            <w:r>
              <w:rPr>
                <w:rStyle w:val="85pt1"/>
                <w:color w:val="000000"/>
                <w:sz w:val="20"/>
                <w:szCs w:val="20"/>
              </w:rPr>
              <w:t>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 предст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вителями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Исчерпывающий перечень лиц, имеющих право на подачу заявления от имени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Наименование документа, по</w:t>
            </w:r>
            <w:r>
              <w:rPr>
                <w:rStyle w:val="85pt1"/>
                <w:color w:val="000000"/>
                <w:sz w:val="20"/>
                <w:szCs w:val="20"/>
              </w:rPr>
              <w:t>д</w:t>
            </w:r>
            <w:r>
              <w:rPr>
                <w:rStyle w:val="85pt1"/>
                <w:color w:val="000000"/>
                <w:sz w:val="20"/>
                <w:szCs w:val="20"/>
              </w:rPr>
              <w:t>тверждающего право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от имени заявителя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требования к 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кументу, подтве</w:t>
            </w:r>
            <w:r>
              <w:rPr>
                <w:rStyle w:val="85pt1"/>
                <w:color w:val="000000"/>
                <w:sz w:val="20"/>
                <w:szCs w:val="20"/>
              </w:rPr>
              <w:t>р</w:t>
            </w:r>
            <w:r>
              <w:rPr>
                <w:rStyle w:val="85pt1"/>
                <w:color w:val="000000"/>
                <w:sz w:val="20"/>
                <w:szCs w:val="20"/>
              </w:rPr>
              <w:t>ждающему право подачи заявления от имени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</w:tr>
      <w:tr w:rsidR="000C20D5" w:rsidTr="002F1D48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0C20D5" w:rsidTr="002F1D48">
        <w:tc>
          <w:tcPr>
            <w:tcW w:w="14732" w:type="dxa"/>
            <w:gridSpan w:val="8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f1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0C20D5" w:rsidRDefault="00C16E6E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Выдача разрешения на строительство (реконструкцию) объекта капитального строительства </w:t>
            </w:r>
          </w:p>
        </w:tc>
      </w:tr>
      <w:tr w:rsidR="000C20D5" w:rsidTr="002F1D48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0C20D5" w:rsidRDefault="00FE3B4B" w:rsidP="00FE3B4B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и ю</w:t>
            </w:r>
            <w:r w:rsidR="00C16E6E">
              <w:rPr>
                <w:sz w:val="20"/>
                <w:szCs w:val="20"/>
              </w:rPr>
              <w:t>ридич</w:t>
            </w:r>
            <w:r w:rsidR="00C16E6E">
              <w:rPr>
                <w:sz w:val="20"/>
                <w:szCs w:val="20"/>
              </w:rPr>
              <w:t>е</w:t>
            </w:r>
            <w:r w:rsidR="00C16E6E">
              <w:rPr>
                <w:sz w:val="20"/>
                <w:szCs w:val="20"/>
              </w:rPr>
              <w:t>ские лица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D74C8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Документ</w:t>
            </w:r>
            <w:r w:rsidR="00452DC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стоверяющий ли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ность;</w:t>
            </w:r>
          </w:p>
          <w:p w:rsidR="00D74C85" w:rsidRDefault="00D74C85" w:rsidP="002522BC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2.Документ, по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тверждающий полномочия де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ствовать от имени физического или юридического л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ца</w:t>
            </w:r>
            <w:r w:rsidR="002522B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при подаче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явления предст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вителем физич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ского или юрид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ческого лица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0C20D5" w:rsidRPr="00D74C85" w:rsidRDefault="00D74C8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D74C85">
              <w:rPr>
                <w:sz w:val="20"/>
                <w:szCs w:val="20"/>
              </w:rPr>
              <w:t>нет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Имеется 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D74C85" w:rsidRDefault="00D74C85" w:rsidP="00D74C8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Представитель, действующий на основании дов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ренности, офор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ленной в соотве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ствии с законод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тельством росси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ской Федерации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264B8F" w:rsidRDefault="00264B8F" w:rsidP="00264B8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264B8F">
              <w:rPr>
                <w:sz w:val="20"/>
                <w:szCs w:val="20"/>
              </w:rPr>
              <w:t>Доверенность от имени юридич</w:t>
            </w:r>
            <w:r w:rsidRPr="00264B8F">
              <w:rPr>
                <w:sz w:val="20"/>
                <w:szCs w:val="20"/>
              </w:rPr>
              <w:t>е</w:t>
            </w:r>
            <w:r w:rsidRPr="00264B8F">
              <w:rPr>
                <w:sz w:val="20"/>
                <w:szCs w:val="20"/>
              </w:rPr>
              <w:t xml:space="preserve">ского лица </w:t>
            </w:r>
            <w:r>
              <w:rPr>
                <w:sz w:val="20"/>
                <w:szCs w:val="20"/>
              </w:rPr>
              <w:t xml:space="preserve">должна быть </w:t>
            </w:r>
            <w:r w:rsidRPr="00264B8F">
              <w:rPr>
                <w:sz w:val="20"/>
                <w:szCs w:val="20"/>
              </w:rPr>
              <w:t xml:space="preserve"> за подписью его руководителя или </w:t>
            </w:r>
            <w:proofErr w:type="gramStart"/>
            <w:r w:rsidRPr="00264B8F">
              <w:rPr>
                <w:sz w:val="20"/>
                <w:szCs w:val="20"/>
              </w:rPr>
              <w:t>иного лица, уполномоченного на это в соотве</w:t>
            </w:r>
            <w:r w:rsidRPr="00264B8F">
              <w:rPr>
                <w:sz w:val="20"/>
                <w:szCs w:val="20"/>
              </w:rPr>
              <w:t>т</w:t>
            </w:r>
            <w:r w:rsidRPr="00264B8F">
              <w:rPr>
                <w:sz w:val="20"/>
                <w:szCs w:val="20"/>
              </w:rPr>
              <w:t>ствии с законом и учредительными доку</w:t>
            </w:r>
            <w:r>
              <w:rPr>
                <w:sz w:val="20"/>
                <w:szCs w:val="20"/>
              </w:rPr>
              <w:t>ментами и заверена</w:t>
            </w:r>
            <w:proofErr w:type="gramEnd"/>
            <w:r>
              <w:rPr>
                <w:sz w:val="20"/>
                <w:szCs w:val="20"/>
              </w:rPr>
              <w:t xml:space="preserve"> печатью. В иных случаях</w:t>
            </w:r>
            <w:r w:rsidR="002F1D48">
              <w:rPr>
                <w:sz w:val="20"/>
                <w:szCs w:val="20"/>
              </w:rPr>
              <w:t xml:space="preserve"> доверенность должна быть</w:t>
            </w:r>
          </w:p>
          <w:p w:rsidR="000C20D5" w:rsidRDefault="00D74C85" w:rsidP="00264B8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нотариально </w:t>
            </w:r>
            <w:proofErr w:type="gramStart"/>
            <w:r>
              <w:rPr>
                <w:sz w:val="20"/>
                <w:szCs w:val="20"/>
              </w:rPr>
              <w:t>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стоверена</w:t>
            </w:r>
            <w:proofErr w:type="gramEnd"/>
            <w:r>
              <w:rPr>
                <w:sz w:val="20"/>
                <w:szCs w:val="20"/>
              </w:rPr>
              <w:t xml:space="preserve"> в с</w:t>
            </w:r>
            <w:r w:rsidR="00264B8F">
              <w:rPr>
                <w:sz w:val="20"/>
                <w:szCs w:val="20"/>
              </w:rPr>
              <w:t>оо</w:t>
            </w:r>
            <w:r w:rsidR="00264B8F">
              <w:rPr>
                <w:sz w:val="20"/>
                <w:szCs w:val="20"/>
              </w:rPr>
              <w:t>т</w:t>
            </w:r>
            <w:r w:rsidR="00264B8F">
              <w:rPr>
                <w:sz w:val="20"/>
                <w:szCs w:val="20"/>
              </w:rPr>
              <w:t>ветствии с Гра</w:t>
            </w:r>
            <w:r w:rsidR="00264B8F">
              <w:rPr>
                <w:sz w:val="20"/>
                <w:szCs w:val="20"/>
              </w:rPr>
              <w:t>ж</w:t>
            </w:r>
            <w:r w:rsidR="00264B8F">
              <w:rPr>
                <w:sz w:val="20"/>
                <w:szCs w:val="20"/>
              </w:rPr>
              <w:t>данским Кодексом Российской Фед</w:t>
            </w:r>
            <w:r w:rsidR="00264B8F">
              <w:rPr>
                <w:sz w:val="20"/>
                <w:szCs w:val="20"/>
              </w:rPr>
              <w:t>е</w:t>
            </w:r>
            <w:r w:rsidR="00264B8F">
              <w:rPr>
                <w:sz w:val="20"/>
                <w:szCs w:val="20"/>
              </w:rPr>
              <w:t>рации.</w:t>
            </w:r>
          </w:p>
        </w:tc>
      </w:tr>
      <w:tr w:rsidR="000C20D5" w:rsidTr="002F1D48">
        <w:tc>
          <w:tcPr>
            <w:tcW w:w="14732" w:type="dxa"/>
            <w:gridSpan w:val="8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2:</w:t>
            </w:r>
          </w:p>
          <w:p w:rsidR="000C20D5" w:rsidRDefault="00C16E6E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0C20D5" w:rsidTr="002F1D48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Физические </w:t>
            </w:r>
            <w:r w:rsidR="002F1D48">
              <w:rPr>
                <w:sz w:val="20"/>
                <w:szCs w:val="20"/>
              </w:rPr>
              <w:t>и юридич</w:t>
            </w:r>
            <w:r w:rsidR="002F1D48">
              <w:rPr>
                <w:sz w:val="20"/>
                <w:szCs w:val="20"/>
              </w:rPr>
              <w:t>е</w:t>
            </w:r>
            <w:r w:rsidR="002F1D48">
              <w:rPr>
                <w:sz w:val="20"/>
                <w:szCs w:val="20"/>
              </w:rPr>
              <w:t xml:space="preserve">ские </w:t>
            </w:r>
            <w:r>
              <w:rPr>
                <w:sz w:val="20"/>
                <w:szCs w:val="20"/>
              </w:rPr>
              <w:t>лица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2F1D48" w:rsidP="002F1D48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Документ</w:t>
            </w:r>
            <w:r w:rsidR="00FD10C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стоверяющий ли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ность;</w:t>
            </w:r>
          </w:p>
          <w:p w:rsidR="000C20D5" w:rsidRDefault="002F1D48" w:rsidP="002F1D48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2.Документ, по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тверждающий полномочия де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ствовать от имени физического или юридического л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ца-при подаче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явления предст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вителем физич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ского или юрид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ческого лица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0C20D5" w:rsidRDefault="002F1D48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2F1D48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Имеется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2F1D4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Представитель, действующий на основании дов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lastRenderedPageBreak/>
              <w:t>ренности, офор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ленной в соотве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ствии с законод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тельством росси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ской Федерации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2F1D4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2F1D48" w:rsidRDefault="002F1D48" w:rsidP="002F1D48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264B8F">
              <w:rPr>
                <w:sz w:val="20"/>
                <w:szCs w:val="20"/>
              </w:rPr>
              <w:t>Доверенность от имени юридич</w:t>
            </w:r>
            <w:r w:rsidRPr="00264B8F">
              <w:rPr>
                <w:sz w:val="20"/>
                <w:szCs w:val="20"/>
              </w:rPr>
              <w:t>е</w:t>
            </w:r>
            <w:r w:rsidRPr="00264B8F">
              <w:rPr>
                <w:sz w:val="20"/>
                <w:szCs w:val="20"/>
              </w:rPr>
              <w:t xml:space="preserve">ского лица </w:t>
            </w:r>
            <w:r>
              <w:rPr>
                <w:sz w:val="20"/>
                <w:szCs w:val="20"/>
              </w:rPr>
              <w:t xml:space="preserve">должна </w:t>
            </w:r>
            <w:r>
              <w:rPr>
                <w:sz w:val="20"/>
                <w:szCs w:val="20"/>
              </w:rPr>
              <w:lastRenderedPageBreak/>
              <w:t xml:space="preserve">быть </w:t>
            </w:r>
            <w:r w:rsidRPr="00264B8F">
              <w:rPr>
                <w:sz w:val="20"/>
                <w:szCs w:val="20"/>
              </w:rPr>
              <w:t xml:space="preserve"> за подписью его руководителя или </w:t>
            </w:r>
            <w:proofErr w:type="gramStart"/>
            <w:r w:rsidRPr="00264B8F">
              <w:rPr>
                <w:sz w:val="20"/>
                <w:szCs w:val="20"/>
              </w:rPr>
              <w:t>иного лица, уполномоченного на это в соотве</w:t>
            </w:r>
            <w:r w:rsidRPr="00264B8F">
              <w:rPr>
                <w:sz w:val="20"/>
                <w:szCs w:val="20"/>
              </w:rPr>
              <w:t>т</w:t>
            </w:r>
            <w:r w:rsidRPr="00264B8F">
              <w:rPr>
                <w:sz w:val="20"/>
                <w:szCs w:val="20"/>
              </w:rPr>
              <w:t>ствии с законом и учредительными доку</w:t>
            </w:r>
            <w:r>
              <w:rPr>
                <w:sz w:val="20"/>
                <w:szCs w:val="20"/>
              </w:rPr>
              <w:t>ментами и заверена</w:t>
            </w:r>
            <w:proofErr w:type="gramEnd"/>
            <w:r>
              <w:rPr>
                <w:sz w:val="20"/>
                <w:szCs w:val="20"/>
              </w:rPr>
              <w:t xml:space="preserve"> печатью. В иных случаях доверенность должна быть</w:t>
            </w:r>
          </w:p>
          <w:p w:rsidR="000C20D5" w:rsidRDefault="002F1D48" w:rsidP="002F1D48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нотариально </w:t>
            </w:r>
            <w:proofErr w:type="gramStart"/>
            <w:r>
              <w:rPr>
                <w:sz w:val="20"/>
                <w:szCs w:val="20"/>
              </w:rPr>
              <w:t>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стоверена</w:t>
            </w:r>
            <w:proofErr w:type="gramEnd"/>
            <w:r>
              <w:rPr>
                <w:sz w:val="20"/>
                <w:szCs w:val="20"/>
              </w:rPr>
              <w:t xml:space="preserve"> в соо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ветствии с Гра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данским Кодексом Российской Фед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рации</w:t>
            </w:r>
          </w:p>
        </w:tc>
      </w:tr>
      <w:tr w:rsidR="000C20D5" w:rsidTr="002F1D48">
        <w:tc>
          <w:tcPr>
            <w:tcW w:w="14732" w:type="dxa"/>
            <w:gridSpan w:val="8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 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3:</w:t>
            </w:r>
          </w:p>
          <w:p w:rsidR="000C20D5" w:rsidRDefault="00C16E6E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Продление срока действия разрешения на строительство</w:t>
            </w:r>
          </w:p>
        </w:tc>
      </w:tr>
      <w:tr w:rsidR="002F1D48" w:rsidTr="002F1D48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2F1D48" w:rsidRDefault="002F1D4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и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ские лица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Документ</w:t>
            </w:r>
            <w:r w:rsidR="0040024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стоверяющий ли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ность;</w:t>
            </w:r>
          </w:p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2.Документ, по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тверждающий полномочия де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ствовать от имени физического или юридического л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ца-при подаче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явления предст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lastRenderedPageBreak/>
              <w:t>вителем физич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ского или юрид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ческого лица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Имеется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Представитель, действующий на основании дов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ренности, офор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ленной в соотве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ствии с законод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тельством росси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ской Федерации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264B8F">
              <w:rPr>
                <w:sz w:val="20"/>
                <w:szCs w:val="20"/>
              </w:rPr>
              <w:t>Доверенность от имени юридич</w:t>
            </w:r>
            <w:r w:rsidRPr="00264B8F">
              <w:rPr>
                <w:sz w:val="20"/>
                <w:szCs w:val="20"/>
              </w:rPr>
              <w:t>е</w:t>
            </w:r>
            <w:r w:rsidRPr="00264B8F">
              <w:rPr>
                <w:sz w:val="20"/>
                <w:szCs w:val="20"/>
              </w:rPr>
              <w:t xml:space="preserve">ского лица </w:t>
            </w:r>
            <w:r>
              <w:rPr>
                <w:sz w:val="20"/>
                <w:szCs w:val="20"/>
              </w:rPr>
              <w:t xml:space="preserve">должна быть </w:t>
            </w:r>
            <w:r w:rsidRPr="00264B8F">
              <w:rPr>
                <w:sz w:val="20"/>
                <w:szCs w:val="20"/>
              </w:rPr>
              <w:t xml:space="preserve"> за подписью его руководителя или </w:t>
            </w:r>
            <w:proofErr w:type="gramStart"/>
            <w:r w:rsidRPr="00264B8F">
              <w:rPr>
                <w:sz w:val="20"/>
                <w:szCs w:val="20"/>
              </w:rPr>
              <w:t>иного лица</w:t>
            </w:r>
            <w:r w:rsidR="0040024F">
              <w:rPr>
                <w:sz w:val="20"/>
                <w:szCs w:val="20"/>
              </w:rPr>
              <w:t>,</w:t>
            </w:r>
            <w:r w:rsidRPr="00264B8F">
              <w:rPr>
                <w:sz w:val="20"/>
                <w:szCs w:val="20"/>
              </w:rPr>
              <w:t xml:space="preserve"> уполномоченного на это в соотве</w:t>
            </w:r>
            <w:r w:rsidRPr="00264B8F">
              <w:rPr>
                <w:sz w:val="20"/>
                <w:szCs w:val="20"/>
              </w:rPr>
              <w:t>т</w:t>
            </w:r>
            <w:r w:rsidRPr="00264B8F">
              <w:rPr>
                <w:sz w:val="20"/>
                <w:szCs w:val="20"/>
              </w:rPr>
              <w:t>ствии с законом и учредительными доку</w:t>
            </w:r>
            <w:r>
              <w:rPr>
                <w:sz w:val="20"/>
                <w:szCs w:val="20"/>
              </w:rPr>
              <w:t xml:space="preserve">ментами и </w:t>
            </w:r>
            <w:r>
              <w:rPr>
                <w:sz w:val="20"/>
                <w:szCs w:val="20"/>
              </w:rPr>
              <w:lastRenderedPageBreak/>
              <w:t>заверена</w:t>
            </w:r>
            <w:proofErr w:type="gramEnd"/>
            <w:r>
              <w:rPr>
                <w:sz w:val="20"/>
                <w:szCs w:val="20"/>
              </w:rPr>
              <w:t xml:space="preserve"> печатью. В иных случаях доверенность должна быть</w:t>
            </w:r>
          </w:p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нотариально </w:t>
            </w:r>
            <w:proofErr w:type="gramStart"/>
            <w:r>
              <w:rPr>
                <w:sz w:val="20"/>
                <w:szCs w:val="20"/>
              </w:rPr>
              <w:t>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стоверена</w:t>
            </w:r>
            <w:proofErr w:type="gramEnd"/>
            <w:r>
              <w:rPr>
                <w:sz w:val="20"/>
                <w:szCs w:val="20"/>
              </w:rPr>
              <w:t xml:space="preserve"> в соо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ветствии с Гра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данским Кодексом Российской Фед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рации</w:t>
            </w:r>
          </w:p>
        </w:tc>
      </w:tr>
      <w:tr w:rsidR="002F1D48" w:rsidTr="002F1D48">
        <w:tc>
          <w:tcPr>
            <w:tcW w:w="14732" w:type="dxa"/>
            <w:gridSpan w:val="8"/>
            <w:shd w:val="clear" w:color="auto" w:fill="auto"/>
            <w:tcMar>
              <w:left w:w="93" w:type="dxa"/>
            </w:tcMar>
          </w:tcPr>
          <w:p w:rsidR="002F1D48" w:rsidRDefault="002F1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 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4:</w:t>
            </w:r>
          </w:p>
          <w:p w:rsidR="002F1D48" w:rsidRDefault="002F1D48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Внесение изменений в разрешение на строительство</w:t>
            </w:r>
          </w:p>
        </w:tc>
      </w:tr>
      <w:tr w:rsidR="002F1D48" w:rsidTr="002F1D48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2F1D48" w:rsidRDefault="002F1D4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и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ские лица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Документ</w:t>
            </w:r>
            <w:r w:rsidR="0040024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стоверяющий ли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ность;</w:t>
            </w:r>
          </w:p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2.Документ, по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тверждающий полномочия де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ствовать от имени физического или юридического л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ца-при подаче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явления предст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вителем физич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ского или юрид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ческого лица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Имеется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E04776" w:rsidP="00D41117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F1D48">
              <w:rPr>
                <w:sz w:val="20"/>
                <w:szCs w:val="20"/>
              </w:rPr>
              <w:t>Представитель, действующий на основании дов</w:t>
            </w:r>
            <w:r w:rsidR="002F1D48">
              <w:rPr>
                <w:sz w:val="20"/>
                <w:szCs w:val="20"/>
              </w:rPr>
              <w:t>е</w:t>
            </w:r>
            <w:r w:rsidR="002F1D48">
              <w:rPr>
                <w:sz w:val="20"/>
                <w:szCs w:val="20"/>
              </w:rPr>
              <w:t>ренности, офор</w:t>
            </w:r>
            <w:r w:rsidR="002F1D48">
              <w:rPr>
                <w:sz w:val="20"/>
                <w:szCs w:val="20"/>
              </w:rPr>
              <w:t>м</w:t>
            </w:r>
            <w:r w:rsidR="002F1D48">
              <w:rPr>
                <w:sz w:val="20"/>
                <w:szCs w:val="20"/>
              </w:rPr>
              <w:t>ленной в соотве</w:t>
            </w:r>
            <w:r w:rsidR="002F1D48">
              <w:rPr>
                <w:sz w:val="20"/>
                <w:szCs w:val="20"/>
              </w:rPr>
              <w:t>т</w:t>
            </w:r>
            <w:r w:rsidR="002F1D48">
              <w:rPr>
                <w:sz w:val="20"/>
                <w:szCs w:val="20"/>
              </w:rPr>
              <w:t>ствии с законод</w:t>
            </w:r>
            <w:r w:rsidR="002F1D48">
              <w:rPr>
                <w:sz w:val="20"/>
                <w:szCs w:val="20"/>
              </w:rPr>
              <w:t>а</w:t>
            </w:r>
            <w:r w:rsidR="002F1D48">
              <w:rPr>
                <w:sz w:val="20"/>
                <w:szCs w:val="20"/>
              </w:rPr>
              <w:t>тельством росси</w:t>
            </w:r>
            <w:r w:rsidR="002F1D48">
              <w:rPr>
                <w:sz w:val="20"/>
                <w:szCs w:val="20"/>
              </w:rPr>
              <w:t>й</w:t>
            </w:r>
            <w:r w:rsidR="002F1D48">
              <w:rPr>
                <w:sz w:val="20"/>
                <w:szCs w:val="20"/>
              </w:rPr>
              <w:t>ской Федерации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264B8F">
              <w:rPr>
                <w:sz w:val="20"/>
                <w:szCs w:val="20"/>
              </w:rPr>
              <w:t>Доверенность от имени юридич</w:t>
            </w:r>
            <w:r w:rsidRPr="00264B8F">
              <w:rPr>
                <w:sz w:val="20"/>
                <w:szCs w:val="20"/>
              </w:rPr>
              <w:t>е</w:t>
            </w:r>
            <w:r w:rsidRPr="00264B8F">
              <w:rPr>
                <w:sz w:val="20"/>
                <w:szCs w:val="20"/>
              </w:rPr>
              <w:t xml:space="preserve">ского лица </w:t>
            </w:r>
            <w:r>
              <w:rPr>
                <w:sz w:val="20"/>
                <w:szCs w:val="20"/>
              </w:rPr>
              <w:t xml:space="preserve">должна быть </w:t>
            </w:r>
            <w:r w:rsidRPr="00264B8F">
              <w:rPr>
                <w:sz w:val="20"/>
                <w:szCs w:val="20"/>
              </w:rPr>
              <w:t xml:space="preserve"> за подписью его руководителя или </w:t>
            </w:r>
            <w:proofErr w:type="gramStart"/>
            <w:r w:rsidRPr="00264B8F">
              <w:rPr>
                <w:sz w:val="20"/>
                <w:szCs w:val="20"/>
              </w:rPr>
              <w:t>иного лица</w:t>
            </w:r>
            <w:r w:rsidR="0040024F">
              <w:rPr>
                <w:sz w:val="20"/>
                <w:szCs w:val="20"/>
              </w:rPr>
              <w:t>,</w:t>
            </w:r>
            <w:r w:rsidRPr="00264B8F">
              <w:rPr>
                <w:sz w:val="20"/>
                <w:szCs w:val="20"/>
              </w:rPr>
              <w:t xml:space="preserve"> уполномоченного на это в соотве</w:t>
            </w:r>
            <w:r w:rsidRPr="00264B8F">
              <w:rPr>
                <w:sz w:val="20"/>
                <w:szCs w:val="20"/>
              </w:rPr>
              <w:t>т</w:t>
            </w:r>
            <w:r w:rsidRPr="00264B8F">
              <w:rPr>
                <w:sz w:val="20"/>
                <w:szCs w:val="20"/>
              </w:rPr>
              <w:t>ствии с законом и учредительными доку</w:t>
            </w:r>
            <w:r>
              <w:rPr>
                <w:sz w:val="20"/>
                <w:szCs w:val="20"/>
              </w:rPr>
              <w:t>ментами и заверена</w:t>
            </w:r>
            <w:proofErr w:type="gramEnd"/>
            <w:r>
              <w:rPr>
                <w:sz w:val="20"/>
                <w:szCs w:val="20"/>
              </w:rPr>
              <w:t xml:space="preserve"> печатью. В иных случаях доверенность должна быть</w:t>
            </w:r>
          </w:p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нотариально </w:t>
            </w:r>
            <w:proofErr w:type="gramStart"/>
            <w:r>
              <w:rPr>
                <w:sz w:val="20"/>
                <w:szCs w:val="20"/>
              </w:rPr>
              <w:t>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стоверена</w:t>
            </w:r>
            <w:proofErr w:type="gramEnd"/>
            <w:r>
              <w:rPr>
                <w:sz w:val="20"/>
                <w:szCs w:val="20"/>
              </w:rPr>
              <w:t xml:space="preserve"> в соо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ветствии с Гра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 xml:space="preserve">данским Кодексом </w:t>
            </w:r>
            <w:r>
              <w:rPr>
                <w:sz w:val="20"/>
                <w:szCs w:val="20"/>
              </w:rPr>
              <w:lastRenderedPageBreak/>
              <w:t>Российской Фед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рации</w:t>
            </w:r>
          </w:p>
        </w:tc>
      </w:tr>
    </w:tbl>
    <w:p w:rsidR="000C20D5" w:rsidRDefault="000C20D5">
      <w:pPr>
        <w:pStyle w:val="13"/>
        <w:shd w:val="clear" w:color="auto" w:fill="auto"/>
        <w:spacing w:line="240" w:lineRule="auto"/>
        <w:jc w:val="center"/>
      </w:pPr>
    </w:p>
    <w:p w:rsidR="00B25B73" w:rsidRDefault="00B25B73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B25B73" w:rsidRDefault="00B25B73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0C20D5" w:rsidRDefault="00C16E6E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4. «Документы, предоставляемые заявителем для получения «</w:t>
      </w:r>
      <w:proofErr w:type="spellStart"/>
      <w:r>
        <w:rPr>
          <w:rStyle w:val="a8"/>
          <w:color w:val="000000"/>
        </w:rPr>
        <w:t>подуслуги</w:t>
      </w:r>
      <w:proofErr w:type="spellEnd"/>
      <w:r>
        <w:rPr>
          <w:rStyle w:val="a8"/>
          <w:color w:val="000000"/>
        </w:rPr>
        <w:t>»</w:t>
      </w:r>
    </w:p>
    <w:p w:rsidR="000C20D5" w:rsidRDefault="000C20D5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8"/>
        <w:tblW w:w="15231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471"/>
        <w:gridCol w:w="2274"/>
        <w:gridCol w:w="2840"/>
        <w:gridCol w:w="1694"/>
        <w:gridCol w:w="1947"/>
        <w:gridCol w:w="1947"/>
        <w:gridCol w:w="1927"/>
        <w:gridCol w:w="2131"/>
      </w:tblGrid>
      <w:tr w:rsidR="000C20D5" w:rsidTr="00F41C96">
        <w:trPr>
          <w:tblHeader/>
        </w:trPr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Категория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Наименования документов, которые предоставляет заяв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>тель для получения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подусл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Количество н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обходимых э</w:t>
            </w:r>
            <w:r>
              <w:rPr>
                <w:rStyle w:val="85pt1"/>
                <w:color w:val="000000"/>
                <w:sz w:val="20"/>
                <w:szCs w:val="20"/>
              </w:rPr>
              <w:t>к</w:t>
            </w:r>
            <w:r>
              <w:rPr>
                <w:rStyle w:val="85pt1"/>
                <w:color w:val="000000"/>
                <w:sz w:val="20"/>
                <w:szCs w:val="20"/>
              </w:rPr>
              <w:t>земпляров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мента с указан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>ем подли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>ник/копия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Условие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предоставления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требования к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менту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Форма (шаблон) документа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Образец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документа/заполнения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</w:tr>
      <w:tr w:rsidR="000C20D5" w:rsidTr="00F41C96">
        <w:trPr>
          <w:tblHeader/>
        </w:trPr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0C20D5" w:rsidTr="00F41C96">
        <w:tc>
          <w:tcPr>
            <w:tcW w:w="15231" w:type="dxa"/>
            <w:gridSpan w:val="8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f1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0C20D5" w:rsidRDefault="00C16E6E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капитального строительства</w:t>
            </w:r>
          </w:p>
        </w:tc>
      </w:tr>
      <w:tr w:rsidR="000C20D5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предоста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лении муниципальной услуги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выдаче разреш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 xml:space="preserve">ния на строительство </w:t>
            </w:r>
            <w:r w:rsidR="00D41117" w:rsidRPr="00D41117">
              <w:rPr>
                <w:sz w:val="20"/>
                <w:szCs w:val="20"/>
              </w:rPr>
              <w:t>(</w:t>
            </w:r>
            <w:r w:rsidR="00D41117">
              <w:rPr>
                <w:sz w:val="20"/>
                <w:szCs w:val="20"/>
              </w:rPr>
              <w:t>реко</w:t>
            </w:r>
            <w:r w:rsidR="00D41117">
              <w:rPr>
                <w:sz w:val="20"/>
                <w:szCs w:val="20"/>
              </w:rPr>
              <w:t>н</w:t>
            </w:r>
            <w:r w:rsidR="00D41117">
              <w:rPr>
                <w:sz w:val="20"/>
                <w:szCs w:val="20"/>
              </w:rPr>
              <w:t xml:space="preserve">струкцию) </w:t>
            </w:r>
            <w:r>
              <w:rPr>
                <w:sz w:val="20"/>
                <w:szCs w:val="20"/>
              </w:rPr>
              <w:t>объекта капитал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ного строительства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экз., </w:t>
            </w:r>
            <w:r w:rsidR="00AB5D32">
              <w:rPr>
                <w:sz w:val="20"/>
                <w:szCs w:val="20"/>
              </w:rPr>
              <w:t>подли</w:t>
            </w:r>
            <w:r w:rsidR="00AB5D32">
              <w:rPr>
                <w:sz w:val="20"/>
                <w:szCs w:val="20"/>
              </w:rPr>
              <w:t>н</w:t>
            </w:r>
            <w:r w:rsidR="00B95EE1">
              <w:rPr>
                <w:sz w:val="20"/>
                <w:szCs w:val="20"/>
              </w:rPr>
              <w:t>н</w:t>
            </w:r>
            <w:r w:rsidR="00AB5D32">
              <w:rPr>
                <w:sz w:val="20"/>
                <w:szCs w:val="20"/>
              </w:rPr>
              <w:t>ик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D41117" w:rsidRDefault="00C16E6E" w:rsidP="00D41117">
            <w:pPr>
              <w:pStyle w:val="13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D41117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Pr="000749BA" w:rsidRDefault="00D41117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B7B48">
              <w:rPr>
                <w:rFonts w:ascii="Times New Roman" w:hAnsi="Times New Roman" w:cs="Times New Roman"/>
                <w:sz w:val="20"/>
                <w:szCs w:val="20"/>
              </w:rPr>
              <w:t>Форма, приведе</w:t>
            </w:r>
            <w:r w:rsidRPr="004B7B4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4B7B48">
              <w:rPr>
                <w:rFonts w:ascii="Times New Roman" w:hAnsi="Times New Roman" w:cs="Times New Roman"/>
                <w:sz w:val="20"/>
                <w:szCs w:val="20"/>
              </w:rPr>
              <w:t xml:space="preserve">ная в приложении 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4B7B48">
              <w:rPr>
                <w:rFonts w:ascii="Times New Roman" w:hAnsi="Times New Roman" w:cs="Times New Roman"/>
                <w:sz w:val="20"/>
                <w:szCs w:val="20"/>
              </w:rPr>
              <w:t>к администрати</w:t>
            </w:r>
            <w:r w:rsidRPr="004B7B4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4B7B48">
              <w:rPr>
                <w:rFonts w:ascii="Times New Roman" w:hAnsi="Times New Roman" w:cs="Times New Roman"/>
                <w:sz w:val="20"/>
                <w:szCs w:val="20"/>
              </w:rPr>
              <w:t>ному регламенту предоставления муниципальной услуги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 xml:space="preserve"> «Выдача </w:t>
            </w:r>
            <w:r w:rsidR="000749BA" w:rsidRPr="004B7B48">
              <w:rPr>
                <w:rStyle w:val="-"/>
                <w:rFonts w:ascii="Times New Roman" w:hAnsi="Times New Roman" w:cs="Times New Roman"/>
                <w:color w:val="000000"/>
                <w:sz w:val="20"/>
                <w:szCs w:val="20"/>
                <w:u w:val="none"/>
              </w:rPr>
              <w:t>разрешений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 xml:space="preserve"> на строительство, при осуществлении строительства, р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конструкции   об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ектов капитального строительства, ра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положенных на территории Ельн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ковского муниц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пального района»</w:t>
            </w:r>
            <w:r w:rsidR="000749BA" w:rsidRPr="004B7B48">
              <w:rPr>
                <w:b/>
              </w:rPr>
              <w:t xml:space="preserve"> 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 xml:space="preserve">утвержден  </w:t>
            </w:r>
            <w:hyperlink r:id="rId11" w:history="1">
              <w:r w:rsidR="000749BA" w:rsidRPr="004B7B48">
                <w:rPr>
                  <w:rStyle w:val="af9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пост</w:t>
              </w:r>
              <w:r w:rsidR="000749BA" w:rsidRPr="004B7B48">
                <w:rPr>
                  <w:rStyle w:val="af9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а</w:t>
              </w:r>
              <w:r w:rsidR="000749BA" w:rsidRPr="004B7B48">
                <w:rPr>
                  <w:rStyle w:val="af9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новлением</w:t>
              </w:r>
            </w:hyperlink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 xml:space="preserve">    адм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нистрации Ельн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ковского муниц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пального района от 15.08.2011 N 457 (за исключением сл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чаев, предусмо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ренных Градостр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ительным</w:t>
            </w:r>
            <w:r w:rsidR="000749BA">
              <w:rPr>
                <w:rFonts w:ascii="Times New Roman" w:hAnsi="Times New Roman" w:cs="Times New Roman"/>
                <w:sz w:val="20"/>
                <w:szCs w:val="20"/>
              </w:rPr>
              <w:t xml:space="preserve"> кодексом РФ,, иными фед</w:t>
            </w:r>
            <w:r w:rsidR="000749B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424D2A">
              <w:rPr>
                <w:rFonts w:ascii="Times New Roman" w:hAnsi="Times New Roman" w:cs="Times New Roman"/>
                <w:sz w:val="20"/>
                <w:szCs w:val="20"/>
              </w:rPr>
              <w:t>ральными законами</w:t>
            </w:r>
            <w:proofErr w:type="gramEnd"/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Форма </w:t>
            </w:r>
            <w:r w:rsidR="001C4B56">
              <w:rPr>
                <w:sz w:val="20"/>
                <w:szCs w:val="20"/>
              </w:rPr>
              <w:t xml:space="preserve">установлена приложением №1 к </w:t>
            </w:r>
            <w:r w:rsidR="00452DC9">
              <w:rPr>
                <w:sz w:val="20"/>
                <w:szCs w:val="20"/>
              </w:rPr>
              <w:t>настоящей техн</w:t>
            </w:r>
            <w:r w:rsidR="00452DC9">
              <w:rPr>
                <w:sz w:val="20"/>
                <w:szCs w:val="20"/>
              </w:rPr>
              <w:t>о</w:t>
            </w:r>
            <w:r w:rsidR="00452DC9">
              <w:rPr>
                <w:sz w:val="20"/>
                <w:szCs w:val="20"/>
              </w:rPr>
              <w:t>логической схеме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424D2A" w:rsidP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424D2A" w:rsidTr="00F41C96">
        <w:trPr>
          <w:trHeight w:val="2530"/>
        </w:trPr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424D2A" w:rsidRDefault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424D2A" w:rsidRDefault="00424D2A" w:rsidP="001C4B56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удостовер</w:t>
            </w:r>
            <w:r>
              <w:rPr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>ющий личность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424D2A" w:rsidRPr="00BF79EA" w:rsidRDefault="00BF79EA" w:rsidP="00BF79EA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Документ, удостоверяющий личность заявителя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424D2A" w:rsidRDefault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подли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ник</w:t>
            </w:r>
          </w:p>
          <w:p w:rsidR="00BF79EA" w:rsidRDefault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BF79EA" w:rsidRDefault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BF79EA" w:rsidRDefault="00BF79EA" w:rsidP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установление личности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теля, получение  разрешения об  обработке пе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сональных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ных, снятие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пии</w:t>
            </w:r>
            <w:r w:rsidR="00B82EC7">
              <w:rPr>
                <w:sz w:val="20"/>
                <w:szCs w:val="20"/>
              </w:rPr>
              <w:t>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24D2A" w:rsidRDefault="00424D2A" w:rsidP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24D2A" w:rsidRDefault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424D2A" w:rsidRDefault="00B82EC7" w:rsidP="005F1F85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424D2A" w:rsidRDefault="00B82EC7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BF79EA" w:rsidTr="00F41C96">
        <w:trPr>
          <w:trHeight w:val="2530"/>
        </w:trPr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BF79EA" w:rsidRDefault="00BF79E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BF79EA" w:rsidRDefault="00BF79EA" w:rsidP="001C4B56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подтве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ждающий полномочия представителя заявит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ля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BF79EA" w:rsidRPr="00BF79EA" w:rsidRDefault="00BF79EA" w:rsidP="00BF79EA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Доверенность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BF79EA" w:rsidRDefault="00BF79EA" w:rsidP="00E04776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1 экз</w:t>
            </w:r>
            <w:r>
              <w:rPr>
                <w:sz w:val="20"/>
                <w:szCs w:val="20"/>
              </w:rPr>
              <w:t>.</w:t>
            </w:r>
            <w:r w:rsidR="00E04776">
              <w:rPr>
                <w:sz w:val="20"/>
                <w:szCs w:val="20"/>
              </w:rPr>
              <w:t>, подли</w:t>
            </w:r>
            <w:r w:rsidR="00E04776">
              <w:rPr>
                <w:sz w:val="20"/>
                <w:szCs w:val="20"/>
              </w:rPr>
              <w:t>н</w:t>
            </w:r>
            <w:r w:rsidR="00E04776">
              <w:rPr>
                <w:sz w:val="20"/>
                <w:szCs w:val="20"/>
              </w:rPr>
              <w:t>ник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BF79EA" w:rsidRDefault="00E04776" w:rsidP="00E04776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 подачи заявления п</w:t>
            </w:r>
            <w:r w:rsidRPr="00E04776">
              <w:rPr>
                <w:sz w:val="20"/>
                <w:szCs w:val="20"/>
              </w:rPr>
              <w:t>редст</w:t>
            </w:r>
            <w:r w:rsidRPr="00E04776">
              <w:rPr>
                <w:sz w:val="20"/>
                <w:szCs w:val="20"/>
              </w:rPr>
              <w:t>а</w:t>
            </w:r>
            <w:r w:rsidRPr="00E04776">
              <w:rPr>
                <w:sz w:val="20"/>
                <w:szCs w:val="20"/>
              </w:rPr>
              <w:t>вител</w:t>
            </w:r>
            <w:r>
              <w:rPr>
                <w:sz w:val="20"/>
                <w:szCs w:val="20"/>
              </w:rPr>
              <w:t>ем</w:t>
            </w:r>
            <w:r w:rsidRPr="00E04776">
              <w:rPr>
                <w:sz w:val="20"/>
                <w:szCs w:val="20"/>
              </w:rPr>
              <w:t>, действ</w:t>
            </w:r>
            <w:r w:rsidRPr="00E04776">
              <w:rPr>
                <w:sz w:val="20"/>
                <w:szCs w:val="20"/>
              </w:rPr>
              <w:t>у</w:t>
            </w:r>
            <w:r w:rsidRPr="00E04776">
              <w:rPr>
                <w:sz w:val="20"/>
                <w:szCs w:val="20"/>
              </w:rPr>
              <w:t>ющи</w:t>
            </w:r>
            <w:r>
              <w:rPr>
                <w:sz w:val="20"/>
                <w:szCs w:val="20"/>
              </w:rPr>
              <w:t>м</w:t>
            </w:r>
            <w:r w:rsidRPr="00E04776">
              <w:rPr>
                <w:sz w:val="20"/>
                <w:szCs w:val="20"/>
              </w:rPr>
              <w:t xml:space="preserve"> на основании доверенности, оформленной в с</w:t>
            </w:r>
            <w:r w:rsidRPr="00E04776">
              <w:rPr>
                <w:sz w:val="20"/>
                <w:szCs w:val="20"/>
              </w:rPr>
              <w:t>о</w:t>
            </w:r>
            <w:r w:rsidRPr="00E04776">
              <w:rPr>
                <w:sz w:val="20"/>
                <w:szCs w:val="20"/>
              </w:rPr>
              <w:t>ответствии с зак</w:t>
            </w:r>
            <w:r w:rsidRPr="00E04776">
              <w:rPr>
                <w:sz w:val="20"/>
                <w:szCs w:val="20"/>
              </w:rPr>
              <w:t>о</w:t>
            </w:r>
            <w:r w:rsidRPr="00E04776">
              <w:rPr>
                <w:sz w:val="20"/>
                <w:szCs w:val="20"/>
              </w:rPr>
              <w:t>нодательством ро</w:t>
            </w:r>
            <w:r w:rsidRPr="00E04776">
              <w:rPr>
                <w:sz w:val="20"/>
                <w:szCs w:val="20"/>
              </w:rPr>
              <w:t>с</w:t>
            </w:r>
            <w:r w:rsidRPr="00E04776">
              <w:rPr>
                <w:sz w:val="20"/>
                <w:szCs w:val="20"/>
              </w:rPr>
              <w:t>сийской Федерации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BF79EA" w:rsidRDefault="00BF79EA" w:rsidP="00BF79EA">
            <w:pPr>
              <w:pStyle w:val="13"/>
              <w:jc w:val="center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Доверенность от имени юридическ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 xml:space="preserve">го лица должна быть  за подписью его руководителя или </w:t>
            </w:r>
            <w:proofErr w:type="gramStart"/>
            <w:r w:rsidRPr="00BF79EA">
              <w:rPr>
                <w:sz w:val="20"/>
                <w:szCs w:val="20"/>
              </w:rPr>
              <w:t>иного лица, уполномоченного на это в соотве</w:t>
            </w:r>
            <w:r w:rsidRPr="00BF79EA">
              <w:rPr>
                <w:sz w:val="20"/>
                <w:szCs w:val="20"/>
              </w:rPr>
              <w:t>т</w:t>
            </w:r>
            <w:r w:rsidRPr="00BF79EA">
              <w:rPr>
                <w:sz w:val="20"/>
                <w:szCs w:val="20"/>
              </w:rPr>
              <w:t>ствии с законом и учредительными документами и з</w:t>
            </w:r>
            <w:r w:rsidRPr="00BF79EA">
              <w:rPr>
                <w:sz w:val="20"/>
                <w:szCs w:val="20"/>
              </w:rPr>
              <w:t>а</w:t>
            </w:r>
            <w:r w:rsidRPr="00BF79EA">
              <w:rPr>
                <w:sz w:val="20"/>
                <w:szCs w:val="20"/>
              </w:rPr>
              <w:t>верена</w:t>
            </w:r>
            <w:proofErr w:type="gramEnd"/>
            <w:r w:rsidRPr="00BF79EA">
              <w:rPr>
                <w:sz w:val="20"/>
                <w:szCs w:val="20"/>
              </w:rPr>
              <w:t xml:space="preserve"> печатью. </w:t>
            </w:r>
            <w:proofErr w:type="gramStart"/>
            <w:r w:rsidRPr="00BF79EA">
              <w:rPr>
                <w:sz w:val="20"/>
                <w:szCs w:val="20"/>
              </w:rPr>
              <w:t>В иных случаях дов</w:t>
            </w:r>
            <w:r w:rsidRPr="00BF79EA">
              <w:rPr>
                <w:sz w:val="20"/>
                <w:szCs w:val="20"/>
              </w:rPr>
              <w:t>е</w:t>
            </w:r>
            <w:r w:rsidRPr="00BF79EA">
              <w:rPr>
                <w:sz w:val="20"/>
                <w:szCs w:val="20"/>
              </w:rPr>
              <w:t>ренность должна быть</w:t>
            </w:r>
            <w:r>
              <w:rPr>
                <w:sz w:val="20"/>
                <w:szCs w:val="20"/>
              </w:rPr>
              <w:t xml:space="preserve"> </w:t>
            </w:r>
            <w:r w:rsidRPr="00BF79EA">
              <w:rPr>
                <w:sz w:val="20"/>
                <w:szCs w:val="20"/>
              </w:rPr>
              <w:t>нотариально удостоверена в с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lastRenderedPageBreak/>
              <w:t>ответствии с Гра</w:t>
            </w:r>
            <w:r w:rsidRPr="00BF79EA">
              <w:rPr>
                <w:sz w:val="20"/>
                <w:szCs w:val="20"/>
              </w:rPr>
              <w:t>ж</w:t>
            </w:r>
            <w:r w:rsidRPr="00BF79EA">
              <w:rPr>
                <w:sz w:val="20"/>
                <w:szCs w:val="20"/>
              </w:rPr>
              <w:t>данским Кодексом Российской Феде-рации</w:t>
            </w:r>
            <w:proofErr w:type="gramEnd"/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BF79EA" w:rsidRDefault="00E04776" w:rsidP="005F1F85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BF79EA" w:rsidRDefault="00E04776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F1F85" w:rsidTr="00F41C96">
        <w:trPr>
          <w:trHeight w:val="2530"/>
        </w:trPr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5F1F85" w:rsidRDefault="005F1F8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5F1F85" w:rsidRDefault="005F1F85" w:rsidP="001C4B56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bookmarkStart w:id="1" w:name="sub_10037"/>
            <w:bookmarkEnd w:id="1"/>
            <w:r>
              <w:rPr>
                <w:sz w:val="20"/>
                <w:szCs w:val="20"/>
              </w:rPr>
              <w:t>Правоустанавливающие документы на земел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ный участок,  право на который не зарегистр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ровано в </w:t>
            </w:r>
            <w:r w:rsidRPr="00C3654B">
              <w:rPr>
                <w:sz w:val="20"/>
                <w:szCs w:val="20"/>
              </w:rPr>
              <w:t>Едином гос</w:t>
            </w:r>
            <w:r w:rsidRPr="00C3654B">
              <w:rPr>
                <w:sz w:val="20"/>
                <w:szCs w:val="20"/>
              </w:rPr>
              <w:t>у</w:t>
            </w:r>
            <w:r w:rsidRPr="00C3654B">
              <w:rPr>
                <w:sz w:val="20"/>
                <w:szCs w:val="20"/>
              </w:rPr>
              <w:t>дарственном реестре недвижимости.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5F1F85" w:rsidRDefault="005F1F85" w:rsidP="005F1F85">
            <w:pPr>
              <w:widowControl/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5F1F85" w:rsidRDefault="005F1F8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копия</w:t>
            </w:r>
          </w:p>
          <w:p w:rsidR="005F1F85" w:rsidRDefault="005F1F8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5F1F85" w:rsidRDefault="005F1F8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5F1F85" w:rsidRDefault="005F1F85" w:rsidP="005F1F8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 сверка  с подлинником, формирование в дело.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5F1F85" w:rsidRDefault="00424D2A" w:rsidP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</w:t>
            </w:r>
            <w:proofErr w:type="gramStart"/>
            <w:r>
              <w:rPr>
                <w:sz w:val="20"/>
                <w:szCs w:val="20"/>
              </w:rPr>
              <w:t>,</w:t>
            </w:r>
            <w:proofErr w:type="gramEnd"/>
            <w:r>
              <w:rPr>
                <w:sz w:val="20"/>
                <w:szCs w:val="20"/>
              </w:rPr>
              <w:t xml:space="preserve"> если </w:t>
            </w:r>
            <w:r w:rsidRPr="00424D2A">
              <w:rPr>
                <w:sz w:val="20"/>
                <w:szCs w:val="20"/>
              </w:rPr>
              <w:t>пр</w:t>
            </w:r>
            <w:r w:rsidRPr="00424D2A">
              <w:rPr>
                <w:sz w:val="20"/>
                <w:szCs w:val="20"/>
              </w:rPr>
              <w:t>а</w:t>
            </w:r>
            <w:r w:rsidRPr="00424D2A">
              <w:rPr>
                <w:sz w:val="20"/>
                <w:szCs w:val="20"/>
              </w:rPr>
              <w:t xml:space="preserve">во на </w:t>
            </w:r>
            <w:r>
              <w:rPr>
                <w:sz w:val="20"/>
                <w:szCs w:val="20"/>
              </w:rPr>
              <w:t>земельный участок</w:t>
            </w:r>
            <w:r w:rsidRPr="00424D2A">
              <w:rPr>
                <w:sz w:val="20"/>
                <w:szCs w:val="20"/>
              </w:rPr>
              <w:t xml:space="preserve"> не зарег</w:t>
            </w:r>
            <w:r w:rsidRPr="00424D2A">
              <w:rPr>
                <w:sz w:val="20"/>
                <w:szCs w:val="20"/>
              </w:rPr>
              <w:t>и</w:t>
            </w:r>
            <w:r w:rsidRPr="00424D2A">
              <w:rPr>
                <w:sz w:val="20"/>
                <w:szCs w:val="20"/>
              </w:rPr>
              <w:t>стрировано в Ед</w:t>
            </w:r>
            <w:r w:rsidRPr="00424D2A">
              <w:rPr>
                <w:sz w:val="20"/>
                <w:szCs w:val="20"/>
              </w:rPr>
              <w:t>и</w:t>
            </w:r>
            <w:r w:rsidRPr="00424D2A">
              <w:rPr>
                <w:sz w:val="20"/>
                <w:szCs w:val="20"/>
              </w:rPr>
              <w:t>ном государстве</w:t>
            </w:r>
            <w:r w:rsidRPr="00424D2A">
              <w:rPr>
                <w:sz w:val="20"/>
                <w:szCs w:val="20"/>
              </w:rPr>
              <w:t>н</w:t>
            </w:r>
            <w:r w:rsidRPr="00424D2A">
              <w:rPr>
                <w:sz w:val="20"/>
                <w:szCs w:val="20"/>
              </w:rPr>
              <w:t>ном реестре недв</w:t>
            </w:r>
            <w:r w:rsidRPr="00424D2A">
              <w:rPr>
                <w:sz w:val="20"/>
                <w:szCs w:val="20"/>
              </w:rPr>
              <w:t>и</w:t>
            </w:r>
            <w:r w:rsidRPr="00424D2A">
              <w:rPr>
                <w:sz w:val="20"/>
                <w:szCs w:val="20"/>
              </w:rPr>
              <w:t>жимости.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5F1F85" w:rsidRDefault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5F1F85" w:rsidRDefault="00424D2A" w:rsidP="005F1F85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5F1F85" w:rsidRDefault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0C20D5" w:rsidRDefault="00FB0506" w:rsidP="00FB0506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оглашения о передаче в случаях, установле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ных бюджетным зак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нодательством Росси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й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ской Федерации, орг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ном государственной власти (государстве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ным органом), Госуда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ственной корпорацией по атомной энергии 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"</w:t>
            </w:r>
            <w:proofErr w:type="spellStart"/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Росатом</w:t>
            </w:r>
            <w:proofErr w:type="spellEnd"/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", Госуда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ственной корпорацией по космической де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я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тельности "</w:t>
            </w:r>
            <w:proofErr w:type="spellStart"/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Роскосмос</w:t>
            </w:r>
            <w:proofErr w:type="spellEnd"/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", органом управления государственным вн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бюджетным фондом или органом местного самоуправления по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номочий государстве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ного (муниципального) заказчика, заключенн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го при осуществлении бюджетных инвестиций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527379" w:rsidP="00FB0506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1.</w:t>
            </w:r>
            <w:r w:rsid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оглашения о передаче в случаях, установленных бю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жетным законодательством Российской Федерации, орг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ном государственной власти (государственным органом), Государственной корпорацией по атомной энергии "</w:t>
            </w:r>
            <w:proofErr w:type="spellStart"/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Рос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том</w:t>
            </w:r>
            <w:proofErr w:type="spellEnd"/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", Государственной корп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рацией по космической де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я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тельности "</w:t>
            </w:r>
            <w:proofErr w:type="spellStart"/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Роскосмос</w:t>
            </w:r>
            <w:proofErr w:type="spellEnd"/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", орг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ном управления госуда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ственным внебюджетным фондом или органом местного самоуправления полномочий государственного (муниц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пального) заказчика, закл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ченного при осуществлении бюджетных инвестиций,</w:t>
            </w:r>
            <w:r w:rsid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, 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правоустанавливающие док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менты на земельный участок </w:t>
            </w:r>
            <w:r w:rsid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правооб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ладателя, с которым заключено  соглашение</w:t>
            </w:r>
            <w:r w:rsidR="00C16E6E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о п</w:t>
            </w:r>
            <w:r w:rsidR="00C16E6E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="00C16E6E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редаче полномочий муниц</w:t>
            </w:r>
            <w:r w:rsidR="00C16E6E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="00C16E6E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пального</w:t>
            </w:r>
            <w:proofErr w:type="gramEnd"/>
            <w:r w:rsidR="00C16E6E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заказ</w:t>
            </w:r>
            <w:r w:rsidR="00FB050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чика</w:t>
            </w:r>
            <w:r w:rsidR="00275C2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.</w:t>
            </w:r>
          </w:p>
          <w:p w:rsidR="00FB0506" w:rsidRDefault="00527379" w:rsidP="00275C24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 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FB0506" w:rsidRDefault="00FB0506" w:rsidP="00FB0506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 экз., </w:t>
            </w:r>
            <w:r w:rsidR="00275C24">
              <w:rPr>
                <w:sz w:val="20"/>
                <w:szCs w:val="20"/>
              </w:rPr>
              <w:t>завере</w:t>
            </w:r>
            <w:r w:rsidR="00275C24">
              <w:rPr>
                <w:sz w:val="20"/>
                <w:szCs w:val="20"/>
              </w:rPr>
              <w:t>н</w:t>
            </w:r>
            <w:r w:rsidR="00275C24">
              <w:rPr>
                <w:sz w:val="20"/>
                <w:szCs w:val="20"/>
              </w:rPr>
              <w:t xml:space="preserve">ная </w:t>
            </w:r>
            <w:r>
              <w:rPr>
                <w:sz w:val="20"/>
                <w:szCs w:val="20"/>
              </w:rPr>
              <w:t>копия</w:t>
            </w:r>
          </w:p>
          <w:p w:rsidR="00FB0506" w:rsidRDefault="00FB0506" w:rsidP="00FB0506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FB0506" w:rsidRDefault="00FB0506" w:rsidP="00FB0506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FB0506" w:rsidP="00275C24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</w:t>
            </w:r>
            <w:r w:rsidR="00275C24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фо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мирование в 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ло.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Представляется при наличии соглаш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657C8D" w:rsidP="00657C8D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75C24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275C24" w:rsidRDefault="00275C24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275C24" w:rsidRDefault="00275C24" w:rsidP="00275C24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равоустанавливающие документы на земел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ь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ный участок правоо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б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ладателя, с которым заключено  соглаше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ние о передаче 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полномочий государственного (м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ниципального) заказч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ка, заключенного при осуществлении бю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жетных инвестиций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275C24" w:rsidRDefault="00275C24" w:rsidP="00275C24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равоустанавливающие д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кументы на земельный уч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сток правообладателя, с кот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рым заключено соглаше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ние о передаче 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полномочий гос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дарственного (муниципальн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го) заказчика, заключенного при осуществлении бюдже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ных инвестиций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275C24" w:rsidRDefault="00275C24" w:rsidP="00275C24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копия</w:t>
            </w:r>
          </w:p>
          <w:p w:rsidR="00275C24" w:rsidRDefault="00275C24" w:rsidP="00275C24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275C24" w:rsidRDefault="00275C24" w:rsidP="00275C24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275C24" w:rsidRDefault="00275C24" w:rsidP="00275C24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 сверка  с подлинником, формирование в дело.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275C24" w:rsidRDefault="00275C24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275C24">
              <w:rPr>
                <w:sz w:val="20"/>
                <w:szCs w:val="20"/>
              </w:rPr>
              <w:t>Представляется при наличии соглаш</w:t>
            </w:r>
            <w:r w:rsidRPr="00275C24">
              <w:rPr>
                <w:sz w:val="20"/>
                <w:szCs w:val="20"/>
              </w:rPr>
              <w:t>е</w:t>
            </w:r>
            <w:r w:rsidRPr="00275C24">
              <w:rPr>
                <w:sz w:val="20"/>
                <w:szCs w:val="20"/>
              </w:rPr>
              <w:t>ния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275C24" w:rsidRPr="00657C8D" w:rsidRDefault="00657C8D" w:rsidP="00657C8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275C24" w:rsidRDefault="00657C8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275C24" w:rsidRDefault="00657C8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275C24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74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Материалы, содерж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щиеся в проектной 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кументации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Пояснительная записка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lastRenderedPageBreak/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0C20D5" w:rsidRDefault="00657C8D" w:rsidP="00657C8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EB6011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573599" w:rsidRPr="00573599" w:rsidRDefault="00573599" w:rsidP="00573599">
            <w:pPr>
              <w:pStyle w:val="13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 xml:space="preserve">Постановление </w:t>
            </w:r>
          </w:p>
          <w:p w:rsidR="00573599" w:rsidRPr="00573599" w:rsidRDefault="00573599" w:rsidP="00573599">
            <w:pPr>
              <w:pStyle w:val="13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 xml:space="preserve">Правительства РФ от 16.02.2008 №87 «О составе разделов </w:t>
            </w:r>
            <w:r w:rsidRPr="00573599">
              <w:rPr>
                <w:sz w:val="20"/>
                <w:szCs w:val="20"/>
              </w:rPr>
              <w:lastRenderedPageBreak/>
              <w:t xml:space="preserve">проектной </w:t>
            </w:r>
          </w:p>
          <w:p w:rsidR="000C20D5" w:rsidRDefault="00573599" w:rsidP="00573599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>документации»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657C8D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схема планировочной орган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зации земельного участка, выполненная в соответствии с информацией, указанной в градостроительном плане з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мельного участка, с обознач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нием места размещения об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екта капитального строител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ства, подъездов и проходов к нему, границ зон действия публичных сервитутов, объе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тов археологического насл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дия;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0C20D5" w:rsidRDefault="00657C8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дело.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573599" w:rsidRPr="00573599" w:rsidRDefault="00573599" w:rsidP="00573599">
            <w:pPr>
              <w:pStyle w:val="13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 xml:space="preserve">Постановление </w:t>
            </w:r>
          </w:p>
          <w:p w:rsidR="00573599" w:rsidRPr="00573599" w:rsidRDefault="00573599" w:rsidP="00573599">
            <w:pPr>
              <w:pStyle w:val="13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 xml:space="preserve">Правительства РФ от 16.02.2008 №87 «О составе разделов проектной </w:t>
            </w:r>
          </w:p>
          <w:p w:rsidR="000C20D5" w:rsidRDefault="00573599" w:rsidP="00573599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>документации»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Pr="00657C8D" w:rsidRDefault="00657C8D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схема планировочной орган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зации земельного участка, подтверждающая располож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ние линейного объекта в пр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делах красных линий, утве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жденных в составе докуме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тации по планировке террит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рии применительно к лине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й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ным объектам;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  <w:u w:val="single"/>
              </w:rPr>
              <w:t>другие действия (указать при наличии)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573599" w:rsidRPr="00573599" w:rsidRDefault="00573599" w:rsidP="00573599">
            <w:pPr>
              <w:pStyle w:val="13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>Постановление</w:t>
            </w:r>
          </w:p>
          <w:p w:rsidR="00573599" w:rsidRPr="00573599" w:rsidRDefault="00573599" w:rsidP="00573599">
            <w:pPr>
              <w:pStyle w:val="13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>Правительства РФ от 16.02.2008 №87 «О составе разделов проектной</w:t>
            </w:r>
          </w:p>
          <w:p w:rsidR="000C20D5" w:rsidRDefault="00573599" w:rsidP="00573599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>документации»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both"/>
              <w:rPr>
                <w:color w:val="00000A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архитектурные решения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  <w:u w:val="single"/>
              </w:rPr>
              <w:t>другие действия (указать при наличии)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EB6011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</w:p>
          <w:p w:rsidR="00EB6011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 xml:space="preserve">Правительства РФ от 16.02.2008 №87 </w:t>
            </w:r>
            <w:r w:rsidRPr="00EB60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«О составе разделов проектной</w:t>
            </w:r>
          </w:p>
          <w:p w:rsidR="000C20D5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документации»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Pr="00EB6011" w:rsidRDefault="00EB6011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сведения об инженерном об</w:t>
            </w: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рудовании, сводный план с</w:t>
            </w: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тей инженерно-технического обеспечения с обозначением мест подключения (технол</w:t>
            </w: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гического присоединения) проектируемого объекта к</w:t>
            </w: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питального строительства к сетям инженерно-технического обеспечения;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  <w:u w:val="single"/>
              </w:rPr>
              <w:t>другие действия (указать при наличии)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EB6011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</w:p>
          <w:p w:rsidR="00EB6011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Правительства РФ от 16.02.2008 №87 «О составе разделов проектной</w:t>
            </w:r>
          </w:p>
          <w:p w:rsidR="000C20D5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документации»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Проект организации стро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тельства объекта капитальн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строительства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  <w:u w:val="single"/>
              </w:rPr>
              <w:t xml:space="preserve">другие действия (указать при </w:t>
            </w:r>
            <w:r>
              <w:rPr>
                <w:i/>
                <w:sz w:val="20"/>
                <w:szCs w:val="20"/>
                <w:u w:val="single"/>
              </w:rPr>
              <w:lastRenderedPageBreak/>
              <w:t>наличии)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EB6011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</w:p>
          <w:p w:rsidR="00EB6011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Правительства РФ от 16.02.2008 №87 «О составе разделов проектной</w:t>
            </w:r>
          </w:p>
          <w:p w:rsidR="000C20D5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документации»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EB6011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проект организации работ по сносу или демонтажу объе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тов капитального строител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ства, их частей;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  <w:u w:val="single"/>
              </w:rPr>
              <w:t>другие действия (указать при наличии)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EB6011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</w:p>
          <w:p w:rsidR="00EB6011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Правительства РФ от 16.02.2008 №87 «О составе разделов проектной</w:t>
            </w:r>
          </w:p>
          <w:p w:rsidR="000C20D5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документации»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EB6011" w:rsidP="00EB6011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перечень мероприятий по обеспечению доступа инвал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дов к объектам здравоохран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ния, образования, культуры, отдыха, спорта и иным объе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там социально-культурного и коммунально-бытового назн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чения, объектам транспорта, торговли, общественного п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тания, объектам делового, административного, финанс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вого, религиозного назнач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ния, объектам жилищного фонда в случае строительства, реконструкции указанных объектов 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0C20D5" w:rsidRDefault="00EB6011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EB6011" w:rsidP="00EB6011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EB6011">
              <w:rPr>
                <w:sz w:val="20"/>
                <w:szCs w:val="20"/>
              </w:rPr>
              <w:t>при условии, что экспертиза проек</w:t>
            </w:r>
            <w:r w:rsidRPr="00EB6011">
              <w:rPr>
                <w:sz w:val="20"/>
                <w:szCs w:val="20"/>
              </w:rPr>
              <w:t>т</w:t>
            </w:r>
            <w:r w:rsidRPr="00EB6011">
              <w:rPr>
                <w:sz w:val="20"/>
                <w:szCs w:val="20"/>
              </w:rPr>
              <w:t xml:space="preserve">ной документации указанных объектов не проводилась в соответствии со статьей 49 </w:t>
            </w:r>
            <w:r>
              <w:rPr>
                <w:sz w:val="20"/>
                <w:szCs w:val="20"/>
              </w:rPr>
              <w:t>Град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строительного </w:t>
            </w:r>
            <w:r w:rsidRPr="00EB6011">
              <w:rPr>
                <w:sz w:val="20"/>
                <w:szCs w:val="20"/>
              </w:rPr>
              <w:t xml:space="preserve"> К</w:t>
            </w:r>
            <w:r w:rsidRPr="00EB6011">
              <w:rPr>
                <w:sz w:val="20"/>
                <w:szCs w:val="20"/>
              </w:rPr>
              <w:t>о</w:t>
            </w:r>
            <w:r w:rsidRPr="00EB6011">
              <w:rPr>
                <w:sz w:val="20"/>
                <w:szCs w:val="20"/>
              </w:rPr>
              <w:t>декса</w:t>
            </w:r>
            <w:r>
              <w:rPr>
                <w:sz w:val="20"/>
                <w:szCs w:val="20"/>
              </w:rPr>
              <w:t xml:space="preserve"> РФ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</w:p>
          <w:p w:rsid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Правительства РФ от 16.02.2008 №87 «О составе разделов проектной</w:t>
            </w:r>
          </w:p>
          <w:p w:rsidR="000C20D5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документации»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74" w:type="dxa"/>
            <w:vMerge w:val="restart"/>
            <w:shd w:val="clear" w:color="auto" w:fill="auto"/>
            <w:tcMar>
              <w:left w:w="93" w:type="dxa"/>
            </w:tcMar>
          </w:tcPr>
          <w:p w:rsidR="000C20D5" w:rsidRPr="00796878" w:rsidRDefault="00796878" w:rsidP="00796878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оложительное закл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чение экспертизы пр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 xml:space="preserve">ектной документации 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объекта капитального строительства (прим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нительно к отдельным этапам строительства в случае, предусмотре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ном частью 12.1 статьи 48 настоящего Коде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са), если такая проек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ная документация по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лежит экспертизе в с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ответствии со статьей 49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Градостроительного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 xml:space="preserve"> Кодекса, положител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ное заключение гос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дарственной эксперт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зы проектной докуме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тации в случаях, пред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 xml:space="preserve">смотренных частью 3.4 статьи 49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Градостро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тельного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 xml:space="preserve"> Кодекса, п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ложительное заключ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ние государственной экологической экспе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тизы проектной док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ментации в случаях, предусмотренных</w:t>
            </w:r>
            <w:proofErr w:type="gramEnd"/>
            <w:r w:rsidRPr="00796878">
              <w:rPr>
                <w:rFonts w:ascii="Times New Roman" w:hAnsi="Times New Roman" w:cs="Times New Roman"/>
                <w:sz w:val="20"/>
                <w:szCs w:val="20"/>
              </w:rPr>
              <w:t xml:space="preserve"> ч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 xml:space="preserve">стью 6 статьи 49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Град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строительного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 xml:space="preserve"> Кодекса;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C16E6E" w:rsidP="00491472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положительное заключение экспертизы проектной док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ментации объекта капитал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lastRenderedPageBreak/>
              <w:t>ного строительства (примен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тельно к отдельным этапам строительства в случае, предусмотренном частью 12.1 статьи 48 Градостроительного </w:t>
            </w:r>
            <w:r w:rsidR="00491472"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одек</w:t>
            </w:r>
            <w:r w:rsidR="00C50480">
              <w:rPr>
                <w:sz w:val="20"/>
                <w:szCs w:val="20"/>
              </w:rPr>
              <w:t>са)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 экз., </w:t>
            </w:r>
            <w:r w:rsidR="00796878">
              <w:rPr>
                <w:sz w:val="20"/>
                <w:szCs w:val="20"/>
              </w:rPr>
              <w:t>копия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формирование в </w:t>
            </w:r>
            <w:r>
              <w:rPr>
                <w:sz w:val="20"/>
                <w:szCs w:val="20"/>
              </w:rPr>
              <w:lastRenderedPageBreak/>
              <w:t>дело,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50480" w:rsidP="00C5048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если такая проек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ная документация подлежит эксперт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lastRenderedPageBreak/>
              <w:t>зе в соответствии со статьей 49 Град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строительного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декса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2C0AA4" w:rsidRPr="002C0AA4" w:rsidRDefault="002C0AA4" w:rsidP="002C0AA4">
            <w:pPr>
              <w:pStyle w:val="13"/>
              <w:jc w:val="center"/>
              <w:rPr>
                <w:sz w:val="20"/>
                <w:szCs w:val="20"/>
              </w:rPr>
            </w:pPr>
            <w:r w:rsidRPr="002C0AA4">
              <w:rPr>
                <w:sz w:val="20"/>
                <w:szCs w:val="20"/>
              </w:rPr>
              <w:lastRenderedPageBreak/>
              <w:t>Приказ Министе</w:t>
            </w:r>
            <w:r w:rsidRPr="002C0AA4">
              <w:rPr>
                <w:sz w:val="20"/>
                <w:szCs w:val="20"/>
              </w:rPr>
              <w:t>р</w:t>
            </w:r>
            <w:r w:rsidRPr="002C0AA4">
              <w:rPr>
                <w:sz w:val="20"/>
                <w:szCs w:val="20"/>
              </w:rPr>
              <w:t>ства строительства и жилищно-</w:t>
            </w:r>
            <w:r w:rsidRPr="002C0AA4">
              <w:rPr>
                <w:sz w:val="20"/>
                <w:szCs w:val="20"/>
              </w:rPr>
              <w:lastRenderedPageBreak/>
              <w:t>коммунального х</w:t>
            </w:r>
            <w:r w:rsidRPr="002C0AA4">
              <w:rPr>
                <w:sz w:val="20"/>
                <w:szCs w:val="20"/>
              </w:rPr>
              <w:t>о</w:t>
            </w:r>
            <w:r w:rsidRPr="002C0AA4">
              <w:rPr>
                <w:sz w:val="20"/>
                <w:szCs w:val="20"/>
              </w:rPr>
              <w:t>зяйства РФ от 9 декабря 2015 г. N 887/пр</w:t>
            </w:r>
            <w:r w:rsidR="00491472">
              <w:rPr>
                <w:sz w:val="20"/>
                <w:szCs w:val="20"/>
              </w:rPr>
              <w:t>.</w:t>
            </w:r>
          </w:p>
          <w:p w:rsidR="000C20D5" w:rsidRDefault="002C0AA4" w:rsidP="002C0AA4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2C0AA4">
              <w:rPr>
                <w:sz w:val="20"/>
                <w:szCs w:val="20"/>
              </w:rPr>
              <w:t>"Об утверждении требований к сост</w:t>
            </w:r>
            <w:r w:rsidRPr="002C0AA4">
              <w:rPr>
                <w:sz w:val="20"/>
                <w:szCs w:val="20"/>
              </w:rPr>
              <w:t>а</w:t>
            </w:r>
            <w:r w:rsidRPr="002C0AA4">
              <w:rPr>
                <w:sz w:val="20"/>
                <w:szCs w:val="20"/>
              </w:rPr>
              <w:t>ву, содержанию и порядку оформл</w:t>
            </w:r>
            <w:r w:rsidRPr="002C0AA4">
              <w:rPr>
                <w:sz w:val="20"/>
                <w:szCs w:val="20"/>
              </w:rPr>
              <w:t>е</w:t>
            </w:r>
            <w:r w:rsidRPr="002C0AA4">
              <w:rPr>
                <w:sz w:val="20"/>
                <w:szCs w:val="20"/>
              </w:rPr>
              <w:t>ния заключения государственной экспертизы проек</w:t>
            </w:r>
            <w:r w:rsidRPr="002C0AA4">
              <w:rPr>
                <w:sz w:val="20"/>
                <w:szCs w:val="20"/>
              </w:rPr>
              <w:t>т</w:t>
            </w:r>
            <w:r w:rsidRPr="002C0AA4">
              <w:rPr>
                <w:sz w:val="20"/>
                <w:szCs w:val="20"/>
              </w:rPr>
              <w:t>ной документации и (или) результатов инженерных изы</w:t>
            </w:r>
            <w:r w:rsidRPr="002C0AA4">
              <w:rPr>
                <w:sz w:val="20"/>
                <w:szCs w:val="20"/>
              </w:rPr>
              <w:t>с</w:t>
            </w:r>
            <w:r w:rsidRPr="002C0AA4">
              <w:rPr>
                <w:sz w:val="20"/>
                <w:szCs w:val="20"/>
              </w:rPr>
              <w:t>каний"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ind w:firstLine="720"/>
              <w:jc w:val="both"/>
              <w:rPr>
                <w:rFonts w:ascii="Arial" w:eastAsiaTheme="minorHAnsi" w:hAnsi="Arial" w:cs="Arial"/>
                <w:color w:val="00000A"/>
                <w:highlight w:val="yellow"/>
                <w:lang w:eastAsia="en-US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C16E6E" w:rsidP="00796878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положительное заключение государственной экспертизы проектной документации 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экз., </w:t>
            </w:r>
            <w:r w:rsidR="00796878">
              <w:rPr>
                <w:sz w:val="20"/>
                <w:szCs w:val="20"/>
              </w:rPr>
              <w:t>копия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796878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79687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случаях, пред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смотренных частью 3.4 статьи 49 Град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строительного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декса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B95EE1" w:rsidRPr="00B95EE1" w:rsidRDefault="00B95EE1" w:rsidP="00B95EE1">
            <w:pPr>
              <w:pStyle w:val="13"/>
              <w:jc w:val="center"/>
              <w:rPr>
                <w:sz w:val="20"/>
                <w:szCs w:val="20"/>
              </w:rPr>
            </w:pPr>
            <w:r w:rsidRPr="00B95EE1">
              <w:rPr>
                <w:sz w:val="20"/>
                <w:szCs w:val="20"/>
              </w:rPr>
              <w:t>Приказ Министе</w:t>
            </w:r>
            <w:r w:rsidRPr="00B95EE1">
              <w:rPr>
                <w:sz w:val="20"/>
                <w:szCs w:val="20"/>
              </w:rPr>
              <w:t>р</w:t>
            </w:r>
            <w:r w:rsidRPr="00B95EE1">
              <w:rPr>
                <w:sz w:val="20"/>
                <w:szCs w:val="20"/>
              </w:rPr>
              <w:t>ства строительства и жилищно-коммунального х</w:t>
            </w:r>
            <w:r w:rsidRPr="00B95EE1">
              <w:rPr>
                <w:sz w:val="20"/>
                <w:szCs w:val="20"/>
              </w:rPr>
              <w:t>о</w:t>
            </w:r>
            <w:r w:rsidRPr="00B95EE1">
              <w:rPr>
                <w:sz w:val="20"/>
                <w:szCs w:val="20"/>
              </w:rPr>
              <w:t>зяйства РФ от 9 декабря 2015 г. N 887/</w:t>
            </w:r>
            <w:proofErr w:type="spellStart"/>
            <w:proofErr w:type="gramStart"/>
            <w:r w:rsidRPr="00B95EE1"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  <w:p w:rsidR="000C20D5" w:rsidRDefault="00B95EE1" w:rsidP="00B95EE1">
            <w:pPr>
              <w:widowControl/>
              <w:jc w:val="both"/>
              <w:rPr>
                <w:sz w:val="20"/>
                <w:szCs w:val="20"/>
              </w:rPr>
            </w:pP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>"Об утверждении требований к сост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>ву, содержанию и порядку оформл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>ния заключения государственной экспертизы проек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 xml:space="preserve">ной документации и (или) результатов 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инженерных изы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>каний"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50480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C50480" w:rsidRDefault="00C5048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C50480" w:rsidRDefault="00C50480">
            <w:pPr>
              <w:widowControl/>
              <w:ind w:firstLine="720"/>
              <w:jc w:val="both"/>
              <w:rPr>
                <w:rFonts w:ascii="Arial" w:eastAsiaTheme="minorHAnsi" w:hAnsi="Arial" w:cs="Arial"/>
                <w:color w:val="00000A"/>
                <w:highlight w:val="yellow"/>
                <w:lang w:eastAsia="en-US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C50480" w:rsidRDefault="00796878" w:rsidP="00491472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 w:rsidRPr="00796878">
              <w:rPr>
                <w:sz w:val="20"/>
                <w:szCs w:val="20"/>
              </w:rPr>
              <w:t>положительное заключение государственной экологич</w:t>
            </w:r>
            <w:r w:rsidRPr="00796878">
              <w:rPr>
                <w:sz w:val="20"/>
                <w:szCs w:val="20"/>
              </w:rPr>
              <w:t>е</w:t>
            </w:r>
            <w:r w:rsidRPr="00796878">
              <w:rPr>
                <w:sz w:val="20"/>
                <w:szCs w:val="20"/>
              </w:rPr>
              <w:t xml:space="preserve">ской экспертизы проектной документации 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796878" w:rsidRPr="00796878" w:rsidRDefault="00796878" w:rsidP="00796878">
            <w:pPr>
              <w:pStyle w:val="13"/>
              <w:rPr>
                <w:sz w:val="20"/>
                <w:szCs w:val="20"/>
              </w:rPr>
            </w:pPr>
            <w:r w:rsidRPr="00796878">
              <w:rPr>
                <w:sz w:val="20"/>
                <w:szCs w:val="20"/>
              </w:rPr>
              <w:t>1 экз., копия</w:t>
            </w:r>
          </w:p>
          <w:p w:rsidR="00796878" w:rsidRPr="00796878" w:rsidRDefault="00796878" w:rsidP="00796878">
            <w:pPr>
              <w:pStyle w:val="13"/>
              <w:rPr>
                <w:sz w:val="20"/>
                <w:szCs w:val="20"/>
              </w:rPr>
            </w:pPr>
          </w:p>
          <w:p w:rsidR="00C50480" w:rsidRDefault="00796878" w:rsidP="00796878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796878"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480" w:rsidRDefault="00796878" w:rsidP="0079687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796878">
              <w:rPr>
                <w:sz w:val="20"/>
                <w:szCs w:val="20"/>
              </w:rPr>
              <w:t>в случаях, пред</w:t>
            </w:r>
            <w:r w:rsidRPr="00796878">
              <w:rPr>
                <w:sz w:val="20"/>
                <w:szCs w:val="20"/>
              </w:rPr>
              <w:t>у</w:t>
            </w:r>
            <w:r w:rsidRPr="00796878">
              <w:rPr>
                <w:sz w:val="20"/>
                <w:szCs w:val="20"/>
              </w:rPr>
              <w:t>смотренных частью 6 статьи 49 Град</w:t>
            </w:r>
            <w:r w:rsidRPr="00796878">
              <w:rPr>
                <w:sz w:val="20"/>
                <w:szCs w:val="20"/>
              </w:rPr>
              <w:t>о</w:t>
            </w:r>
            <w:r w:rsidRPr="00796878">
              <w:rPr>
                <w:sz w:val="20"/>
                <w:szCs w:val="20"/>
              </w:rPr>
              <w:t>строительного к</w:t>
            </w:r>
            <w:r w:rsidRPr="00796878">
              <w:rPr>
                <w:sz w:val="20"/>
                <w:szCs w:val="20"/>
              </w:rPr>
              <w:t>о</w:t>
            </w:r>
            <w:r w:rsidRPr="00796878">
              <w:rPr>
                <w:sz w:val="20"/>
                <w:szCs w:val="20"/>
              </w:rPr>
              <w:t>декса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480" w:rsidRPr="002B37A2" w:rsidRDefault="002B37A2" w:rsidP="002B37A2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со </w:t>
            </w:r>
            <w:r w:rsidRPr="002B37A2">
              <w:rPr>
                <w:rFonts w:ascii="Times New Roman" w:hAnsi="Times New Roman" w:cs="Times New Roman"/>
                <w:sz w:val="20"/>
                <w:szCs w:val="20"/>
              </w:rPr>
              <w:t>стать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ей</w:t>
            </w:r>
            <w:r w:rsidRPr="002B37A2">
              <w:rPr>
                <w:rFonts w:ascii="Times New Roman" w:hAnsi="Times New Roman" w:cs="Times New Roman"/>
                <w:sz w:val="20"/>
                <w:szCs w:val="20"/>
              </w:rPr>
              <w:t xml:space="preserve"> 18 Фед</w:t>
            </w:r>
            <w:r w:rsidRPr="002B37A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B37A2">
              <w:rPr>
                <w:rFonts w:ascii="Times New Roman" w:hAnsi="Times New Roman" w:cs="Times New Roman"/>
                <w:sz w:val="20"/>
                <w:szCs w:val="20"/>
              </w:rPr>
              <w:t>рального закона от 23 ноября 1995 г. N 174-ФЗ "Об экол</w:t>
            </w:r>
            <w:r w:rsidRPr="002B37A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B37A2">
              <w:rPr>
                <w:rFonts w:ascii="Times New Roman" w:hAnsi="Times New Roman" w:cs="Times New Roman"/>
                <w:sz w:val="20"/>
                <w:szCs w:val="20"/>
              </w:rPr>
              <w:t>гической эксперт</w:t>
            </w:r>
            <w:r w:rsidRPr="002B37A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B37A2">
              <w:rPr>
                <w:rFonts w:ascii="Times New Roman" w:hAnsi="Times New Roman" w:cs="Times New Roman"/>
                <w:sz w:val="20"/>
                <w:szCs w:val="20"/>
              </w:rPr>
              <w:t>зе"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C50480" w:rsidRDefault="00644AF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C50480" w:rsidRDefault="00644AF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44AF8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644AF8" w:rsidRDefault="00644AF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  <w:r w:rsidRPr="00644AF8">
              <w:rPr>
                <w:sz w:val="20"/>
                <w:szCs w:val="20"/>
              </w:rPr>
              <w:t>6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644AF8" w:rsidRDefault="00644AF8" w:rsidP="00644AF8">
            <w:pPr>
              <w:widowControl/>
              <w:rPr>
                <w:rFonts w:ascii="Arial" w:eastAsiaTheme="minorHAnsi" w:hAnsi="Arial" w:cs="Arial"/>
                <w:color w:val="00000A"/>
                <w:highlight w:val="yellow"/>
                <w:lang w:eastAsia="en-US"/>
              </w:rPr>
            </w:pP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заключение, пред</w:t>
            </w: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смотренное частью 3.5 статьи 49 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Градостро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тельного Коде</w:t>
            </w: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са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644AF8" w:rsidRPr="00796878" w:rsidRDefault="00644AF8" w:rsidP="00644AF8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 w:rsidRPr="00644AF8">
              <w:rPr>
                <w:sz w:val="20"/>
                <w:szCs w:val="20"/>
              </w:rPr>
              <w:t>заключение, предусмотренное частью 3.5 статьи 49 Град</w:t>
            </w:r>
            <w:r w:rsidRPr="00644AF8">
              <w:rPr>
                <w:sz w:val="20"/>
                <w:szCs w:val="20"/>
              </w:rPr>
              <w:t>о</w:t>
            </w:r>
            <w:r w:rsidRPr="00644AF8">
              <w:rPr>
                <w:sz w:val="20"/>
                <w:szCs w:val="20"/>
              </w:rPr>
              <w:t>строительного Кодекса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644AF8" w:rsidRPr="00644AF8" w:rsidRDefault="00644AF8" w:rsidP="00644AF8">
            <w:pPr>
              <w:pStyle w:val="13"/>
              <w:rPr>
                <w:sz w:val="20"/>
                <w:szCs w:val="20"/>
              </w:rPr>
            </w:pPr>
            <w:r w:rsidRPr="00644AF8">
              <w:rPr>
                <w:sz w:val="20"/>
                <w:szCs w:val="20"/>
              </w:rPr>
              <w:t>1 экз., копия</w:t>
            </w:r>
          </w:p>
          <w:p w:rsidR="00644AF8" w:rsidRPr="00644AF8" w:rsidRDefault="00644AF8" w:rsidP="00644AF8">
            <w:pPr>
              <w:pStyle w:val="13"/>
              <w:rPr>
                <w:sz w:val="20"/>
                <w:szCs w:val="20"/>
              </w:rPr>
            </w:pPr>
          </w:p>
          <w:p w:rsidR="00644AF8" w:rsidRPr="00796878" w:rsidRDefault="00644AF8" w:rsidP="00644AF8">
            <w:pPr>
              <w:pStyle w:val="13"/>
              <w:rPr>
                <w:sz w:val="20"/>
                <w:szCs w:val="20"/>
              </w:rPr>
            </w:pPr>
            <w:r w:rsidRPr="00644AF8"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644AF8" w:rsidRPr="00796878" w:rsidRDefault="00644AF8" w:rsidP="0079687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44AF8">
              <w:rPr>
                <w:sz w:val="20"/>
                <w:szCs w:val="20"/>
              </w:rPr>
              <w:t>в случае использ</w:t>
            </w:r>
            <w:r w:rsidRPr="00644AF8">
              <w:rPr>
                <w:sz w:val="20"/>
                <w:szCs w:val="20"/>
              </w:rPr>
              <w:t>о</w:t>
            </w:r>
            <w:r w:rsidRPr="00644AF8">
              <w:rPr>
                <w:sz w:val="20"/>
                <w:szCs w:val="20"/>
              </w:rPr>
              <w:t>вания модифицир</w:t>
            </w:r>
            <w:r w:rsidRPr="00644AF8">
              <w:rPr>
                <w:sz w:val="20"/>
                <w:szCs w:val="20"/>
              </w:rPr>
              <w:t>о</w:t>
            </w:r>
            <w:r w:rsidRPr="00644AF8">
              <w:rPr>
                <w:sz w:val="20"/>
                <w:szCs w:val="20"/>
              </w:rPr>
              <w:t>ванной проектной документации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644AF8" w:rsidRDefault="00644AF8" w:rsidP="002B37A2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="00B82E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B82EC7">
              <w:rPr>
                <w:rFonts w:ascii="Times New Roman" w:hAnsi="Times New Roman" w:cs="Times New Roman"/>
                <w:sz w:val="20"/>
                <w:szCs w:val="20"/>
              </w:rPr>
              <w:t>установлены</w:t>
            </w:r>
            <w:proofErr w:type="gramEnd"/>
            <w:r w:rsidR="00B82EC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644AF8" w:rsidRDefault="00644AF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644AF8" w:rsidRDefault="00644AF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50D50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C50D50" w:rsidRPr="00644AF8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C50D50" w:rsidRPr="00644AF8" w:rsidRDefault="00C50D50" w:rsidP="00BF79EA">
            <w:pPr>
              <w:widowControl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разрешение на откл</w:t>
            </w: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нение от предельных параметров разреше</w:t>
            </w: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строительства, реконструкции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C50D50" w:rsidRPr="00644AF8" w:rsidRDefault="00C50D50" w:rsidP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разрешение на отклоне</w:t>
            </w:r>
            <w:r w:rsidRPr="00644AF8">
              <w:rPr>
                <w:sz w:val="20"/>
                <w:szCs w:val="20"/>
              </w:rPr>
              <w:t>ние от предельных параметров ра</w:t>
            </w:r>
            <w:r w:rsidRPr="00644AF8">
              <w:rPr>
                <w:sz w:val="20"/>
                <w:szCs w:val="20"/>
              </w:rPr>
              <w:t>з</w:t>
            </w:r>
            <w:r w:rsidRPr="00644AF8">
              <w:rPr>
                <w:sz w:val="20"/>
                <w:szCs w:val="20"/>
              </w:rPr>
              <w:t xml:space="preserve">решенного строительства, </w:t>
            </w:r>
            <w:r>
              <w:rPr>
                <w:sz w:val="20"/>
                <w:szCs w:val="20"/>
              </w:rPr>
              <w:t xml:space="preserve"> </w:t>
            </w:r>
            <w:r w:rsidRPr="00644AF8">
              <w:rPr>
                <w:sz w:val="20"/>
                <w:szCs w:val="20"/>
              </w:rPr>
              <w:t>ре</w:t>
            </w:r>
            <w:r>
              <w:rPr>
                <w:sz w:val="20"/>
                <w:szCs w:val="20"/>
              </w:rPr>
              <w:t>кон</w:t>
            </w:r>
            <w:r w:rsidRPr="00644AF8">
              <w:rPr>
                <w:sz w:val="20"/>
                <w:szCs w:val="20"/>
              </w:rPr>
              <w:t>струкции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C50D50" w:rsidRPr="00644AF8" w:rsidRDefault="00C50D50" w:rsidP="00BF79EA">
            <w:pPr>
              <w:pStyle w:val="13"/>
              <w:rPr>
                <w:sz w:val="20"/>
                <w:szCs w:val="20"/>
              </w:rPr>
            </w:pPr>
            <w:r w:rsidRPr="00644AF8">
              <w:rPr>
                <w:sz w:val="20"/>
                <w:szCs w:val="20"/>
              </w:rPr>
              <w:t>1 экз., копия</w:t>
            </w:r>
          </w:p>
          <w:p w:rsidR="00C50D50" w:rsidRPr="00644AF8" w:rsidRDefault="00C50D50" w:rsidP="00BF79EA">
            <w:pPr>
              <w:pStyle w:val="13"/>
              <w:rPr>
                <w:sz w:val="20"/>
                <w:szCs w:val="20"/>
              </w:rPr>
            </w:pPr>
          </w:p>
          <w:p w:rsidR="00C50D50" w:rsidRPr="00796878" w:rsidRDefault="00C50D50" w:rsidP="00BF79EA">
            <w:pPr>
              <w:pStyle w:val="13"/>
              <w:rPr>
                <w:sz w:val="20"/>
                <w:szCs w:val="20"/>
              </w:rPr>
            </w:pPr>
            <w:r w:rsidRPr="00644AF8"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Pr="00644AF8" w:rsidRDefault="00C50D50" w:rsidP="00BF79E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44AF8">
              <w:rPr>
                <w:sz w:val="20"/>
                <w:szCs w:val="20"/>
              </w:rPr>
              <w:t>в случае</w:t>
            </w:r>
            <w:proofErr w:type="gramStart"/>
            <w:r w:rsidRPr="00644AF8">
              <w:rPr>
                <w:sz w:val="20"/>
                <w:szCs w:val="20"/>
              </w:rPr>
              <w:t>,</w:t>
            </w:r>
            <w:proofErr w:type="gramEnd"/>
            <w:r w:rsidRPr="00644AF8">
              <w:rPr>
                <w:sz w:val="20"/>
                <w:szCs w:val="20"/>
              </w:rPr>
              <w:t xml:space="preserve"> если з</w:t>
            </w:r>
            <w:r w:rsidRPr="00644AF8">
              <w:rPr>
                <w:sz w:val="20"/>
                <w:szCs w:val="20"/>
              </w:rPr>
              <w:t>а</w:t>
            </w:r>
            <w:r w:rsidRPr="00644AF8">
              <w:rPr>
                <w:sz w:val="20"/>
                <w:szCs w:val="20"/>
              </w:rPr>
              <w:t>стройщику было предоставлено т</w:t>
            </w:r>
            <w:r w:rsidRPr="00644AF8">
              <w:rPr>
                <w:sz w:val="20"/>
                <w:szCs w:val="20"/>
              </w:rPr>
              <w:t>а</w:t>
            </w:r>
            <w:r w:rsidRPr="00644AF8">
              <w:rPr>
                <w:sz w:val="20"/>
                <w:szCs w:val="20"/>
              </w:rPr>
              <w:t xml:space="preserve">кое разрешение в соответствии со статьей 40 </w:t>
            </w:r>
            <w:r>
              <w:rPr>
                <w:sz w:val="20"/>
                <w:szCs w:val="20"/>
              </w:rPr>
              <w:t>Град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строительного</w:t>
            </w:r>
            <w:r w:rsidRPr="00644AF8">
              <w:rPr>
                <w:sz w:val="20"/>
                <w:szCs w:val="20"/>
              </w:rPr>
              <w:t xml:space="preserve"> К</w:t>
            </w:r>
            <w:r w:rsidRPr="00644AF8">
              <w:rPr>
                <w:sz w:val="20"/>
                <w:szCs w:val="20"/>
              </w:rPr>
              <w:t>о</w:t>
            </w:r>
            <w:r w:rsidRPr="00644AF8">
              <w:rPr>
                <w:sz w:val="20"/>
                <w:szCs w:val="20"/>
              </w:rPr>
              <w:t>декса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Default="00B82EC7" w:rsidP="002B37A2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установлены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C50D50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C50D50" w:rsidRDefault="00C50D50" w:rsidP="00BF79EA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согласие всех правоо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ладателей объекта к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питального строител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ства в случае реко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струкции такого объе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та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C50D50" w:rsidRDefault="00C50D50" w:rsidP="00BF79EA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Согласие всех правообладат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лей объекта капитального строительства в случае реко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струкции такого объекта, за исключением случаев реко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струкции многоквартирного дома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C50D50" w:rsidRDefault="00C50D50" w:rsidP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C50D50" w:rsidRDefault="00C50D50" w:rsidP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C50D50" w:rsidRDefault="00C50D50" w:rsidP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C50D50" w:rsidRDefault="00C50D50" w:rsidP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Default="00C50D50" w:rsidP="00BF79E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F615FE">
              <w:rPr>
                <w:sz w:val="20"/>
                <w:szCs w:val="20"/>
              </w:rPr>
              <w:t>в случае реко</w:t>
            </w:r>
            <w:r w:rsidRPr="00F615FE">
              <w:rPr>
                <w:sz w:val="20"/>
                <w:szCs w:val="20"/>
              </w:rPr>
              <w:t>н</w:t>
            </w:r>
            <w:r w:rsidRPr="00F615FE">
              <w:rPr>
                <w:sz w:val="20"/>
                <w:szCs w:val="20"/>
              </w:rPr>
              <w:t>струкции такого объекта, за искл</w:t>
            </w:r>
            <w:r w:rsidRPr="00F615FE">
              <w:rPr>
                <w:sz w:val="20"/>
                <w:szCs w:val="20"/>
              </w:rPr>
              <w:t>ю</w:t>
            </w:r>
            <w:r w:rsidRPr="00F615FE">
              <w:rPr>
                <w:sz w:val="20"/>
                <w:szCs w:val="20"/>
              </w:rPr>
              <w:t>чением случаев р</w:t>
            </w:r>
            <w:r w:rsidRPr="00F615FE">
              <w:rPr>
                <w:sz w:val="20"/>
                <w:szCs w:val="20"/>
              </w:rPr>
              <w:t>е</w:t>
            </w:r>
            <w:r w:rsidRPr="00F615FE">
              <w:rPr>
                <w:sz w:val="20"/>
                <w:szCs w:val="20"/>
              </w:rPr>
              <w:t>конструкции мн</w:t>
            </w:r>
            <w:r w:rsidRPr="00F615FE">
              <w:rPr>
                <w:sz w:val="20"/>
                <w:szCs w:val="20"/>
              </w:rPr>
              <w:t>о</w:t>
            </w:r>
            <w:r w:rsidRPr="00F615FE">
              <w:rPr>
                <w:sz w:val="20"/>
                <w:szCs w:val="20"/>
              </w:rPr>
              <w:t>гоквартирного дома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Pr="00F615FE" w:rsidRDefault="00C50D50" w:rsidP="00C50D50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Согласие всех пр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вообладателей об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екта капитального строительства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должно быть зав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рено нотариально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C50D50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C50D50" w:rsidRPr="00644AF8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C50D50" w:rsidRPr="00644AF8" w:rsidRDefault="00C50D50" w:rsidP="00521044">
            <w:pPr>
              <w:widowControl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соглашение о провед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нии реконструкции м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ниципальным заказч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ком, являющимся орг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ном местного сам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управления, на объекте капитального стро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тельства муниципал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ной собственности, правообладателем к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торого является мун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ципальное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унитарное предприятие,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муниц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пальное бюджетное или автономное учрежд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ние, в отношении кот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рого указанный орган осуществляет соотве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ственно функции и полномочия учредителя или права собственника имущества,  </w:t>
            </w:r>
            <w:proofErr w:type="gramStart"/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определ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я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ющее</w:t>
            </w:r>
            <w:proofErr w:type="gramEnd"/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в том числе усл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вия и порядок возм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щения ущерба, прич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ненного указанному объекту при осущест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лении реконструкции;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C50D50" w:rsidRPr="00644AF8" w:rsidRDefault="00C50D50" w:rsidP="00491472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 w:rsidRPr="00521044">
              <w:rPr>
                <w:sz w:val="20"/>
                <w:szCs w:val="20"/>
              </w:rPr>
              <w:lastRenderedPageBreak/>
              <w:t>соглашение о проведении р</w:t>
            </w:r>
            <w:r w:rsidRPr="00521044">
              <w:rPr>
                <w:sz w:val="20"/>
                <w:szCs w:val="20"/>
              </w:rPr>
              <w:t>е</w:t>
            </w:r>
            <w:r w:rsidRPr="00521044">
              <w:rPr>
                <w:sz w:val="20"/>
                <w:szCs w:val="20"/>
              </w:rPr>
              <w:t>конструкции муниципальным заказчиком, являющимся о</w:t>
            </w:r>
            <w:r w:rsidR="00491472">
              <w:rPr>
                <w:sz w:val="20"/>
                <w:szCs w:val="20"/>
              </w:rPr>
              <w:t>р</w:t>
            </w:r>
            <w:r w:rsidRPr="00521044">
              <w:rPr>
                <w:sz w:val="20"/>
                <w:szCs w:val="20"/>
              </w:rPr>
              <w:lastRenderedPageBreak/>
              <w:t>ганом местного само-управления, на объекте кап</w:t>
            </w:r>
            <w:r w:rsidRPr="00521044">
              <w:rPr>
                <w:sz w:val="20"/>
                <w:szCs w:val="20"/>
              </w:rPr>
              <w:t>и</w:t>
            </w:r>
            <w:r w:rsidRPr="00521044">
              <w:rPr>
                <w:sz w:val="20"/>
                <w:szCs w:val="20"/>
              </w:rPr>
              <w:t>тального строительства мун</w:t>
            </w:r>
            <w:r w:rsidRPr="00521044">
              <w:rPr>
                <w:sz w:val="20"/>
                <w:szCs w:val="20"/>
              </w:rPr>
              <w:t>и</w:t>
            </w:r>
            <w:r w:rsidRPr="00521044">
              <w:rPr>
                <w:sz w:val="20"/>
                <w:szCs w:val="20"/>
              </w:rPr>
              <w:t>ципальной собственности, правообладателем которого является муниципальное  ун</w:t>
            </w:r>
            <w:r w:rsidRPr="00521044">
              <w:rPr>
                <w:sz w:val="20"/>
                <w:szCs w:val="20"/>
              </w:rPr>
              <w:t>и</w:t>
            </w:r>
            <w:r w:rsidRPr="00521044">
              <w:rPr>
                <w:sz w:val="20"/>
                <w:szCs w:val="20"/>
              </w:rPr>
              <w:t>тарное предприятие, муниц</w:t>
            </w:r>
            <w:r w:rsidRPr="00521044">
              <w:rPr>
                <w:sz w:val="20"/>
                <w:szCs w:val="20"/>
              </w:rPr>
              <w:t>и</w:t>
            </w:r>
            <w:r w:rsidRPr="00521044">
              <w:rPr>
                <w:sz w:val="20"/>
                <w:szCs w:val="20"/>
              </w:rPr>
              <w:t>пальное бюджетное или авт</w:t>
            </w:r>
            <w:r w:rsidRPr="00521044">
              <w:rPr>
                <w:sz w:val="20"/>
                <w:szCs w:val="20"/>
              </w:rPr>
              <w:t>о</w:t>
            </w:r>
            <w:r w:rsidRPr="00521044">
              <w:rPr>
                <w:sz w:val="20"/>
                <w:szCs w:val="20"/>
              </w:rPr>
              <w:t>номное учреждение, в отн</w:t>
            </w:r>
            <w:r w:rsidRPr="00521044">
              <w:rPr>
                <w:sz w:val="20"/>
                <w:szCs w:val="20"/>
              </w:rPr>
              <w:t>о</w:t>
            </w:r>
            <w:r w:rsidRPr="00521044">
              <w:rPr>
                <w:sz w:val="20"/>
                <w:szCs w:val="20"/>
              </w:rPr>
              <w:t>шении которого указанный орган осу</w:t>
            </w:r>
            <w:r>
              <w:rPr>
                <w:sz w:val="20"/>
                <w:szCs w:val="20"/>
              </w:rPr>
              <w:t>ществляет соот</w:t>
            </w:r>
            <w:r w:rsidRPr="00521044">
              <w:rPr>
                <w:sz w:val="20"/>
                <w:szCs w:val="20"/>
              </w:rPr>
              <w:t>ве</w:t>
            </w:r>
            <w:r w:rsidRPr="00521044">
              <w:rPr>
                <w:sz w:val="20"/>
                <w:szCs w:val="20"/>
              </w:rPr>
              <w:t>т</w:t>
            </w:r>
            <w:r w:rsidRPr="00521044">
              <w:rPr>
                <w:sz w:val="20"/>
                <w:szCs w:val="20"/>
              </w:rPr>
              <w:t>ственно функции и полном</w:t>
            </w:r>
            <w:r w:rsidRPr="00521044">
              <w:rPr>
                <w:sz w:val="20"/>
                <w:szCs w:val="20"/>
              </w:rPr>
              <w:t>о</w:t>
            </w:r>
            <w:r w:rsidRPr="00521044">
              <w:rPr>
                <w:sz w:val="20"/>
                <w:szCs w:val="20"/>
              </w:rPr>
              <w:t>чия учредителя или права со</w:t>
            </w:r>
            <w:r w:rsidRPr="00521044">
              <w:rPr>
                <w:sz w:val="20"/>
                <w:szCs w:val="20"/>
              </w:rPr>
              <w:t>б</w:t>
            </w:r>
            <w:r w:rsidRPr="00521044">
              <w:rPr>
                <w:sz w:val="20"/>
                <w:szCs w:val="20"/>
              </w:rPr>
              <w:t xml:space="preserve">ственника имущества,  </w:t>
            </w:r>
            <w:proofErr w:type="gramStart"/>
            <w:r w:rsidRPr="00521044">
              <w:rPr>
                <w:sz w:val="20"/>
                <w:szCs w:val="20"/>
              </w:rPr>
              <w:t>опр</w:t>
            </w:r>
            <w:r w:rsidRPr="00521044">
              <w:rPr>
                <w:sz w:val="20"/>
                <w:szCs w:val="20"/>
              </w:rPr>
              <w:t>е</w:t>
            </w:r>
            <w:r w:rsidRPr="00521044">
              <w:rPr>
                <w:sz w:val="20"/>
                <w:szCs w:val="20"/>
              </w:rPr>
              <w:t>деляющее</w:t>
            </w:r>
            <w:proofErr w:type="gramEnd"/>
            <w:r w:rsidRPr="00521044">
              <w:rPr>
                <w:sz w:val="20"/>
                <w:szCs w:val="20"/>
              </w:rPr>
              <w:t xml:space="preserve"> в том числе условия и порядок возмещения уще</w:t>
            </w:r>
            <w:r w:rsidRPr="00521044">
              <w:rPr>
                <w:sz w:val="20"/>
                <w:szCs w:val="20"/>
              </w:rPr>
              <w:t>р</w:t>
            </w:r>
            <w:r w:rsidRPr="00521044">
              <w:rPr>
                <w:sz w:val="20"/>
                <w:szCs w:val="20"/>
              </w:rPr>
              <w:t>ба, причиненного указанному объекту при осуществлении реконструкции;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C50D50" w:rsidRPr="000E0BC4" w:rsidRDefault="00C50D50" w:rsidP="000E0BC4">
            <w:pPr>
              <w:pStyle w:val="13"/>
              <w:rPr>
                <w:sz w:val="20"/>
                <w:szCs w:val="20"/>
              </w:rPr>
            </w:pPr>
            <w:r w:rsidRPr="000E0BC4">
              <w:rPr>
                <w:sz w:val="20"/>
                <w:szCs w:val="20"/>
              </w:rPr>
              <w:lastRenderedPageBreak/>
              <w:t>1 экз., копия</w:t>
            </w:r>
          </w:p>
          <w:p w:rsidR="00C50D50" w:rsidRPr="000E0BC4" w:rsidRDefault="00C50D50" w:rsidP="000E0BC4">
            <w:pPr>
              <w:pStyle w:val="13"/>
              <w:rPr>
                <w:sz w:val="20"/>
                <w:szCs w:val="20"/>
              </w:rPr>
            </w:pPr>
          </w:p>
          <w:p w:rsidR="00C50D50" w:rsidRPr="00644AF8" w:rsidRDefault="00C50D50" w:rsidP="000E0BC4">
            <w:pPr>
              <w:pStyle w:val="13"/>
              <w:rPr>
                <w:sz w:val="20"/>
                <w:szCs w:val="20"/>
              </w:rPr>
            </w:pPr>
            <w:r w:rsidRPr="000E0BC4">
              <w:rPr>
                <w:sz w:val="20"/>
                <w:szCs w:val="20"/>
              </w:rPr>
              <w:t xml:space="preserve">формирование в </w:t>
            </w:r>
            <w:r w:rsidRPr="000E0BC4">
              <w:rPr>
                <w:sz w:val="20"/>
                <w:szCs w:val="20"/>
              </w:rPr>
              <w:lastRenderedPageBreak/>
              <w:t>дело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Pr="00644AF8" w:rsidRDefault="00C50D50" w:rsidP="0079687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proofErr w:type="gramStart"/>
            <w:r w:rsidRPr="00521044">
              <w:rPr>
                <w:sz w:val="20"/>
                <w:szCs w:val="20"/>
              </w:rPr>
              <w:lastRenderedPageBreak/>
              <w:t>в случае провед</w:t>
            </w:r>
            <w:r w:rsidRPr="00521044">
              <w:rPr>
                <w:sz w:val="20"/>
                <w:szCs w:val="20"/>
              </w:rPr>
              <w:t>е</w:t>
            </w:r>
            <w:r w:rsidRPr="00521044">
              <w:rPr>
                <w:sz w:val="20"/>
                <w:szCs w:val="20"/>
              </w:rPr>
              <w:t xml:space="preserve">ния реконструкции государственным </w:t>
            </w:r>
            <w:r w:rsidRPr="00521044">
              <w:rPr>
                <w:sz w:val="20"/>
                <w:szCs w:val="20"/>
              </w:rPr>
              <w:lastRenderedPageBreak/>
              <w:t>(муниципальным) заказчиком, явля</w:t>
            </w:r>
            <w:r w:rsidRPr="00521044">
              <w:rPr>
                <w:sz w:val="20"/>
                <w:szCs w:val="20"/>
              </w:rPr>
              <w:t>ю</w:t>
            </w:r>
            <w:r w:rsidRPr="00521044">
              <w:rPr>
                <w:sz w:val="20"/>
                <w:szCs w:val="20"/>
              </w:rPr>
              <w:t>щимся органом го</w:t>
            </w:r>
            <w:r w:rsidRPr="00521044">
              <w:rPr>
                <w:sz w:val="20"/>
                <w:szCs w:val="20"/>
              </w:rPr>
              <w:t>с</w:t>
            </w:r>
            <w:r w:rsidRPr="00521044">
              <w:rPr>
                <w:sz w:val="20"/>
                <w:szCs w:val="20"/>
              </w:rPr>
              <w:t>ударственной вл</w:t>
            </w:r>
            <w:r w:rsidRPr="00521044">
              <w:rPr>
                <w:sz w:val="20"/>
                <w:szCs w:val="20"/>
              </w:rPr>
              <w:t>а</w:t>
            </w:r>
            <w:r w:rsidRPr="00521044">
              <w:rPr>
                <w:sz w:val="20"/>
                <w:szCs w:val="20"/>
              </w:rPr>
              <w:t>сти (государстве</w:t>
            </w:r>
            <w:r w:rsidRPr="00521044">
              <w:rPr>
                <w:sz w:val="20"/>
                <w:szCs w:val="20"/>
              </w:rPr>
              <w:t>н</w:t>
            </w:r>
            <w:r w:rsidRPr="00521044">
              <w:rPr>
                <w:sz w:val="20"/>
                <w:szCs w:val="20"/>
              </w:rPr>
              <w:t>ным органом), Го</w:t>
            </w:r>
            <w:r w:rsidRPr="00521044">
              <w:rPr>
                <w:sz w:val="20"/>
                <w:szCs w:val="20"/>
              </w:rPr>
              <w:t>с</w:t>
            </w:r>
            <w:r w:rsidRPr="00521044">
              <w:rPr>
                <w:sz w:val="20"/>
                <w:szCs w:val="20"/>
              </w:rPr>
              <w:t>ударственной ко</w:t>
            </w:r>
            <w:r w:rsidRPr="00521044">
              <w:rPr>
                <w:sz w:val="20"/>
                <w:szCs w:val="20"/>
              </w:rPr>
              <w:t>р</w:t>
            </w:r>
            <w:r w:rsidRPr="00521044">
              <w:rPr>
                <w:sz w:val="20"/>
                <w:szCs w:val="20"/>
              </w:rPr>
              <w:t>порацией по ато</w:t>
            </w:r>
            <w:r w:rsidRPr="00521044">
              <w:rPr>
                <w:sz w:val="20"/>
                <w:szCs w:val="20"/>
              </w:rPr>
              <w:t>м</w:t>
            </w:r>
            <w:r w:rsidRPr="00521044">
              <w:rPr>
                <w:sz w:val="20"/>
                <w:szCs w:val="20"/>
              </w:rPr>
              <w:t>ной энергии "</w:t>
            </w:r>
            <w:proofErr w:type="spellStart"/>
            <w:r w:rsidRPr="00521044">
              <w:rPr>
                <w:sz w:val="20"/>
                <w:szCs w:val="20"/>
              </w:rPr>
              <w:t>Рос</w:t>
            </w:r>
            <w:r w:rsidRPr="00521044">
              <w:rPr>
                <w:sz w:val="20"/>
                <w:szCs w:val="20"/>
              </w:rPr>
              <w:t>а</w:t>
            </w:r>
            <w:r w:rsidRPr="00521044">
              <w:rPr>
                <w:sz w:val="20"/>
                <w:szCs w:val="20"/>
              </w:rPr>
              <w:t>том</w:t>
            </w:r>
            <w:proofErr w:type="spellEnd"/>
            <w:r w:rsidRPr="00521044">
              <w:rPr>
                <w:sz w:val="20"/>
                <w:szCs w:val="20"/>
              </w:rPr>
              <w:t>", Госуда</w:t>
            </w:r>
            <w:r w:rsidRPr="00521044">
              <w:rPr>
                <w:sz w:val="20"/>
                <w:szCs w:val="20"/>
              </w:rPr>
              <w:t>р</w:t>
            </w:r>
            <w:r w:rsidRPr="00521044">
              <w:rPr>
                <w:sz w:val="20"/>
                <w:szCs w:val="20"/>
              </w:rPr>
              <w:t>ственной корпор</w:t>
            </w:r>
            <w:r w:rsidRPr="00521044">
              <w:rPr>
                <w:sz w:val="20"/>
                <w:szCs w:val="20"/>
              </w:rPr>
              <w:t>а</w:t>
            </w:r>
            <w:r w:rsidRPr="00521044">
              <w:rPr>
                <w:sz w:val="20"/>
                <w:szCs w:val="20"/>
              </w:rPr>
              <w:t>цией по космич</w:t>
            </w:r>
            <w:r w:rsidRPr="00521044">
              <w:rPr>
                <w:sz w:val="20"/>
                <w:szCs w:val="20"/>
              </w:rPr>
              <w:t>е</w:t>
            </w:r>
            <w:r w:rsidRPr="00521044">
              <w:rPr>
                <w:sz w:val="20"/>
                <w:szCs w:val="20"/>
              </w:rPr>
              <w:t>ской деятельности "</w:t>
            </w:r>
            <w:proofErr w:type="spellStart"/>
            <w:r w:rsidRPr="00521044">
              <w:rPr>
                <w:sz w:val="20"/>
                <w:szCs w:val="20"/>
              </w:rPr>
              <w:t>Роскосмос</w:t>
            </w:r>
            <w:proofErr w:type="spellEnd"/>
            <w:r w:rsidRPr="00521044">
              <w:rPr>
                <w:sz w:val="20"/>
                <w:szCs w:val="20"/>
              </w:rPr>
              <w:t>", орг</w:t>
            </w:r>
            <w:r w:rsidRPr="00521044">
              <w:rPr>
                <w:sz w:val="20"/>
                <w:szCs w:val="20"/>
              </w:rPr>
              <w:t>а</w:t>
            </w:r>
            <w:r w:rsidRPr="00521044">
              <w:rPr>
                <w:sz w:val="20"/>
                <w:szCs w:val="20"/>
              </w:rPr>
              <w:t>ном управления государственным внебюджетным фондом или орг</w:t>
            </w:r>
            <w:r w:rsidRPr="00521044">
              <w:rPr>
                <w:sz w:val="20"/>
                <w:szCs w:val="20"/>
              </w:rPr>
              <w:t>а</w:t>
            </w:r>
            <w:r w:rsidRPr="00521044">
              <w:rPr>
                <w:sz w:val="20"/>
                <w:szCs w:val="20"/>
              </w:rPr>
              <w:t>ном местного сам</w:t>
            </w:r>
            <w:r w:rsidRPr="00521044">
              <w:rPr>
                <w:sz w:val="20"/>
                <w:szCs w:val="20"/>
              </w:rPr>
              <w:t>о</w:t>
            </w:r>
            <w:r w:rsidRPr="00521044">
              <w:rPr>
                <w:sz w:val="20"/>
                <w:szCs w:val="20"/>
              </w:rPr>
              <w:t>управления, на об</w:t>
            </w:r>
            <w:r w:rsidRPr="00521044">
              <w:rPr>
                <w:sz w:val="20"/>
                <w:szCs w:val="20"/>
              </w:rPr>
              <w:t>ъ</w:t>
            </w:r>
            <w:r w:rsidRPr="00521044">
              <w:rPr>
                <w:sz w:val="20"/>
                <w:szCs w:val="20"/>
              </w:rPr>
              <w:t>екте капитального строительства гос</w:t>
            </w:r>
            <w:r w:rsidRPr="00521044">
              <w:rPr>
                <w:sz w:val="20"/>
                <w:szCs w:val="20"/>
              </w:rPr>
              <w:t>у</w:t>
            </w:r>
            <w:r w:rsidRPr="00521044">
              <w:rPr>
                <w:sz w:val="20"/>
                <w:szCs w:val="20"/>
              </w:rPr>
              <w:t>дарственной (мун</w:t>
            </w:r>
            <w:r w:rsidRPr="00521044">
              <w:rPr>
                <w:sz w:val="20"/>
                <w:szCs w:val="20"/>
              </w:rPr>
              <w:t>и</w:t>
            </w:r>
            <w:r w:rsidRPr="00521044">
              <w:rPr>
                <w:sz w:val="20"/>
                <w:szCs w:val="20"/>
              </w:rPr>
              <w:t>ципальной) со</w:t>
            </w:r>
            <w:r w:rsidRPr="00521044">
              <w:rPr>
                <w:sz w:val="20"/>
                <w:szCs w:val="20"/>
              </w:rPr>
              <w:t>б</w:t>
            </w:r>
            <w:r w:rsidRPr="00521044">
              <w:rPr>
                <w:sz w:val="20"/>
                <w:szCs w:val="20"/>
              </w:rPr>
              <w:t>ственности, прав</w:t>
            </w:r>
            <w:r w:rsidRPr="00521044">
              <w:rPr>
                <w:sz w:val="20"/>
                <w:szCs w:val="20"/>
              </w:rPr>
              <w:t>о</w:t>
            </w:r>
            <w:r w:rsidRPr="00521044">
              <w:rPr>
                <w:sz w:val="20"/>
                <w:szCs w:val="20"/>
              </w:rPr>
              <w:t>обладателем кот</w:t>
            </w:r>
            <w:r w:rsidRPr="00521044">
              <w:rPr>
                <w:sz w:val="20"/>
                <w:szCs w:val="20"/>
              </w:rPr>
              <w:t>о</w:t>
            </w:r>
            <w:r w:rsidRPr="00521044">
              <w:rPr>
                <w:sz w:val="20"/>
                <w:szCs w:val="20"/>
              </w:rPr>
              <w:t>рого является гос</w:t>
            </w:r>
            <w:r w:rsidRPr="00521044">
              <w:rPr>
                <w:sz w:val="20"/>
                <w:szCs w:val="20"/>
              </w:rPr>
              <w:t>у</w:t>
            </w:r>
            <w:r w:rsidRPr="00521044">
              <w:rPr>
                <w:sz w:val="20"/>
                <w:szCs w:val="20"/>
              </w:rPr>
              <w:t>дарственное (мун</w:t>
            </w:r>
            <w:r w:rsidRPr="00521044">
              <w:rPr>
                <w:sz w:val="20"/>
                <w:szCs w:val="20"/>
              </w:rPr>
              <w:t>и</w:t>
            </w:r>
            <w:r w:rsidRPr="00521044">
              <w:rPr>
                <w:sz w:val="20"/>
                <w:szCs w:val="20"/>
              </w:rPr>
              <w:t>ципальное) унита</w:t>
            </w:r>
            <w:r w:rsidRPr="00521044">
              <w:rPr>
                <w:sz w:val="20"/>
                <w:szCs w:val="20"/>
              </w:rPr>
              <w:t>р</w:t>
            </w:r>
            <w:r w:rsidRPr="00521044">
              <w:rPr>
                <w:sz w:val="20"/>
                <w:szCs w:val="20"/>
              </w:rPr>
              <w:t xml:space="preserve">ное предприятие, государственное (муниципальное) </w:t>
            </w:r>
            <w:r w:rsidRPr="00521044">
              <w:rPr>
                <w:sz w:val="20"/>
                <w:szCs w:val="20"/>
              </w:rPr>
              <w:lastRenderedPageBreak/>
              <w:t>бюджетное или а</w:t>
            </w:r>
            <w:r w:rsidRPr="00521044">
              <w:rPr>
                <w:sz w:val="20"/>
                <w:szCs w:val="20"/>
              </w:rPr>
              <w:t>в</w:t>
            </w:r>
            <w:r w:rsidRPr="00521044">
              <w:rPr>
                <w:sz w:val="20"/>
                <w:szCs w:val="20"/>
              </w:rPr>
              <w:t>тономное учрежд</w:t>
            </w:r>
            <w:r w:rsidRPr="00521044">
              <w:rPr>
                <w:sz w:val="20"/>
                <w:szCs w:val="20"/>
              </w:rPr>
              <w:t>е</w:t>
            </w:r>
            <w:r w:rsidRPr="00521044">
              <w:rPr>
                <w:sz w:val="20"/>
                <w:szCs w:val="20"/>
              </w:rPr>
              <w:t>ние, в отношении которого указанный орган осуществляет</w:t>
            </w:r>
            <w:proofErr w:type="gramEnd"/>
            <w:r w:rsidRPr="00521044">
              <w:rPr>
                <w:sz w:val="20"/>
                <w:szCs w:val="20"/>
              </w:rPr>
              <w:t xml:space="preserve"> соответственно функции и полн</w:t>
            </w:r>
            <w:r w:rsidRPr="00521044">
              <w:rPr>
                <w:sz w:val="20"/>
                <w:szCs w:val="20"/>
              </w:rPr>
              <w:t>о</w:t>
            </w:r>
            <w:r w:rsidRPr="00521044">
              <w:rPr>
                <w:sz w:val="20"/>
                <w:szCs w:val="20"/>
              </w:rPr>
              <w:t>мочия учредителя или права со</w:t>
            </w:r>
            <w:r w:rsidRPr="00521044">
              <w:rPr>
                <w:sz w:val="20"/>
                <w:szCs w:val="20"/>
              </w:rPr>
              <w:t>б</w:t>
            </w:r>
            <w:r w:rsidRPr="00521044">
              <w:rPr>
                <w:sz w:val="20"/>
                <w:szCs w:val="20"/>
              </w:rPr>
              <w:t>ственника имущ</w:t>
            </w:r>
            <w:r w:rsidRPr="00521044">
              <w:rPr>
                <w:sz w:val="20"/>
                <w:szCs w:val="20"/>
              </w:rPr>
              <w:t>е</w:t>
            </w:r>
            <w:r w:rsidRPr="00521044">
              <w:rPr>
                <w:sz w:val="20"/>
                <w:szCs w:val="20"/>
              </w:rPr>
              <w:t>ства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Default="00B82EC7" w:rsidP="002B37A2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установлены</w:t>
            </w:r>
            <w:proofErr w:type="gramEnd"/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50D50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C50D50" w:rsidRDefault="00C50D50" w:rsidP="00491472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решение общего собр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ния собственников п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 xml:space="preserve">мещений и </w:t>
            </w:r>
            <w:proofErr w:type="spellStart"/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машино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мест в многокварти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ном доме, принятое в соответствии с жили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щ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ным законодательством в случае реконструкции многоквартирного д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ма, или, если в резул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тате такой реконстру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ции произойдет умен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шение размера общего имущества в мног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квартирном доме, с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гласие всех собстве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 xml:space="preserve">ников помещений и </w:t>
            </w:r>
            <w:proofErr w:type="spellStart"/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машино</w:t>
            </w:r>
            <w:proofErr w:type="spellEnd"/>
            <w:r w:rsidR="0049147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мест в мног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квартирном доме;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C50D50" w:rsidRDefault="00C50D50" w:rsidP="006655CA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 xml:space="preserve">решение общего собрания собственников помещений и </w:t>
            </w:r>
            <w:proofErr w:type="spellStart"/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машино</w:t>
            </w:r>
            <w:proofErr w:type="spellEnd"/>
            <w:r w:rsidR="006655CA" w:rsidRPr="006655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мест в многокварти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ном доме, принятое в соотве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ствии с жилищным законод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тельством в случае реко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струкции многоквартирного дома, или, если в результате такой реконструкции пр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изойдет уменьшение размера общего имущества в мног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квартирном доме, согласие всех собственников помещ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 xml:space="preserve">ний и </w:t>
            </w:r>
            <w:proofErr w:type="spellStart"/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машино</w:t>
            </w:r>
            <w:proofErr w:type="spellEnd"/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-мест в мног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квартирном доме;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B82EC7" w:rsidRDefault="00B82EC7" w:rsidP="00B82EC7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Статья 46 Жили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ного Кодекса РФ. </w:t>
            </w:r>
          </w:p>
          <w:p w:rsidR="00B82EC7" w:rsidRPr="00B82EC7" w:rsidRDefault="00B82EC7" w:rsidP="00B82EC7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Приказ Министе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ства строительства и жилищно-коммунального х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зяйства РФ от 25 декабря 2015 г. N 937/</w:t>
            </w:r>
            <w:proofErr w:type="spellStart"/>
            <w:proofErr w:type="gramStart"/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proofErr w:type="gramEnd"/>
          </w:p>
          <w:p w:rsidR="00C50D50" w:rsidRPr="00F615FE" w:rsidRDefault="00B82EC7" w:rsidP="00B82EC7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"Об утверждении Требований к оформлению пр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токолов общих с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браний собственн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ков помещений в многоквартирных домах и Порядка передачи копий решений и прот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колов общих собр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 xml:space="preserve">ний собственников 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помещений в мн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гоквартирных д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мах в уполном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ченные органы и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полнительной вл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сти субъектов Ро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сийской Федерации, осуществляющие государственный жилищный надзор"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50D50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C50D50" w:rsidRDefault="00C50D50" w:rsidP="003143ED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копия свидетельства об аккредитации юридич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ского лица, выдавшего положительное закл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чение негосударстве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ной экспертизы пр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ектной документации, в случае, если предста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лено заключение нег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сударственной экспе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тизы проектной док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ментации;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C50D50" w:rsidRDefault="003143ED" w:rsidP="003143ED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копия свидетельства об аккр</w:t>
            </w: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дитации юридического лица, выдавшего положительное закл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чение негосударстве</w:t>
            </w: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ной экспертизы проектной документации, в случае, если представлено заключение н</w:t>
            </w: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государственной экспертизы проектной документации;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C50D50" w:rsidRDefault="003143E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>
              <w:rPr>
                <w:sz w:val="20"/>
                <w:szCs w:val="20"/>
              </w:rPr>
              <w:t>экз</w:t>
            </w:r>
            <w:proofErr w:type="spellEnd"/>
            <w:proofErr w:type="gramEnd"/>
            <w:r>
              <w:rPr>
                <w:sz w:val="20"/>
                <w:szCs w:val="20"/>
              </w:rPr>
              <w:t>, заверенная копия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Default="0046139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</w:t>
            </w:r>
            <w:proofErr w:type="gramStart"/>
            <w:r>
              <w:rPr>
                <w:sz w:val="20"/>
                <w:szCs w:val="20"/>
              </w:rPr>
              <w:t>,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="003143ED" w:rsidRPr="003143ED">
              <w:rPr>
                <w:sz w:val="20"/>
                <w:szCs w:val="20"/>
              </w:rPr>
              <w:t>если представлено з</w:t>
            </w:r>
            <w:r w:rsidR="003143ED" w:rsidRPr="003143ED">
              <w:rPr>
                <w:sz w:val="20"/>
                <w:szCs w:val="20"/>
              </w:rPr>
              <w:t>а</w:t>
            </w:r>
            <w:r w:rsidR="003143ED" w:rsidRPr="003143ED">
              <w:rPr>
                <w:sz w:val="20"/>
                <w:szCs w:val="20"/>
              </w:rPr>
              <w:t>ключение негос</w:t>
            </w:r>
            <w:r w:rsidR="003143ED" w:rsidRPr="003143ED">
              <w:rPr>
                <w:sz w:val="20"/>
                <w:szCs w:val="20"/>
              </w:rPr>
              <w:t>у</w:t>
            </w:r>
            <w:r w:rsidR="003143ED" w:rsidRPr="003143ED">
              <w:rPr>
                <w:sz w:val="20"/>
                <w:szCs w:val="20"/>
              </w:rPr>
              <w:t>дарственной эк</w:t>
            </w:r>
            <w:r w:rsidR="003143ED" w:rsidRPr="003143ED">
              <w:rPr>
                <w:sz w:val="20"/>
                <w:szCs w:val="20"/>
              </w:rPr>
              <w:t>с</w:t>
            </w:r>
            <w:r w:rsidR="003143ED" w:rsidRPr="003143ED">
              <w:rPr>
                <w:sz w:val="20"/>
                <w:szCs w:val="20"/>
              </w:rPr>
              <w:t>пертизы проектной документации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3143ED" w:rsidRPr="003143ED" w:rsidRDefault="003143ED" w:rsidP="003143ED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F26371">
              <w:rPr>
                <w:rFonts w:ascii="Times New Roman" w:hAnsi="Times New Roman" w:cs="Times New Roman"/>
                <w:sz w:val="20"/>
                <w:szCs w:val="20"/>
              </w:rPr>
              <w:t xml:space="preserve">риказ </w:t>
            </w:r>
            <w:r w:rsidR="00F26371" w:rsidRPr="00F26371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F26371">
              <w:rPr>
                <w:rFonts w:ascii="Times New Roman" w:hAnsi="Times New Roman" w:cs="Times New Roman"/>
                <w:sz w:val="20"/>
                <w:szCs w:val="20"/>
              </w:rPr>
              <w:t>инисте</w:t>
            </w:r>
            <w:r w:rsidR="00F26371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F26371">
              <w:rPr>
                <w:rFonts w:ascii="Times New Roman" w:hAnsi="Times New Roman" w:cs="Times New Roman"/>
                <w:sz w:val="20"/>
                <w:szCs w:val="20"/>
              </w:rPr>
              <w:t>ства</w:t>
            </w:r>
            <w:r w:rsidR="00F26371" w:rsidRPr="00F2637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26371">
              <w:rPr>
                <w:rFonts w:ascii="Times New Roman" w:hAnsi="Times New Roman" w:cs="Times New Roman"/>
                <w:sz w:val="20"/>
                <w:szCs w:val="20"/>
              </w:rPr>
              <w:t>экономическ</w:t>
            </w:r>
            <w:r w:rsidR="00F2637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F26371">
              <w:rPr>
                <w:rFonts w:ascii="Times New Roman" w:hAnsi="Times New Roman" w:cs="Times New Roman"/>
                <w:sz w:val="20"/>
                <w:szCs w:val="20"/>
              </w:rPr>
              <w:t xml:space="preserve">го развития РВ </w:t>
            </w: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от 29 мая 2012 года N 308</w:t>
            </w:r>
          </w:p>
          <w:p w:rsidR="00C50D50" w:rsidRPr="003143ED" w:rsidRDefault="00F26371" w:rsidP="003143ED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Об утверждении формы свидетел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ства об аккредит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ции на право пр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ведения негосуда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ственной эксперт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зы проектной док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ментации и (или) негосударственной экспертизы резул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татов инженерных изысканий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50D50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C50D50" w:rsidRPr="00C50D50" w:rsidRDefault="00C50D50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документы, предусмо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ренные законодател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ь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ством Российской Ф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дерации об объектах культурного наследия, 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в случае, если при пр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ведении работ по с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хранению объекта культурного наследия затрагиваются ко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структивные и другие характеристики наде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ж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ности и безопасности такого объекта.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C50D50" w:rsidRPr="00844E3B" w:rsidRDefault="00511AE5" w:rsidP="00AC312B">
            <w:pPr>
              <w:pStyle w:val="13"/>
              <w:jc w:val="both"/>
              <w:rPr>
                <w:color w:val="000000"/>
                <w:sz w:val="20"/>
                <w:szCs w:val="20"/>
              </w:rPr>
            </w:pPr>
            <w:r w:rsidRPr="00844E3B">
              <w:rPr>
                <w:color w:val="000000"/>
                <w:sz w:val="20"/>
                <w:szCs w:val="20"/>
              </w:rPr>
              <w:lastRenderedPageBreak/>
              <w:t xml:space="preserve">В соответствии </w:t>
            </w:r>
            <w:r w:rsidR="00AC312B">
              <w:rPr>
                <w:color w:val="000000"/>
                <w:sz w:val="20"/>
                <w:szCs w:val="20"/>
              </w:rPr>
              <w:t>с</w:t>
            </w:r>
            <w:r w:rsidRPr="00844E3B">
              <w:rPr>
                <w:color w:val="000000"/>
                <w:sz w:val="20"/>
                <w:szCs w:val="20"/>
              </w:rPr>
              <w:t xml:space="preserve"> Федерал</w:t>
            </w:r>
            <w:r w:rsidRPr="00844E3B">
              <w:rPr>
                <w:color w:val="000000"/>
                <w:sz w:val="20"/>
                <w:szCs w:val="20"/>
              </w:rPr>
              <w:t>ь</w:t>
            </w:r>
            <w:r w:rsidRPr="00844E3B">
              <w:rPr>
                <w:color w:val="000000"/>
                <w:sz w:val="20"/>
                <w:szCs w:val="20"/>
              </w:rPr>
              <w:t>н</w:t>
            </w:r>
            <w:r w:rsidR="00AC312B">
              <w:rPr>
                <w:color w:val="000000"/>
                <w:sz w:val="20"/>
                <w:szCs w:val="20"/>
              </w:rPr>
              <w:t>ым</w:t>
            </w:r>
            <w:r w:rsidRPr="00844E3B">
              <w:rPr>
                <w:color w:val="000000"/>
                <w:sz w:val="20"/>
                <w:szCs w:val="20"/>
              </w:rPr>
              <w:t xml:space="preserve"> закон</w:t>
            </w:r>
            <w:r w:rsidR="00AC312B">
              <w:rPr>
                <w:color w:val="000000"/>
                <w:sz w:val="20"/>
                <w:szCs w:val="20"/>
              </w:rPr>
              <w:t>ом</w:t>
            </w:r>
            <w:r w:rsidRPr="00844E3B">
              <w:rPr>
                <w:color w:val="000000"/>
                <w:sz w:val="20"/>
                <w:szCs w:val="20"/>
              </w:rPr>
              <w:t xml:space="preserve"> от 25.06.2002 N 73-ФЗ</w:t>
            </w:r>
            <w:proofErr w:type="gramStart"/>
            <w:r w:rsidRPr="00844E3B">
              <w:rPr>
                <w:color w:val="000000"/>
                <w:sz w:val="20"/>
                <w:szCs w:val="20"/>
              </w:rPr>
              <w:t xml:space="preserve"> О</w:t>
            </w:r>
            <w:proofErr w:type="gramEnd"/>
            <w:r w:rsidRPr="00844E3B">
              <w:rPr>
                <w:color w:val="000000"/>
                <w:sz w:val="20"/>
                <w:szCs w:val="20"/>
              </w:rPr>
              <w:t>б объектах культу</w:t>
            </w:r>
            <w:r w:rsidRPr="00844E3B">
              <w:rPr>
                <w:color w:val="000000"/>
                <w:sz w:val="20"/>
                <w:szCs w:val="20"/>
              </w:rPr>
              <w:t>р</w:t>
            </w:r>
            <w:r w:rsidRPr="00844E3B">
              <w:rPr>
                <w:color w:val="000000"/>
                <w:sz w:val="20"/>
                <w:szCs w:val="20"/>
              </w:rPr>
              <w:t xml:space="preserve">ного наследия (памятниках </w:t>
            </w:r>
            <w:r w:rsidRPr="00844E3B">
              <w:rPr>
                <w:color w:val="000000"/>
                <w:sz w:val="20"/>
                <w:szCs w:val="20"/>
              </w:rPr>
              <w:lastRenderedPageBreak/>
              <w:t>истории и культуры) народов Российской Федерации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 экз., </w:t>
            </w:r>
            <w:r w:rsidR="00461392">
              <w:rPr>
                <w:sz w:val="20"/>
                <w:szCs w:val="20"/>
              </w:rPr>
              <w:t>копия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461392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Действия: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61392">
              <w:rPr>
                <w:sz w:val="20"/>
                <w:szCs w:val="20"/>
              </w:rPr>
              <w:t>проверка на с</w:t>
            </w:r>
            <w:r w:rsidR="00461392">
              <w:rPr>
                <w:sz w:val="20"/>
                <w:szCs w:val="20"/>
              </w:rPr>
              <w:t>о</w:t>
            </w:r>
            <w:r w:rsidR="00461392">
              <w:rPr>
                <w:sz w:val="20"/>
                <w:szCs w:val="20"/>
              </w:rPr>
              <w:t>ответствие ор</w:t>
            </w:r>
            <w:r w:rsidR="00461392">
              <w:rPr>
                <w:sz w:val="20"/>
                <w:szCs w:val="20"/>
              </w:rPr>
              <w:t>и</w:t>
            </w:r>
            <w:r w:rsidR="00461392">
              <w:rPr>
                <w:sz w:val="20"/>
                <w:szCs w:val="20"/>
              </w:rPr>
              <w:lastRenderedPageBreak/>
              <w:t>гиналу;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C50D50" w:rsidRDefault="0046139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дело.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Default="00461392" w:rsidP="00461392">
            <w:pPr>
              <w:pStyle w:val="13"/>
              <w:shd w:val="clear" w:color="auto" w:fill="auto"/>
              <w:spacing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</w:t>
            </w:r>
            <w:r w:rsidRPr="00C50D50">
              <w:rPr>
                <w:sz w:val="20"/>
                <w:szCs w:val="20"/>
              </w:rPr>
              <w:t xml:space="preserve"> случае</w:t>
            </w:r>
            <w:proofErr w:type="gramStart"/>
            <w:r w:rsidRPr="00C50D50">
              <w:rPr>
                <w:sz w:val="20"/>
                <w:szCs w:val="20"/>
              </w:rPr>
              <w:t>,</w:t>
            </w:r>
            <w:proofErr w:type="gramEnd"/>
            <w:r w:rsidRPr="00C50D50">
              <w:rPr>
                <w:sz w:val="20"/>
                <w:szCs w:val="20"/>
              </w:rPr>
              <w:t xml:space="preserve"> если при проведении работ по сохранению об</w:t>
            </w:r>
            <w:r w:rsidRPr="00C50D50">
              <w:rPr>
                <w:sz w:val="20"/>
                <w:szCs w:val="20"/>
              </w:rPr>
              <w:t>ъ</w:t>
            </w:r>
            <w:r w:rsidRPr="00C50D50">
              <w:rPr>
                <w:sz w:val="20"/>
                <w:szCs w:val="20"/>
              </w:rPr>
              <w:t>екта культурного наследия затраг</w:t>
            </w:r>
            <w:r w:rsidRPr="00C50D50">
              <w:rPr>
                <w:sz w:val="20"/>
                <w:szCs w:val="20"/>
              </w:rPr>
              <w:t>и</w:t>
            </w:r>
            <w:r w:rsidRPr="00C50D50">
              <w:rPr>
                <w:sz w:val="20"/>
                <w:szCs w:val="20"/>
              </w:rPr>
              <w:lastRenderedPageBreak/>
              <w:t>ваются констру</w:t>
            </w:r>
            <w:r w:rsidRPr="00C50D50">
              <w:rPr>
                <w:sz w:val="20"/>
                <w:szCs w:val="20"/>
              </w:rPr>
              <w:t>к</w:t>
            </w:r>
            <w:r w:rsidRPr="00C50D50">
              <w:rPr>
                <w:sz w:val="20"/>
                <w:szCs w:val="20"/>
              </w:rPr>
              <w:t>тивные и другие характеристики надежности и бе</w:t>
            </w:r>
            <w:r w:rsidRPr="00C50D50">
              <w:rPr>
                <w:sz w:val="20"/>
                <w:szCs w:val="20"/>
              </w:rPr>
              <w:t>з</w:t>
            </w:r>
            <w:r w:rsidRPr="00C50D50">
              <w:rPr>
                <w:sz w:val="20"/>
                <w:szCs w:val="20"/>
              </w:rPr>
              <w:t>опасности такого объекта.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Pr="00783AFD" w:rsidRDefault="00783AFD" w:rsidP="00461392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3A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Приложение 9  </w:t>
            </w:r>
            <w:r w:rsidR="00461392" w:rsidRPr="00783AFD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  <w:r w:rsidR="00E067D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461392" w:rsidRPr="00783AFD">
              <w:rPr>
                <w:rFonts w:ascii="Times New Roman" w:hAnsi="Times New Roman" w:cs="Times New Roman"/>
                <w:sz w:val="20"/>
                <w:szCs w:val="20"/>
              </w:rPr>
              <w:t xml:space="preserve"> Министе</w:t>
            </w:r>
            <w:r w:rsidR="00461392" w:rsidRPr="00783A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461392" w:rsidRPr="00783AFD">
              <w:rPr>
                <w:rFonts w:ascii="Times New Roman" w:hAnsi="Times New Roman" w:cs="Times New Roman"/>
                <w:sz w:val="20"/>
                <w:szCs w:val="20"/>
              </w:rPr>
              <w:t>ства культуры РФ от 3 октября 2016 г. N 2237</w:t>
            </w:r>
          </w:p>
          <w:p w:rsidR="00783AFD" w:rsidRDefault="00783AFD" w:rsidP="00461392">
            <w:pPr>
              <w:widowControl/>
              <w:jc w:val="both"/>
              <w:rPr>
                <w:rFonts w:ascii="Tahoma" w:hAnsi="Tahoma" w:cs="Tahoma"/>
                <w:color w:val="464C55"/>
                <w:sz w:val="18"/>
                <w:szCs w:val="18"/>
                <w:shd w:val="clear" w:color="auto" w:fill="FFFFFF"/>
              </w:rPr>
            </w:pPr>
            <w:r w:rsidRPr="00783AFD">
              <w:rPr>
                <w:rFonts w:ascii="Times New Roman" w:hAnsi="Times New Roman" w:cs="Times New Roman"/>
                <w:color w:val="464C55"/>
                <w:sz w:val="20"/>
                <w:szCs w:val="20"/>
                <w:shd w:val="clear" w:color="auto" w:fill="FFFFFF"/>
              </w:rPr>
              <w:lastRenderedPageBreak/>
              <w:t>Приложение 1  Приказ</w:t>
            </w:r>
            <w:r w:rsidR="00E067DA">
              <w:rPr>
                <w:rFonts w:ascii="Times New Roman" w:hAnsi="Times New Roman" w:cs="Times New Roman"/>
                <w:color w:val="464C55"/>
                <w:sz w:val="20"/>
                <w:szCs w:val="20"/>
                <w:shd w:val="clear" w:color="auto" w:fill="FFFFFF"/>
              </w:rPr>
              <w:t>а</w:t>
            </w:r>
            <w:r w:rsidRPr="00783AFD">
              <w:rPr>
                <w:rFonts w:ascii="Times New Roman" w:hAnsi="Times New Roman" w:cs="Times New Roman"/>
                <w:color w:val="464C55"/>
                <w:sz w:val="20"/>
                <w:szCs w:val="20"/>
                <w:shd w:val="clear" w:color="auto" w:fill="FFFFFF"/>
              </w:rPr>
              <w:t xml:space="preserve"> Министе</w:t>
            </w:r>
            <w:r w:rsidRPr="00783AFD">
              <w:rPr>
                <w:rFonts w:ascii="Times New Roman" w:hAnsi="Times New Roman" w:cs="Times New Roman"/>
                <w:color w:val="464C55"/>
                <w:sz w:val="20"/>
                <w:szCs w:val="20"/>
                <w:shd w:val="clear" w:color="auto" w:fill="FFFFFF"/>
              </w:rPr>
              <w:t>р</w:t>
            </w:r>
            <w:r w:rsidRPr="00783AFD">
              <w:rPr>
                <w:rFonts w:ascii="Times New Roman" w:hAnsi="Times New Roman" w:cs="Times New Roman"/>
                <w:color w:val="464C55"/>
                <w:sz w:val="20"/>
                <w:szCs w:val="20"/>
                <w:shd w:val="clear" w:color="auto" w:fill="FFFFFF"/>
              </w:rPr>
              <w:t>ства культуры РФ от 21 октября 2015 г. N 2625</w:t>
            </w:r>
            <w:r>
              <w:rPr>
                <w:rFonts w:ascii="Tahoma" w:hAnsi="Tahoma" w:cs="Tahoma"/>
                <w:color w:val="464C55"/>
                <w:sz w:val="18"/>
                <w:szCs w:val="18"/>
                <w:shd w:val="clear" w:color="auto" w:fill="FFFFFF"/>
              </w:rPr>
              <w:t> </w:t>
            </w:r>
          </w:p>
          <w:p w:rsidR="00783AFD" w:rsidRPr="00E067DA" w:rsidRDefault="00E067DA" w:rsidP="00461392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67DA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3 </w:t>
            </w:r>
            <w:r w:rsidR="00783AFD" w:rsidRPr="00E067DA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r w:rsidR="00783AFD" w:rsidRPr="00E067D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783AFD" w:rsidRPr="00E067DA">
              <w:rPr>
                <w:rFonts w:ascii="Times New Roman" w:hAnsi="Times New Roman" w:cs="Times New Roman"/>
                <w:sz w:val="20"/>
                <w:szCs w:val="20"/>
              </w:rPr>
              <w:t>каз</w:t>
            </w:r>
            <w:r w:rsidRPr="00E067D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783AFD" w:rsidRPr="00E067DA">
              <w:rPr>
                <w:rFonts w:ascii="Times New Roman" w:hAnsi="Times New Roman" w:cs="Times New Roman"/>
                <w:sz w:val="20"/>
                <w:szCs w:val="20"/>
              </w:rPr>
              <w:t xml:space="preserve"> Министерства культуры РФ от 5 июня 2015 г. N 1749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50D50" w:rsidTr="00F41C96">
        <w:tc>
          <w:tcPr>
            <w:tcW w:w="15231" w:type="dxa"/>
            <w:gridSpan w:val="8"/>
            <w:shd w:val="clear" w:color="auto" w:fill="auto"/>
            <w:tcMar>
              <w:left w:w="93" w:type="dxa"/>
            </w:tcMar>
          </w:tcPr>
          <w:p w:rsidR="00C50D50" w:rsidRDefault="00C50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 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2:</w:t>
            </w:r>
          </w:p>
          <w:p w:rsidR="00C50D50" w:rsidRDefault="00C50D50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C50D50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предоста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лении муниципальной услуги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выдаче разреш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 на строительство</w:t>
            </w:r>
            <w:r w:rsidR="00EF6B31">
              <w:rPr>
                <w:sz w:val="20"/>
                <w:szCs w:val="20"/>
              </w:rPr>
              <w:t xml:space="preserve"> (реко</w:t>
            </w:r>
            <w:r w:rsidR="00EF6B31">
              <w:rPr>
                <w:sz w:val="20"/>
                <w:szCs w:val="20"/>
              </w:rPr>
              <w:t>н</w:t>
            </w:r>
            <w:r w:rsidR="00EF6B31">
              <w:rPr>
                <w:sz w:val="20"/>
                <w:szCs w:val="20"/>
              </w:rPr>
              <w:t>струкцию)</w:t>
            </w:r>
            <w:r>
              <w:rPr>
                <w:sz w:val="20"/>
                <w:szCs w:val="20"/>
              </w:rPr>
              <w:t xml:space="preserve"> объекта 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ального жилищного стро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тельства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C50D50" w:rsidRPr="00EF6B31" w:rsidRDefault="00EF6B31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  <w:r>
              <w:rPr>
                <w:sz w:val="20"/>
                <w:szCs w:val="20"/>
                <w:lang w:val="en-US"/>
              </w:rPr>
              <w:t>.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Должны быть ук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заны: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ФИО, адрес</w:t>
            </w:r>
            <w:r w:rsidR="00EF6B31">
              <w:rPr>
                <w:sz w:val="20"/>
                <w:szCs w:val="20"/>
              </w:rPr>
              <w:t xml:space="preserve"> заяв</w:t>
            </w:r>
            <w:r w:rsidR="00EF6B31">
              <w:rPr>
                <w:sz w:val="20"/>
                <w:szCs w:val="20"/>
              </w:rPr>
              <w:t>и</w:t>
            </w:r>
            <w:r w:rsidR="00EF6B31">
              <w:rPr>
                <w:sz w:val="20"/>
                <w:szCs w:val="20"/>
              </w:rPr>
              <w:t>теля</w:t>
            </w:r>
            <w:r>
              <w:rPr>
                <w:sz w:val="20"/>
                <w:szCs w:val="20"/>
              </w:rPr>
              <w:t>;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место нахождения </w:t>
            </w:r>
            <w:r w:rsidR="00EF6B31">
              <w:rPr>
                <w:sz w:val="20"/>
                <w:szCs w:val="20"/>
              </w:rPr>
              <w:t xml:space="preserve">или кадастровый номер </w:t>
            </w:r>
            <w:r>
              <w:rPr>
                <w:sz w:val="20"/>
                <w:szCs w:val="20"/>
              </w:rPr>
              <w:t xml:space="preserve">земельного </w:t>
            </w:r>
            <w:proofErr w:type="gramStart"/>
            <w:r>
              <w:rPr>
                <w:sz w:val="20"/>
                <w:szCs w:val="20"/>
              </w:rPr>
              <w:t>участка</w:t>
            </w:r>
            <w:proofErr w:type="gramEnd"/>
            <w:r w:rsidR="00EF6B31">
              <w:rPr>
                <w:sz w:val="20"/>
                <w:szCs w:val="20"/>
              </w:rPr>
              <w:t xml:space="preserve"> на котором планируется стро</w:t>
            </w:r>
            <w:r w:rsidR="00EF6B31">
              <w:rPr>
                <w:sz w:val="20"/>
                <w:szCs w:val="20"/>
              </w:rPr>
              <w:t>и</w:t>
            </w:r>
            <w:r w:rsidR="00EF6B31">
              <w:rPr>
                <w:sz w:val="20"/>
                <w:szCs w:val="20"/>
              </w:rPr>
              <w:t>тельство</w:t>
            </w:r>
            <w:r>
              <w:rPr>
                <w:sz w:val="20"/>
                <w:szCs w:val="20"/>
              </w:rPr>
              <w:t>;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C50D50" w:rsidRDefault="00C50D50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EF6B31" w:rsidRDefault="00EF6B31" w:rsidP="00EF6B31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Форма установлена приложением №2 к </w:t>
            </w:r>
            <w:r w:rsidR="00452DC9">
              <w:rPr>
                <w:sz w:val="20"/>
                <w:szCs w:val="20"/>
              </w:rPr>
              <w:t>настоящей техн</w:t>
            </w:r>
            <w:r w:rsidR="00452DC9">
              <w:rPr>
                <w:sz w:val="20"/>
                <w:szCs w:val="20"/>
              </w:rPr>
              <w:t>о</w:t>
            </w:r>
            <w:r w:rsidR="00452DC9">
              <w:rPr>
                <w:sz w:val="20"/>
                <w:szCs w:val="20"/>
              </w:rPr>
              <w:t>логической схеме</w:t>
            </w:r>
          </w:p>
          <w:p w:rsidR="00C50D50" w:rsidRDefault="00C50D50" w:rsidP="00EF6B31">
            <w:pPr>
              <w:pStyle w:val="13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C50D50" w:rsidRDefault="00C50D50" w:rsidP="00EF6B31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</w:tr>
      <w:tr w:rsidR="008652DD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удостовер</w:t>
            </w:r>
            <w:r>
              <w:rPr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>ющий личность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P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Документ, удостоверяющий личность заявителя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подли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ник</w:t>
            </w:r>
          </w:p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установление личности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теля, получение  разрешения об  обработке пе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lastRenderedPageBreak/>
              <w:t>сональных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ных, снятие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пии.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 w:rsidP="00EF6B31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 w:rsidP="00EF6B31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</w:tr>
      <w:tr w:rsidR="008652DD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8652DD" w:rsidRP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подтве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ждающий полномочия представителя заявит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ля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Pr="00BF79EA" w:rsidRDefault="008652DD" w:rsidP="008652DD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Доверенность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1 экз</w:t>
            </w:r>
            <w:r>
              <w:rPr>
                <w:sz w:val="20"/>
                <w:szCs w:val="20"/>
              </w:rPr>
              <w:t>., подли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ник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 подачи заявления п</w:t>
            </w:r>
            <w:r w:rsidRPr="00E04776">
              <w:rPr>
                <w:sz w:val="20"/>
                <w:szCs w:val="20"/>
              </w:rPr>
              <w:t>редст</w:t>
            </w:r>
            <w:r w:rsidRPr="00E04776">
              <w:rPr>
                <w:sz w:val="20"/>
                <w:szCs w:val="20"/>
              </w:rPr>
              <w:t>а</w:t>
            </w:r>
            <w:r w:rsidRPr="00E04776">
              <w:rPr>
                <w:sz w:val="20"/>
                <w:szCs w:val="20"/>
              </w:rPr>
              <w:t>вител</w:t>
            </w:r>
            <w:r>
              <w:rPr>
                <w:sz w:val="20"/>
                <w:szCs w:val="20"/>
              </w:rPr>
              <w:t>ем</w:t>
            </w:r>
            <w:r w:rsidRPr="00E04776">
              <w:rPr>
                <w:sz w:val="20"/>
                <w:szCs w:val="20"/>
              </w:rPr>
              <w:t>, действ</w:t>
            </w:r>
            <w:r w:rsidRPr="00E04776">
              <w:rPr>
                <w:sz w:val="20"/>
                <w:szCs w:val="20"/>
              </w:rPr>
              <w:t>у</w:t>
            </w:r>
            <w:r w:rsidRPr="00E04776">
              <w:rPr>
                <w:sz w:val="20"/>
                <w:szCs w:val="20"/>
              </w:rPr>
              <w:t>ющи</w:t>
            </w:r>
            <w:r>
              <w:rPr>
                <w:sz w:val="20"/>
                <w:szCs w:val="20"/>
              </w:rPr>
              <w:t>м</w:t>
            </w:r>
            <w:r w:rsidRPr="00E04776">
              <w:rPr>
                <w:sz w:val="20"/>
                <w:szCs w:val="20"/>
              </w:rPr>
              <w:t xml:space="preserve"> на основании доверенности, оформленной в с</w:t>
            </w:r>
            <w:r w:rsidRPr="00E04776">
              <w:rPr>
                <w:sz w:val="20"/>
                <w:szCs w:val="20"/>
              </w:rPr>
              <w:t>о</w:t>
            </w:r>
            <w:r w:rsidRPr="00E04776">
              <w:rPr>
                <w:sz w:val="20"/>
                <w:szCs w:val="20"/>
              </w:rPr>
              <w:t>ответствии с зак</w:t>
            </w:r>
            <w:r w:rsidRPr="00E04776">
              <w:rPr>
                <w:sz w:val="20"/>
                <w:szCs w:val="20"/>
              </w:rPr>
              <w:t>о</w:t>
            </w:r>
            <w:r w:rsidRPr="00E04776">
              <w:rPr>
                <w:sz w:val="20"/>
                <w:szCs w:val="20"/>
              </w:rPr>
              <w:t>нодательством ро</w:t>
            </w:r>
            <w:r w:rsidRPr="00E04776">
              <w:rPr>
                <w:sz w:val="20"/>
                <w:szCs w:val="20"/>
              </w:rPr>
              <w:t>с</w:t>
            </w:r>
            <w:r w:rsidRPr="00E04776">
              <w:rPr>
                <w:sz w:val="20"/>
                <w:szCs w:val="20"/>
              </w:rPr>
              <w:t>сийской Федерации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 w:rsidP="008652DD">
            <w:pPr>
              <w:pStyle w:val="13"/>
              <w:jc w:val="center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Доверенность от имени юридическ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 xml:space="preserve">го лица должна быть  за подписью его руководителя или </w:t>
            </w:r>
            <w:proofErr w:type="gramStart"/>
            <w:r w:rsidRPr="00BF79EA">
              <w:rPr>
                <w:sz w:val="20"/>
                <w:szCs w:val="20"/>
              </w:rPr>
              <w:t>иного лица, уполномоченного на это в соотве</w:t>
            </w:r>
            <w:r w:rsidRPr="00BF79EA">
              <w:rPr>
                <w:sz w:val="20"/>
                <w:szCs w:val="20"/>
              </w:rPr>
              <w:t>т</w:t>
            </w:r>
            <w:r w:rsidRPr="00BF79EA">
              <w:rPr>
                <w:sz w:val="20"/>
                <w:szCs w:val="20"/>
              </w:rPr>
              <w:t>ствии с законом и учредительными документами и з</w:t>
            </w:r>
            <w:r w:rsidRPr="00BF79EA">
              <w:rPr>
                <w:sz w:val="20"/>
                <w:szCs w:val="20"/>
              </w:rPr>
              <w:t>а</w:t>
            </w:r>
            <w:r w:rsidRPr="00BF79EA">
              <w:rPr>
                <w:sz w:val="20"/>
                <w:szCs w:val="20"/>
              </w:rPr>
              <w:t>верена</w:t>
            </w:r>
            <w:proofErr w:type="gramEnd"/>
            <w:r w:rsidRPr="00BF79EA">
              <w:rPr>
                <w:sz w:val="20"/>
                <w:szCs w:val="20"/>
              </w:rPr>
              <w:t xml:space="preserve"> печатью. </w:t>
            </w:r>
            <w:proofErr w:type="gramStart"/>
            <w:r w:rsidRPr="00BF79EA">
              <w:rPr>
                <w:sz w:val="20"/>
                <w:szCs w:val="20"/>
              </w:rPr>
              <w:t>В иных случаях дов</w:t>
            </w:r>
            <w:r w:rsidRPr="00BF79EA">
              <w:rPr>
                <w:sz w:val="20"/>
                <w:szCs w:val="20"/>
              </w:rPr>
              <w:t>е</w:t>
            </w:r>
            <w:r w:rsidRPr="00BF79EA">
              <w:rPr>
                <w:sz w:val="20"/>
                <w:szCs w:val="20"/>
              </w:rPr>
              <w:t>ренность должна быть</w:t>
            </w:r>
            <w:r>
              <w:rPr>
                <w:sz w:val="20"/>
                <w:szCs w:val="20"/>
              </w:rPr>
              <w:t xml:space="preserve"> </w:t>
            </w:r>
            <w:r w:rsidRPr="00BF79EA">
              <w:rPr>
                <w:sz w:val="20"/>
                <w:szCs w:val="20"/>
              </w:rPr>
              <w:t>нотариально удостоверена в с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ответствии с Гра</w:t>
            </w:r>
            <w:r w:rsidRPr="00BF79EA">
              <w:rPr>
                <w:sz w:val="20"/>
                <w:szCs w:val="20"/>
              </w:rPr>
              <w:t>ж</w:t>
            </w:r>
            <w:r w:rsidRPr="00BF79EA">
              <w:rPr>
                <w:sz w:val="20"/>
                <w:szCs w:val="20"/>
              </w:rPr>
              <w:t>данским Кодексом Российской Феде-рации</w:t>
            </w:r>
            <w:proofErr w:type="gramEnd"/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 w:rsidP="00EF6B31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 w:rsidP="00EF6B31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</w:tr>
      <w:tr w:rsidR="008652DD" w:rsidTr="00F41C96">
        <w:tc>
          <w:tcPr>
            <w:tcW w:w="471" w:type="dxa"/>
            <w:vMerge w:val="restart"/>
            <w:shd w:val="clear" w:color="auto" w:fill="auto"/>
            <w:tcMar>
              <w:left w:w="93" w:type="dxa"/>
            </w:tcMar>
          </w:tcPr>
          <w:p w:rsidR="008652DD" w:rsidRDefault="00E6277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74" w:type="dxa"/>
            <w:vMerge w:val="restart"/>
            <w:shd w:val="clear" w:color="auto" w:fill="auto"/>
            <w:tcMar>
              <w:left w:w="93" w:type="dxa"/>
            </w:tcMar>
          </w:tcPr>
          <w:p w:rsidR="008652DD" w:rsidRDefault="008652DD" w:rsidP="00A22F81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Правоустанавливающие документы на земел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 xml:space="preserve">ный участок </w:t>
            </w:r>
            <w:proofErr w:type="gramStart"/>
            <w:r>
              <w:rPr>
                <w:sz w:val="20"/>
                <w:szCs w:val="20"/>
              </w:rPr>
              <w:t>право</w:t>
            </w:r>
            <w:proofErr w:type="gramEnd"/>
            <w:r>
              <w:rPr>
                <w:sz w:val="20"/>
                <w:szCs w:val="20"/>
              </w:rPr>
              <w:t xml:space="preserve"> на который не зарегистр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ровано </w:t>
            </w:r>
            <w:r w:rsidRPr="00C3654B">
              <w:rPr>
                <w:sz w:val="20"/>
                <w:szCs w:val="20"/>
              </w:rPr>
              <w:t>Едином гос</w:t>
            </w:r>
            <w:r w:rsidRPr="00C3654B">
              <w:rPr>
                <w:sz w:val="20"/>
                <w:szCs w:val="20"/>
              </w:rPr>
              <w:t>у</w:t>
            </w:r>
            <w:r w:rsidRPr="00C3654B">
              <w:rPr>
                <w:sz w:val="20"/>
                <w:szCs w:val="20"/>
              </w:rPr>
              <w:t>дарственном реестре недвижимости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widowControl/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акты, изданные органами 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ударственной власти или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ганами местного самоупра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в рамках их компете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ции и в порядке, который установлен законодател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ством, действовавшим в месте издания таких актов на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мент их издания</w:t>
            </w:r>
          </w:p>
        </w:tc>
        <w:tc>
          <w:tcPr>
            <w:tcW w:w="1694" w:type="dxa"/>
            <w:vMerge w:val="restart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экз., оригинал и копия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ор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гиналу,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lastRenderedPageBreak/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дело.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vMerge w:val="restart"/>
            <w:shd w:val="clear" w:color="auto" w:fill="auto"/>
            <w:tcMar>
              <w:left w:w="93" w:type="dxa"/>
            </w:tcMar>
          </w:tcPr>
          <w:p w:rsidR="008652DD" w:rsidRDefault="008652DD" w:rsidP="00A22F81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 случае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 </w:t>
            </w:r>
            <w:proofErr w:type="gramStart"/>
            <w:r>
              <w:rPr>
                <w:sz w:val="20"/>
                <w:szCs w:val="20"/>
              </w:rPr>
              <w:t>е</w:t>
            </w:r>
            <w:proofErr w:type="gramEnd"/>
            <w:r>
              <w:rPr>
                <w:sz w:val="20"/>
                <w:szCs w:val="20"/>
              </w:rPr>
              <w:t>сли пр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во на земельный не зарегистрировано </w:t>
            </w:r>
            <w:r w:rsidRPr="00C3654B">
              <w:rPr>
                <w:sz w:val="20"/>
                <w:szCs w:val="20"/>
              </w:rPr>
              <w:t>Едином госуда</w:t>
            </w:r>
            <w:r w:rsidRPr="00C3654B">
              <w:rPr>
                <w:sz w:val="20"/>
                <w:szCs w:val="20"/>
              </w:rPr>
              <w:t>р</w:t>
            </w:r>
            <w:r w:rsidRPr="00C3654B">
              <w:rPr>
                <w:sz w:val="20"/>
                <w:szCs w:val="20"/>
              </w:rPr>
              <w:t>ственном реестре недвижимости</w:t>
            </w:r>
            <w:r>
              <w:rPr>
                <w:sz w:val="20"/>
                <w:szCs w:val="20"/>
              </w:rPr>
              <w:t>.</w:t>
            </w:r>
          </w:p>
          <w:p w:rsidR="008652DD" w:rsidRDefault="008652DD" w:rsidP="00A22F81">
            <w:pPr>
              <w:pStyle w:val="13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Представляется один из документов </w:t>
            </w:r>
            <w:r>
              <w:rPr>
                <w:sz w:val="20"/>
                <w:szCs w:val="20"/>
              </w:rPr>
              <w:lastRenderedPageBreak/>
              <w:t>данной категории документов.</w:t>
            </w:r>
          </w:p>
          <w:p w:rsidR="008652DD" w:rsidRDefault="008652DD" w:rsidP="00DC52F8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 w:rsidP="00DC52F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установлены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652DD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</w:rPr>
              <w:t>договоры и другие сделки в отношении недвижимого имущества, совершенные в соответствии с законодател</w:t>
            </w:r>
            <w:r>
              <w:rPr>
                <w:color w:val="000000"/>
                <w:sz w:val="20"/>
                <w:szCs w:val="20"/>
              </w:rPr>
              <w:t>ь</w:t>
            </w:r>
            <w:r>
              <w:rPr>
                <w:color w:val="000000"/>
                <w:sz w:val="20"/>
                <w:szCs w:val="20"/>
              </w:rPr>
              <w:t>ством, действовавшим в месте расположения объектов н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движимого имущества на м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мент совершения сделки</w:t>
            </w:r>
          </w:p>
        </w:tc>
        <w:tc>
          <w:tcPr>
            <w:tcW w:w="1694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vMerge/>
            <w:shd w:val="clear" w:color="auto" w:fill="auto"/>
            <w:tcMar>
              <w:left w:w="93" w:type="dxa"/>
            </w:tcMar>
          </w:tcPr>
          <w:p w:rsidR="008652DD" w:rsidRDefault="008652DD" w:rsidP="00DC52F8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установлены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652DD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свидетельства о праве на наследство</w:t>
            </w:r>
          </w:p>
        </w:tc>
        <w:tc>
          <w:tcPr>
            <w:tcW w:w="1694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vMerge/>
            <w:shd w:val="clear" w:color="auto" w:fill="auto"/>
            <w:tcMar>
              <w:left w:w="93" w:type="dxa"/>
            </w:tcMar>
          </w:tcPr>
          <w:p w:rsidR="008652DD" w:rsidRDefault="008652DD" w:rsidP="00DC52F8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установлены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652DD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акты (свидетельства) о правах на недвижимое имущество, выданные уполномоченными органами государственной власти в порядке, установле</w:t>
            </w:r>
            <w:r>
              <w:rPr>
                <w:color w:val="000000"/>
                <w:sz w:val="20"/>
                <w:szCs w:val="20"/>
              </w:rPr>
              <w:t>н</w:t>
            </w:r>
            <w:r>
              <w:rPr>
                <w:color w:val="000000"/>
                <w:sz w:val="20"/>
                <w:szCs w:val="20"/>
              </w:rPr>
              <w:t>ном законодательством, де</w:t>
            </w:r>
            <w:r>
              <w:rPr>
                <w:color w:val="000000"/>
                <w:sz w:val="20"/>
                <w:szCs w:val="20"/>
              </w:rPr>
              <w:t>й</w:t>
            </w:r>
            <w:r>
              <w:rPr>
                <w:color w:val="000000"/>
                <w:sz w:val="20"/>
                <w:szCs w:val="20"/>
              </w:rPr>
              <w:t>ствовавшим в месте издания таких актов на момент их и</w:t>
            </w:r>
            <w:r>
              <w:rPr>
                <w:color w:val="000000"/>
                <w:sz w:val="20"/>
                <w:szCs w:val="20"/>
              </w:rPr>
              <w:t>з</w:t>
            </w:r>
            <w:r>
              <w:rPr>
                <w:color w:val="000000"/>
                <w:sz w:val="20"/>
                <w:szCs w:val="20"/>
              </w:rPr>
              <w:t>дания</w:t>
            </w:r>
          </w:p>
        </w:tc>
        <w:tc>
          <w:tcPr>
            <w:tcW w:w="1694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vMerge/>
            <w:shd w:val="clear" w:color="auto" w:fill="auto"/>
            <w:tcMar>
              <w:left w:w="93" w:type="dxa"/>
            </w:tcMar>
          </w:tcPr>
          <w:p w:rsidR="008652DD" w:rsidRDefault="008652DD" w:rsidP="00DC52F8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установлены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652DD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Схема планировочной организации земельн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го участка с обознач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нием места размещения объекта индивидуал</w:t>
            </w:r>
            <w:r>
              <w:rPr>
                <w:color w:val="000000"/>
                <w:sz w:val="20"/>
                <w:szCs w:val="20"/>
              </w:rPr>
              <w:t>ь</w:t>
            </w:r>
            <w:r>
              <w:rPr>
                <w:color w:val="000000"/>
                <w:sz w:val="20"/>
                <w:szCs w:val="20"/>
              </w:rPr>
              <w:t>ного жилищного стро</w:t>
            </w:r>
            <w:r>
              <w:rPr>
                <w:color w:val="000000"/>
                <w:sz w:val="20"/>
                <w:szCs w:val="20"/>
              </w:rPr>
              <w:t>и</w:t>
            </w:r>
            <w:r>
              <w:rPr>
                <w:color w:val="000000"/>
                <w:sz w:val="20"/>
                <w:szCs w:val="20"/>
              </w:rPr>
              <w:t>тельства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Схема планировочной орган</w:t>
            </w:r>
            <w:r>
              <w:rPr>
                <w:color w:val="000000"/>
                <w:sz w:val="20"/>
                <w:szCs w:val="20"/>
              </w:rPr>
              <w:t>и</w:t>
            </w:r>
            <w:r>
              <w:rPr>
                <w:color w:val="000000"/>
                <w:sz w:val="20"/>
                <w:szCs w:val="20"/>
              </w:rPr>
              <w:t>зации земельного участка с обозначением места размещ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ния объекта индивидуального жилищного строительства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 оригинал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652DD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8652DD" w:rsidRPr="00DC52F8" w:rsidRDefault="008652DD" w:rsidP="00DC52F8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  <w:proofErr w:type="gramStart"/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Описание внешнего облика объекта инд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и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видуального жилищн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о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го строительства в сл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у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 xml:space="preserve">чае, если строительство 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lastRenderedPageBreak/>
              <w:t>или реконструкция объекта индивидуал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ь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ного жилищного стро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и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тельства планируется в границах территории исторического посел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ния федерального или регионального знач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ния, за исключением случая, когда застро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й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щик вправе осущ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ствить строительство или реконструкцию объекта капитального строительства в гран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и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цах территории истор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и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ческого поселения ф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дерального или реги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о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нального значения в соответствии с тип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о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вым архитектурным решением объекта к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а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питального строител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ь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ства, утвержденным в</w:t>
            </w:r>
            <w:proofErr w:type="gramEnd"/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соответствии</w:t>
            </w:r>
            <w:proofErr w:type="gramEnd"/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 xml:space="preserve"> с Фед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ральным законом от 25 июня 2002 года N 73-ФЗ "Об объектах кул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ь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турного наследия (п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а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мятниках истории и культуры) народов Ро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с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 xml:space="preserve">сийской Федерации" 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lastRenderedPageBreak/>
              <w:t>для данного историч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ского поселения. В этом случае в заявл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нии о выдаче разреш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ния на строительство указывается на такое типовое архитектурное решение.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Default="008652DD" w:rsidP="00DC52F8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lastRenderedPageBreak/>
              <w:t>Описание внешнего облика объекта индивидуального ж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и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 xml:space="preserve">лищного строительства 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 оригинал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  <w:shd w:val="clear" w:color="auto" w:fill="FFFFFF"/>
              </w:rPr>
              <w:t>В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 xml:space="preserve"> случае</w:t>
            </w:r>
            <w:proofErr w:type="gramStart"/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,</w:t>
            </w:r>
            <w:proofErr w:type="gramEnd"/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 xml:space="preserve"> если строительство или реконструкция об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ъ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екта индивидуал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ь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 xml:space="preserve">ного жилищного 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lastRenderedPageBreak/>
              <w:t>строительства пл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а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нируется в гран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и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цах территории и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с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торического пос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ления федерального или регионального значе</w:t>
            </w:r>
            <w:r>
              <w:rPr>
                <w:color w:val="22272F"/>
                <w:sz w:val="20"/>
                <w:szCs w:val="20"/>
                <w:shd w:val="clear" w:color="auto" w:fill="FFFFFF"/>
              </w:rPr>
              <w:t>ния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 соответствии с п. 4, ч.9 ст.51 Град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строительного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декса РФ: о</w:t>
            </w:r>
            <w:r w:rsidRPr="00DC52F8">
              <w:rPr>
                <w:sz w:val="20"/>
                <w:szCs w:val="20"/>
              </w:rPr>
              <w:t xml:space="preserve">писание внешнего облика </w:t>
            </w:r>
            <w:r w:rsidRPr="00DC52F8">
              <w:rPr>
                <w:sz w:val="20"/>
                <w:szCs w:val="20"/>
              </w:rPr>
              <w:lastRenderedPageBreak/>
              <w:t>объекта индивид</w:t>
            </w:r>
            <w:r w:rsidRPr="00DC52F8">
              <w:rPr>
                <w:sz w:val="20"/>
                <w:szCs w:val="20"/>
              </w:rPr>
              <w:t>у</w:t>
            </w:r>
            <w:r w:rsidRPr="00DC52F8">
              <w:rPr>
                <w:sz w:val="20"/>
                <w:szCs w:val="20"/>
              </w:rPr>
              <w:t>ального жилищного строительства включает в себя его описание в текст</w:t>
            </w:r>
            <w:r w:rsidRPr="00DC52F8">
              <w:rPr>
                <w:sz w:val="20"/>
                <w:szCs w:val="20"/>
              </w:rPr>
              <w:t>о</w:t>
            </w:r>
            <w:r w:rsidRPr="00DC52F8">
              <w:rPr>
                <w:sz w:val="20"/>
                <w:szCs w:val="20"/>
              </w:rPr>
              <w:t>вой форме и граф</w:t>
            </w:r>
            <w:r w:rsidRPr="00DC52F8">
              <w:rPr>
                <w:sz w:val="20"/>
                <w:szCs w:val="20"/>
              </w:rPr>
              <w:t>и</w:t>
            </w:r>
            <w:r w:rsidRPr="00DC52F8">
              <w:rPr>
                <w:sz w:val="20"/>
                <w:szCs w:val="20"/>
              </w:rPr>
              <w:t xml:space="preserve">ческое описание. </w:t>
            </w:r>
            <w:proofErr w:type="gramStart"/>
            <w:r w:rsidRPr="00DC52F8">
              <w:rPr>
                <w:sz w:val="20"/>
                <w:szCs w:val="20"/>
              </w:rPr>
              <w:t>Описание внешнего облика объекта и</w:t>
            </w:r>
            <w:r w:rsidRPr="00DC52F8">
              <w:rPr>
                <w:sz w:val="20"/>
                <w:szCs w:val="20"/>
              </w:rPr>
              <w:t>н</w:t>
            </w:r>
            <w:r w:rsidRPr="00DC52F8">
              <w:rPr>
                <w:sz w:val="20"/>
                <w:szCs w:val="20"/>
              </w:rPr>
              <w:t>дивидуального ж</w:t>
            </w:r>
            <w:r w:rsidRPr="00DC52F8">
              <w:rPr>
                <w:sz w:val="20"/>
                <w:szCs w:val="20"/>
              </w:rPr>
              <w:t>и</w:t>
            </w:r>
            <w:r w:rsidRPr="00DC52F8">
              <w:rPr>
                <w:sz w:val="20"/>
                <w:szCs w:val="20"/>
              </w:rPr>
              <w:t>лищного строител</w:t>
            </w:r>
            <w:r w:rsidRPr="00DC52F8">
              <w:rPr>
                <w:sz w:val="20"/>
                <w:szCs w:val="20"/>
              </w:rPr>
              <w:t>ь</w:t>
            </w:r>
            <w:r w:rsidRPr="00DC52F8">
              <w:rPr>
                <w:sz w:val="20"/>
                <w:szCs w:val="20"/>
              </w:rPr>
              <w:t>ства в текстовой форме включает в себя указание на параметры объекта индивидуального жилищного стро</w:t>
            </w:r>
            <w:r w:rsidRPr="00DC52F8">
              <w:rPr>
                <w:sz w:val="20"/>
                <w:szCs w:val="20"/>
              </w:rPr>
              <w:t>и</w:t>
            </w:r>
            <w:r w:rsidRPr="00DC52F8">
              <w:rPr>
                <w:sz w:val="20"/>
                <w:szCs w:val="20"/>
              </w:rPr>
              <w:t>тельства, цветовое решение его вне</w:t>
            </w:r>
            <w:r w:rsidRPr="00DC52F8">
              <w:rPr>
                <w:sz w:val="20"/>
                <w:szCs w:val="20"/>
              </w:rPr>
              <w:t>ш</w:t>
            </w:r>
            <w:r w:rsidRPr="00DC52F8">
              <w:rPr>
                <w:sz w:val="20"/>
                <w:szCs w:val="20"/>
              </w:rPr>
              <w:t>него облика, план</w:t>
            </w:r>
            <w:r w:rsidRPr="00DC52F8">
              <w:rPr>
                <w:sz w:val="20"/>
                <w:szCs w:val="20"/>
              </w:rPr>
              <w:t>и</w:t>
            </w:r>
            <w:r w:rsidRPr="00DC52F8">
              <w:rPr>
                <w:sz w:val="20"/>
                <w:szCs w:val="20"/>
              </w:rPr>
              <w:t>руемые к использ</w:t>
            </w:r>
            <w:r w:rsidRPr="00DC52F8">
              <w:rPr>
                <w:sz w:val="20"/>
                <w:szCs w:val="20"/>
              </w:rPr>
              <w:t>о</w:t>
            </w:r>
            <w:r w:rsidRPr="00DC52F8">
              <w:rPr>
                <w:sz w:val="20"/>
                <w:szCs w:val="20"/>
              </w:rPr>
              <w:t>ванию строител</w:t>
            </w:r>
            <w:r w:rsidRPr="00DC52F8">
              <w:rPr>
                <w:sz w:val="20"/>
                <w:szCs w:val="20"/>
              </w:rPr>
              <w:t>ь</w:t>
            </w:r>
            <w:r w:rsidRPr="00DC52F8">
              <w:rPr>
                <w:sz w:val="20"/>
                <w:szCs w:val="20"/>
              </w:rPr>
              <w:t>ные материалы, определяющие внешний облик т</w:t>
            </w:r>
            <w:r w:rsidRPr="00DC52F8">
              <w:rPr>
                <w:sz w:val="20"/>
                <w:szCs w:val="20"/>
              </w:rPr>
              <w:t>а</w:t>
            </w:r>
            <w:r w:rsidRPr="00DC52F8">
              <w:rPr>
                <w:sz w:val="20"/>
                <w:szCs w:val="20"/>
              </w:rPr>
              <w:t>кого объекта, а также описание иных характеристик такого объекта, требования к кот</w:t>
            </w:r>
            <w:r w:rsidRPr="00DC52F8">
              <w:rPr>
                <w:sz w:val="20"/>
                <w:szCs w:val="20"/>
              </w:rPr>
              <w:t>о</w:t>
            </w:r>
            <w:r w:rsidRPr="00DC52F8">
              <w:rPr>
                <w:sz w:val="20"/>
                <w:szCs w:val="20"/>
              </w:rPr>
              <w:t xml:space="preserve">рым установлены градостроительным </w:t>
            </w:r>
            <w:r w:rsidRPr="00DC52F8">
              <w:rPr>
                <w:sz w:val="20"/>
                <w:szCs w:val="20"/>
              </w:rPr>
              <w:lastRenderedPageBreak/>
              <w:t>регламентом в к</w:t>
            </w:r>
            <w:r w:rsidRPr="00DC52F8">
              <w:rPr>
                <w:sz w:val="20"/>
                <w:szCs w:val="20"/>
              </w:rPr>
              <w:t>а</w:t>
            </w:r>
            <w:r w:rsidRPr="00DC52F8">
              <w:rPr>
                <w:sz w:val="20"/>
                <w:szCs w:val="20"/>
              </w:rPr>
              <w:t>честве требований к архитектурным р</w:t>
            </w:r>
            <w:r w:rsidRPr="00DC52F8">
              <w:rPr>
                <w:sz w:val="20"/>
                <w:szCs w:val="20"/>
              </w:rPr>
              <w:t>е</w:t>
            </w:r>
            <w:r w:rsidRPr="00DC52F8">
              <w:rPr>
                <w:sz w:val="20"/>
                <w:szCs w:val="20"/>
              </w:rPr>
              <w:t>шениям объекта капитального стр</w:t>
            </w:r>
            <w:r w:rsidRPr="00DC52F8">
              <w:rPr>
                <w:sz w:val="20"/>
                <w:szCs w:val="20"/>
              </w:rPr>
              <w:t>о</w:t>
            </w:r>
            <w:r w:rsidRPr="00DC52F8">
              <w:rPr>
                <w:sz w:val="20"/>
                <w:szCs w:val="20"/>
              </w:rPr>
              <w:t>ительства.</w:t>
            </w:r>
            <w:proofErr w:type="gramEnd"/>
            <w:r w:rsidRPr="00DC52F8">
              <w:rPr>
                <w:sz w:val="20"/>
                <w:szCs w:val="20"/>
              </w:rPr>
              <w:t xml:space="preserve"> Граф</w:t>
            </w:r>
            <w:r w:rsidRPr="00DC52F8">
              <w:rPr>
                <w:sz w:val="20"/>
                <w:szCs w:val="20"/>
              </w:rPr>
              <w:t>и</w:t>
            </w:r>
            <w:r w:rsidRPr="00DC52F8">
              <w:rPr>
                <w:sz w:val="20"/>
                <w:szCs w:val="20"/>
              </w:rPr>
              <w:t>ческое описание представляет собой изображение вне</w:t>
            </w:r>
            <w:r w:rsidRPr="00DC52F8">
              <w:rPr>
                <w:sz w:val="20"/>
                <w:szCs w:val="20"/>
              </w:rPr>
              <w:t>ш</w:t>
            </w:r>
            <w:r w:rsidRPr="00DC52F8">
              <w:rPr>
                <w:sz w:val="20"/>
                <w:szCs w:val="20"/>
              </w:rPr>
              <w:t>него облика объекта индивидуального жилищного стро</w:t>
            </w:r>
            <w:r w:rsidRPr="00DC52F8">
              <w:rPr>
                <w:sz w:val="20"/>
                <w:szCs w:val="20"/>
              </w:rPr>
              <w:t>и</w:t>
            </w:r>
            <w:r w:rsidRPr="00DC52F8">
              <w:rPr>
                <w:sz w:val="20"/>
                <w:szCs w:val="20"/>
              </w:rPr>
              <w:t>тельства, включая его фасады и ко</w:t>
            </w:r>
            <w:r w:rsidRPr="00DC52F8">
              <w:rPr>
                <w:sz w:val="20"/>
                <w:szCs w:val="20"/>
              </w:rPr>
              <w:t>н</w:t>
            </w:r>
            <w:r w:rsidRPr="00DC52F8">
              <w:rPr>
                <w:sz w:val="20"/>
                <w:szCs w:val="20"/>
              </w:rPr>
              <w:t>фигурацию объекта.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652DD" w:rsidTr="00F41C96">
        <w:tc>
          <w:tcPr>
            <w:tcW w:w="15231" w:type="dxa"/>
            <w:gridSpan w:val="8"/>
            <w:shd w:val="clear" w:color="auto" w:fill="auto"/>
            <w:tcMar>
              <w:left w:w="93" w:type="dxa"/>
            </w:tcMar>
          </w:tcPr>
          <w:p w:rsidR="008652DD" w:rsidRDefault="008652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 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3:</w:t>
            </w:r>
          </w:p>
          <w:p w:rsidR="008652DD" w:rsidRDefault="008652DD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Продление срока действия разрешения на строительство</w:t>
            </w:r>
          </w:p>
        </w:tc>
      </w:tr>
      <w:tr w:rsidR="008652DD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предоста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лении муниципальной услуги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продлении срока действия разрешения на стр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ительство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Должны быть ук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заны: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для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ЮЛ</w:t>
            </w:r>
            <w:proofErr w:type="gramEnd"/>
            <w:r>
              <w:rPr>
                <w:sz w:val="20"/>
                <w:szCs w:val="20"/>
              </w:rPr>
              <w:t xml:space="preserve"> - полное и (если имеется)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кращенное наим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нования (в том чи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ле фирменное наименование), 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ганизационно-правовая форма юридического лица, место его нахожд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ния;</w:t>
            </w:r>
          </w:p>
          <w:p w:rsidR="008652DD" w:rsidRPr="00E51C71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ИП – ФИО, а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рес</w:t>
            </w:r>
            <w:r w:rsidR="00174AC4" w:rsidRPr="00E51C71">
              <w:rPr>
                <w:sz w:val="20"/>
                <w:szCs w:val="20"/>
              </w:rPr>
              <w:t xml:space="preserve"> </w:t>
            </w:r>
            <w:r w:rsidR="00E51C71">
              <w:rPr>
                <w:sz w:val="20"/>
                <w:szCs w:val="20"/>
              </w:rPr>
              <w:t>заявителя</w:t>
            </w:r>
            <w:r>
              <w:rPr>
                <w:sz w:val="20"/>
                <w:szCs w:val="20"/>
              </w:rPr>
              <w:t>;</w:t>
            </w:r>
            <w:r w:rsidR="00174AC4" w:rsidRPr="00E51C71">
              <w:rPr>
                <w:sz w:val="20"/>
                <w:szCs w:val="20"/>
              </w:rPr>
              <w:t xml:space="preserve"> </w:t>
            </w:r>
          </w:p>
          <w:p w:rsidR="008652DD" w:rsidRPr="00E51C71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Форма установлена приложением №3 к </w:t>
            </w:r>
            <w:r w:rsidR="00452DC9">
              <w:rPr>
                <w:sz w:val="20"/>
                <w:szCs w:val="20"/>
              </w:rPr>
              <w:t>настоящей техн</w:t>
            </w:r>
            <w:r w:rsidR="00452DC9">
              <w:rPr>
                <w:sz w:val="20"/>
                <w:szCs w:val="20"/>
              </w:rPr>
              <w:t>о</w:t>
            </w:r>
            <w:r w:rsidR="00452DC9">
              <w:rPr>
                <w:sz w:val="20"/>
                <w:szCs w:val="20"/>
              </w:rPr>
              <w:t>логической схеме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91472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удостовер</w:t>
            </w:r>
            <w:r>
              <w:rPr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>ющий личность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491472" w:rsidRPr="008652DD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Документ, удостоверяющий личность заявителя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подли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ник</w:t>
            </w:r>
          </w:p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установление личности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теля, получение  разрешения об  обработке пе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сональных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ных, снятие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пии.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491472" w:rsidRDefault="00491472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91472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подтве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ждающий полномочия представителя заявит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ля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491472" w:rsidRPr="00BF79EA" w:rsidRDefault="00491472" w:rsidP="00730D5A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Доверенность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1 экз</w:t>
            </w:r>
            <w:r>
              <w:rPr>
                <w:sz w:val="20"/>
                <w:szCs w:val="20"/>
              </w:rPr>
              <w:t>., подли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ник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 подачи заявления п</w:t>
            </w:r>
            <w:r w:rsidRPr="00E04776">
              <w:rPr>
                <w:sz w:val="20"/>
                <w:szCs w:val="20"/>
              </w:rPr>
              <w:t>редст</w:t>
            </w:r>
            <w:r w:rsidRPr="00E04776">
              <w:rPr>
                <w:sz w:val="20"/>
                <w:szCs w:val="20"/>
              </w:rPr>
              <w:t>а</w:t>
            </w:r>
            <w:r w:rsidRPr="00E04776">
              <w:rPr>
                <w:sz w:val="20"/>
                <w:szCs w:val="20"/>
              </w:rPr>
              <w:t>вител</w:t>
            </w:r>
            <w:r>
              <w:rPr>
                <w:sz w:val="20"/>
                <w:szCs w:val="20"/>
              </w:rPr>
              <w:t>ем</w:t>
            </w:r>
            <w:r w:rsidRPr="00E04776">
              <w:rPr>
                <w:sz w:val="20"/>
                <w:szCs w:val="20"/>
              </w:rPr>
              <w:t>, действ</w:t>
            </w:r>
            <w:r w:rsidRPr="00E04776">
              <w:rPr>
                <w:sz w:val="20"/>
                <w:szCs w:val="20"/>
              </w:rPr>
              <w:t>у</w:t>
            </w:r>
            <w:r w:rsidRPr="00E04776">
              <w:rPr>
                <w:sz w:val="20"/>
                <w:szCs w:val="20"/>
              </w:rPr>
              <w:t>ющи</w:t>
            </w:r>
            <w:r>
              <w:rPr>
                <w:sz w:val="20"/>
                <w:szCs w:val="20"/>
              </w:rPr>
              <w:t>м</w:t>
            </w:r>
            <w:r w:rsidRPr="00E04776">
              <w:rPr>
                <w:sz w:val="20"/>
                <w:szCs w:val="20"/>
              </w:rPr>
              <w:t xml:space="preserve"> на основании доверенности, оформленной в с</w:t>
            </w:r>
            <w:r w:rsidRPr="00E04776">
              <w:rPr>
                <w:sz w:val="20"/>
                <w:szCs w:val="20"/>
              </w:rPr>
              <w:t>о</w:t>
            </w:r>
            <w:r w:rsidRPr="00E04776">
              <w:rPr>
                <w:sz w:val="20"/>
                <w:szCs w:val="20"/>
              </w:rPr>
              <w:t>ответствии с зак</w:t>
            </w:r>
            <w:r w:rsidRPr="00E04776">
              <w:rPr>
                <w:sz w:val="20"/>
                <w:szCs w:val="20"/>
              </w:rPr>
              <w:t>о</w:t>
            </w:r>
            <w:r w:rsidRPr="00E04776">
              <w:rPr>
                <w:sz w:val="20"/>
                <w:szCs w:val="20"/>
              </w:rPr>
              <w:t>нодательством ро</w:t>
            </w:r>
            <w:r w:rsidRPr="00E04776">
              <w:rPr>
                <w:sz w:val="20"/>
                <w:szCs w:val="20"/>
              </w:rPr>
              <w:t>с</w:t>
            </w:r>
            <w:r w:rsidRPr="00E04776">
              <w:rPr>
                <w:sz w:val="20"/>
                <w:szCs w:val="20"/>
              </w:rPr>
              <w:t>сийской Федерации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jc w:val="center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Доверенность от имени юридическ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 xml:space="preserve">го лица должна быть  за подписью его руководителя или </w:t>
            </w:r>
            <w:proofErr w:type="gramStart"/>
            <w:r w:rsidRPr="00BF79EA">
              <w:rPr>
                <w:sz w:val="20"/>
                <w:szCs w:val="20"/>
              </w:rPr>
              <w:t>иного лица, уполномоченного на это в соотве</w:t>
            </w:r>
            <w:r w:rsidRPr="00BF79EA">
              <w:rPr>
                <w:sz w:val="20"/>
                <w:szCs w:val="20"/>
              </w:rPr>
              <w:t>т</w:t>
            </w:r>
            <w:r w:rsidRPr="00BF79EA">
              <w:rPr>
                <w:sz w:val="20"/>
                <w:szCs w:val="20"/>
              </w:rPr>
              <w:t>ствии с законом и учредительными документами и з</w:t>
            </w:r>
            <w:r w:rsidRPr="00BF79EA">
              <w:rPr>
                <w:sz w:val="20"/>
                <w:szCs w:val="20"/>
              </w:rPr>
              <w:t>а</w:t>
            </w:r>
            <w:r w:rsidRPr="00BF79EA">
              <w:rPr>
                <w:sz w:val="20"/>
                <w:szCs w:val="20"/>
              </w:rPr>
              <w:t>верена</w:t>
            </w:r>
            <w:proofErr w:type="gramEnd"/>
            <w:r w:rsidRPr="00BF79EA">
              <w:rPr>
                <w:sz w:val="20"/>
                <w:szCs w:val="20"/>
              </w:rPr>
              <w:t xml:space="preserve"> печатью. </w:t>
            </w:r>
            <w:proofErr w:type="gramStart"/>
            <w:r w:rsidRPr="00BF79EA">
              <w:rPr>
                <w:sz w:val="20"/>
                <w:szCs w:val="20"/>
              </w:rPr>
              <w:t>В иных случаях дов</w:t>
            </w:r>
            <w:r w:rsidRPr="00BF79EA">
              <w:rPr>
                <w:sz w:val="20"/>
                <w:szCs w:val="20"/>
              </w:rPr>
              <w:t>е</w:t>
            </w:r>
            <w:r w:rsidRPr="00BF79EA">
              <w:rPr>
                <w:sz w:val="20"/>
                <w:szCs w:val="20"/>
              </w:rPr>
              <w:t>ренность должна быть</w:t>
            </w:r>
            <w:r>
              <w:rPr>
                <w:sz w:val="20"/>
                <w:szCs w:val="20"/>
              </w:rPr>
              <w:t xml:space="preserve"> </w:t>
            </w:r>
            <w:r w:rsidRPr="00BF79EA">
              <w:rPr>
                <w:sz w:val="20"/>
                <w:szCs w:val="20"/>
              </w:rPr>
              <w:t>нотариально удостоверена в с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ответствии с Гра</w:t>
            </w:r>
            <w:r w:rsidRPr="00BF79EA">
              <w:rPr>
                <w:sz w:val="20"/>
                <w:szCs w:val="20"/>
              </w:rPr>
              <w:t>ж</w:t>
            </w:r>
            <w:r w:rsidRPr="00BF79EA">
              <w:rPr>
                <w:sz w:val="20"/>
                <w:szCs w:val="20"/>
              </w:rPr>
              <w:lastRenderedPageBreak/>
              <w:t>данским Кодексом Российской Феде-рации</w:t>
            </w:r>
            <w:proofErr w:type="gramEnd"/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491472" w:rsidRDefault="00491472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0024F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40024F" w:rsidRDefault="0040024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40024F" w:rsidRDefault="0040024F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Документы, подтве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ждающие начало стр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ительства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40024F" w:rsidRPr="000A181D" w:rsidRDefault="0040024F" w:rsidP="00730D5A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81D">
              <w:rPr>
                <w:rFonts w:ascii="Times New Roman" w:hAnsi="Times New Roman" w:cs="Times New Roman"/>
                <w:sz w:val="20"/>
                <w:szCs w:val="20"/>
              </w:rPr>
              <w:t>Документы, подтверждающие начало строительства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40024F" w:rsidRPr="00BF79EA" w:rsidRDefault="000A181D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>
              <w:rPr>
                <w:sz w:val="20"/>
                <w:szCs w:val="20"/>
              </w:rPr>
              <w:t>экз</w:t>
            </w:r>
            <w:proofErr w:type="spellEnd"/>
            <w:proofErr w:type="gramEnd"/>
            <w:r>
              <w:rPr>
                <w:sz w:val="20"/>
                <w:szCs w:val="20"/>
              </w:rPr>
              <w:t>, копии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0024F" w:rsidRDefault="000A181D" w:rsidP="000A181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Желание «Застро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щика»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0024F" w:rsidRPr="00BF79EA" w:rsidRDefault="000A181D" w:rsidP="00730D5A">
            <w:pPr>
              <w:pStyle w:val="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установлены</w:t>
            </w:r>
            <w:proofErr w:type="gramEnd"/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40024F" w:rsidRDefault="0040024F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40024F" w:rsidRDefault="0040024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91472" w:rsidTr="00F41C96">
        <w:tc>
          <w:tcPr>
            <w:tcW w:w="15231" w:type="dxa"/>
            <w:gridSpan w:val="8"/>
            <w:shd w:val="clear" w:color="auto" w:fill="auto"/>
            <w:tcMar>
              <w:left w:w="93" w:type="dxa"/>
            </w:tcMar>
          </w:tcPr>
          <w:p w:rsidR="00491472" w:rsidRDefault="004914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4:</w:t>
            </w:r>
          </w:p>
          <w:p w:rsidR="00491472" w:rsidRDefault="0049147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Внесение изменений в разрешение на строительство</w:t>
            </w:r>
          </w:p>
        </w:tc>
      </w:tr>
      <w:tr w:rsidR="00491472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предоста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лении муниципальной услуги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491472" w:rsidRPr="00735D12" w:rsidRDefault="00491472" w:rsidP="00735D12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735D12">
              <w:rPr>
                <w:rFonts w:ascii="Times New Roman" w:hAnsi="Times New Roman" w:cs="Times New Roman"/>
                <w:sz w:val="20"/>
                <w:szCs w:val="20"/>
              </w:rPr>
              <w:t xml:space="preserve">Уведомление </w:t>
            </w:r>
            <w:proofErr w:type="gramStart"/>
            <w:r w:rsidRPr="00735D12">
              <w:rPr>
                <w:rFonts w:ascii="Times New Roman" w:hAnsi="Times New Roman" w:cs="Times New Roman"/>
                <w:sz w:val="20"/>
                <w:szCs w:val="20"/>
              </w:rPr>
              <w:t>от заинтерес</w:t>
            </w:r>
            <w:r w:rsidRPr="00735D1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35D12">
              <w:rPr>
                <w:rFonts w:ascii="Times New Roman" w:hAnsi="Times New Roman" w:cs="Times New Roman"/>
                <w:sz w:val="20"/>
                <w:szCs w:val="20"/>
              </w:rPr>
              <w:t>ванных лиц в письменной форме о переходе к ним прав на земельные участки</w:t>
            </w:r>
            <w:proofErr w:type="gramEnd"/>
            <w:r w:rsidRPr="00735D12">
              <w:rPr>
                <w:rFonts w:ascii="Times New Roman" w:hAnsi="Times New Roman" w:cs="Times New Roman"/>
                <w:sz w:val="20"/>
                <w:szCs w:val="20"/>
              </w:rPr>
              <w:t>, права пользования недрами, об о</w:t>
            </w:r>
            <w:r w:rsidRPr="00735D12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735D12">
              <w:rPr>
                <w:rFonts w:ascii="Times New Roman" w:hAnsi="Times New Roman" w:cs="Times New Roman"/>
                <w:sz w:val="20"/>
                <w:szCs w:val="20"/>
              </w:rPr>
              <w:t>разовании земельного участка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 указанием реквизитов:</w:t>
            </w:r>
          </w:p>
          <w:p w:rsidR="008C2A91" w:rsidRDefault="00491472" w:rsidP="008C2A91">
            <w:pPr>
              <w:widowControl/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1) правоустанавливающих документов на  зе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мельные участки в случае,  если ф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из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ческое или юридическое лицо, которое приобрело права на земельный участок, вправе осуществлять строительство, реконструкцию объекта кап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тального строительства на таком земельном участке в соответствии с разрешением на строительство, выданным прежнему правообладателю земельного участка. </w:t>
            </w:r>
          </w:p>
          <w:p w:rsidR="00491472" w:rsidRPr="00735D12" w:rsidRDefault="00491472" w:rsidP="008C2A91">
            <w:pPr>
              <w:widowControl/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lastRenderedPageBreak/>
              <w:t>2) решения об образовании земельных участков в случ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а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ях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:1) 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образования земельного участка путем объединения земельных участков, в отн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шении которых или одного из которых в соответствии с 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Градостроительным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Кодексом выдано разрешение на стро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тельство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; 2)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 образования з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мельных участков путем ра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з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дела, перераспределения з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мельных участков или выдела из земельных участков, в о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ношении которых в соотве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ствии с 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Градостроительным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Кодексом выдано разрешение на строительство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proofErr w:type="gramStart"/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 ,</w:t>
            </w:r>
            <w:proofErr w:type="gramEnd"/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если в соответствии с </w:t>
            </w:r>
            <w:hyperlink r:id="rId12" w:anchor="/document/12124624/entry/11112" w:history="1">
              <w:r w:rsidRPr="00E569E8"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>земельным законодательством</w:t>
              </w:r>
            </w:hyperlink>
            <w:r w:rsidRPr="00E569E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решение об образовании земельного участка принимает исполн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тельный орган государстве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ной власти или орган местн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го самоуправления;</w:t>
            </w:r>
          </w:p>
          <w:p w:rsidR="00491472" w:rsidRDefault="00491472" w:rsidP="008C2A91">
            <w:pPr>
              <w:widowControl/>
              <w:shd w:val="clear" w:color="auto" w:fill="FFFFFF"/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3) градостроительного плана земельного участка, на кот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ром планируется осуществить строительство, реконстру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к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цию объекта капитального строительства в случае, 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lastRenderedPageBreak/>
              <w:t>предусмотренном 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образования земельных участков путем раздела, перераспределения земельных участков или в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ы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дела из земельных участков, в отношении которых в соо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ветствии с 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Градостроител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ным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Кодексом выдано разр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шение на строительство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экз., оригинал</w:t>
            </w:r>
          </w:p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  <w:r>
              <w:rPr>
                <w:i/>
                <w:sz w:val="20"/>
                <w:szCs w:val="20"/>
                <w:u w:val="single"/>
              </w:rPr>
              <w:t>другие действия (указать при наличии)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Должны быть ук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заны:</w:t>
            </w:r>
          </w:p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для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ЮЛ</w:t>
            </w:r>
            <w:proofErr w:type="gramEnd"/>
            <w:r>
              <w:rPr>
                <w:sz w:val="20"/>
                <w:szCs w:val="20"/>
              </w:rPr>
              <w:t xml:space="preserve"> - полное и (если имеется)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кращенное наим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нования (в том чи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ле фирменное наименование), 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ганизационно-правовая форма юридического лица, место его нахожд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ния;</w:t>
            </w:r>
          </w:p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ИП – ФИО, а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рес заявителя;</w:t>
            </w:r>
          </w:p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91472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удостовер</w:t>
            </w:r>
            <w:r>
              <w:rPr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>ющий личность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491472" w:rsidRPr="008652DD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Документ, удостоверяющий личность заявителя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подли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ник</w:t>
            </w:r>
          </w:p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установление личности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теля, получение  разрешения об  обработке пе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сональных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ных, снятие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пии.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91472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подтве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ждающий полномочия представителя заявит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ля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491472" w:rsidRPr="00BF79EA" w:rsidRDefault="00491472" w:rsidP="00730D5A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Доверенность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1 экз</w:t>
            </w:r>
            <w:r>
              <w:rPr>
                <w:sz w:val="20"/>
                <w:szCs w:val="20"/>
              </w:rPr>
              <w:t>., подли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ник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 подачи заявления п</w:t>
            </w:r>
            <w:r w:rsidRPr="00E04776">
              <w:rPr>
                <w:sz w:val="20"/>
                <w:szCs w:val="20"/>
              </w:rPr>
              <w:t>редст</w:t>
            </w:r>
            <w:r w:rsidRPr="00E04776">
              <w:rPr>
                <w:sz w:val="20"/>
                <w:szCs w:val="20"/>
              </w:rPr>
              <w:t>а</w:t>
            </w:r>
            <w:r w:rsidRPr="00E04776">
              <w:rPr>
                <w:sz w:val="20"/>
                <w:szCs w:val="20"/>
              </w:rPr>
              <w:t>вител</w:t>
            </w:r>
            <w:r>
              <w:rPr>
                <w:sz w:val="20"/>
                <w:szCs w:val="20"/>
              </w:rPr>
              <w:t>ем</w:t>
            </w:r>
            <w:r w:rsidRPr="00E04776">
              <w:rPr>
                <w:sz w:val="20"/>
                <w:szCs w:val="20"/>
              </w:rPr>
              <w:t>, действ</w:t>
            </w:r>
            <w:r w:rsidRPr="00E04776">
              <w:rPr>
                <w:sz w:val="20"/>
                <w:szCs w:val="20"/>
              </w:rPr>
              <w:t>у</w:t>
            </w:r>
            <w:r w:rsidRPr="00E04776">
              <w:rPr>
                <w:sz w:val="20"/>
                <w:szCs w:val="20"/>
              </w:rPr>
              <w:t>ющи</w:t>
            </w:r>
            <w:r>
              <w:rPr>
                <w:sz w:val="20"/>
                <w:szCs w:val="20"/>
              </w:rPr>
              <w:t>м</w:t>
            </w:r>
            <w:r w:rsidRPr="00E04776">
              <w:rPr>
                <w:sz w:val="20"/>
                <w:szCs w:val="20"/>
              </w:rPr>
              <w:t xml:space="preserve"> на основании доверенности, оформленной в с</w:t>
            </w:r>
            <w:r w:rsidRPr="00E04776">
              <w:rPr>
                <w:sz w:val="20"/>
                <w:szCs w:val="20"/>
              </w:rPr>
              <w:t>о</w:t>
            </w:r>
            <w:r w:rsidRPr="00E04776">
              <w:rPr>
                <w:sz w:val="20"/>
                <w:szCs w:val="20"/>
              </w:rPr>
              <w:t>ответствии с зак</w:t>
            </w:r>
            <w:r w:rsidRPr="00E04776">
              <w:rPr>
                <w:sz w:val="20"/>
                <w:szCs w:val="20"/>
              </w:rPr>
              <w:t>о</w:t>
            </w:r>
            <w:r w:rsidRPr="00E04776">
              <w:rPr>
                <w:sz w:val="20"/>
                <w:szCs w:val="20"/>
              </w:rPr>
              <w:t>нодательством ро</w:t>
            </w:r>
            <w:r w:rsidRPr="00E04776">
              <w:rPr>
                <w:sz w:val="20"/>
                <w:szCs w:val="20"/>
              </w:rPr>
              <w:t>с</w:t>
            </w:r>
            <w:r w:rsidRPr="00E04776">
              <w:rPr>
                <w:sz w:val="20"/>
                <w:szCs w:val="20"/>
              </w:rPr>
              <w:t>сийской Федерации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jc w:val="center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Доверенность от имени юридическ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 xml:space="preserve">го лица должна быть  за подписью его руководителя или </w:t>
            </w:r>
            <w:proofErr w:type="gramStart"/>
            <w:r w:rsidRPr="00BF79EA">
              <w:rPr>
                <w:sz w:val="20"/>
                <w:szCs w:val="20"/>
              </w:rPr>
              <w:t>иного лица, уполномоченного на это в соотве</w:t>
            </w:r>
            <w:r w:rsidRPr="00BF79EA">
              <w:rPr>
                <w:sz w:val="20"/>
                <w:szCs w:val="20"/>
              </w:rPr>
              <w:t>т</w:t>
            </w:r>
            <w:r w:rsidRPr="00BF79EA">
              <w:rPr>
                <w:sz w:val="20"/>
                <w:szCs w:val="20"/>
              </w:rPr>
              <w:t xml:space="preserve">ствии с законом и учредительными </w:t>
            </w:r>
            <w:r w:rsidRPr="00BF79EA">
              <w:rPr>
                <w:sz w:val="20"/>
                <w:szCs w:val="20"/>
              </w:rPr>
              <w:lastRenderedPageBreak/>
              <w:t>документами и з</w:t>
            </w:r>
            <w:r w:rsidRPr="00BF79EA">
              <w:rPr>
                <w:sz w:val="20"/>
                <w:szCs w:val="20"/>
              </w:rPr>
              <w:t>а</w:t>
            </w:r>
            <w:r w:rsidRPr="00BF79EA">
              <w:rPr>
                <w:sz w:val="20"/>
                <w:szCs w:val="20"/>
              </w:rPr>
              <w:t>верена</w:t>
            </w:r>
            <w:proofErr w:type="gramEnd"/>
            <w:r w:rsidRPr="00BF79EA">
              <w:rPr>
                <w:sz w:val="20"/>
                <w:szCs w:val="20"/>
              </w:rPr>
              <w:t xml:space="preserve"> печатью. </w:t>
            </w:r>
            <w:proofErr w:type="gramStart"/>
            <w:r w:rsidRPr="00BF79EA">
              <w:rPr>
                <w:sz w:val="20"/>
                <w:szCs w:val="20"/>
              </w:rPr>
              <w:t>В иных случаях дов</w:t>
            </w:r>
            <w:r w:rsidRPr="00BF79EA">
              <w:rPr>
                <w:sz w:val="20"/>
                <w:szCs w:val="20"/>
              </w:rPr>
              <w:t>е</w:t>
            </w:r>
            <w:r w:rsidRPr="00BF79EA">
              <w:rPr>
                <w:sz w:val="20"/>
                <w:szCs w:val="20"/>
              </w:rPr>
              <w:t>ренность должна быть</w:t>
            </w:r>
            <w:r>
              <w:rPr>
                <w:sz w:val="20"/>
                <w:szCs w:val="20"/>
              </w:rPr>
              <w:t xml:space="preserve"> </w:t>
            </w:r>
            <w:r w:rsidRPr="00BF79EA">
              <w:rPr>
                <w:sz w:val="20"/>
                <w:szCs w:val="20"/>
              </w:rPr>
              <w:t>нотариально удостоверена в с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ответствии с Гра</w:t>
            </w:r>
            <w:r w:rsidRPr="00BF79EA">
              <w:rPr>
                <w:sz w:val="20"/>
                <w:szCs w:val="20"/>
              </w:rPr>
              <w:t>ж</w:t>
            </w:r>
            <w:r w:rsidRPr="00BF79EA">
              <w:rPr>
                <w:sz w:val="20"/>
                <w:szCs w:val="20"/>
              </w:rPr>
              <w:t>данским Кодексом Российской Феде-рации</w:t>
            </w:r>
            <w:proofErr w:type="gramEnd"/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91472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Правоустанавливающие документы на земел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ный участок,  право на который не зарегистр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ровано в </w:t>
            </w:r>
            <w:r w:rsidRPr="00C3654B">
              <w:rPr>
                <w:sz w:val="20"/>
                <w:szCs w:val="20"/>
              </w:rPr>
              <w:t>Едином гос</w:t>
            </w:r>
            <w:r w:rsidRPr="00C3654B">
              <w:rPr>
                <w:sz w:val="20"/>
                <w:szCs w:val="20"/>
              </w:rPr>
              <w:t>у</w:t>
            </w:r>
            <w:r w:rsidRPr="00C3654B">
              <w:rPr>
                <w:sz w:val="20"/>
                <w:szCs w:val="20"/>
              </w:rPr>
              <w:t>дарственном реестре недвижимости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Правоустанавливающие 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кументы на земельный уч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сток, право на который не зарегистрировано в </w:t>
            </w:r>
            <w:r w:rsidRPr="00C3654B">
              <w:rPr>
                <w:sz w:val="20"/>
                <w:szCs w:val="20"/>
              </w:rPr>
              <w:t>Едином государственном реестре н</w:t>
            </w:r>
            <w:r w:rsidRPr="00C3654B">
              <w:rPr>
                <w:sz w:val="20"/>
                <w:szCs w:val="20"/>
              </w:rPr>
              <w:t>е</w:t>
            </w:r>
            <w:r w:rsidRPr="00C3654B">
              <w:rPr>
                <w:sz w:val="20"/>
                <w:szCs w:val="20"/>
              </w:rPr>
              <w:t>движимости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копия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E6277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</w:t>
            </w:r>
            <w:proofErr w:type="gramStart"/>
            <w:r>
              <w:rPr>
                <w:sz w:val="20"/>
                <w:szCs w:val="20"/>
              </w:rPr>
              <w:t>,</w:t>
            </w:r>
            <w:proofErr w:type="gramEnd"/>
            <w:r>
              <w:rPr>
                <w:sz w:val="20"/>
                <w:szCs w:val="20"/>
              </w:rPr>
              <w:t xml:space="preserve"> если пр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во на земельный участок не зарег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стрировано в </w:t>
            </w:r>
            <w:r w:rsidRPr="00C3654B">
              <w:rPr>
                <w:sz w:val="20"/>
                <w:szCs w:val="20"/>
              </w:rPr>
              <w:t>Ед</w:t>
            </w:r>
            <w:r w:rsidRPr="00C3654B">
              <w:rPr>
                <w:sz w:val="20"/>
                <w:szCs w:val="20"/>
              </w:rPr>
              <w:t>и</w:t>
            </w:r>
            <w:r w:rsidRPr="00C3654B">
              <w:rPr>
                <w:sz w:val="20"/>
                <w:szCs w:val="20"/>
              </w:rPr>
              <w:t>ном государстве</w:t>
            </w:r>
            <w:r w:rsidRPr="00C3654B">
              <w:rPr>
                <w:sz w:val="20"/>
                <w:szCs w:val="20"/>
              </w:rPr>
              <w:t>н</w:t>
            </w:r>
            <w:r w:rsidRPr="00C3654B">
              <w:rPr>
                <w:sz w:val="20"/>
                <w:szCs w:val="20"/>
              </w:rPr>
              <w:t>ном реестре недв</w:t>
            </w:r>
            <w:r w:rsidRPr="00C3654B">
              <w:rPr>
                <w:sz w:val="20"/>
                <w:szCs w:val="20"/>
              </w:rPr>
              <w:t>и</w:t>
            </w:r>
            <w:r w:rsidRPr="00C3654B">
              <w:rPr>
                <w:sz w:val="20"/>
                <w:szCs w:val="20"/>
              </w:rPr>
              <w:t>жимости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установлены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491472" w:rsidRP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491472"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0C20D5" w:rsidRDefault="00C16E6E">
      <w:pPr>
        <w:widowControl/>
      </w:pPr>
      <w:r>
        <w:br w:type="page"/>
      </w:r>
    </w:p>
    <w:p w:rsidR="000C20D5" w:rsidRDefault="00C16E6E">
      <w:pPr>
        <w:pStyle w:val="a3"/>
        <w:shd w:val="clear" w:color="auto" w:fill="auto"/>
        <w:spacing w:before="0" w:line="240" w:lineRule="auto"/>
        <w:ind w:left="23" w:firstLine="0"/>
        <w:jc w:val="center"/>
        <w:rPr>
          <w:rStyle w:val="11"/>
          <w:color w:val="000000"/>
        </w:rPr>
      </w:pPr>
      <w:r w:rsidRPr="00F713CD">
        <w:rPr>
          <w:rStyle w:val="11"/>
          <w:color w:val="000000"/>
        </w:rPr>
        <w:lastRenderedPageBreak/>
        <w:t>Раздел 5. «Документы и сведения, получаемые посредством межведомственного информационного взаимодействия»</w:t>
      </w:r>
    </w:p>
    <w:p w:rsidR="000C20D5" w:rsidRDefault="000C20D5">
      <w:pPr>
        <w:pStyle w:val="a3"/>
        <w:shd w:val="clear" w:color="auto" w:fill="auto"/>
        <w:spacing w:before="0" w:line="240" w:lineRule="auto"/>
        <w:ind w:left="20" w:firstLine="0"/>
        <w:jc w:val="center"/>
        <w:rPr>
          <w:rStyle w:val="11"/>
          <w:color w:val="000000"/>
        </w:rPr>
      </w:pPr>
    </w:p>
    <w:tbl>
      <w:tblPr>
        <w:tblStyle w:val="af8"/>
        <w:tblW w:w="14767" w:type="dxa"/>
        <w:tblInd w:w="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612"/>
        <w:gridCol w:w="1868"/>
        <w:gridCol w:w="1632"/>
        <w:gridCol w:w="1579"/>
        <w:gridCol w:w="1645"/>
        <w:gridCol w:w="1598"/>
        <w:gridCol w:w="1611"/>
        <w:gridCol w:w="1611"/>
        <w:gridCol w:w="1611"/>
      </w:tblGrid>
      <w:tr w:rsidR="008D6AF4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актуальной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технологич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ской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карты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ственного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запрашиваемого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документа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(сведения)</w:t>
            </w: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и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став сведений, запрашиваемых в рамках ме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ведомственного информацио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ного взаимоде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ствия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органа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направляющ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ей)</w:t>
            </w:r>
          </w:p>
          <w:p w:rsidR="000C20D5" w:rsidRDefault="00C16E6E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ственный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прос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органа (орган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зации), в адрес которог</w:t>
            </w:r>
            <w:proofErr w:type="gramStart"/>
            <w:r>
              <w:rPr>
                <w:sz w:val="20"/>
                <w:szCs w:val="20"/>
              </w:rPr>
              <w:t>о(</w:t>
            </w:r>
            <w:proofErr w:type="gramEnd"/>
            <w:r>
              <w:rPr>
                <w:sz w:val="20"/>
                <w:szCs w:val="20"/>
              </w:rPr>
              <w:t>ой) направляется межведомст</w:t>
            </w:r>
            <w:r>
              <w:rPr>
                <w:sz w:val="20"/>
                <w:szCs w:val="20"/>
              </w:rPr>
              <w:softHyphen/>
              <w:t>венный запрос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SID</w:t>
            </w:r>
            <w:r>
              <w:rPr>
                <w:sz w:val="20"/>
                <w:szCs w:val="20"/>
              </w:rPr>
              <w:t xml:space="preserve"> электро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ного сервиса/ наименование вида сведений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осуществления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ственного 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формационного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Формы (шабл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ны)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ственного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проса и ответа на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ственный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Образцы запо</w:t>
            </w:r>
            <w:r>
              <w:rPr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нения форм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ственного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проса и ответа на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ственный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</w:t>
            </w:r>
          </w:p>
        </w:tc>
      </w:tr>
      <w:tr w:rsidR="008D6AF4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9</w:t>
            </w:r>
          </w:p>
        </w:tc>
      </w:tr>
      <w:tr w:rsidR="000C20D5" w:rsidTr="00587B7C">
        <w:tc>
          <w:tcPr>
            <w:tcW w:w="14767" w:type="dxa"/>
            <w:gridSpan w:val="9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f1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0C20D5" w:rsidRDefault="00C16E6E">
            <w:pPr>
              <w:jc w:val="center"/>
              <w:rPr>
                <w:rStyle w:val="11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капитального строительства</w:t>
            </w:r>
          </w:p>
        </w:tc>
      </w:tr>
      <w:tr w:rsidR="008D6AF4" w:rsidTr="008C2A91">
        <w:trPr>
          <w:trHeight w:val="1691"/>
        </w:trPr>
        <w:tc>
          <w:tcPr>
            <w:tcW w:w="1612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rPr>
                <w:rStyle w:val="11"/>
                <w:sz w:val="20"/>
                <w:szCs w:val="20"/>
              </w:rPr>
            </w:pPr>
            <w:proofErr w:type="gramStart"/>
            <w:r>
              <w:rPr>
                <w:rStyle w:val="11"/>
                <w:sz w:val="20"/>
                <w:szCs w:val="20"/>
              </w:rPr>
              <w:t>Утверждена</w:t>
            </w:r>
            <w:proofErr w:type="gramEnd"/>
            <w:r>
              <w:rPr>
                <w:rStyle w:val="11"/>
                <w:sz w:val="20"/>
                <w:szCs w:val="20"/>
              </w:rPr>
              <w:t xml:space="preserve"> протоколом заседания раб</w:t>
            </w:r>
            <w:r>
              <w:rPr>
                <w:rStyle w:val="11"/>
                <w:sz w:val="20"/>
                <w:szCs w:val="20"/>
              </w:rPr>
              <w:t>о</w:t>
            </w:r>
            <w:r>
              <w:rPr>
                <w:rStyle w:val="11"/>
                <w:sz w:val="20"/>
                <w:szCs w:val="20"/>
              </w:rPr>
              <w:t>чей группы по организации межведо</w:t>
            </w:r>
            <w:r>
              <w:rPr>
                <w:rStyle w:val="11"/>
                <w:sz w:val="20"/>
                <w:szCs w:val="20"/>
              </w:rPr>
              <w:t>м</w:t>
            </w:r>
            <w:r>
              <w:rPr>
                <w:rStyle w:val="11"/>
                <w:sz w:val="20"/>
                <w:szCs w:val="20"/>
              </w:rPr>
              <w:t>ственного и межуровневого взаимодействия при предоста</w:t>
            </w:r>
            <w:r>
              <w:rPr>
                <w:rStyle w:val="11"/>
                <w:sz w:val="20"/>
                <w:szCs w:val="20"/>
              </w:rPr>
              <w:t>в</w:t>
            </w:r>
            <w:r>
              <w:rPr>
                <w:rStyle w:val="11"/>
                <w:sz w:val="20"/>
                <w:szCs w:val="20"/>
              </w:rPr>
              <w:t>лении госуда</w:t>
            </w:r>
            <w:r>
              <w:rPr>
                <w:rStyle w:val="11"/>
                <w:sz w:val="20"/>
                <w:szCs w:val="20"/>
              </w:rPr>
              <w:t>р</w:t>
            </w:r>
            <w:r>
              <w:rPr>
                <w:rStyle w:val="11"/>
                <w:sz w:val="20"/>
                <w:szCs w:val="20"/>
              </w:rPr>
              <w:t xml:space="preserve">ственных услуг от 2 августа 2012 г. № 9 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Выписка из ЕГР</w:t>
            </w:r>
            <w:r w:rsidR="00D44813">
              <w:rPr>
                <w:rStyle w:val="11"/>
                <w:color w:val="000000"/>
                <w:sz w:val="20"/>
                <w:szCs w:val="20"/>
              </w:rPr>
              <w:t>Н</w:t>
            </w: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D44813" w:rsidRDefault="00D44813" w:rsidP="00D4481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Выписка из ЕГРН</w:t>
            </w:r>
            <w:r w:rsidR="005D5A57">
              <w:rPr>
                <w:rStyle w:val="11"/>
                <w:color w:val="000000"/>
                <w:sz w:val="20"/>
                <w:szCs w:val="20"/>
              </w:rPr>
              <w:t xml:space="preserve"> в соотве</w:t>
            </w:r>
            <w:r w:rsidR="005D5A57">
              <w:rPr>
                <w:rStyle w:val="11"/>
                <w:color w:val="000000"/>
                <w:sz w:val="20"/>
                <w:szCs w:val="20"/>
              </w:rPr>
              <w:t>т</w:t>
            </w:r>
            <w:r w:rsidR="005D5A57">
              <w:rPr>
                <w:rStyle w:val="11"/>
                <w:color w:val="000000"/>
                <w:sz w:val="20"/>
                <w:szCs w:val="20"/>
              </w:rPr>
              <w:t>ствии</w:t>
            </w:r>
          </w:p>
          <w:p w:rsidR="005D5A57" w:rsidRPr="005D5A57" w:rsidRDefault="005D5A57" w:rsidP="005D5A57">
            <w:pPr>
              <w:shd w:val="clear" w:color="auto" w:fill="FFFFFF"/>
              <w:spacing w:line="240" w:lineRule="atLeast"/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Приказ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ом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  м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нистерства эк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номического развития РФ от 25 декабря 2015 г. N 975</w:t>
            </w:r>
          </w:p>
          <w:p w:rsidR="000C20D5" w:rsidRDefault="005D5A57" w:rsidP="00111AB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«Об утвержд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нии форм вып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сок из Единого государственн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го реестра н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движимости, состава соде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жащихся в них сведений и п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рядка их запо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л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нения, а также требований к формату док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ментов, соде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жащих сведения Единого гос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lastRenderedPageBreak/>
              <w:t>дарственного реестра недв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жимости и предоставля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мых в электро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ном виде»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Pr="00093740" w:rsidRDefault="00686B38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 w:rsidRPr="00093740">
              <w:rPr>
                <w:rStyle w:val="11"/>
                <w:color w:val="000000"/>
                <w:sz w:val="20"/>
                <w:szCs w:val="20"/>
              </w:rPr>
              <w:lastRenderedPageBreak/>
              <w:t>МФЦ</w:t>
            </w:r>
            <w:r w:rsidR="00111ABF" w:rsidRPr="00093740">
              <w:rPr>
                <w:rStyle w:val="11"/>
                <w:color w:val="000000"/>
                <w:sz w:val="20"/>
                <w:szCs w:val="20"/>
              </w:rPr>
              <w:t xml:space="preserve"> по пред</w:t>
            </w:r>
            <w:r w:rsidR="00111ABF"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="00111ABF" w:rsidRPr="00093740">
              <w:rPr>
                <w:rStyle w:val="11"/>
                <w:color w:val="000000"/>
                <w:sz w:val="20"/>
                <w:szCs w:val="20"/>
              </w:rPr>
              <w:t>ставлению го</w:t>
            </w:r>
            <w:r w:rsidR="00111ABF" w:rsidRPr="00093740">
              <w:rPr>
                <w:rStyle w:val="11"/>
                <w:color w:val="000000"/>
                <w:sz w:val="20"/>
                <w:szCs w:val="20"/>
              </w:rPr>
              <w:t>с</w:t>
            </w:r>
            <w:r w:rsidR="00111ABF" w:rsidRPr="00093740">
              <w:rPr>
                <w:rStyle w:val="11"/>
                <w:color w:val="000000"/>
                <w:sz w:val="20"/>
                <w:szCs w:val="20"/>
              </w:rPr>
              <w:t>ударственных и муниципал</w:t>
            </w:r>
            <w:r w:rsidR="00111ABF" w:rsidRPr="00093740">
              <w:rPr>
                <w:rStyle w:val="11"/>
                <w:color w:val="000000"/>
                <w:sz w:val="20"/>
                <w:szCs w:val="20"/>
              </w:rPr>
              <w:t>ь</w:t>
            </w:r>
            <w:r w:rsidR="00111ABF" w:rsidRPr="00093740">
              <w:rPr>
                <w:rStyle w:val="11"/>
                <w:color w:val="000000"/>
                <w:sz w:val="20"/>
                <w:szCs w:val="20"/>
              </w:rPr>
              <w:t>ных услуг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 xml:space="preserve">, </w:t>
            </w:r>
            <w:r w:rsidR="00111ABF" w:rsidRPr="00093740">
              <w:rPr>
                <w:rStyle w:val="11"/>
                <w:color w:val="000000"/>
                <w:sz w:val="20"/>
                <w:szCs w:val="20"/>
              </w:rPr>
              <w:t xml:space="preserve"> 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Администрация Ельниковского муниципальн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го района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587B7C" w:rsidRDefault="005D5A57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Федеральная служба госуда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р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ственной рег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и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страции, кадас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т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ра и картогр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а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фии</w:t>
            </w:r>
            <w:bookmarkStart w:id="2" w:name="_GoBack"/>
            <w:bookmarkEnd w:id="2"/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SID0003564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5B396C" w:rsidRDefault="003143D1" w:rsidP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lang w:val="en-US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2</w:t>
            </w:r>
            <w:r w:rsidR="006B50F2" w:rsidRPr="003143D1">
              <w:rPr>
                <w:rStyle w:val="11"/>
                <w:color w:val="000000"/>
                <w:sz w:val="20"/>
                <w:szCs w:val="20"/>
              </w:rPr>
              <w:t xml:space="preserve"> рабочих дн</w:t>
            </w:r>
            <w:r w:rsidR="00587B7C">
              <w:rPr>
                <w:rStyle w:val="11"/>
                <w:color w:val="000000"/>
                <w:sz w:val="20"/>
                <w:szCs w:val="20"/>
              </w:rPr>
              <w:t>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1A697C" w:rsidRDefault="001A697C" w:rsidP="00686B38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587B7C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</w:tr>
      <w:tr w:rsidR="008D6AF4" w:rsidTr="008C2A91">
        <w:trPr>
          <w:trHeight w:val="2121"/>
        </w:trPr>
        <w:tc>
          <w:tcPr>
            <w:tcW w:w="1612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rPr>
                <w:rStyle w:val="11"/>
                <w:sz w:val="20"/>
                <w:szCs w:val="20"/>
              </w:rPr>
            </w:pP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Градостроител</w:t>
            </w:r>
            <w:r>
              <w:rPr>
                <w:rStyle w:val="11"/>
                <w:color w:val="000000"/>
                <w:sz w:val="20"/>
                <w:szCs w:val="20"/>
              </w:rPr>
              <w:t>ь</w:t>
            </w:r>
            <w:r>
              <w:rPr>
                <w:rStyle w:val="11"/>
                <w:color w:val="000000"/>
                <w:sz w:val="20"/>
                <w:szCs w:val="20"/>
              </w:rPr>
              <w:t>ный план земел</w:t>
            </w:r>
            <w:r>
              <w:rPr>
                <w:rStyle w:val="11"/>
                <w:color w:val="000000"/>
                <w:sz w:val="20"/>
                <w:szCs w:val="20"/>
              </w:rPr>
              <w:t>ь</w:t>
            </w:r>
            <w:r>
              <w:rPr>
                <w:rStyle w:val="11"/>
                <w:color w:val="000000"/>
                <w:sz w:val="20"/>
                <w:szCs w:val="20"/>
              </w:rPr>
              <w:t>ного участка</w:t>
            </w: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93740" w:rsidRPr="00093740" w:rsidRDefault="00C16E6E" w:rsidP="00093740">
            <w:pPr>
              <w:pStyle w:val="1"/>
              <w:spacing w:before="0"/>
              <w:outlineLvl w:val="0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93740">
              <w:rPr>
                <w:rStyle w:val="11"/>
                <w:b w:val="0"/>
                <w:sz w:val="20"/>
                <w:szCs w:val="20"/>
              </w:rPr>
              <w:t xml:space="preserve">    </w:t>
            </w:r>
            <w:r w:rsidR="001A697C" w:rsidRPr="00093740">
              <w:rPr>
                <w:rStyle w:val="11"/>
                <w:b w:val="0"/>
                <w:color w:val="000000"/>
                <w:sz w:val="20"/>
                <w:szCs w:val="20"/>
              </w:rPr>
              <w:t>Градостро</w:t>
            </w:r>
            <w:r w:rsidR="001A697C" w:rsidRPr="00093740">
              <w:rPr>
                <w:rStyle w:val="11"/>
                <w:b w:val="0"/>
                <w:color w:val="000000"/>
                <w:sz w:val="20"/>
                <w:szCs w:val="20"/>
              </w:rPr>
              <w:t>и</w:t>
            </w:r>
            <w:r w:rsidR="001A697C" w:rsidRPr="00093740">
              <w:rPr>
                <w:rStyle w:val="11"/>
                <w:b w:val="0"/>
                <w:color w:val="000000"/>
                <w:sz w:val="20"/>
                <w:szCs w:val="20"/>
              </w:rPr>
              <w:t>тельный план земельного участка</w:t>
            </w:r>
            <w:r w:rsidR="00093740">
              <w:rPr>
                <w:rStyle w:val="11"/>
                <w:color w:val="000000"/>
                <w:sz w:val="20"/>
                <w:szCs w:val="20"/>
              </w:rPr>
              <w:t xml:space="preserve"> </w:t>
            </w:r>
            <w:r w:rsidR="00093740" w:rsidRPr="00093740">
              <w:rPr>
                <w:rStyle w:val="11"/>
                <w:b w:val="0"/>
                <w:color w:val="000000"/>
                <w:sz w:val="20"/>
                <w:szCs w:val="20"/>
              </w:rPr>
              <w:t>в соо</w:t>
            </w:r>
            <w:r w:rsidR="00093740" w:rsidRPr="00093740">
              <w:rPr>
                <w:rStyle w:val="11"/>
                <w:b w:val="0"/>
                <w:color w:val="000000"/>
                <w:sz w:val="20"/>
                <w:szCs w:val="20"/>
              </w:rPr>
              <w:t>т</w:t>
            </w:r>
            <w:r w:rsidR="00093740" w:rsidRPr="00093740">
              <w:rPr>
                <w:rStyle w:val="11"/>
                <w:b w:val="0"/>
                <w:color w:val="000000"/>
                <w:sz w:val="20"/>
                <w:szCs w:val="20"/>
              </w:rPr>
              <w:t>ветствии</w:t>
            </w:r>
            <w:r w:rsidR="00093740">
              <w:rPr>
                <w:rStyle w:val="11"/>
                <w:color w:val="000000"/>
                <w:sz w:val="20"/>
                <w:szCs w:val="20"/>
              </w:rPr>
              <w:t xml:space="preserve"> с </w:t>
            </w:r>
            <w:hyperlink r:id="rId13" w:history="1"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Пр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и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каз</w:t>
              </w:r>
              <w:r w:rsid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ом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 xml:space="preserve"> Мин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и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стерства стро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и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тельства и ж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и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лищно-коммунального хозяйства РФ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br/>
                <w:t>от 25 апреля 2017 г. N 741/</w:t>
              </w:r>
              <w:proofErr w:type="spellStart"/>
              <w:proofErr w:type="gramStart"/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пр</w:t>
              </w:r>
              <w:proofErr w:type="spellEnd"/>
              <w:proofErr w:type="gramEnd"/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br/>
                <w:t>"Об утвержд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е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нии формы гр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а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достроительн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о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го плана з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е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мельного учас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т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ка и порядка ее заполнения"</w:t>
              </w:r>
            </w:hyperlink>
          </w:p>
          <w:p w:rsidR="000C20D5" w:rsidRDefault="000C20D5" w:rsidP="001A697C">
            <w:pPr>
              <w:pStyle w:val="a3"/>
              <w:spacing w:before="0" w:line="240" w:lineRule="auto"/>
              <w:ind w:left="34" w:hanging="34"/>
              <w:jc w:val="both"/>
              <w:rPr>
                <w:rStyle w:val="11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Pr="00093740" w:rsidRDefault="001A697C" w:rsidP="00093740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 w:rsidRPr="00093740">
              <w:rPr>
                <w:rStyle w:val="11"/>
                <w:color w:val="000000"/>
                <w:sz w:val="20"/>
                <w:szCs w:val="20"/>
              </w:rPr>
              <w:t>МФЦ по пред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ставлению го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ударственных и муниципал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ь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 xml:space="preserve">ных услуг,  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р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ганы местного самоуправл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е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ния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093740" w:rsidRDefault="0064691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 w:rsidRPr="00646916">
              <w:rPr>
                <w:rStyle w:val="11"/>
                <w:color w:val="000000"/>
                <w:sz w:val="20"/>
                <w:szCs w:val="20"/>
              </w:rPr>
              <w:t>государстве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 xml:space="preserve">ных </w:t>
            </w:r>
            <w:proofErr w:type="gramStart"/>
            <w:r w:rsidRPr="00646916">
              <w:rPr>
                <w:rStyle w:val="11"/>
                <w:color w:val="000000"/>
                <w:sz w:val="20"/>
                <w:szCs w:val="20"/>
              </w:rPr>
              <w:t>органах</w:t>
            </w:r>
            <w:proofErr w:type="gramEnd"/>
            <w:r w:rsidRPr="00646916">
              <w:rPr>
                <w:rStyle w:val="11"/>
                <w:color w:val="000000"/>
                <w:sz w:val="20"/>
                <w:szCs w:val="20"/>
              </w:rPr>
              <w:t>, органах местн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го самоуправл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ния и подведо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м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ственных гос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у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дарственным органам или органам местн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го самоуправл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ния организац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и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ях, в распор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я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жении которых находятся ук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а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занные док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у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мен</w:t>
            </w:r>
            <w:r>
              <w:rPr>
                <w:rStyle w:val="11"/>
                <w:color w:val="000000"/>
                <w:sz w:val="20"/>
                <w:szCs w:val="20"/>
              </w:rPr>
              <w:t>ты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Pr="003143D1" w:rsidRDefault="00093740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3143D1">
              <w:rPr>
                <w:rStyle w:val="11"/>
                <w:color w:val="000000"/>
                <w:sz w:val="20"/>
                <w:szCs w:val="20"/>
              </w:rPr>
              <w:t>Градостро</w:t>
            </w:r>
            <w:r w:rsidRPr="003143D1">
              <w:rPr>
                <w:rStyle w:val="11"/>
                <w:color w:val="000000"/>
                <w:sz w:val="20"/>
                <w:szCs w:val="20"/>
              </w:rPr>
              <w:t>и</w:t>
            </w:r>
            <w:r w:rsidRPr="003143D1">
              <w:rPr>
                <w:rStyle w:val="11"/>
                <w:color w:val="000000"/>
                <w:sz w:val="20"/>
                <w:szCs w:val="20"/>
              </w:rPr>
              <w:t>тельный план земельного участка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587B7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3</w:t>
            </w:r>
            <w:r w:rsidR="00C16E6E">
              <w:rPr>
                <w:rStyle w:val="11"/>
                <w:color w:val="000000"/>
                <w:sz w:val="20"/>
                <w:szCs w:val="20"/>
              </w:rPr>
              <w:t xml:space="preserve"> рабочих дней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093740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093740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</w:tr>
      <w:tr w:rsidR="008D6AF4" w:rsidTr="008C2A91">
        <w:trPr>
          <w:trHeight w:val="2121"/>
        </w:trPr>
        <w:tc>
          <w:tcPr>
            <w:tcW w:w="1612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rPr>
                <w:rStyle w:val="11"/>
                <w:sz w:val="20"/>
                <w:szCs w:val="20"/>
              </w:rPr>
            </w:pP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C16E6E" w:rsidP="00093740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  <w:highlight w:val="yellow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Разрешение на отклонение от предельных пар</w:t>
            </w:r>
            <w:r>
              <w:rPr>
                <w:rStyle w:val="11"/>
                <w:color w:val="000000"/>
                <w:sz w:val="20"/>
                <w:szCs w:val="20"/>
              </w:rPr>
              <w:t>а</w:t>
            </w:r>
            <w:r>
              <w:rPr>
                <w:rStyle w:val="11"/>
                <w:color w:val="000000"/>
                <w:sz w:val="20"/>
                <w:szCs w:val="20"/>
              </w:rPr>
              <w:t>метров разреше</w:t>
            </w:r>
            <w:r>
              <w:rPr>
                <w:rStyle w:val="11"/>
                <w:color w:val="000000"/>
                <w:sz w:val="20"/>
                <w:szCs w:val="20"/>
              </w:rPr>
              <w:t>н</w:t>
            </w:r>
            <w:r>
              <w:rPr>
                <w:rStyle w:val="11"/>
                <w:color w:val="000000"/>
                <w:sz w:val="20"/>
                <w:szCs w:val="20"/>
              </w:rPr>
              <w:t>ного строител</w:t>
            </w:r>
            <w:r>
              <w:rPr>
                <w:rStyle w:val="11"/>
                <w:color w:val="000000"/>
                <w:sz w:val="20"/>
                <w:szCs w:val="20"/>
              </w:rPr>
              <w:t>ь</w:t>
            </w:r>
            <w:r>
              <w:rPr>
                <w:rStyle w:val="11"/>
                <w:color w:val="000000"/>
                <w:sz w:val="20"/>
                <w:szCs w:val="20"/>
              </w:rPr>
              <w:t>ства, реконстру</w:t>
            </w:r>
            <w:r>
              <w:rPr>
                <w:rStyle w:val="11"/>
                <w:color w:val="000000"/>
                <w:sz w:val="20"/>
                <w:szCs w:val="20"/>
              </w:rPr>
              <w:t>к</w:t>
            </w:r>
            <w:r>
              <w:rPr>
                <w:rStyle w:val="11"/>
                <w:color w:val="000000"/>
                <w:sz w:val="20"/>
                <w:szCs w:val="20"/>
              </w:rPr>
              <w:t>ции объектов к</w:t>
            </w:r>
            <w:r>
              <w:rPr>
                <w:rStyle w:val="11"/>
                <w:color w:val="000000"/>
                <w:sz w:val="20"/>
                <w:szCs w:val="20"/>
              </w:rPr>
              <w:t>а</w:t>
            </w:r>
            <w:r>
              <w:rPr>
                <w:rStyle w:val="11"/>
                <w:color w:val="000000"/>
                <w:sz w:val="20"/>
                <w:szCs w:val="20"/>
              </w:rPr>
              <w:t>питального 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 xml:space="preserve">тельства (в случае, если застройщику </w:t>
            </w:r>
            <w:r>
              <w:rPr>
                <w:rStyle w:val="11"/>
                <w:color w:val="000000"/>
                <w:sz w:val="20"/>
                <w:szCs w:val="20"/>
              </w:rPr>
              <w:lastRenderedPageBreak/>
              <w:t>было предоставл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t>но такое разреш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t>ние в соответствии со статьей 40 Гр</w:t>
            </w:r>
            <w:r>
              <w:rPr>
                <w:rStyle w:val="11"/>
                <w:color w:val="000000"/>
                <w:sz w:val="20"/>
                <w:szCs w:val="20"/>
              </w:rPr>
              <w:t>а</w:t>
            </w:r>
            <w:r>
              <w:rPr>
                <w:rStyle w:val="11"/>
                <w:color w:val="000000"/>
                <w:sz w:val="20"/>
                <w:szCs w:val="20"/>
              </w:rPr>
              <w:t>достроительного кодекса Росси</w:t>
            </w:r>
            <w:r>
              <w:rPr>
                <w:rStyle w:val="11"/>
                <w:color w:val="000000"/>
                <w:sz w:val="20"/>
                <w:szCs w:val="20"/>
              </w:rPr>
              <w:t>й</w:t>
            </w:r>
            <w:r>
              <w:rPr>
                <w:rStyle w:val="11"/>
                <w:color w:val="000000"/>
                <w:sz w:val="20"/>
                <w:szCs w:val="20"/>
              </w:rPr>
              <w:t>ской Федерации)</w:t>
            </w: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93740" w:rsidRDefault="00C16E6E" w:rsidP="00093740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sz w:val="20"/>
                <w:szCs w:val="20"/>
              </w:rPr>
              <w:lastRenderedPageBreak/>
              <w:t xml:space="preserve">    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Разрешение на отклонение от предельных параметров ра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з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решенного строительства, реконструкции объектов кап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и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тального стро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и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тельства (в сл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у</w:t>
            </w:r>
            <w:r w:rsidR="00093740">
              <w:rPr>
                <w:rStyle w:val="11"/>
                <w:color w:val="000000"/>
                <w:sz w:val="20"/>
                <w:szCs w:val="20"/>
              </w:rPr>
              <w:lastRenderedPageBreak/>
              <w:t>чае, если з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а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стройщику было предоставлено такое разреш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е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ние в соотве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т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ствии со статьей 40 Градостро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и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тельного коде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к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са Российской Федерации)</w:t>
            </w:r>
          </w:p>
          <w:p w:rsidR="000C20D5" w:rsidRDefault="000C20D5" w:rsidP="00093740">
            <w:pPr>
              <w:pStyle w:val="a3"/>
              <w:spacing w:before="0" w:line="240" w:lineRule="auto"/>
              <w:ind w:firstLine="601"/>
              <w:jc w:val="both"/>
              <w:rPr>
                <w:rStyle w:val="11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Pr="00DF7D50" w:rsidRDefault="00DF7D50" w:rsidP="00DF7D50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  <w:lang w:val="en-US"/>
              </w:rPr>
            </w:pPr>
            <w:r>
              <w:rPr>
                <w:rStyle w:val="11"/>
                <w:color w:val="000000"/>
                <w:sz w:val="20"/>
                <w:szCs w:val="20"/>
                <w:u w:val="single"/>
              </w:rPr>
              <w:lastRenderedPageBreak/>
              <w:t>ОМСУ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587B7C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предоставляю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т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ся госуда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р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ственными о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р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ганами, орган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а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ми местного самоуправления и подведо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м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ственными го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с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 xml:space="preserve">ударственным органам или 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lastRenderedPageBreak/>
              <w:t>органам местн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о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го самоуправл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е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ния организац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и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ями, в распор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я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жении которых находятся ук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а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занные док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у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менты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lastRenderedPageBreak/>
              <w:t>Отклонение от предельных параметров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587B7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3</w:t>
            </w:r>
            <w:r w:rsidR="00C16E6E">
              <w:rPr>
                <w:rStyle w:val="11"/>
                <w:color w:val="000000"/>
                <w:sz w:val="20"/>
                <w:szCs w:val="20"/>
              </w:rPr>
              <w:t xml:space="preserve"> рабочих дней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587B7C" w:rsidRDefault="00587B7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587B7C" w:rsidRDefault="00587B7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</w:tr>
      <w:tr w:rsidR="000C20D5" w:rsidTr="00587B7C">
        <w:tc>
          <w:tcPr>
            <w:tcW w:w="14767" w:type="dxa"/>
            <w:gridSpan w:val="9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 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2:</w:t>
            </w:r>
          </w:p>
          <w:p w:rsidR="000C20D5" w:rsidRDefault="00C16E6E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8D6AF4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rPr>
                <w:rStyle w:val="11"/>
                <w:sz w:val="20"/>
                <w:szCs w:val="20"/>
              </w:rPr>
            </w:pPr>
            <w:proofErr w:type="gramStart"/>
            <w:r>
              <w:rPr>
                <w:rStyle w:val="11"/>
                <w:sz w:val="20"/>
                <w:szCs w:val="20"/>
              </w:rPr>
              <w:t>Утверждена</w:t>
            </w:r>
            <w:proofErr w:type="gramEnd"/>
            <w:r>
              <w:rPr>
                <w:rStyle w:val="11"/>
                <w:sz w:val="20"/>
                <w:szCs w:val="20"/>
              </w:rPr>
              <w:t xml:space="preserve"> протоколом заседания раб</w:t>
            </w:r>
            <w:r>
              <w:rPr>
                <w:rStyle w:val="11"/>
                <w:sz w:val="20"/>
                <w:szCs w:val="20"/>
              </w:rPr>
              <w:t>о</w:t>
            </w:r>
            <w:r>
              <w:rPr>
                <w:rStyle w:val="11"/>
                <w:sz w:val="20"/>
                <w:szCs w:val="20"/>
              </w:rPr>
              <w:t>чей группы по организации межведо</w:t>
            </w:r>
            <w:r>
              <w:rPr>
                <w:rStyle w:val="11"/>
                <w:sz w:val="20"/>
                <w:szCs w:val="20"/>
              </w:rPr>
              <w:t>м</w:t>
            </w:r>
            <w:r>
              <w:rPr>
                <w:rStyle w:val="11"/>
                <w:sz w:val="20"/>
                <w:szCs w:val="20"/>
              </w:rPr>
              <w:t>ственного и межуровневого взаимодействия при предоста</w:t>
            </w:r>
            <w:r>
              <w:rPr>
                <w:rStyle w:val="11"/>
                <w:sz w:val="20"/>
                <w:szCs w:val="20"/>
              </w:rPr>
              <w:t>в</w:t>
            </w:r>
            <w:r>
              <w:rPr>
                <w:rStyle w:val="11"/>
                <w:sz w:val="20"/>
                <w:szCs w:val="20"/>
              </w:rPr>
              <w:t>лении госуда</w:t>
            </w:r>
            <w:r>
              <w:rPr>
                <w:rStyle w:val="11"/>
                <w:sz w:val="20"/>
                <w:szCs w:val="20"/>
              </w:rPr>
              <w:t>р</w:t>
            </w:r>
            <w:r>
              <w:rPr>
                <w:rStyle w:val="11"/>
                <w:sz w:val="20"/>
                <w:szCs w:val="20"/>
              </w:rPr>
              <w:t xml:space="preserve">ственных услуг от 2 августа 2012 г. № 9 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Выписка из ЕГРП</w:t>
            </w: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587B7C" w:rsidRDefault="00587B7C" w:rsidP="00587B7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Выписка из ЕГРН в соотве</w:t>
            </w:r>
            <w:r>
              <w:rPr>
                <w:rStyle w:val="11"/>
                <w:color w:val="000000"/>
                <w:sz w:val="20"/>
                <w:szCs w:val="20"/>
              </w:rPr>
              <w:t>т</w:t>
            </w:r>
            <w:r>
              <w:rPr>
                <w:rStyle w:val="11"/>
                <w:color w:val="000000"/>
                <w:sz w:val="20"/>
                <w:szCs w:val="20"/>
              </w:rPr>
              <w:t>ствии</w:t>
            </w:r>
          </w:p>
          <w:p w:rsidR="00587B7C" w:rsidRPr="005D5A57" w:rsidRDefault="00587B7C" w:rsidP="00587B7C">
            <w:pPr>
              <w:shd w:val="clear" w:color="auto" w:fill="FFFFFF"/>
              <w:spacing w:line="240" w:lineRule="atLeast"/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Приказ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ом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  м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нистерства эк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номического развития РФ от 25 декабря 2015 г. N 975</w:t>
            </w:r>
          </w:p>
          <w:p w:rsidR="000C20D5" w:rsidRDefault="00587B7C" w:rsidP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«Об утвержд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нии форм вып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сок из Единого государственн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го реестра н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движимости, состава соде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жащихся в них сведений и п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рядка их запо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л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нения, а также требований к формату док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ментов, соде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жащих сведения Единого гос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дарственного 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lastRenderedPageBreak/>
              <w:t>реестра недв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жимости и предоставля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мых в электро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ном виде»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093740">
              <w:rPr>
                <w:rStyle w:val="11"/>
                <w:color w:val="000000"/>
                <w:sz w:val="20"/>
                <w:szCs w:val="20"/>
              </w:rPr>
              <w:lastRenderedPageBreak/>
              <w:t>МФЦ по пред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ставлению го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ударственных и муниципал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ь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ных услуг,  Администрация Ельниковского муниципальн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го района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587B7C" w:rsidRDefault="00587B7C" w:rsidP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 xml:space="preserve">Федеральная служба </w:t>
            </w:r>
            <w:proofErr w:type="spellStart"/>
            <w:proofErr w:type="gramStart"/>
            <w:r w:rsidRPr="00587B7C">
              <w:rPr>
                <w:rStyle w:val="11"/>
                <w:color w:val="000000"/>
                <w:sz w:val="20"/>
                <w:szCs w:val="20"/>
              </w:rPr>
              <w:t>государ-ственной</w:t>
            </w:r>
            <w:proofErr w:type="spellEnd"/>
            <w:proofErr w:type="gramEnd"/>
            <w:r w:rsidRPr="00587B7C">
              <w:rPr>
                <w:rStyle w:val="11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87B7C">
              <w:rPr>
                <w:rStyle w:val="11"/>
                <w:color w:val="000000"/>
                <w:sz w:val="20"/>
                <w:szCs w:val="20"/>
              </w:rPr>
              <w:t>реги-страции</w:t>
            </w:r>
            <w:proofErr w:type="spellEnd"/>
            <w:r w:rsidRPr="00587B7C">
              <w:rPr>
                <w:rStyle w:val="11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87B7C">
              <w:rPr>
                <w:rStyle w:val="11"/>
                <w:color w:val="000000"/>
                <w:sz w:val="20"/>
                <w:szCs w:val="20"/>
              </w:rPr>
              <w:t>кадаст-ра</w:t>
            </w:r>
            <w:proofErr w:type="spellEnd"/>
            <w:r w:rsidRPr="00587B7C">
              <w:rPr>
                <w:rStyle w:val="11"/>
                <w:color w:val="000000"/>
                <w:sz w:val="20"/>
                <w:szCs w:val="20"/>
              </w:rPr>
              <w:t xml:space="preserve"> и картогр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а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фии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SID0003564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587B7C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2 рабочих дня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587B7C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587B7C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</w:tr>
      <w:tr w:rsidR="008D6AF4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rPr>
                <w:rStyle w:val="11"/>
                <w:sz w:val="20"/>
                <w:szCs w:val="20"/>
              </w:rPr>
            </w:pP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Градостроител</w:t>
            </w:r>
            <w:r>
              <w:rPr>
                <w:rStyle w:val="11"/>
                <w:color w:val="000000"/>
                <w:sz w:val="20"/>
                <w:szCs w:val="20"/>
              </w:rPr>
              <w:t>ь</w:t>
            </w:r>
            <w:r>
              <w:rPr>
                <w:rStyle w:val="11"/>
                <w:color w:val="000000"/>
                <w:sz w:val="20"/>
                <w:szCs w:val="20"/>
              </w:rPr>
              <w:t>ный план земел</w:t>
            </w:r>
            <w:r>
              <w:rPr>
                <w:rStyle w:val="11"/>
                <w:color w:val="000000"/>
                <w:sz w:val="20"/>
                <w:szCs w:val="20"/>
              </w:rPr>
              <w:t>ь</w:t>
            </w:r>
            <w:r>
              <w:rPr>
                <w:rStyle w:val="11"/>
                <w:color w:val="000000"/>
                <w:sz w:val="20"/>
                <w:szCs w:val="20"/>
              </w:rPr>
              <w:t>ного участка</w:t>
            </w: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C20D5" w:rsidRPr="00587B7C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Градостро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и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тельный план земельного участка в соо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т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 xml:space="preserve">ветствии с </w:t>
            </w:r>
            <w:hyperlink r:id="rId14" w:history="1"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Пр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и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казом Мин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и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стерства стро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и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тельства и ж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и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лищно-коммунального хозяйства РФ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br/>
                <w:t>от 25 апреля 2017 г. N 741/</w:t>
              </w:r>
              <w:proofErr w:type="spellStart"/>
              <w:proofErr w:type="gramStart"/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пр</w:t>
              </w:r>
              <w:proofErr w:type="spellEnd"/>
              <w:proofErr w:type="gramEnd"/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br/>
                <w:t>"Об утвержд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е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нии формы гр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а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достроительн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о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го плана з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е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мельного учас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т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ка и порядка ее заполнения"</w:t>
              </w:r>
            </w:hyperlink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093740">
              <w:rPr>
                <w:rStyle w:val="11"/>
                <w:color w:val="000000"/>
                <w:sz w:val="20"/>
                <w:szCs w:val="20"/>
              </w:rPr>
              <w:t>МФЦ по пред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ставлению го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ударственных и муниципал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ь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 xml:space="preserve">ных услуг,  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р</w:t>
            </w:r>
            <w:r>
              <w:rPr>
                <w:rStyle w:val="11"/>
                <w:color w:val="000000"/>
                <w:sz w:val="20"/>
                <w:szCs w:val="20"/>
              </w:rPr>
              <w:t>ганы местного самоуправл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t>ния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646916">
              <w:rPr>
                <w:rStyle w:val="11"/>
                <w:color w:val="000000"/>
                <w:sz w:val="20"/>
                <w:szCs w:val="20"/>
              </w:rPr>
              <w:t>государстве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 xml:space="preserve">ных </w:t>
            </w:r>
            <w:proofErr w:type="gramStart"/>
            <w:r w:rsidRPr="00646916">
              <w:rPr>
                <w:rStyle w:val="11"/>
                <w:color w:val="000000"/>
                <w:sz w:val="20"/>
                <w:szCs w:val="20"/>
              </w:rPr>
              <w:t>органах</w:t>
            </w:r>
            <w:proofErr w:type="gramEnd"/>
            <w:r w:rsidRPr="00646916">
              <w:rPr>
                <w:rStyle w:val="11"/>
                <w:color w:val="000000"/>
                <w:sz w:val="20"/>
                <w:szCs w:val="20"/>
              </w:rPr>
              <w:t>, органах местн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го самоуправл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ния и подведо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м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ственных гос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у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дарственным органам или органам местн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го самоуправл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ния организац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и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ях, в распор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я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жении которых находятся ук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а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занные док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у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мен</w:t>
            </w:r>
            <w:r>
              <w:rPr>
                <w:rStyle w:val="11"/>
                <w:color w:val="000000"/>
                <w:sz w:val="20"/>
                <w:szCs w:val="20"/>
              </w:rPr>
              <w:t>ты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6413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6413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6413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</w:tr>
      <w:tr w:rsidR="000C20D5" w:rsidTr="00587B7C">
        <w:tc>
          <w:tcPr>
            <w:tcW w:w="14767" w:type="dxa"/>
            <w:gridSpan w:val="9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3:</w:t>
            </w:r>
          </w:p>
          <w:p w:rsidR="000C20D5" w:rsidRDefault="00C16E6E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Продление срока действия разрешения на строительство</w:t>
            </w:r>
          </w:p>
        </w:tc>
      </w:tr>
      <w:tr w:rsidR="008D6AF4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rPr>
                <w:rStyle w:val="11"/>
                <w:sz w:val="20"/>
                <w:szCs w:val="20"/>
              </w:rPr>
            </w:pPr>
            <w:r>
              <w:rPr>
                <w:rStyle w:val="11"/>
                <w:sz w:val="20"/>
                <w:szCs w:val="20"/>
              </w:rPr>
              <w:t>-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  <w:highlight w:val="yellow"/>
              </w:rPr>
            </w:pPr>
            <w:r>
              <w:rPr>
                <w:rStyle w:val="11"/>
                <w:color w:val="000000"/>
                <w:sz w:val="20"/>
                <w:szCs w:val="20"/>
                <w:shd w:val="clear" w:color="auto" w:fill="auto"/>
              </w:rPr>
              <w:t>-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rPr>
                <w:rStyle w:val="11"/>
                <w:sz w:val="20"/>
                <w:szCs w:val="20"/>
                <w:highlight w:val="yellow"/>
              </w:rPr>
            </w:pPr>
            <w:r>
              <w:rPr>
                <w:rStyle w:val="11"/>
                <w:sz w:val="20"/>
                <w:szCs w:val="20"/>
                <w:shd w:val="clear" w:color="auto" w:fill="auto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  <w:highlight w:val="yellow"/>
              </w:rPr>
            </w:pPr>
            <w:r>
              <w:rPr>
                <w:rStyle w:val="11"/>
                <w:color w:val="000000"/>
                <w:sz w:val="20"/>
                <w:szCs w:val="20"/>
                <w:shd w:val="clear" w:color="auto" w:fill="auto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  <w:highlight w:val="yellow"/>
              </w:rPr>
            </w:pPr>
            <w:r>
              <w:rPr>
                <w:rStyle w:val="11"/>
                <w:color w:val="000000"/>
                <w:sz w:val="20"/>
                <w:szCs w:val="20"/>
                <w:shd w:val="clear" w:color="auto" w:fill="auto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  <w:highlight w:val="yellow"/>
              </w:rPr>
            </w:pPr>
            <w:r>
              <w:rPr>
                <w:rStyle w:val="11"/>
                <w:color w:val="000000"/>
                <w:sz w:val="20"/>
                <w:szCs w:val="20"/>
                <w:shd w:val="clear" w:color="auto" w:fill="auto"/>
              </w:rPr>
              <w:t>-</w:t>
            </w:r>
          </w:p>
        </w:tc>
      </w:tr>
      <w:tr w:rsidR="000C20D5" w:rsidTr="00587B7C">
        <w:tc>
          <w:tcPr>
            <w:tcW w:w="14767" w:type="dxa"/>
            <w:gridSpan w:val="9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4:</w:t>
            </w:r>
          </w:p>
          <w:p w:rsidR="000C20D5" w:rsidRDefault="00C16E6E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Style w:val="11"/>
                <w:sz w:val="20"/>
                <w:szCs w:val="20"/>
              </w:rPr>
              <w:t>Внесение изменений в разрешение на строительство</w:t>
            </w:r>
          </w:p>
        </w:tc>
      </w:tr>
      <w:tr w:rsidR="008D6AF4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rPr>
                <w:rStyle w:val="11"/>
                <w:sz w:val="20"/>
                <w:szCs w:val="20"/>
              </w:rPr>
            </w:pPr>
            <w:proofErr w:type="gramStart"/>
            <w:r>
              <w:rPr>
                <w:rStyle w:val="11"/>
                <w:sz w:val="20"/>
                <w:szCs w:val="20"/>
              </w:rPr>
              <w:t>Утверждена</w:t>
            </w:r>
            <w:proofErr w:type="gramEnd"/>
            <w:r>
              <w:rPr>
                <w:rStyle w:val="11"/>
                <w:sz w:val="20"/>
                <w:szCs w:val="20"/>
              </w:rPr>
              <w:t xml:space="preserve"> протоколом заседания раб</w:t>
            </w:r>
            <w:r>
              <w:rPr>
                <w:rStyle w:val="11"/>
                <w:sz w:val="20"/>
                <w:szCs w:val="20"/>
              </w:rPr>
              <w:t>о</w:t>
            </w:r>
            <w:r>
              <w:rPr>
                <w:rStyle w:val="11"/>
                <w:sz w:val="20"/>
                <w:szCs w:val="20"/>
              </w:rPr>
              <w:t>чей группы по организации межведо</w:t>
            </w:r>
            <w:r>
              <w:rPr>
                <w:rStyle w:val="11"/>
                <w:sz w:val="20"/>
                <w:szCs w:val="20"/>
              </w:rPr>
              <w:t>м</w:t>
            </w:r>
            <w:r>
              <w:rPr>
                <w:rStyle w:val="11"/>
                <w:sz w:val="20"/>
                <w:szCs w:val="20"/>
              </w:rPr>
              <w:t xml:space="preserve">ственного и межуровневого взаимодействия </w:t>
            </w:r>
            <w:r>
              <w:rPr>
                <w:rStyle w:val="11"/>
                <w:sz w:val="20"/>
                <w:szCs w:val="20"/>
              </w:rPr>
              <w:lastRenderedPageBreak/>
              <w:t>при предоста</w:t>
            </w:r>
            <w:r>
              <w:rPr>
                <w:rStyle w:val="11"/>
                <w:sz w:val="20"/>
                <w:szCs w:val="20"/>
              </w:rPr>
              <w:t>в</w:t>
            </w:r>
            <w:r>
              <w:rPr>
                <w:rStyle w:val="11"/>
                <w:sz w:val="20"/>
                <w:szCs w:val="20"/>
              </w:rPr>
              <w:t>лении госуда</w:t>
            </w:r>
            <w:r>
              <w:rPr>
                <w:rStyle w:val="11"/>
                <w:sz w:val="20"/>
                <w:szCs w:val="20"/>
              </w:rPr>
              <w:t>р</w:t>
            </w:r>
            <w:r>
              <w:rPr>
                <w:rStyle w:val="11"/>
                <w:sz w:val="20"/>
                <w:szCs w:val="20"/>
              </w:rPr>
              <w:t xml:space="preserve">ственных услуг от 2 августа 2012 г. № 9 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8D6AF4" w:rsidRDefault="008D6AF4" w:rsidP="008D6AF4">
            <w:pPr>
              <w:pStyle w:val="ab"/>
              <w:spacing w:before="0"/>
              <w:rPr>
                <w:rStyle w:val="11"/>
                <w:sz w:val="20"/>
                <w:szCs w:val="20"/>
              </w:rPr>
            </w:pPr>
            <w:r w:rsidRPr="008D6AF4">
              <w:rPr>
                <w:rStyle w:val="11"/>
                <w:sz w:val="20"/>
                <w:szCs w:val="20"/>
              </w:rPr>
              <w:lastRenderedPageBreak/>
              <w:t>1) правоустанавл</w:t>
            </w:r>
            <w:r w:rsidRPr="008D6AF4">
              <w:rPr>
                <w:rStyle w:val="11"/>
                <w:sz w:val="20"/>
                <w:szCs w:val="20"/>
              </w:rPr>
              <w:t>и</w:t>
            </w:r>
            <w:r w:rsidRPr="008D6AF4">
              <w:rPr>
                <w:rStyle w:val="11"/>
                <w:sz w:val="20"/>
                <w:szCs w:val="20"/>
              </w:rPr>
              <w:t>ваю</w:t>
            </w:r>
            <w:r>
              <w:rPr>
                <w:rStyle w:val="11"/>
                <w:sz w:val="20"/>
                <w:szCs w:val="20"/>
              </w:rPr>
              <w:t>щие</w:t>
            </w:r>
            <w:r w:rsidRPr="008D6AF4">
              <w:rPr>
                <w:rStyle w:val="11"/>
                <w:sz w:val="20"/>
                <w:szCs w:val="20"/>
              </w:rPr>
              <w:t xml:space="preserve"> докуме</w:t>
            </w:r>
            <w:r w:rsidRPr="008D6AF4">
              <w:rPr>
                <w:rStyle w:val="11"/>
                <w:sz w:val="20"/>
                <w:szCs w:val="20"/>
              </w:rPr>
              <w:t>н</w:t>
            </w:r>
            <w:r w:rsidRPr="008D6AF4">
              <w:rPr>
                <w:rStyle w:val="11"/>
                <w:sz w:val="20"/>
                <w:szCs w:val="20"/>
              </w:rPr>
              <w:t>т</w:t>
            </w:r>
            <w:r>
              <w:rPr>
                <w:rStyle w:val="11"/>
                <w:sz w:val="20"/>
                <w:szCs w:val="20"/>
              </w:rPr>
              <w:t>ы</w:t>
            </w:r>
            <w:r w:rsidRPr="008D6AF4">
              <w:rPr>
                <w:rStyle w:val="11"/>
                <w:sz w:val="20"/>
                <w:szCs w:val="20"/>
              </w:rPr>
              <w:t xml:space="preserve"> на  земельные участки в случае,  если физическое или юридическое лицо, которое пр</w:t>
            </w:r>
            <w:r w:rsidRPr="008D6AF4">
              <w:rPr>
                <w:rStyle w:val="11"/>
                <w:sz w:val="20"/>
                <w:szCs w:val="20"/>
              </w:rPr>
              <w:t>и</w:t>
            </w:r>
            <w:r w:rsidRPr="008D6AF4">
              <w:rPr>
                <w:rStyle w:val="11"/>
                <w:sz w:val="20"/>
                <w:szCs w:val="20"/>
              </w:rPr>
              <w:t>обрело права на земельный уч</w:t>
            </w:r>
            <w:r w:rsidRPr="008D6AF4">
              <w:rPr>
                <w:rStyle w:val="11"/>
                <w:sz w:val="20"/>
                <w:szCs w:val="20"/>
              </w:rPr>
              <w:t>а</w:t>
            </w:r>
            <w:r w:rsidRPr="008D6AF4">
              <w:rPr>
                <w:rStyle w:val="11"/>
                <w:sz w:val="20"/>
                <w:szCs w:val="20"/>
              </w:rPr>
              <w:lastRenderedPageBreak/>
              <w:t>сток, вправе ос</w:t>
            </w:r>
            <w:r w:rsidRPr="008D6AF4">
              <w:rPr>
                <w:rStyle w:val="11"/>
                <w:sz w:val="20"/>
                <w:szCs w:val="20"/>
              </w:rPr>
              <w:t>у</w:t>
            </w:r>
            <w:r w:rsidRPr="008D6AF4">
              <w:rPr>
                <w:rStyle w:val="11"/>
                <w:sz w:val="20"/>
                <w:szCs w:val="20"/>
              </w:rPr>
              <w:t>ществлять стро</w:t>
            </w:r>
            <w:r w:rsidRPr="008D6AF4">
              <w:rPr>
                <w:rStyle w:val="11"/>
                <w:sz w:val="20"/>
                <w:szCs w:val="20"/>
              </w:rPr>
              <w:t>и</w:t>
            </w:r>
            <w:r w:rsidRPr="008D6AF4">
              <w:rPr>
                <w:rStyle w:val="11"/>
                <w:sz w:val="20"/>
                <w:szCs w:val="20"/>
              </w:rPr>
              <w:t>тельство, реко</w:t>
            </w:r>
            <w:r w:rsidRPr="008D6AF4">
              <w:rPr>
                <w:rStyle w:val="11"/>
                <w:sz w:val="20"/>
                <w:szCs w:val="20"/>
              </w:rPr>
              <w:t>н</w:t>
            </w:r>
            <w:r w:rsidRPr="008D6AF4">
              <w:rPr>
                <w:rStyle w:val="11"/>
                <w:sz w:val="20"/>
                <w:szCs w:val="20"/>
              </w:rPr>
              <w:t>струкцию объекта капитального строительства на таком земельном участке в соотве</w:t>
            </w:r>
            <w:r w:rsidRPr="008D6AF4">
              <w:rPr>
                <w:rStyle w:val="11"/>
                <w:sz w:val="20"/>
                <w:szCs w:val="20"/>
              </w:rPr>
              <w:t>т</w:t>
            </w:r>
            <w:r w:rsidRPr="008D6AF4">
              <w:rPr>
                <w:rStyle w:val="11"/>
                <w:sz w:val="20"/>
                <w:szCs w:val="20"/>
              </w:rPr>
              <w:t>ствии с разреш</w:t>
            </w:r>
            <w:r w:rsidRPr="008D6AF4">
              <w:rPr>
                <w:rStyle w:val="11"/>
                <w:sz w:val="20"/>
                <w:szCs w:val="20"/>
              </w:rPr>
              <w:t>е</w:t>
            </w:r>
            <w:r w:rsidRPr="008D6AF4">
              <w:rPr>
                <w:rStyle w:val="11"/>
                <w:sz w:val="20"/>
                <w:szCs w:val="20"/>
              </w:rPr>
              <w:t>нием на строител</w:t>
            </w:r>
            <w:r w:rsidRPr="008D6AF4">
              <w:rPr>
                <w:rStyle w:val="11"/>
                <w:sz w:val="20"/>
                <w:szCs w:val="20"/>
              </w:rPr>
              <w:t>ь</w:t>
            </w:r>
            <w:r w:rsidRPr="008D6AF4">
              <w:rPr>
                <w:rStyle w:val="11"/>
                <w:sz w:val="20"/>
                <w:szCs w:val="20"/>
              </w:rPr>
              <w:t>ство, выданным прежнему прав</w:t>
            </w:r>
            <w:r w:rsidRPr="008D6AF4">
              <w:rPr>
                <w:rStyle w:val="11"/>
                <w:sz w:val="20"/>
                <w:szCs w:val="20"/>
              </w:rPr>
              <w:t>о</w:t>
            </w:r>
            <w:r w:rsidRPr="008D6AF4">
              <w:rPr>
                <w:rStyle w:val="11"/>
                <w:sz w:val="20"/>
                <w:szCs w:val="20"/>
              </w:rPr>
              <w:t>обладателю з</w:t>
            </w:r>
            <w:r w:rsidRPr="008D6AF4">
              <w:rPr>
                <w:rStyle w:val="11"/>
                <w:sz w:val="20"/>
                <w:szCs w:val="20"/>
              </w:rPr>
              <w:t>е</w:t>
            </w:r>
            <w:r w:rsidRPr="008D6AF4">
              <w:rPr>
                <w:rStyle w:val="11"/>
                <w:sz w:val="20"/>
                <w:szCs w:val="20"/>
              </w:rPr>
              <w:t>мельного участ</w:t>
            </w:r>
            <w:r>
              <w:rPr>
                <w:rStyle w:val="11"/>
                <w:sz w:val="20"/>
                <w:szCs w:val="20"/>
              </w:rPr>
              <w:t>ка</w:t>
            </w:r>
            <w:r w:rsidRPr="008D6AF4">
              <w:rPr>
                <w:rStyle w:val="11"/>
                <w:sz w:val="20"/>
                <w:szCs w:val="20"/>
              </w:rPr>
              <w:t>;</w:t>
            </w:r>
          </w:p>
          <w:p w:rsidR="000C20D5" w:rsidRDefault="000C20D5" w:rsidP="0031284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8D6AF4" w:rsidRPr="008D6AF4" w:rsidRDefault="008D6AF4" w:rsidP="008D6AF4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lastRenderedPageBreak/>
              <w:t>Выписка из ЕГРН в соотве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т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ствии</w:t>
            </w:r>
          </w:p>
          <w:p w:rsidR="008D6AF4" w:rsidRPr="008D6AF4" w:rsidRDefault="008D6AF4" w:rsidP="008D6AF4">
            <w:pPr>
              <w:shd w:val="clear" w:color="auto" w:fill="FFFFFF"/>
              <w:spacing w:line="240" w:lineRule="atLeast"/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Приказом  м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нистерства эк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номического развития РФ от 25 декабря 2015 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lastRenderedPageBreak/>
              <w:t>г. N 975</w:t>
            </w:r>
          </w:p>
          <w:p w:rsidR="000C20D5" w:rsidRDefault="008D6AF4" w:rsidP="008D6AF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«Об утвержд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нии форм вып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сок из Единого государственн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го реестра н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движимости, состава соде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жащихся в них сведений и п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рядка их запо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л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нения, а также требований к формату док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ментов, соде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жащих сведения Единого гос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дарственного реестра недв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жимости и предоставля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мых в электро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ном виде»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093740">
              <w:rPr>
                <w:rStyle w:val="11"/>
                <w:color w:val="000000"/>
                <w:sz w:val="20"/>
                <w:szCs w:val="20"/>
              </w:rPr>
              <w:lastRenderedPageBreak/>
              <w:t>МФЦ по пред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ставлению го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ударственных и муниципал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ь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ных услуг,  Администрация Ельниковского муниципальн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го района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 xml:space="preserve">Федеральная служба </w:t>
            </w:r>
            <w:proofErr w:type="spellStart"/>
            <w:proofErr w:type="gramStart"/>
            <w:r w:rsidRPr="00587B7C">
              <w:rPr>
                <w:rStyle w:val="11"/>
                <w:color w:val="000000"/>
                <w:sz w:val="20"/>
                <w:szCs w:val="20"/>
              </w:rPr>
              <w:t>государ-ственной</w:t>
            </w:r>
            <w:proofErr w:type="spellEnd"/>
            <w:proofErr w:type="gramEnd"/>
            <w:r w:rsidRPr="00587B7C">
              <w:rPr>
                <w:rStyle w:val="11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87B7C">
              <w:rPr>
                <w:rStyle w:val="11"/>
                <w:color w:val="000000"/>
                <w:sz w:val="20"/>
                <w:szCs w:val="20"/>
              </w:rPr>
              <w:t>реги-страции</w:t>
            </w:r>
            <w:proofErr w:type="spellEnd"/>
            <w:r w:rsidRPr="00587B7C">
              <w:rPr>
                <w:rStyle w:val="11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87B7C">
              <w:rPr>
                <w:rStyle w:val="11"/>
                <w:color w:val="000000"/>
                <w:sz w:val="20"/>
                <w:szCs w:val="20"/>
              </w:rPr>
              <w:t>кадаст-ра</w:t>
            </w:r>
            <w:proofErr w:type="spellEnd"/>
            <w:r w:rsidRPr="00587B7C">
              <w:rPr>
                <w:rStyle w:val="11"/>
                <w:color w:val="000000"/>
                <w:sz w:val="20"/>
                <w:szCs w:val="20"/>
              </w:rPr>
              <w:t xml:space="preserve"> и картогр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а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фии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SID0003564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>
              <w:rPr>
                <w:rStyle w:val="11"/>
                <w:color w:val="000000"/>
                <w:sz w:val="20"/>
                <w:szCs w:val="20"/>
                <w:u w:val="single"/>
              </w:rPr>
              <w:t>2 рабочих дня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</w:p>
        </w:tc>
      </w:tr>
      <w:tr w:rsidR="008D6AF4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rPr>
                <w:rStyle w:val="11"/>
                <w:sz w:val="20"/>
                <w:szCs w:val="20"/>
              </w:rPr>
            </w:pP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8D6AF4" w:rsidP="008D6AF4">
            <w:pPr>
              <w:pStyle w:val="ab"/>
              <w:spacing w:before="0"/>
              <w:rPr>
                <w:rStyle w:val="11"/>
                <w:sz w:val="20"/>
                <w:szCs w:val="20"/>
                <w:highlight w:val="yellow"/>
              </w:rPr>
            </w:pPr>
            <w:r w:rsidRPr="008D6AF4">
              <w:rPr>
                <w:rStyle w:val="11"/>
                <w:sz w:val="20"/>
                <w:szCs w:val="20"/>
              </w:rPr>
              <w:t xml:space="preserve">2)  </w:t>
            </w:r>
            <w:r w:rsidR="008C2A91" w:rsidRPr="008D6AF4">
              <w:rPr>
                <w:rStyle w:val="11"/>
                <w:sz w:val="20"/>
                <w:szCs w:val="20"/>
              </w:rPr>
              <w:t>правоустана</w:t>
            </w:r>
            <w:r w:rsidR="008C2A91" w:rsidRPr="008D6AF4">
              <w:rPr>
                <w:rStyle w:val="11"/>
                <w:sz w:val="20"/>
                <w:szCs w:val="20"/>
              </w:rPr>
              <w:t>в</w:t>
            </w:r>
            <w:r w:rsidR="008C2A91" w:rsidRPr="008D6AF4">
              <w:rPr>
                <w:rStyle w:val="11"/>
                <w:sz w:val="20"/>
                <w:szCs w:val="20"/>
              </w:rPr>
              <w:t>ливаю</w:t>
            </w:r>
            <w:r w:rsidR="008C2A91">
              <w:rPr>
                <w:rStyle w:val="11"/>
                <w:sz w:val="20"/>
                <w:szCs w:val="20"/>
              </w:rPr>
              <w:t>щие</w:t>
            </w:r>
            <w:r w:rsidR="008C2A91" w:rsidRPr="008D6AF4">
              <w:rPr>
                <w:rStyle w:val="11"/>
                <w:sz w:val="20"/>
                <w:szCs w:val="20"/>
              </w:rPr>
              <w:t xml:space="preserve"> док</w:t>
            </w:r>
            <w:r w:rsidR="008C2A91" w:rsidRPr="008D6AF4">
              <w:rPr>
                <w:rStyle w:val="11"/>
                <w:sz w:val="20"/>
                <w:szCs w:val="20"/>
              </w:rPr>
              <w:t>у</w:t>
            </w:r>
            <w:r w:rsidR="008C2A91" w:rsidRPr="008D6AF4">
              <w:rPr>
                <w:rStyle w:val="11"/>
                <w:sz w:val="20"/>
                <w:szCs w:val="20"/>
              </w:rPr>
              <w:t>мент</w:t>
            </w:r>
            <w:r w:rsidR="008C2A91">
              <w:rPr>
                <w:rStyle w:val="11"/>
                <w:sz w:val="20"/>
                <w:szCs w:val="20"/>
              </w:rPr>
              <w:t>ы</w:t>
            </w:r>
            <w:r w:rsidR="008C2A91" w:rsidRPr="008D6AF4">
              <w:rPr>
                <w:rStyle w:val="11"/>
                <w:sz w:val="20"/>
                <w:szCs w:val="20"/>
              </w:rPr>
              <w:t xml:space="preserve"> на  земел</w:t>
            </w:r>
            <w:r w:rsidR="008C2A91" w:rsidRPr="008D6AF4">
              <w:rPr>
                <w:rStyle w:val="11"/>
                <w:sz w:val="20"/>
                <w:szCs w:val="20"/>
              </w:rPr>
              <w:t>ь</w:t>
            </w:r>
            <w:r w:rsidR="008C2A91" w:rsidRPr="008D6AF4">
              <w:rPr>
                <w:rStyle w:val="11"/>
                <w:sz w:val="20"/>
                <w:szCs w:val="20"/>
              </w:rPr>
              <w:t>ные участки в сл</w:t>
            </w:r>
            <w:r w:rsidR="008C2A91" w:rsidRPr="008D6AF4">
              <w:rPr>
                <w:rStyle w:val="11"/>
                <w:sz w:val="20"/>
                <w:szCs w:val="20"/>
              </w:rPr>
              <w:t>у</w:t>
            </w:r>
            <w:r w:rsidR="008C2A91" w:rsidRPr="008D6AF4">
              <w:rPr>
                <w:rStyle w:val="11"/>
                <w:sz w:val="20"/>
                <w:szCs w:val="20"/>
              </w:rPr>
              <w:t xml:space="preserve">чае,  </w:t>
            </w:r>
            <w:r w:rsidRPr="008D6AF4">
              <w:rPr>
                <w:rStyle w:val="11"/>
                <w:sz w:val="20"/>
                <w:szCs w:val="20"/>
              </w:rPr>
              <w:t>образования земельных учас</w:t>
            </w:r>
            <w:r w:rsidRPr="008D6AF4">
              <w:rPr>
                <w:rStyle w:val="11"/>
                <w:sz w:val="20"/>
                <w:szCs w:val="20"/>
              </w:rPr>
              <w:t>т</w:t>
            </w:r>
            <w:r w:rsidRPr="008D6AF4">
              <w:rPr>
                <w:rStyle w:val="11"/>
                <w:sz w:val="20"/>
                <w:szCs w:val="20"/>
              </w:rPr>
              <w:t>ков путем раздела, перераспределения земельных учас</w:t>
            </w:r>
            <w:r w:rsidRPr="008D6AF4">
              <w:rPr>
                <w:rStyle w:val="11"/>
                <w:sz w:val="20"/>
                <w:szCs w:val="20"/>
              </w:rPr>
              <w:t>т</w:t>
            </w:r>
            <w:r w:rsidRPr="008D6AF4">
              <w:rPr>
                <w:rStyle w:val="11"/>
                <w:sz w:val="20"/>
                <w:szCs w:val="20"/>
              </w:rPr>
              <w:t>ков или выдела из земельных учас</w:t>
            </w:r>
            <w:r w:rsidRPr="008D6AF4">
              <w:rPr>
                <w:rStyle w:val="11"/>
                <w:sz w:val="20"/>
                <w:szCs w:val="20"/>
              </w:rPr>
              <w:t>т</w:t>
            </w:r>
            <w:r w:rsidRPr="008D6AF4">
              <w:rPr>
                <w:rStyle w:val="11"/>
                <w:sz w:val="20"/>
                <w:szCs w:val="20"/>
              </w:rPr>
              <w:t xml:space="preserve">ков, в от-ношении которых в </w:t>
            </w:r>
            <w:proofErr w:type="spellStart"/>
            <w:r w:rsidRPr="008D6AF4">
              <w:rPr>
                <w:rStyle w:val="11"/>
                <w:sz w:val="20"/>
                <w:szCs w:val="20"/>
              </w:rPr>
              <w:t>соответ-ствии</w:t>
            </w:r>
            <w:proofErr w:type="spellEnd"/>
            <w:r w:rsidRPr="008D6AF4">
              <w:rPr>
                <w:rStyle w:val="11"/>
                <w:sz w:val="20"/>
                <w:szCs w:val="20"/>
              </w:rPr>
              <w:t xml:space="preserve"> с Градостр</w:t>
            </w:r>
            <w:r w:rsidRPr="008D6AF4">
              <w:rPr>
                <w:rStyle w:val="11"/>
                <w:sz w:val="20"/>
                <w:szCs w:val="20"/>
              </w:rPr>
              <w:t>о</w:t>
            </w:r>
            <w:r w:rsidRPr="008D6AF4">
              <w:rPr>
                <w:rStyle w:val="11"/>
                <w:sz w:val="20"/>
                <w:szCs w:val="20"/>
              </w:rPr>
              <w:t>ительным Коде</w:t>
            </w:r>
            <w:r w:rsidRPr="008D6AF4">
              <w:rPr>
                <w:rStyle w:val="11"/>
                <w:sz w:val="20"/>
                <w:szCs w:val="20"/>
              </w:rPr>
              <w:t>к</w:t>
            </w:r>
            <w:r w:rsidRPr="008D6AF4">
              <w:rPr>
                <w:rStyle w:val="11"/>
                <w:sz w:val="20"/>
                <w:szCs w:val="20"/>
              </w:rPr>
              <w:t>сом выдано разр</w:t>
            </w:r>
            <w:r w:rsidRPr="008D6AF4">
              <w:rPr>
                <w:rStyle w:val="11"/>
                <w:sz w:val="20"/>
                <w:szCs w:val="20"/>
              </w:rPr>
              <w:t>е</w:t>
            </w:r>
            <w:r w:rsidRPr="008D6AF4">
              <w:rPr>
                <w:rStyle w:val="11"/>
                <w:sz w:val="20"/>
                <w:szCs w:val="20"/>
              </w:rPr>
              <w:lastRenderedPageBreak/>
              <w:t>шение на стро</w:t>
            </w:r>
            <w:r w:rsidRPr="008D6AF4">
              <w:rPr>
                <w:rStyle w:val="11"/>
                <w:sz w:val="20"/>
                <w:szCs w:val="20"/>
              </w:rPr>
              <w:t>и</w:t>
            </w:r>
            <w:r w:rsidRPr="008D6AF4">
              <w:rPr>
                <w:rStyle w:val="11"/>
                <w:sz w:val="20"/>
                <w:szCs w:val="20"/>
              </w:rPr>
              <w:t>тельство и</w:t>
            </w:r>
            <w:proofErr w:type="gramStart"/>
            <w:r w:rsidRPr="008D6AF4">
              <w:rPr>
                <w:rStyle w:val="11"/>
                <w:sz w:val="20"/>
                <w:szCs w:val="20"/>
              </w:rPr>
              <w:t xml:space="preserve"> ,</w:t>
            </w:r>
            <w:proofErr w:type="gramEnd"/>
            <w:r w:rsidRPr="008D6AF4">
              <w:rPr>
                <w:rStyle w:val="11"/>
                <w:sz w:val="20"/>
                <w:szCs w:val="20"/>
              </w:rPr>
              <w:t xml:space="preserve"> если в соответствии с земельным закон</w:t>
            </w:r>
            <w:r w:rsidRPr="008D6AF4">
              <w:rPr>
                <w:rStyle w:val="11"/>
                <w:sz w:val="20"/>
                <w:szCs w:val="20"/>
              </w:rPr>
              <w:t>о</w:t>
            </w:r>
            <w:r w:rsidRPr="008D6AF4">
              <w:rPr>
                <w:rStyle w:val="11"/>
                <w:sz w:val="20"/>
                <w:szCs w:val="20"/>
              </w:rPr>
              <w:t>дательством реш</w:t>
            </w:r>
            <w:r w:rsidRPr="008D6AF4">
              <w:rPr>
                <w:rStyle w:val="11"/>
                <w:sz w:val="20"/>
                <w:szCs w:val="20"/>
              </w:rPr>
              <w:t>е</w:t>
            </w:r>
            <w:r w:rsidRPr="008D6AF4">
              <w:rPr>
                <w:rStyle w:val="11"/>
                <w:sz w:val="20"/>
                <w:szCs w:val="20"/>
              </w:rPr>
              <w:t>ние об образов</w:t>
            </w:r>
            <w:r w:rsidRPr="008D6AF4">
              <w:rPr>
                <w:rStyle w:val="11"/>
                <w:sz w:val="20"/>
                <w:szCs w:val="20"/>
              </w:rPr>
              <w:t>а</w:t>
            </w:r>
            <w:r w:rsidRPr="008D6AF4">
              <w:rPr>
                <w:rStyle w:val="11"/>
                <w:sz w:val="20"/>
                <w:szCs w:val="20"/>
              </w:rPr>
              <w:t>нии земельного участка принимает исполнительный орган госуда</w:t>
            </w:r>
            <w:r w:rsidRPr="008D6AF4">
              <w:rPr>
                <w:rStyle w:val="11"/>
                <w:sz w:val="20"/>
                <w:szCs w:val="20"/>
              </w:rPr>
              <w:t>р</w:t>
            </w:r>
            <w:r w:rsidRPr="008D6AF4">
              <w:rPr>
                <w:rStyle w:val="11"/>
                <w:sz w:val="20"/>
                <w:szCs w:val="20"/>
              </w:rPr>
              <w:t>ственной власти или орган местн</w:t>
            </w:r>
            <w:r w:rsidRPr="008D6AF4">
              <w:rPr>
                <w:rStyle w:val="11"/>
                <w:sz w:val="20"/>
                <w:szCs w:val="20"/>
              </w:rPr>
              <w:t>о</w:t>
            </w:r>
            <w:r w:rsidRPr="008D6AF4">
              <w:rPr>
                <w:rStyle w:val="11"/>
                <w:sz w:val="20"/>
                <w:szCs w:val="20"/>
              </w:rPr>
              <w:t>го самоуправле</w:t>
            </w:r>
            <w:r>
              <w:rPr>
                <w:rStyle w:val="11"/>
                <w:sz w:val="20"/>
                <w:szCs w:val="20"/>
              </w:rPr>
              <w:t>ния</w:t>
            </w: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8C2A91" w:rsidRPr="008D6AF4" w:rsidRDefault="008C2A91" w:rsidP="00A27F88">
            <w:pPr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lastRenderedPageBreak/>
              <w:t>Выписка из ЕГРН в соотве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т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ствии</w:t>
            </w:r>
            <w:r w:rsidR="00A27F88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 с 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Прик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а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зом  министе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р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ства экономич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е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ского развития РФ от 25 дека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б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ря 2015 г. N 975</w:t>
            </w:r>
          </w:p>
          <w:p w:rsidR="000C20D5" w:rsidRDefault="008C2A91" w:rsidP="00A27F88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«Об утвержд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нии форм вып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сок из Единого государственн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го реестра н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движимости, состава соде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жащихся в них 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lastRenderedPageBreak/>
              <w:t>сведений и п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рядка их запо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л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нения, а также требований к формату док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ментов, соде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жащих сведения Единого гос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дарственного реестра недв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жимости и предоставля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мых в электро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ном виде»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093740">
              <w:rPr>
                <w:rStyle w:val="11"/>
                <w:color w:val="000000"/>
                <w:sz w:val="20"/>
                <w:szCs w:val="20"/>
              </w:rPr>
              <w:lastRenderedPageBreak/>
              <w:t>МФЦ по пред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ставлению го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ударственных и муниципал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ь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ных услуг,  Администрация Ельниковского муниципальн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го района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 xml:space="preserve">Федеральная служба </w:t>
            </w:r>
            <w:proofErr w:type="spellStart"/>
            <w:proofErr w:type="gramStart"/>
            <w:r w:rsidRPr="00587B7C">
              <w:rPr>
                <w:rStyle w:val="11"/>
                <w:color w:val="000000"/>
                <w:sz w:val="20"/>
                <w:szCs w:val="20"/>
              </w:rPr>
              <w:t>государ-ственной</w:t>
            </w:r>
            <w:proofErr w:type="spellEnd"/>
            <w:proofErr w:type="gramEnd"/>
            <w:r w:rsidRPr="00587B7C">
              <w:rPr>
                <w:rStyle w:val="11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87B7C">
              <w:rPr>
                <w:rStyle w:val="11"/>
                <w:color w:val="000000"/>
                <w:sz w:val="20"/>
                <w:szCs w:val="20"/>
              </w:rPr>
              <w:t>реги-страции</w:t>
            </w:r>
            <w:proofErr w:type="spellEnd"/>
            <w:r w:rsidRPr="00587B7C">
              <w:rPr>
                <w:rStyle w:val="11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87B7C">
              <w:rPr>
                <w:rStyle w:val="11"/>
                <w:color w:val="000000"/>
                <w:sz w:val="20"/>
                <w:szCs w:val="20"/>
              </w:rPr>
              <w:t>кадаст-ра</w:t>
            </w:r>
            <w:proofErr w:type="spellEnd"/>
            <w:r w:rsidRPr="00587B7C">
              <w:rPr>
                <w:rStyle w:val="11"/>
                <w:color w:val="000000"/>
                <w:sz w:val="20"/>
                <w:szCs w:val="20"/>
              </w:rPr>
              <w:t xml:space="preserve"> и картогр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а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фии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156CF6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SID0003564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156CF6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2 рабочих дня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Приложение 1</w:t>
            </w: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Приложение 2</w:t>
            </w: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</w:tr>
      <w:tr w:rsidR="008D6AF4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8D6AF4" w:rsidRDefault="008D6AF4">
            <w:pPr>
              <w:rPr>
                <w:rStyle w:val="11"/>
                <w:sz w:val="20"/>
                <w:szCs w:val="20"/>
              </w:rPr>
            </w:pP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8D6AF4" w:rsidRDefault="008D6AF4" w:rsidP="00A27F88">
            <w:pPr>
              <w:pStyle w:val="ab"/>
              <w:spacing w:before="0"/>
              <w:rPr>
                <w:rStyle w:val="11"/>
                <w:sz w:val="20"/>
                <w:szCs w:val="20"/>
              </w:rPr>
            </w:pPr>
            <w:r w:rsidRPr="008D6AF4">
              <w:rPr>
                <w:rStyle w:val="11"/>
                <w:sz w:val="20"/>
                <w:szCs w:val="20"/>
              </w:rPr>
              <w:t>3) градостроител</w:t>
            </w:r>
            <w:r w:rsidRPr="008D6AF4">
              <w:rPr>
                <w:rStyle w:val="11"/>
                <w:sz w:val="20"/>
                <w:szCs w:val="20"/>
              </w:rPr>
              <w:t>ь</w:t>
            </w:r>
            <w:r w:rsidRPr="008D6AF4">
              <w:rPr>
                <w:rStyle w:val="11"/>
                <w:sz w:val="20"/>
                <w:szCs w:val="20"/>
              </w:rPr>
              <w:t>н</w:t>
            </w:r>
            <w:r>
              <w:rPr>
                <w:rStyle w:val="11"/>
                <w:sz w:val="20"/>
                <w:szCs w:val="20"/>
              </w:rPr>
              <w:t>ый</w:t>
            </w:r>
            <w:r w:rsidRPr="008D6AF4">
              <w:rPr>
                <w:rStyle w:val="11"/>
                <w:sz w:val="20"/>
                <w:szCs w:val="20"/>
              </w:rPr>
              <w:t xml:space="preserve"> план земел</w:t>
            </w:r>
            <w:r w:rsidRPr="008D6AF4">
              <w:rPr>
                <w:rStyle w:val="11"/>
                <w:sz w:val="20"/>
                <w:szCs w:val="20"/>
              </w:rPr>
              <w:t>ь</w:t>
            </w:r>
            <w:r w:rsidRPr="008D6AF4">
              <w:rPr>
                <w:rStyle w:val="11"/>
                <w:sz w:val="20"/>
                <w:szCs w:val="20"/>
              </w:rPr>
              <w:t>ного участка, на котором планир</w:t>
            </w:r>
            <w:r w:rsidRPr="008D6AF4">
              <w:rPr>
                <w:rStyle w:val="11"/>
                <w:sz w:val="20"/>
                <w:szCs w:val="20"/>
              </w:rPr>
              <w:t>у</w:t>
            </w:r>
            <w:r w:rsidRPr="008D6AF4">
              <w:rPr>
                <w:rStyle w:val="11"/>
                <w:sz w:val="20"/>
                <w:szCs w:val="20"/>
              </w:rPr>
              <w:t>ется осуществить строительство, реконструкцию объекта капитал</w:t>
            </w:r>
            <w:r w:rsidRPr="008D6AF4">
              <w:rPr>
                <w:rStyle w:val="11"/>
                <w:sz w:val="20"/>
                <w:szCs w:val="20"/>
              </w:rPr>
              <w:t>ь</w:t>
            </w:r>
            <w:r w:rsidRPr="008D6AF4">
              <w:rPr>
                <w:rStyle w:val="11"/>
                <w:sz w:val="20"/>
                <w:szCs w:val="20"/>
              </w:rPr>
              <w:t>ного строительства в случае, пред</w:t>
            </w:r>
            <w:r w:rsidRPr="008D6AF4">
              <w:rPr>
                <w:rStyle w:val="11"/>
                <w:sz w:val="20"/>
                <w:szCs w:val="20"/>
              </w:rPr>
              <w:t>у</w:t>
            </w:r>
            <w:r w:rsidRPr="008D6AF4">
              <w:rPr>
                <w:rStyle w:val="11"/>
                <w:sz w:val="20"/>
                <w:szCs w:val="20"/>
              </w:rPr>
              <w:t>смотренном обр</w:t>
            </w:r>
            <w:r w:rsidRPr="008D6AF4">
              <w:rPr>
                <w:rStyle w:val="11"/>
                <w:sz w:val="20"/>
                <w:szCs w:val="20"/>
              </w:rPr>
              <w:t>а</w:t>
            </w:r>
            <w:r w:rsidRPr="008D6AF4">
              <w:rPr>
                <w:rStyle w:val="11"/>
                <w:sz w:val="20"/>
                <w:szCs w:val="20"/>
              </w:rPr>
              <w:t>зования земельных участков путем раздела, перера</w:t>
            </w:r>
            <w:r w:rsidRPr="008D6AF4">
              <w:rPr>
                <w:rStyle w:val="11"/>
                <w:sz w:val="20"/>
                <w:szCs w:val="20"/>
              </w:rPr>
              <w:t>с</w:t>
            </w:r>
            <w:r w:rsidRPr="008D6AF4">
              <w:rPr>
                <w:rStyle w:val="11"/>
                <w:sz w:val="20"/>
                <w:szCs w:val="20"/>
              </w:rPr>
              <w:t>пределения з</w:t>
            </w:r>
            <w:r w:rsidRPr="008D6AF4">
              <w:rPr>
                <w:rStyle w:val="11"/>
                <w:sz w:val="20"/>
                <w:szCs w:val="20"/>
              </w:rPr>
              <w:t>е</w:t>
            </w:r>
            <w:r w:rsidRPr="008D6AF4">
              <w:rPr>
                <w:rStyle w:val="11"/>
                <w:sz w:val="20"/>
                <w:szCs w:val="20"/>
              </w:rPr>
              <w:t>мельных участков или выдела из з</w:t>
            </w:r>
            <w:r w:rsidRPr="008D6AF4">
              <w:rPr>
                <w:rStyle w:val="11"/>
                <w:sz w:val="20"/>
                <w:szCs w:val="20"/>
              </w:rPr>
              <w:t>е</w:t>
            </w:r>
            <w:r w:rsidRPr="008D6AF4">
              <w:rPr>
                <w:rStyle w:val="11"/>
                <w:sz w:val="20"/>
                <w:szCs w:val="20"/>
              </w:rPr>
              <w:t>мельных участков, в отношении кот</w:t>
            </w:r>
            <w:r w:rsidRPr="008D6AF4">
              <w:rPr>
                <w:rStyle w:val="11"/>
                <w:sz w:val="20"/>
                <w:szCs w:val="20"/>
              </w:rPr>
              <w:t>о</w:t>
            </w:r>
            <w:r w:rsidRPr="008D6AF4">
              <w:rPr>
                <w:rStyle w:val="11"/>
                <w:sz w:val="20"/>
                <w:szCs w:val="20"/>
              </w:rPr>
              <w:t>рых в соответствии с Градостроител</w:t>
            </w:r>
            <w:r w:rsidRPr="008D6AF4">
              <w:rPr>
                <w:rStyle w:val="11"/>
                <w:sz w:val="20"/>
                <w:szCs w:val="20"/>
              </w:rPr>
              <w:t>ь</w:t>
            </w:r>
            <w:r w:rsidRPr="008D6AF4">
              <w:rPr>
                <w:rStyle w:val="11"/>
                <w:sz w:val="20"/>
                <w:szCs w:val="20"/>
              </w:rPr>
              <w:t>ным Кодексом в</w:t>
            </w:r>
            <w:r w:rsidRPr="008D6AF4">
              <w:rPr>
                <w:rStyle w:val="11"/>
                <w:sz w:val="20"/>
                <w:szCs w:val="20"/>
              </w:rPr>
              <w:t>ы</w:t>
            </w:r>
            <w:r w:rsidRPr="008D6AF4">
              <w:rPr>
                <w:rStyle w:val="11"/>
                <w:sz w:val="20"/>
                <w:szCs w:val="20"/>
              </w:rPr>
              <w:t>дано разрешение на строительство;</w:t>
            </w: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8D6AF4" w:rsidRDefault="008C2A91">
            <w:pPr>
              <w:pStyle w:val="a3"/>
              <w:spacing w:before="0" w:line="240" w:lineRule="auto"/>
              <w:ind w:left="34" w:hanging="34"/>
              <w:jc w:val="both"/>
              <w:rPr>
                <w:rStyle w:val="11"/>
                <w:sz w:val="20"/>
                <w:szCs w:val="20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Градостро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и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тельный план земельного участка в соо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т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 xml:space="preserve">ветствии с </w:t>
            </w:r>
            <w:hyperlink r:id="rId15" w:history="1"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Пр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и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казом Мин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и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стерства стро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и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тельства и ж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и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лищно-коммунального хозяйства РФ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br/>
                <w:t>от 25 апреля 2017 г. N 741/</w:t>
              </w:r>
              <w:proofErr w:type="spellStart"/>
              <w:proofErr w:type="gramStart"/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пр</w:t>
              </w:r>
              <w:proofErr w:type="spellEnd"/>
              <w:proofErr w:type="gramEnd"/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br/>
                <w:t>"Об утвержд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е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нии формы гр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а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достроительн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о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го плана з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е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мельного участка и п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о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рядка ее запо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л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нения"</w:t>
              </w:r>
            </w:hyperlink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8D6AF4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>
              <w:rPr>
                <w:rStyle w:val="11"/>
                <w:color w:val="000000"/>
                <w:sz w:val="20"/>
                <w:szCs w:val="20"/>
                <w:u w:val="single"/>
              </w:rPr>
              <w:t>ОМСУ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8D6AF4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646916">
              <w:rPr>
                <w:rStyle w:val="11"/>
                <w:color w:val="000000"/>
                <w:sz w:val="20"/>
                <w:szCs w:val="20"/>
              </w:rPr>
              <w:t>государстве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 xml:space="preserve">ных </w:t>
            </w:r>
            <w:proofErr w:type="gramStart"/>
            <w:r w:rsidRPr="00646916">
              <w:rPr>
                <w:rStyle w:val="11"/>
                <w:color w:val="000000"/>
                <w:sz w:val="20"/>
                <w:szCs w:val="20"/>
              </w:rPr>
              <w:t>органах</w:t>
            </w:r>
            <w:proofErr w:type="gramEnd"/>
            <w:r w:rsidRPr="00646916">
              <w:rPr>
                <w:rStyle w:val="11"/>
                <w:color w:val="000000"/>
                <w:sz w:val="20"/>
                <w:szCs w:val="20"/>
              </w:rPr>
              <w:t>, органах местн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го самоуправл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ния и подведо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м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ственных гос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у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дарственным органам или органам местн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го самоуправл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ния организац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и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ях, в распор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я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жении которых находятся ук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а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занные док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у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мен</w:t>
            </w:r>
            <w:r>
              <w:rPr>
                <w:rStyle w:val="11"/>
                <w:color w:val="000000"/>
                <w:sz w:val="20"/>
                <w:szCs w:val="20"/>
              </w:rPr>
              <w:t>ты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8D6AF4" w:rsidRDefault="00156CF6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Градостро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тельный план земельного участка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8D6AF4" w:rsidRDefault="008D6AF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8D6AF4" w:rsidRDefault="008D6AF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8D6AF4" w:rsidRDefault="008D6AF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</w:tr>
    </w:tbl>
    <w:p w:rsidR="000C20D5" w:rsidRDefault="00C16E6E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6. Результат «</w:t>
      </w:r>
      <w:proofErr w:type="spellStart"/>
      <w:r>
        <w:rPr>
          <w:rStyle w:val="a8"/>
          <w:color w:val="000000"/>
        </w:rPr>
        <w:t>подуслуги</w:t>
      </w:r>
      <w:proofErr w:type="spellEnd"/>
      <w:r>
        <w:rPr>
          <w:rStyle w:val="a8"/>
          <w:color w:val="000000"/>
        </w:rPr>
        <w:t>»</w:t>
      </w:r>
    </w:p>
    <w:p w:rsidR="000C20D5" w:rsidRDefault="000C20D5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8"/>
        <w:tblW w:w="14766" w:type="dxa"/>
        <w:tblInd w:w="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791"/>
        <w:gridCol w:w="1703"/>
        <w:gridCol w:w="1915"/>
        <w:gridCol w:w="1706"/>
        <w:gridCol w:w="1870"/>
        <w:gridCol w:w="1871"/>
        <w:gridCol w:w="1657"/>
        <w:gridCol w:w="1630"/>
        <w:gridCol w:w="1623"/>
      </w:tblGrid>
      <w:tr w:rsidR="009E58EB" w:rsidTr="00BA37B4">
        <w:trPr>
          <w:tblHeader/>
        </w:trPr>
        <w:tc>
          <w:tcPr>
            <w:tcW w:w="791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703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Документ/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документы,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являющийс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еся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результатом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»"</w:t>
            </w:r>
          </w:p>
        </w:tc>
        <w:tc>
          <w:tcPr>
            <w:tcW w:w="1915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Требования к 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кументу/ докуме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>там, являющем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 результ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том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6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Характеристика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результата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(положительный/</w:t>
            </w:r>
            <w:proofErr w:type="gramEnd"/>
          </w:p>
          <w:p w:rsidR="000C20D5" w:rsidRDefault="00C16E6E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отрицательный)</w:t>
            </w:r>
          </w:p>
        </w:tc>
        <w:tc>
          <w:tcPr>
            <w:tcW w:w="1870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Форма документа/ документов, явл</w:t>
            </w:r>
            <w:r>
              <w:rPr>
                <w:rStyle w:val="85pt1"/>
                <w:color w:val="000000"/>
                <w:sz w:val="20"/>
                <w:szCs w:val="20"/>
              </w:rPr>
              <w:t>я</w:t>
            </w:r>
            <w:r>
              <w:rPr>
                <w:rStyle w:val="85pt1"/>
                <w:color w:val="000000"/>
                <w:sz w:val="20"/>
                <w:szCs w:val="20"/>
              </w:rPr>
              <w:t>ющегос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 результатом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</w:t>
            </w:r>
            <w:r>
              <w:rPr>
                <w:rStyle w:val="85pt1"/>
                <w:color w:val="000000"/>
                <w:sz w:val="20"/>
                <w:szCs w:val="20"/>
              </w:rPr>
              <w:t>д</w:t>
            </w:r>
            <w:r>
              <w:rPr>
                <w:rStyle w:val="85pt1"/>
                <w:color w:val="000000"/>
                <w:sz w:val="20"/>
                <w:szCs w:val="20"/>
              </w:rPr>
              <w:t>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871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Образец докуме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>та/ документов, являющегос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 результатом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</w:t>
            </w:r>
            <w:r>
              <w:rPr>
                <w:rStyle w:val="85pt1"/>
                <w:color w:val="000000"/>
                <w:sz w:val="20"/>
                <w:szCs w:val="20"/>
              </w:rPr>
              <w:t>д</w:t>
            </w:r>
            <w:r>
              <w:rPr>
                <w:rStyle w:val="85pt1"/>
                <w:color w:val="000000"/>
                <w:sz w:val="20"/>
                <w:szCs w:val="20"/>
              </w:rPr>
              <w:t>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657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Способы пол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чения результ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та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3253" w:type="dxa"/>
            <w:gridSpan w:val="2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Срок хранения невостребованных заявителем результатов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подусл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</w:tr>
      <w:tr w:rsidR="009E58EB" w:rsidTr="00BA37B4">
        <w:trPr>
          <w:tblHeader/>
        </w:trPr>
        <w:tc>
          <w:tcPr>
            <w:tcW w:w="79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left="220" w:firstLine="0"/>
              <w:rPr>
                <w:rStyle w:val="85pt1"/>
                <w:color w:val="000000"/>
              </w:rPr>
            </w:pPr>
          </w:p>
        </w:tc>
        <w:tc>
          <w:tcPr>
            <w:tcW w:w="1703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915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706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870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8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657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</w:rPr>
              <w:t>в органе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</w:rPr>
              <w:t>в МФЦ</w:t>
            </w:r>
          </w:p>
        </w:tc>
      </w:tr>
      <w:tr w:rsidR="009E58EB" w:rsidTr="00BA37B4">
        <w:trPr>
          <w:tblHeader/>
        </w:trPr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9</w:t>
            </w:r>
          </w:p>
        </w:tc>
      </w:tr>
      <w:tr w:rsidR="000C20D5" w:rsidTr="00BA37B4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0C20D5" w:rsidRDefault="00C16E6E">
            <w:pPr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0C20D5" w:rsidRDefault="00C16E6E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капитального строительства</w:t>
            </w:r>
          </w:p>
        </w:tc>
      </w:tr>
      <w:tr w:rsidR="009E58EB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BA37B4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Р</w:t>
            </w:r>
            <w:r w:rsidR="00BA37B4">
              <w:rPr>
                <w:rStyle w:val="11"/>
                <w:color w:val="000000"/>
                <w:sz w:val="20"/>
                <w:szCs w:val="20"/>
              </w:rPr>
              <w:t>азреше</w:t>
            </w:r>
            <w:r>
              <w:rPr>
                <w:rStyle w:val="11"/>
                <w:color w:val="000000"/>
                <w:sz w:val="20"/>
                <w:szCs w:val="20"/>
              </w:rPr>
              <w:t>ние</w:t>
            </w:r>
            <w:r w:rsidR="00BA37B4">
              <w:rPr>
                <w:rStyle w:val="11"/>
                <w:color w:val="000000"/>
                <w:sz w:val="20"/>
                <w:szCs w:val="20"/>
              </w:rPr>
              <w:t xml:space="preserve"> на строительство (реконструкцию) объекта кап</w:t>
            </w:r>
            <w:r w:rsidR="00BA37B4">
              <w:rPr>
                <w:rStyle w:val="11"/>
                <w:color w:val="000000"/>
                <w:sz w:val="20"/>
                <w:szCs w:val="20"/>
              </w:rPr>
              <w:t>и</w:t>
            </w:r>
            <w:r w:rsidR="00BA37B4">
              <w:rPr>
                <w:rStyle w:val="11"/>
                <w:color w:val="000000"/>
                <w:sz w:val="20"/>
                <w:szCs w:val="20"/>
              </w:rPr>
              <w:t>тального стро</w:t>
            </w:r>
            <w:r w:rsidR="00BA37B4">
              <w:rPr>
                <w:rStyle w:val="11"/>
                <w:color w:val="000000"/>
                <w:sz w:val="20"/>
                <w:szCs w:val="20"/>
              </w:rPr>
              <w:t>и</w:t>
            </w:r>
            <w:r w:rsidR="00BA37B4">
              <w:rPr>
                <w:rStyle w:val="11"/>
                <w:color w:val="000000"/>
                <w:sz w:val="20"/>
                <w:szCs w:val="20"/>
              </w:rPr>
              <w:t>тельства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BA37B4" w:rsidRPr="009E58EB" w:rsidRDefault="009E58EB" w:rsidP="0088285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 xml:space="preserve">Форма утверждена </w:t>
            </w:r>
          </w:p>
          <w:p w:rsidR="00BA37B4" w:rsidRPr="009E58EB" w:rsidRDefault="009E58EB" w:rsidP="0088285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>приказом</w:t>
            </w:r>
            <w:r w:rsidR="00BA37B4" w:rsidRPr="009E58EB">
              <w:rPr>
                <w:rFonts w:ascii="Times New Roman" w:hAnsi="Times New Roman" w:cs="Times New Roman"/>
                <w:bCs/>
              </w:rPr>
              <w:t xml:space="preserve"> </w:t>
            </w:r>
            <w:r w:rsidRPr="009E58EB">
              <w:rPr>
                <w:rFonts w:ascii="Times New Roman" w:hAnsi="Times New Roman" w:cs="Times New Roman"/>
                <w:bCs/>
              </w:rPr>
              <w:t>Мин</w:t>
            </w:r>
            <w:r w:rsidRPr="009E58EB">
              <w:rPr>
                <w:rFonts w:ascii="Times New Roman" w:hAnsi="Times New Roman" w:cs="Times New Roman"/>
                <w:bCs/>
              </w:rPr>
              <w:t>и</w:t>
            </w:r>
            <w:r w:rsidRPr="009E58EB">
              <w:rPr>
                <w:rFonts w:ascii="Times New Roman" w:hAnsi="Times New Roman" w:cs="Times New Roman"/>
                <w:bCs/>
              </w:rPr>
              <w:t>стерства строител</w:t>
            </w:r>
            <w:r w:rsidRPr="009E58EB">
              <w:rPr>
                <w:rFonts w:ascii="Times New Roman" w:hAnsi="Times New Roman" w:cs="Times New Roman"/>
                <w:bCs/>
              </w:rPr>
              <w:t>ь</w:t>
            </w:r>
            <w:r w:rsidRPr="009E58EB">
              <w:rPr>
                <w:rFonts w:ascii="Times New Roman" w:hAnsi="Times New Roman" w:cs="Times New Roman"/>
                <w:bCs/>
              </w:rPr>
              <w:t xml:space="preserve">ства и </w:t>
            </w:r>
            <w:proofErr w:type="spellStart"/>
            <w:r w:rsidRPr="009E58EB">
              <w:rPr>
                <w:rFonts w:ascii="Times New Roman" w:hAnsi="Times New Roman" w:cs="Times New Roman"/>
                <w:bCs/>
              </w:rPr>
              <w:t>жили</w:t>
            </w:r>
            <w:r w:rsidR="00882858">
              <w:rPr>
                <w:rFonts w:ascii="Times New Roman" w:hAnsi="Times New Roman" w:cs="Times New Roman"/>
                <w:bCs/>
              </w:rPr>
              <w:t>щ</w:t>
            </w:r>
            <w:r w:rsidRPr="009E58EB">
              <w:rPr>
                <w:rFonts w:ascii="Times New Roman" w:hAnsi="Times New Roman" w:cs="Times New Roman"/>
                <w:bCs/>
              </w:rPr>
              <w:t>но</w:t>
            </w:r>
            <w:proofErr w:type="spellEnd"/>
            <w:r w:rsidR="00882858">
              <w:rPr>
                <w:rFonts w:ascii="Times New Roman" w:hAnsi="Times New Roman" w:cs="Times New Roman"/>
                <w:bCs/>
              </w:rPr>
              <w:t xml:space="preserve"> </w:t>
            </w:r>
            <w:r w:rsidRPr="009E58EB">
              <w:rPr>
                <w:rFonts w:ascii="Times New Roman" w:hAnsi="Times New Roman" w:cs="Times New Roman"/>
                <w:bCs/>
              </w:rPr>
              <w:t>– коммунального хозяйства Росси</w:t>
            </w:r>
            <w:r w:rsidRPr="009E58EB">
              <w:rPr>
                <w:rFonts w:ascii="Times New Roman" w:hAnsi="Times New Roman" w:cs="Times New Roman"/>
                <w:bCs/>
              </w:rPr>
              <w:t>й</w:t>
            </w:r>
            <w:r w:rsidRPr="009E58EB">
              <w:rPr>
                <w:rFonts w:ascii="Times New Roman" w:hAnsi="Times New Roman" w:cs="Times New Roman"/>
                <w:bCs/>
              </w:rPr>
              <w:t xml:space="preserve">ской </w:t>
            </w:r>
            <w:r>
              <w:rPr>
                <w:rFonts w:ascii="Times New Roman" w:hAnsi="Times New Roman" w:cs="Times New Roman"/>
                <w:bCs/>
              </w:rPr>
              <w:t>Федерации</w:t>
            </w:r>
          </w:p>
          <w:p w:rsidR="00BA37B4" w:rsidRPr="009E58EB" w:rsidRDefault="00BA37B4" w:rsidP="0088285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E58EB">
                <w:rPr>
                  <w:rFonts w:ascii="Times New Roman" w:hAnsi="Times New Roman" w:cs="Times New Roman"/>
                  <w:bCs/>
                </w:rPr>
                <w:t>2015 г</w:t>
              </w:r>
            </w:smartTag>
            <w:r w:rsidRPr="009E58EB">
              <w:rPr>
                <w:rFonts w:ascii="Times New Roman" w:hAnsi="Times New Roman" w:cs="Times New Roman"/>
                <w:bCs/>
              </w:rPr>
              <w:t>. N 117/</w:t>
            </w:r>
            <w:proofErr w:type="spellStart"/>
            <w:proofErr w:type="gramStart"/>
            <w:r w:rsidRPr="009E58EB">
              <w:rPr>
                <w:rFonts w:ascii="Times New Roman" w:hAnsi="Times New Roman" w:cs="Times New Roman"/>
                <w:bCs/>
              </w:rPr>
              <w:t>пр</w:t>
            </w:r>
            <w:proofErr w:type="spellEnd"/>
            <w:proofErr w:type="gramEnd"/>
          </w:p>
          <w:p w:rsidR="00BA37B4" w:rsidRPr="00882858" w:rsidRDefault="00882858" w:rsidP="00882858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«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ОБ УТВЕРЖДЕНИИ ФОРМЫ РАЗРЕШ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Е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НИЯ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НА СТРОИТЕЛ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Ь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СТВО И ФОРМЫ РА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З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РЕШЕНИЯ НА ВВОД ОБЪЕКТА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В ЭКСПЛ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У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АТАЦИЮ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»</w:t>
            </w:r>
          </w:p>
          <w:p w:rsid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Положительный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BA37B4" w:rsidRDefault="00BA37B4" w:rsidP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B25B73">
              <w:rPr>
                <w:rStyle w:val="11"/>
                <w:color w:val="000000"/>
                <w:sz w:val="20"/>
                <w:szCs w:val="20"/>
              </w:rPr>
              <w:t>Приложение №</w:t>
            </w:r>
            <w:r w:rsidR="00452DC9">
              <w:rPr>
                <w:rStyle w:val="11"/>
                <w:color w:val="000000"/>
                <w:sz w:val="20"/>
                <w:szCs w:val="20"/>
              </w:rPr>
              <w:t>4</w:t>
            </w:r>
            <w:r>
              <w:rPr>
                <w:rStyle w:val="11"/>
                <w:color w:val="000000"/>
                <w:sz w:val="20"/>
                <w:szCs w:val="20"/>
              </w:rPr>
              <w:t xml:space="preserve"> к настоящей техн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логической схеме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BA37B4" w:rsidRPr="00B25B73" w:rsidRDefault="00B25B73" w:rsidP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44B83" w:rsidRPr="00444B83" w:rsidRDefault="00444B83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Администра-ция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Ельников-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ского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муници-пального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райо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на бумажном носителе)</w:t>
            </w:r>
          </w:p>
          <w:p w:rsidR="00444B83" w:rsidRPr="00444B83" w:rsidRDefault="00444B83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2. МФЦ (на </w:t>
            </w:r>
            <w:proofErr w:type="spellStart"/>
            <w:proofErr w:type="gram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бу-мажном</w:t>
            </w:r>
            <w:proofErr w:type="spellEnd"/>
            <w:proofErr w:type="gram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носите-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ле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A37B4" w:rsidRDefault="00444B83" w:rsidP="00452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о почте на </w:t>
            </w:r>
            <w:proofErr w:type="gram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бумажном</w:t>
            </w:r>
            <w:proofErr w:type="gram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носи-теле.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BA37B4" w:rsidRPr="00BA37B4" w:rsidRDefault="00BA37B4" w:rsidP="00D4481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BA37B4" w:rsidRDefault="00BA37B4" w:rsidP="00D4481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</w:tr>
      <w:tr w:rsidR="009E58EB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Выдача (напра</w:t>
            </w:r>
            <w:r>
              <w:rPr>
                <w:rStyle w:val="11"/>
                <w:color w:val="000000"/>
                <w:sz w:val="20"/>
                <w:szCs w:val="20"/>
              </w:rPr>
              <w:t>в</w:t>
            </w:r>
            <w:r>
              <w:rPr>
                <w:rStyle w:val="11"/>
                <w:color w:val="000000"/>
                <w:sz w:val="20"/>
                <w:szCs w:val="20"/>
              </w:rPr>
              <w:t>ление) мотив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рованного отказа в выдаче разр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t>шения на 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тельство (реко</w:t>
            </w:r>
            <w:r>
              <w:rPr>
                <w:rStyle w:val="11"/>
                <w:color w:val="000000"/>
                <w:sz w:val="20"/>
                <w:szCs w:val="20"/>
              </w:rPr>
              <w:t>н</w:t>
            </w:r>
            <w:r>
              <w:rPr>
                <w:rStyle w:val="11"/>
                <w:color w:val="000000"/>
                <w:sz w:val="20"/>
                <w:szCs w:val="20"/>
              </w:rPr>
              <w:t>струкцию) об</w:t>
            </w:r>
            <w:r>
              <w:rPr>
                <w:rStyle w:val="11"/>
                <w:color w:val="000000"/>
                <w:sz w:val="20"/>
                <w:szCs w:val="20"/>
              </w:rPr>
              <w:t>ъ</w:t>
            </w:r>
            <w:r>
              <w:rPr>
                <w:rStyle w:val="11"/>
                <w:color w:val="000000"/>
                <w:sz w:val="20"/>
                <w:szCs w:val="20"/>
              </w:rPr>
              <w:t>екта капитальн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го строительства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BA37B4" w:rsidRP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BA37B4"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 w:rsidRPr="00BA37B4">
              <w:rPr>
                <w:rStyle w:val="11"/>
                <w:color w:val="000000"/>
                <w:sz w:val="20"/>
                <w:szCs w:val="20"/>
              </w:rPr>
              <w:t>установлена</w:t>
            </w:r>
            <w:proofErr w:type="gramEnd"/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Отрицательный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установлена</w:t>
            </w:r>
            <w:proofErr w:type="gramEnd"/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BA37B4" w:rsidRP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установлена</w:t>
            </w:r>
            <w:proofErr w:type="gramEnd"/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44B83" w:rsidRDefault="00444B83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на бумажном носителе)</w:t>
            </w:r>
          </w:p>
          <w:p w:rsidR="00444B83" w:rsidRDefault="00444B83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BA37B4" w:rsidRDefault="00444B83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по почте 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BA37B4" w:rsidRP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</w:tr>
      <w:tr w:rsidR="00BA37B4" w:rsidTr="00BA37B4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BA37B4" w:rsidRDefault="00BA3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 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2:</w:t>
            </w:r>
          </w:p>
          <w:p w:rsidR="00BA37B4" w:rsidRDefault="00BA37B4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Выдача разрешения на строительство (реконструкцию) объекта индивидуального жилищного строительства </w:t>
            </w:r>
          </w:p>
        </w:tc>
      </w:tr>
      <w:tr w:rsidR="00452DC9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Default="00452DC9" w:rsidP="00212BB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 разрешение на строительство (реконструкцию) объекта индив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дуального ж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лищного 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тельства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Pr="009E58EB" w:rsidRDefault="00452DC9" w:rsidP="00212BBF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 xml:space="preserve">Форма утверждена </w:t>
            </w:r>
          </w:p>
          <w:p w:rsidR="00452DC9" w:rsidRPr="009E58EB" w:rsidRDefault="00452DC9" w:rsidP="00212BBF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>приказом Мин</w:t>
            </w:r>
            <w:r w:rsidRPr="009E58EB">
              <w:rPr>
                <w:rFonts w:ascii="Times New Roman" w:hAnsi="Times New Roman" w:cs="Times New Roman"/>
                <w:bCs/>
              </w:rPr>
              <w:t>и</w:t>
            </w:r>
            <w:r w:rsidRPr="009E58EB">
              <w:rPr>
                <w:rFonts w:ascii="Times New Roman" w:hAnsi="Times New Roman" w:cs="Times New Roman"/>
                <w:bCs/>
              </w:rPr>
              <w:t>стерства строител</w:t>
            </w:r>
            <w:r w:rsidRPr="009E58EB">
              <w:rPr>
                <w:rFonts w:ascii="Times New Roman" w:hAnsi="Times New Roman" w:cs="Times New Roman"/>
                <w:bCs/>
              </w:rPr>
              <w:t>ь</w:t>
            </w:r>
            <w:r w:rsidRPr="009E58EB">
              <w:rPr>
                <w:rFonts w:ascii="Times New Roman" w:hAnsi="Times New Roman" w:cs="Times New Roman"/>
                <w:bCs/>
              </w:rPr>
              <w:t xml:space="preserve">ства и </w:t>
            </w:r>
            <w:proofErr w:type="spellStart"/>
            <w:r w:rsidRPr="009E58EB">
              <w:rPr>
                <w:rFonts w:ascii="Times New Roman" w:hAnsi="Times New Roman" w:cs="Times New Roman"/>
                <w:bCs/>
              </w:rPr>
              <w:t>жили</w:t>
            </w:r>
            <w:r>
              <w:rPr>
                <w:rFonts w:ascii="Times New Roman" w:hAnsi="Times New Roman" w:cs="Times New Roman"/>
                <w:bCs/>
              </w:rPr>
              <w:t>щ</w:t>
            </w:r>
            <w:r w:rsidRPr="009E58EB">
              <w:rPr>
                <w:rFonts w:ascii="Times New Roman" w:hAnsi="Times New Roman" w:cs="Times New Roman"/>
                <w:bCs/>
              </w:rPr>
              <w:t>но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8EB">
              <w:rPr>
                <w:rFonts w:ascii="Times New Roman" w:hAnsi="Times New Roman" w:cs="Times New Roman"/>
                <w:bCs/>
              </w:rPr>
              <w:t>– коммунального хозяйства Росси</w:t>
            </w:r>
            <w:r w:rsidRPr="009E58EB">
              <w:rPr>
                <w:rFonts w:ascii="Times New Roman" w:hAnsi="Times New Roman" w:cs="Times New Roman"/>
                <w:bCs/>
              </w:rPr>
              <w:t>й</w:t>
            </w:r>
            <w:r w:rsidRPr="009E58EB">
              <w:rPr>
                <w:rFonts w:ascii="Times New Roman" w:hAnsi="Times New Roman" w:cs="Times New Roman"/>
                <w:bCs/>
              </w:rPr>
              <w:t xml:space="preserve">ской </w:t>
            </w:r>
            <w:r>
              <w:rPr>
                <w:rFonts w:ascii="Times New Roman" w:hAnsi="Times New Roman" w:cs="Times New Roman"/>
                <w:bCs/>
              </w:rPr>
              <w:t>Федерации</w:t>
            </w:r>
          </w:p>
          <w:p w:rsidR="00452DC9" w:rsidRPr="009E58EB" w:rsidRDefault="00452DC9" w:rsidP="00212BBF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E58EB">
                <w:rPr>
                  <w:rFonts w:ascii="Times New Roman" w:hAnsi="Times New Roman" w:cs="Times New Roman"/>
                  <w:bCs/>
                </w:rPr>
                <w:t>2015 г</w:t>
              </w:r>
            </w:smartTag>
            <w:r w:rsidRPr="009E58EB">
              <w:rPr>
                <w:rFonts w:ascii="Times New Roman" w:hAnsi="Times New Roman" w:cs="Times New Roman"/>
                <w:bCs/>
              </w:rPr>
              <w:t>. N 117/</w:t>
            </w:r>
            <w:proofErr w:type="spellStart"/>
            <w:proofErr w:type="gramStart"/>
            <w:r w:rsidRPr="009E58EB">
              <w:rPr>
                <w:rFonts w:ascii="Times New Roman" w:hAnsi="Times New Roman" w:cs="Times New Roman"/>
                <w:bCs/>
              </w:rPr>
              <w:t>пр</w:t>
            </w:r>
            <w:proofErr w:type="spellEnd"/>
            <w:proofErr w:type="gramEnd"/>
          </w:p>
          <w:p w:rsidR="00452DC9" w:rsidRPr="00882858" w:rsidRDefault="00452DC9" w:rsidP="00212BBF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«ОБ УТВЕРЖДЕНИИ ФОРМЫ РАЗРЕШ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Е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НИЯ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НА СТРОИТЕЛ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Ь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СТВО И ФОРМЫ РА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З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РЕШЕНИЯ НА ВВОД ОБЪЕКТА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В ЭКСПЛ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У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АТАЦИЮ»</w:t>
            </w:r>
          </w:p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Положительный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B25B73">
              <w:rPr>
                <w:rStyle w:val="11"/>
                <w:color w:val="000000"/>
                <w:sz w:val="20"/>
                <w:szCs w:val="20"/>
              </w:rPr>
              <w:t>Приложение №</w:t>
            </w:r>
            <w:r>
              <w:rPr>
                <w:rStyle w:val="11"/>
                <w:color w:val="000000"/>
                <w:sz w:val="20"/>
                <w:szCs w:val="20"/>
              </w:rPr>
              <w:t>4 к настоящей техн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логической схеме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на бумажном носителе)</w:t>
            </w:r>
          </w:p>
          <w:p w:rsidR="00452DC9" w:rsidRDefault="00452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452DC9" w:rsidRDefault="00452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по почте 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Default="00452DC9" w:rsidP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</w:tr>
      <w:tr w:rsidR="00452DC9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Выдача (напра</w:t>
            </w:r>
            <w:r>
              <w:rPr>
                <w:rStyle w:val="11"/>
                <w:color w:val="000000"/>
                <w:sz w:val="20"/>
                <w:szCs w:val="20"/>
              </w:rPr>
              <w:t>в</w:t>
            </w:r>
            <w:r>
              <w:rPr>
                <w:rStyle w:val="11"/>
                <w:color w:val="000000"/>
                <w:sz w:val="20"/>
                <w:szCs w:val="20"/>
              </w:rPr>
              <w:t>ление) мотив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рованного отказа в выдаче разр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t>шения на 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тельство (реко</w:t>
            </w:r>
            <w:r>
              <w:rPr>
                <w:rStyle w:val="11"/>
                <w:color w:val="000000"/>
                <w:sz w:val="20"/>
                <w:szCs w:val="20"/>
              </w:rPr>
              <w:t>н</w:t>
            </w:r>
            <w:r>
              <w:rPr>
                <w:rStyle w:val="11"/>
                <w:color w:val="000000"/>
                <w:sz w:val="20"/>
                <w:szCs w:val="20"/>
              </w:rPr>
              <w:t>струкцию) об</w:t>
            </w:r>
            <w:r>
              <w:rPr>
                <w:rStyle w:val="11"/>
                <w:color w:val="000000"/>
                <w:sz w:val="20"/>
                <w:szCs w:val="20"/>
              </w:rPr>
              <w:t>ъ</w:t>
            </w:r>
            <w:r>
              <w:rPr>
                <w:rStyle w:val="11"/>
                <w:color w:val="000000"/>
                <w:sz w:val="20"/>
                <w:szCs w:val="20"/>
              </w:rPr>
              <w:t>екта капитальн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го строительства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Pr="00212BBF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212BBF"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 w:rsidRPr="00212BBF">
              <w:rPr>
                <w:rStyle w:val="11"/>
                <w:color w:val="000000"/>
                <w:sz w:val="20"/>
                <w:szCs w:val="20"/>
              </w:rPr>
              <w:t>установлена</w:t>
            </w:r>
            <w:proofErr w:type="gramEnd"/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Отрицательный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установлена</w:t>
            </w:r>
            <w:proofErr w:type="gramEnd"/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установлена</w:t>
            </w:r>
            <w:proofErr w:type="gramEnd"/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на бумажном носителе)</w:t>
            </w:r>
          </w:p>
          <w:p w:rsidR="00452DC9" w:rsidRDefault="00452DC9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452DC9" w:rsidRDefault="00452DC9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по почте 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</w:tr>
      <w:tr w:rsidR="00452DC9" w:rsidTr="00BA37B4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452DC9" w:rsidRDefault="00452D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3:</w:t>
            </w:r>
          </w:p>
          <w:p w:rsidR="00452DC9" w:rsidRDefault="00452DC9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Продление срока действия разрешения на строительство</w:t>
            </w:r>
          </w:p>
        </w:tc>
      </w:tr>
      <w:tr w:rsidR="00452DC9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Выдача разр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lastRenderedPageBreak/>
              <w:t>шения на 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тельство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Pr="009E58EB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lastRenderedPageBreak/>
              <w:t xml:space="preserve">Форма утверждена </w:t>
            </w:r>
          </w:p>
          <w:p w:rsidR="00452DC9" w:rsidRPr="009E58EB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lastRenderedPageBreak/>
              <w:t>приказом Мин</w:t>
            </w:r>
            <w:r w:rsidRPr="009E58EB">
              <w:rPr>
                <w:rFonts w:ascii="Times New Roman" w:hAnsi="Times New Roman" w:cs="Times New Roman"/>
                <w:bCs/>
              </w:rPr>
              <w:t>и</w:t>
            </w:r>
            <w:r w:rsidRPr="009E58EB">
              <w:rPr>
                <w:rFonts w:ascii="Times New Roman" w:hAnsi="Times New Roman" w:cs="Times New Roman"/>
                <w:bCs/>
              </w:rPr>
              <w:t>стерства строител</w:t>
            </w:r>
            <w:r w:rsidRPr="009E58EB">
              <w:rPr>
                <w:rFonts w:ascii="Times New Roman" w:hAnsi="Times New Roman" w:cs="Times New Roman"/>
                <w:bCs/>
              </w:rPr>
              <w:t>ь</w:t>
            </w:r>
            <w:r w:rsidRPr="009E58EB">
              <w:rPr>
                <w:rFonts w:ascii="Times New Roman" w:hAnsi="Times New Roman" w:cs="Times New Roman"/>
                <w:bCs/>
              </w:rPr>
              <w:t xml:space="preserve">ства и </w:t>
            </w:r>
            <w:proofErr w:type="spellStart"/>
            <w:r w:rsidRPr="009E58EB">
              <w:rPr>
                <w:rFonts w:ascii="Times New Roman" w:hAnsi="Times New Roman" w:cs="Times New Roman"/>
                <w:bCs/>
              </w:rPr>
              <w:t>жили</w:t>
            </w:r>
            <w:r>
              <w:rPr>
                <w:rFonts w:ascii="Times New Roman" w:hAnsi="Times New Roman" w:cs="Times New Roman"/>
                <w:bCs/>
              </w:rPr>
              <w:t>щ</w:t>
            </w:r>
            <w:r w:rsidRPr="009E58EB">
              <w:rPr>
                <w:rFonts w:ascii="Times New Roman" w:hAnsi="Times New Roman" w:cs="Times New Roman"/>
                <w:bCs/>
              </w:rPr>
              <w:t>но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8EB">
              <w:rPr>
                <w:rFonts w:ascii="Times New Roman" w:hAnsi="Times New Roman" w:cs="Times New Roman"/>
                <w:bCs/>
              </w:rPr>
              <w:t>– коммунального хозяйства Росси</w:t>
            </w:r>
            <w:r w:rsidRPr="009E58EB">
              <w:rPr>
                <w:rFonts w:ascii="Times New Roman" w:hAnsi="Times New Roman" w:cs="Times New Roman"/>
                <w:bCs/>
              </w:rPr>
              <w:t>й</w:t>
            </w:r>
            <w:r w:rsidRPr="009E58EB">
              <w:rPr>
                <w:rFonts w:ascii="Times New Roman" w:hAnsi="Times New Roman" w:cs="Times New Roman"/>
                <w:bCs/>
              </w:rPr>
              <w:t xml:space="preserve">ской </w:t>
            </w:r>
            <w:r>
              <w:rPr>
                <w:rFonts w:ascii="Times New Roman" w:hAnsi="Times New Roman" w:cs="Times New Roman"/>
                <w:bCs/>
              </w:rPr>
              <w:t>Федерации</w:t>
            </w:r>
          </w:p>
          <w:p w:rsidR="00452DC9" w:rsidRPr="009E58EB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E58EB">
                <w:rPr>
                  <w:rFonts w:ascii="Times New Roman" w:hAnsi="Times New Roman" w:cs="Times New Roman"/>
                  <w:bCs/>
                </w:rPr>
                <w:t>2015 г</w:t>
              </w:r>
            </w:smartTag>
            <w:r w:rsidRPr="009E58EB">
              <w:rPr>
                <w:rFonts w:ascii="Times New Roman" w:hAnsi="Times New Roman" w:cs="Times New Roman"/>
                <w:bCs/>
              </w:rPr>
              <w:t>. N 117/</w:t>
            </w:r>
            <w:proofErr w:type="spellStart"/>
            <w:proofErr w:type="gramStart"/>
            <w:r w:rsidRPr="009E58EB">
              <w:rPr>
                <w:rFonts w:ascii="Times New Roman" w:hAnsi="Times New Roman" w:cs="Times New Roman"/>
                <w:bCs/>
              </w:rPr>
              <w:t>пр</w:t>
            </w:r>
            <w:proofErr w:type="spellEnd"/>
            <w:proofErr w:type="gramEnd"/>
          </w:p>
          <w:p w:rsidR="00452DC9" w:rsidRPr="00882858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«ОБ УТВЕРЖДЕНИИ ФОРМЫ РАЗРЕШ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Е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НИЯ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НА СТРОИТЕЛ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Ь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СТВО И ФОРМЫ РА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З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РЕШЕНИЯ НА ВВОД ОБЪЕКТА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В ЭКСПЛ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У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АТАЦИЮ»</w:t>
            </w:r>
          </w:p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lastRenderedPageBreak/>
              <w:t>Положительный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B25B73">
              <w:rPr>
                <w:rStyle w:val="11"/>
                <w:color w:val="000000"/>
                <w:sz w:val="20"/>
                <w:szCs w:val="20"/>
              </w:rPr>
              <w:t>Приложение №</w:t>
            </w:r>
            <w:r>
              <w:rPr>
                <w:rStyle w:val="11"/>
                <w:color w:val="000000"/>
                <w:sz w:val="20"/>
                <w:szCs w:val="20"/>
              </w:rPr>
              <w:t xml:space="preserve">4 к </w:t>
            </w:r>
            <w:r>
              <w:rPr>
                <w:rStyle w:val="11"/>
                <w:color w:val="000000"/>
                <w:sz w:val="20"/>
                <w:szCs w:val="20"/>
              </w:rPr>
              <w:lastRenderedPageBreak/>
              <w:t>настоящей техн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логической схеме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на бумажном носителе)</w:t>
            </w:r>
          </w:p>
          <w:p w:rsidR="00452DC9" w:rsidRDefault="00452DC9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452DC9" w:rsidRDefault="00452DC9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по почте 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lastRenderedPageBreak/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</w:tr>
      <w:tr w:rsidR="00452DC9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Выдача (напра</w:t>
            </w:r>
            <w:r>
              <w:rPr>
                <w:rStyle w:val="11"/>
                <w:color w:val="000000"/>
                <w:sz w:val="20"/>
                <w:szCs w:val="20"/>
              </w:rPr>
              <w:t>в</w:t>
            </w:r>
            <w:r>
              <w:rPr>
                <w:rStyle w:val="11"/>
                <w:color w:val="000000"/>
                <w:sz w:val="20"/>
                <w:szCs w:val="20"/>
              </w:rPr>
              <w:t>ление) мотив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рованного отказа в выдаче разр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t>шения на 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тельство (реко</w:t>
            </w:r>
            <w:r>
              <w:rPr>
                <w:rStyle w:val="11"/>
                <w:color w:val="000000"/>
                <w:sz w:val="20"/>
                <w:szCs w:val="20"/>
              </w:rPr>
              <w:t>н</w:t>
            </w:r>
            <w:r>
              <w:rPr>
                <w:rStyle w:val="11"/>
                <w:color w:val="000000"/>
                <w:sz w:val="20"/>
                <w:szCs w:val="20"/>
              </w:rPr>
              <w:t>струкцию) об</w:t>
            </w:r>
            <w:r>
              <w:rPr>
                <w:rStyle w:val="11"/>
                <w:color w:val="000000"/>
                <w:sz w:val="20"/>
                <w:szCs w:val="20"/>
              </w:rPr>
              <w:t>ъ</w:t>
            </w:r>
            <w:r>
              <w:rPr>
                <w:rStyle w:val="11"/>
                <w:color w:val="000000"/>
                <w:sz w:val="20"/>
                <w:szCs w:val="20"/>
              </w:rPr>
              <w:t>екта капитальн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го строительства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Отрицательный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установлена</w:t>
            </w:r>
            <w:proofErr w:type="gramEnd"/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установлена</w:t>
            </w:r>
            <w:proofErr w:type="gramEnd"/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на бумажном носителе)</w:t>
            </w:r>
          </w:p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по почте 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</w:tr>
      <w:tr w:rsidR="00452DC9" w:rsidTr="00BA37B4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452DC9" w:rsidRDefault="00452D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4:</w:t>
            </w:r>
          </w:p>
          <w:p w:rsidR="00452DC9" w:rsidRDefault="00452DC9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Style w:val="11"/>
                <w:sz w:val="20"/>
                <w:szCs w:val="20"/>
              </w:rPr>
              <w:t>Внесение изменений в разрешение на строительство</w:t>
            </w:r>
          </w:p>
        </w:tc>
      </w:tr>
      <w:tr w:rsidR="00452DC9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Выдача разр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t>шения на 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тельство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Pr="009E58EB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 xml:space="preserve">Форма утверждена </w:t>
            </w:r>
          </w:p>
          <w:p w:rsidR="00452DC9" w:rsidRPr="009E58EB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>приказом Мин</w:t>
            </w:r>
            <w:r w:rsidRPr="009E58EB">
              <w:rPr>
                <w:rFonts w:ascii="Times New Roman" w:hAnsi="Times New Roman" w:cs="Times New Roman"/>
                <w:bCs/>
              </w:rPr>
              <w:t>и</w:t>
            </w:r>
            <w:r w:rsidRPr="009E58EB">
              <w:rPr>
                <w:rFonts w:ascii="Times New Roman" w:hAnsi="Times New Roman" w:cs="Times New Roman"/>
                <w:bCs/>
              </w:rPr>
              <w:t>стерства строител</w:t>
            </w:r>
            <w:r w:rsidRPr="009E58EB">
              <w:rPr>
                <w:rFonts w:ascii="Times New Roman" w:hAnsi="Times New Roman" w:cs="Times New Roman"/>
                <w:bCs/>
              </w:rPr>
              <w:t>ь</w:t>
            </w:r>
            <w:r w:rsidRPr="009E58EB">
              <w:rPr>
                <w:rFonts w:ascii="Times New Roman" w:hAnsi="Times New Roman" w:cs="Times New Roman"/>
                <w:bCs/>
              </w:rPr>
              <w:t xml:space="preserve">ства и </w:t>
            </w:r>
            <w:proofErr w:type="spellStart"/>
            <w:r w:rsidRPr="009E58EB">
              <w:rPr>
                <w:rFonts w:ascii="Times New Roman" w:hAnsi="Times New Roman" w:cs="Times New Roman"/>
                <w:bCs/>
              </w:rPr>
              <w:t>жили</w:t>
            </w:r>
            <w:r>
              <w:rPr>
                <w:rFonts w:ascii="Times New Roman" w:hAnsi="Times New Roman" w:cs="Times New Roman"/>
                <w:bCs/>
              </w:rPr>
              <w:t>щ</w:t>
            </w:r>
            <w:r w:rsidRPr="009E58EB">
              <w:rPr>
                <w:rFonts w:ascii="Times New Roman" w:hAnsi="Times New Roman" w:cs="Times New Roman"/>
                <w:bCs/>
              </w:rPr>
              <w:t>но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8EB">
              <w:rPr>
                <w:rFonts w:ascii="Times New Roman" w:hAnsi="Times New Roman" w:cs="Times New Roman"/>
                <w:bCs/>
              </w:rPr>
              <w:t xml:space="preserve">– </w:t>
            </w:r>
            <w:r w:rsidRPr="009E58EB">
              <w:rPr>
                <w:rFonts w:ascii="Times New Roman" w:hAnsi="Times New Roman" w:cs="Times New Roman"/>
                <w:bCs/>
              </w:rPr>
              <w:lastRenderedPageBreak/>
              <w:t>коммунального хозяйства Росси</w:t>
            </w:r>
            <w:r w:rsidRPr="009E58EB">
              <w:rPr>
                <w:rFonts w:ascii="Times New Roman" w:hAnsi="Times New Roman" w:cs="Times New Roman"/>
                <w:bCs/>
              </w:rPr>
              <w:t>й</w:t>
            </w:r>
            <w:r w:rsidRPr="009E58EB">
              <w:rPr>
                <w:rFonts w:ascii="Times New Roman" w:hAnsi="Times New Roman" w:cs="Times New Roman"/>
                <w:bCs/>
              </w:rPr>
              <w:t xml:space="preserve">ской </w:t>
            </w:r>
            <w:r>
              <w:rPr>
                <w:rFonts w:ascii="Times New Roman" w:hAnsi="Times New Roman" w:cs="Times New Roman"/>
                <w:bCs/>
              </w:rPr>
              <w:t>Федерации</w:t>
            </w:r>
          </w:p>
          <w:p w:rsidR="00452DC9" w:rsidRPr="009E58EB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E58EB">
                <w:rPr>
                  <w:rFonts w:ascii="Times New Roman" w:hAnsi="Times New Roman" w:cs="Times New Roman"/>
                  <w:bCs/>
                </w:rPr>
                <w:t>2015 г</w:t>
              </w:r>
            </w:smartTag>
            <w:r w:rsidRPr="009E58EB">
              <w:rPr>
                <w:rFonts w:ascii="Times New Roman" w:hAnsi="Times New Roman" w:cs="Times New Roman"/>
                <w:bCs/>
              </w:rPr>
              <w:t>. N 117/</w:t>
            </w:r>
            <w:proofErr w:type="spellStart"/>
            <w:proofErr w:type="gramStart"/>
            <w:r w:rsidRPr="009E58EB">
              <w:rPr>
                <w:rFonts w:ascii="Times New Roman" w:hAnsi="Times New Roman" w:cs="Times New Roman"/>
                <w:bCs/>
              </w:rPr>
              <w:t>пр</w:t>
            </w:r>
            <w:proofErr w:type="spellEnd"/>
            <w:proofErr w:type="gramEnd"/>
          </w:p>
          <w:p w:rsidR="00452DC9" w:rsidRPr="00882858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«ОБ УТВЕРЖДЕНИИ ФОРМЫ РАЗРЕШ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Е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НИЯ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НА СТРОИТЕЛ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Ь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СТВО И ФОРМЫ РА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З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РЕШЕНИЯ НА ВВОД ОБЪЕКТА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В ЭКСПЛ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У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АТАЦИЮ»</w:t>
            </w:r>
          </w:p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lastRenderedPageBreak/>
              <w:t>Положительный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B25B73">
              <w:rPr>
                <w:rStyle w:val="11"/>
                <w:color w:val="000000"/>
                <w:sz w:val="20"/>
                <w:szCs w:val="20"/>
              </w:rPr>
              <w:t>Приложение №</w:t>
            </w:r>
            <w:r>
              <w:rPr>
                <w:rStyle w:val="11"/>
                <w:color w:val="000000"/>
                <w:sz w:val="20"/>
                <w:szCs w:val="20"/>
              </w:rPr>
              <w:t>4 к настоящей техн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логической схеме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на бумажном носителе)</w:t>
            </w:r>
          </w:p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по почте 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lastRenderedPageBreak/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</w:tr>
      <w:tr w:rsidR="00452DC9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Выдача (напра</w:t>
            </w:r>
            <w:r>
              <w:rPr>
                <w:rStyle w:val="11"/>
                <w:color w:val="000000"/>
                <w:sz w:val="20"/>
                <w:szCs w:val="20"/>
              </w:rPr>
              <w:t>в</w:t>
            </w:r>
            <w:r>
              <w:rPr>
                <w:rStyle w:val="11"/>
                <w:color w:val="000000"/>
                <w:sz w:val="20"/>
                <w:szCs w:val="20"/>
              </w:rPr>
              <w:t>ление) мотив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рованного отказа в выдаче разр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t>шения на 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тельство (реко</w:t>
            </w:r>
            <w:r>
              <w:rPr>
                <w:rStyle w:val="11"/>
                <w:color w:val="000000"/>
                <w:sz w:val="20"/>
                <w:szCs w:val="20"/>
              </w:rPr>
              <w:t>н</w:t>
            </w:r>
            <w:r>
              <w:rPr>
                <w:rStyle w:val="11"/>
                <w:color w:val="000000"/>
                <w:sz w:val="20"/>
                <w:szCs w:val="20"/>
              </w:rPr>
              <w:t>струкцию) об</w:t>
            </w:r>
            <w:r>
              <w:rPr>
                <w:rStyle w:val="11"/>
                <w:color w:val="000000"/>
                <w:sz w:val="20"/>
                <w:szCs w:val="20"/>
              </w:rPr>
              <w:t>ъ</w:t>
            </w:r>
            <w:r>
              <w:rPr>
                <w:rStyle w:val="11"/>
                <w:color w:val="000000"/>
                <w:sz w:val="20"/>
                <w:szCs w:val="20"/>
              </w:rPr>
              <w:t>екта капитальн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го строительства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Pr="00633AB6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633AB6"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 w:rsidRPr="00633AB6">
              <w:rPr>
                <w:rStyle w:val="11"/>
                <w:color w:val="000000"/>
                <w:sz w:val="20"/>
                <w:szCs w:val="20"/>
              </w:rPr>
              <w:t>установлена</w:t>
            </w:r>
            <w:proofErr w:type="gramEnd"/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Отрицательный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установлена</w:t>
            </w:r>
            <w:proofErr w:type="gramEnd"/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установлена</w:t>
            </w:r>
            <w:proofErr w:type="gramEnd"/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на бумажном носителе)</w:t>
            </w:r>
          </w:p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по почте 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</w:tr>
    </w:tbl>
    <w:p w:rsidR="000C20D5" w:rsidRDefault="00C16E6E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br w:type="page"/>
      </w:r>
    </w:p>
    <w:p w:rsidR="000C20D5" w:rsidRDefault="00C16E6E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7. «Технологические процессы предоставления «</w:t>
      </w:r>
      <w:proofErr w:type="spellStart"/>
      <w:r>
        <w:rPr>
          <w:rStyle w:val="a8"/>
          <w:color w:val="000000"/>
        </w:rPr>
        <w:t>подуслуги</w:t>
      </w:r>
      <w:proofErr w:type="spellEnd"/>
      <w:r>
        <w:rPr>
          <w:rStyle w:val="a8"/>
          <w:color w:val="000000"/>
        </w:rPr>
        <w:t>»</w:t>
      </w:r>
    </w:p>
    <w:p w:rsidR="000C20D5" w:rsidRDefault="000C20D5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f8"/>
        <w:tblW w:w="14992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534"/>
        <w:gridCol w:w="2976"/>
        <w:gridCol w:w="2552"/>
        <w:gridCol w:w="2268"/>
        <w:gridCol w:w="2552"/>
        <w:gridCol w:w="1985"/>
        <w:gridCol w:w="2125"/>
      </w:tblGrid>
      <w:tr w:rsidR="000C20D5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Style w:val="85pt1"/>
                <w:sz w:val="20"/>
                <w:szCs w:val="20"/>
              </w:rPr>
              <w:t>п</w:t>
            </w:r>
            <w:proofErr w:type="gramEnd"/>
            <w:r>
              <w:rPr>
                <w:rStyle w:val="85pt1"/>
                <w:sz w:val="20"/>
                <w:szCs w:val="20"/>
              </w:rPr>
              <w:t>/п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Наименование процедуры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цесса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Особенности исполнения процедуры процесса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Сроки исполнения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цедуры (процесса)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Исполнитель процедуры процесса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Ресурсы, необход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мые для выполнения процедуры процесса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Формы документов, необходимые для в</w:t>
            </w:r>
            <w:r>
              <w:rPr>
                <w:rStyle w:val="85pt1"/>
                <w:sz w:val="20"/>
                <w:szCs w:val="20"/>
              </w:rPr>
              <w:t>ы</w:t>
            </w:r>
            <w:r>
              <w:rPr>
                <w:rStyle w:val="85pt1"/>
                <w:sz w:val="20"/>
                <w:szCs w:val="20"/>
              </w:rPr>
              <w:t>полнения процедуры процесса</w:t>
            </w:r>
          </w:p>
        </w:tc>
      </w:tr>
      <w:tr w:rsidR="000C20D5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C20D5" w:rsidTr="004D5E5A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1. Наименование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1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капитального строительства</w:t>
            </w:r>
          </w:p>
        </w:tc>
      </w:tr>
      <w:tr w:rsidR="000C20D5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3238FD" w:rsidRPr="00444B83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Прием </w:t>
            </w:r>
            <w:r w:rsidR="00444B83">
              <w:rPr>
                <w:rFonts w:ascii="Times New Roman" w:hAnsi="Times New Roman" w:cs="Times New Roman"/>
                <w:sz w:val="20"/>
                <w:szCs w:val="20"/>
              </w:rPr>
              <w:t>и регистрация заявления</w:t>
            </w:r>
            <w:r w:rsidR="004D5E5A">
              <w:rPr>
                <w:rFonts w:ascii="Times New Roman" w:hAnsi="Times New Roman" w:cs="Times New Roman"/>
                <w:sz w:val="20"/>
                <w:szCs w:val="20"/>
              </w:rPr>
              <w:t xml:space="preserve"> и прилагаемых к нему докуме</w:t>
            </w:r>
            <w:r w:rsidR="004D5E5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4D5E5A">
              <w:rPr>
                <w:rFonts w:ascii="Times New Roman" w:hAnsi="Times New Roman" w:cs="Times New Roman"/>
                <w:sz w:val="20"/>
                <w:szCs w:val="20"/>
              </w:rPr>
              <w:t>тов</w:t>
            </w:r>
            <w:r w:rsidR="00444B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Для получения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пальной услуги заявитель представляет на рассмо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рение специалисту МУ "МФЦ" или специалисту 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страции Ельниковского муниципального района заявление установленного образца и прилагаемые к нему документы (копии документов представляю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ся заявителем вместе с оригиналами).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 МУ "МФЦ" или специалист отдела строительства, архитект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ры и ЖКХ администрации Ельниковского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пального района, 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ственный за прием и рег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страцию документов: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устанавливает личность заявителя (заявитель предъявляет документ, удостоверяющий ли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ность), проверяет полн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мочия заявителя (предъя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ляет для ознакомления учредительные документы юридического лица), в том числе полномочия пре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ставителя заявителя де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ствовать от его имени (д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веренность и документ удостоверяющий ли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ность);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проверяет наличие всех документов, необходимых для предоставления мун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ципальной услуги;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осуществляет проверку представленных копий документов на их соотве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ствие оригиналам (ориг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налы после процедуры сравнения с копиями во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вращаются);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проверяет соответствие представленных докуме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тов установленным треб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ваниям, а именно: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документы, в установле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ных законодательством случаях удостоверены, скреплены печатями, им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 надлежащие подписи сторон или определенных законодательством дол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ностных лиц;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тексты документов нап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саны разборчиво, наим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нования юридических лиц без сокращения, с указан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ем их места нахождения;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фамилии, имена и отчества физических лиц, название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юридического лица, адреса их места жительства и 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 нахождения написаны полностью;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 документах нет подч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сток, приписок, зачеркн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тых слов и иных не огов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ренных в них исправлений;</w:t>
            </w:r>
          </w:p>
          <w:p w:rsid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 не исполнены карандашом;</w:t>
            </w:r>
          </w:p>
          <w:p w:rsid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 не имеют сер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езных повреждений, нал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чие которых не позволяет однозначно истолковать их содержание.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При отсутствии необход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мых документов, несоо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ветствии представленных документов установле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ным требованиям, специ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лист, ответственный за прием и регистрацию 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кументов, уведомляет 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явителя о наличии препя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ствий для предоставления муниципальной услуги, объясняет заявителю 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держание выявленных 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достатков в представле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ных документах и предл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гает принять меры по их устранению.</w:t>
            </w:r>
            <w:proofErr w:type="gramEnd"/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Специалист, ответстве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ный за прием и регистр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цию документов, вносит регистрирующую запись в журнал приема докуме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тов в соответствии с де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ствующими правилами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ведения учета документов.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 журнале указывается следующая информация: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порядковый номер записи;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дата поступления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ментов;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данные о заявителе;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предмет обращения;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перечень представленных заявителем документов;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срок рассмотрения обр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щения.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Заявителю выдается ра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писка в получении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ментов с указанием их п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речня, даты их получения и срока рассмотрения 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4D5E5A">
              <w:rPr>
                <w:rFonts w:ascii="Times New Roman" w:hAnsi="Times New Roman" w:cs="Times New Roman"/>
                <w:sz w:val="20"/>
                <w:szCs w:val="20"/>
              </w:rPr>
              <w:t>явления.</w:t>
            </w:r>
          </w:p>
          <w:p w:rsidR="000C20D5" w:rsidRDefault="000C20D5" w:rsidP="003238FD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444B83" w:rsidRPr="003238FD" w:rsidRDefault="00444B83" w:rsidP="00444B8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Продолжительность приема и регистрации документов составляет не более 25 минут.</w:t>
            </w:r>
          </w:p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Pr="00444B83" w:rsidRDefault="00444B8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МФЦ, администрация Ельниковского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Default="00444B83" w:rsidP="00452DC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5A5">
              <w:rPr>
                <w:rFonts w:ascii="Times New Roman" w:hAnsi="Times New Roman" w:cs="Times New Roman"/>
                <w:sz w:val="20"/>
                <w:szCs w:val="20"/>
              </w:rPr>
              <w:t xml:space="preserve">См. Приложение №1 к  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настоящей техн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логической схеме</w:t>
            </w:r>
          </w:p>
        </w:tc>
      </w:tr>
      <w:tr w:rsidR="000C20D5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Default="004D5E5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0C20D5" w:rsidRDefault="004D5E5A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Формирование и направление межведомственных запросов в органы (организации), учас</w:t>
            </w:r>
            <w:r>
              <w:rPr>
                <w:rStyle w:val="85pt1"/>
                <w:sz w:val="20"/>
                <w:szCs w:val="20"/>
              </w:rPr>
              <w:t>т</w:t>
            </w:r>
            <w:r>
              <w:rPr>
                <w:rStyle w:val="85pt1"/>
                <w:sz w:val="20"/>
                <w:szCs w:val="20"/>
              </w:rPr>
              <w:t>вующие в предоставлении м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ниципальной услуги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Pr="00943640" w:rsidRDefault="00943640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дуры: поступление спец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алисту, ответственному за формирование и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межведомственных запросов в органы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 участвующие в предоставлении 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ственных муниципальных услуг, зарегистрированн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заявления о 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лении муниципальной услуги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0C20D5" w:rsidRPr="004D5E5A" w:rsidRDefault="004D5E5A" w:rsidP="00E44E0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5E5A">
              <w:rPr>
                <w:rFonts w:ascii="Times New Roman" w:hAnsi="Times New Roman" w:cs="Times New Roman"/>
                <w:sz w:val="20"/>
                <w:szCs w:val="20"/>
              </w:rPr>
              <w:t>В течени</w:t>
            </w:r>
            <w:r w:rsidR="00E44E0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D5E5A">
              <w:rPr>
                <w:rFonts w:ascii="Times New Roman" w:hAnsi="Times New Roman" w:cs="Times New Roman"/>
                <w:sz w:val="20"/>
                <w:szCs w:val="20"/>
              </w:rPr>
              <w:t xml:space="preserve"> 3 рабочих дней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Default="004D5E5A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МФЦ, администрация Ельниковского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C20D5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Default="004D5E5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0C20D5" w:rsidRDefault="004D5E5A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Рассмотрение представленных документов, принятие решения о предоставлении разрешения на строительство (реконстру</w:t>
            </w:r>
            <w:r>
              <w:rPr>
                <w:rStyle w:val="85pt1"/>
                <w:sz w:val="20"/>
                <w:szCs w:val="20"/>
              </w:rPr>
              <w:t>к</w:t>
            </w:r>
            <w:r>
              <w:rPr>
                <w:rStyle w:val="85pt1"/>
                <w:sz w:val="20"/>
                <w:szCs w:val="20"/>
              </w:rPr>
              <w:t>цию)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44E02" w:rsidRPr="003238FD" w:rsidRDefault="00E44E02" w:rsidP="00E44E0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регистрации заявл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ния специалист МУ "МФЦ" формирует почту из обращений и направл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ет в этот же день после регистрации в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страцию Ельниковского муниципального района.</w:t>
            </w:r>
          </w:p>
          <w:p w:rsidR="00E44E02" w:rsidRPr="003238FD" w:rsidRDefault="00E44E02" w:rsidP="00E44E0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Далее документы перед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ются в структурное по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разделение администрации - отдел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ЖКХ.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проводит экспертизу пре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ставленных заявителями документов на их соотве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ствие требованиям норм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тивных правовых актов Российской Федерации и Республики Мордовия, а также производится пр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верка сведений, содерж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щихся в документах.</w:t>
            </w:r>
          </w:p>
          <w:p w:rsidR="00E44E02" w:rsidRPr="003238FD" w:rsidRDefault="00E44E02" w:rsidP="00E44E0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- Рассмотрение заявления, подготовка и согласование проекта разрешения.</w:t>
            </w:r>
          </w:p>
          <w:p w:rsidR="00E44E02" w:rsidRPr="003238FD" w:rsidRDefault="00E44E02" w:rsidP="00E44E0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Получив заявление,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рассматривает предста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ленные заявителем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менты в течение 2-х дней.</w:t>
            </w:r>
          </w:p>
          <w:p w:rsidR="00E44E02" w:rsidRPr="003238FD" w:rsidRDefault="00E44E02" w:rsidP="00E44E0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рассмотрения зая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ления и документов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обеспечивает подготовку проекта разр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шения на строительство и направляет на согласов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ние с должностными 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цами администрации 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никовского муниципал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ного района.</w:t>
            </w:r>
          </w:p>
          <w:p w:rsidR="00E44E02" w:rsidRPr="003238FD" w:rsidRDefault="00E44E02" w:rsidP="00E44E0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процедуры соглас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вания проект разрешения направляется на подпись главе администрации.</w:t>
            </w:r>
          </w:p>
          <w:p w:rsidR="00E44E02" w:rsidRPr="003238FD" w:rsidRDefault="00E44E02" w:rsidP="00E44E0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- Выдача заявителю ра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решения либо мотивир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ванного отказа.</w:t>
            </w:r>
          </w:p>
          <w:p w:rsidR="000C20D5" w:rsidRDefault="000C20D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Default="00943640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C20D5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Default="00E44E0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0C20D5" w:rsidRDefault="00E44E02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Выдача разрешения на стро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тельство (реконструкцию) или отказ в выдаче такого разреш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44E02" w:rsidRPr="003238FD" w:rsidRDefault="00E44E02" w:rsidP="00E44E0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подписания главой разрешений специалист 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рег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стрирует разрешения в исходящем журнале и направляет три разреш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ния в МУ "МФЦ". Два э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земпляра разрешений с пакетом документов ост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ются на хранении в отделе строительства, архитект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ры и ЖКХ архитектуры.</w:t>
            </w:r>
          </w:p>
          <w:p w:rsidR="000C20D5" w:rsidRDefault="00E44E02" w:rsidP="00E44E02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Три экземпляра разреш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ний в течение 2-х рабочих дней выдаются заявителю через сотрудника МУ "МФЦ" при предъявлении документа, удостоверя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щего личность.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0C20D5" w:rsidRPr="00E44E02" w:rsidRDefault="00E44E0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E02">
              <w:rPr>
                <w:rFonts w:ascii="Times New Roman" w:hAnsi="Times New Roman" w:cs="Times New Roman"/>
                <w:sz w:val="20"/>
                <w:szCs w:val="20"/>
              </w:rPr>
              <w:t>В тот же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Default="00E44E02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C20D5" w:rsidTr="004D5E5A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2. Наименование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2*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943640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43640" w:rsidRDefault="0094364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43640" w:rsidRPr="00444B83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Прием и регистрация заявления и прилагаемых к нему докуме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тов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Для получения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пальной услуги заявитель представляет на рассмо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рение специалисту МУ "МФЦ" или специалисту 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страции Ельниковского муниципального района заявление установленного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образца и прилагаемые к нему документы (копии документов представляю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ся заявителем вместе с оригиналами).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 МУ "МФЦ" или специалист отдела строительства, архитект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ры и ЖКХ администрации Ельниковского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пального района, 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ственный за прием и рег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страцию документов: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устанавливает личность заявителя (заявитель предъявляет документ, удостоверяющий ли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ность), проверяет полн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мочия заявителя (предъя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ляет для ознакомления учредительные документы юридического лица), в том числе полномочия пре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ставителя заявителя де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ствовать от его имени (д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веренность и документ удостоверяющий ли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ность);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проверяет наличие всех документов, необходимых для предоставления мун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ципальной услуги;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осуществляет проверку представленных копий документов на их соотве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ствие оригиналам (ориг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налы после процедуры сравнения с копиями во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вращаются);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проверяет соответствие представленных докуме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тов установленным треб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ваниям, а именно: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документы, в установле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ных законодательством случаях удостоверены, скреплены печатями, им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 надлежащие подписи сторон или определенных законодательством дол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ностных лиц;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тексты документов нап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саны разборчиво, наим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нования юридических лиц без сокращения, с указан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ем их места нахождения;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фамилии, имена и отчества физических лиц, название юридического лица, адреса их места жительства и 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 нахождения написаны полностью;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 документах нет подч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сток, приписок, зачеркн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тых слов и иных не огов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ренных в них исправлений;</w:t>
            </w:r>
          </w:p>
          <w:p w:rsidR="00943640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 не исполнены карандашом;</w:t>
            </w:r>
          </w:p>
          <w:p w:rsidR="00943640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 не имеют сер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езных повреждений, нал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чие которых не позволяет однозначно истолковать их содержание.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При отсутствии необход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мых документов, несоо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ветствии представленных документов установле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ным требованиям, специ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лист, ответственный за прием и регистрацию 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кументов, уведомляет 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явителя о наличии препя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ствий для предоставления муниципальной услуги, объясняет заявителю 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держание выявленных 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достатков в представле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ных документах и предл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гает принять меры по их устранению.</w:t>
            </w:r>
            <w:proofErr w:type="gramEnd"/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Специалист, ответстве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ный за прием и регистр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цию документов, вносит регистрирующую запись в журнал приема докуме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тов в соответствии с де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ствующими правилами ведения учета документов.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 журнале указывается следующая информация: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порядковый номер записи;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дата поступления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ментов;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данные о заявителе;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предмет обращения;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перечень представленных заявителем документов;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срок рассмотрения обр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щения.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Заявителю выдается ра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писка в получении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ментов с указанием их п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речня, даты их получения и срока рассмотрения 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явления.</w:t>
            </w:r>
          </w:p>
          <w:p w:rsidR="00943640" w:rsidRDefault="00943640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Продолжительность приема и регистрации документов составляет не более 25 минут.</w:t>
            </w:r>
          </w:p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444B83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МФЦ, администрация Ельниковского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43640" w:rsidRDefault="00943640" w:rsidP="00452DC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5A5">
              <w:rPr>
                <w:rFonts w:ascii="Times New Roman" w:hAnsi="Times New Roman" w:cs="Times New Roman"/>
                <w:sz w:val="20"/>
                <w:szCs w:val="20"/>
              </w:rPr>
              <w:t xml:space="preserve">См. Приложение №2 к  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настоящей техн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логической схеме</w:t>
            </w:r>
          </w:p>
        </w:tc>
      </w:tr>
      <w:tr w:rsidR="00943640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43640" w:rsidRDefault="0094364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 xml:space="preserve">Формирование и направление </w:t>
            </w:r>
            <w:r>
              <w:rPr>
                <w:rStyle w:val="85pt1"/>
                <w:sz w:val="20"/>
                <w:szCs w:val="20"/>
              </w:rPr>
              <w:lastRenderedPageBreak/>
              <w:t>межведомственных запросов в органы (организации), учас</w:t>
            </w:r>
            <w:r>
              <w:rPr>
                <w:rStyle w:val="85pt1"/>
                <w:sz w:val="20"/>
                <w:szCs w:val="20"/>
              </w:rPr>
              <w:t>т</w:t>
            </w:r>
            <w:r>
              <w:rPr>
                <w:rStyle w:val="85pt1"/>
                <w:sz w:val="20"/>
                <w:szCs w:val="20"/>
              </w:rPr>
              <w:t>вующие в предоставлении м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ниципальной услуги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943640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Основанием для начала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административной проц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дуры: поступление спец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алисту, ответственному за формирование и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межведомственных запросов в органы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 участвующие в предоставлении 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ственных муниципальных услуг, зарегистрированн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заявления о 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лении муниципальной услуги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43640" w:rsidRPr="004D5E5A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5E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течени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D5E5A">
              <w:rPr>
                <w:rFonts w:ascii="Times New Roman" w:hAnsi="Times New Roman" w:cs="Times New Roman"/>
                <w:sz w:val="20"/>
                <w:szCs w:val="20"/>
              </w:rPr>
              <w:t xml:space="preserve"> 3 рабочих </w:t>
            </w:r>
            <w:r w:rsidRPr="004D5E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дней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МФЦ, администрация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Ельниковского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43640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43640" w:rsidRDefault="0094364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Рассмотрение представленных документов, принятие решения о предоставлении разрешения на строительство (реконстру</w:t>
            </w:r>
            <w:r>
              <w:rPr>
                <w:rStyle w:val="85pt1"/>
                <w:sz w:val="20"/>
                <w:szCs w:val="20"/>
              </w:rPr>
              <w:t>к</w:t>
            </w:r>
            <w:r>
              <w:rPr>
                <w:rStyle w:val="85pt1"/>
                <w:sz w:val="20"/>
                <w:szCs w:val="20"/>
              </w:rPr>
              <w:t>цию)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регистрации заявл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ния специалист МУ "МФЦ" формирует почту из обращений и направл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ет в этот же день после регистрации в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страцию Ельниковского муниципального района.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Далее документы перед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ются в структурное по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разделение администрации - отдел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ЖКХ.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проводит экспертизу пре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ставленных заявителями документов на их соотве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ствие требованиям норм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тивных правовых актов Российской Федерации и Республики Мордовия, а также производится пр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верка сведений, содерж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щихся в документах.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- Рассмотрение заявления,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подготовка и согласование проекта разрешения.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Получив заявление,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рассматривает предста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ленные заявителем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менты в течение 2-х дней.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рассмотрения зая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ления и документов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обеспечивает подготовку проекта разр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шения на строительство и направляет на согласов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ние с должностными 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цами администрации 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никовского муниципал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ного района.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процедуры соглас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вания проект разрешения направляется на подпись главе администрации.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- Выдача заявителю ра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решения либо мотивир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ванного отказа.</w:t>
            </w:r>
          </w:p>
          <w:p w:rsidR="00943640" w:rsidRDefault="00943640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43640" w:rsidRP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64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 рабочих дня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43640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43640" w:rsidRDefault="0094364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Выдача разрешения на стро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тельство (реконструкцию) или отказ в выдаче такого разреш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подписания главой разрешений специалист 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рег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стрирует разрешения в исходящем журнале и направляет три разреш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ния в МУ "МФЦ". Два э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земпляра разрешений с пакетом документов ост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ются на хранении в отделе строительства, архитект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ры и ЖКХ архитектуры.</w:t>
            </w:r>
          </w:p>
          <w:p w:rsidR="00943640" w:rsidRDefault="00943640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Три экземпляра разреш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ний в течение 2-х рабочих дней выдаются заявителю через сотрудника МУ "МФЦ" при предъявлении документа, удостоверя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щего личность.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43640" w:rsidRPr="00E44E02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E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тот же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43640" w:rsidTr="004D5E5A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943640" w:rsidRDefault="00943640">
            <w:pPr>
              <w:pStyle w:val="af1"/>
              <w:widowControl/>
              <w:ind w:left="0"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lastRenderedPageBreak/>
              <w:t>3. Наименование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3*</w:t>
            </w:r>
          </w:p>
          <w:p w:rsidR="00943640" w:rsidRDefault="009436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Продление срока действия разрешения на строительство</w:t>
            </w:r>
          </w:p>
        </w:tc>
      </w:tr>
      <w:tr w:rsidR="00BA61C4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BA61C4" w:rsidRDefault="00BA61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BA61C4" w:rsidRPr="00444B83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Прием и регистрация заявления и прилагаемых к нему докуме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тов (при наличии)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Для получения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пальной услуги заявитель представляет на рассмо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рение специалисту МУ "МФЦ" или специалисту 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страции Ельниковского муниципального района заявление установленного образца и прилагаемые к нему документы (копии документов представляю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ся заявителем вместе с оригиналами).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 МУ "МФЦ" или специалист отдела строительства, архитект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ры и ЖКХ администрации Ельниковского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пального района, 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ственный за прием и рег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страцию документов: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устанавливает личность заявителя (заявитель предъявляет документ, удостоверяющий ли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ность), проверяет полн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мочия заявителя (предъя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ляет для ознакомления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учредительные документы юридического лица), в том числе полномочия пре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ставителя заявителя де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ствовать от его имени (д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веренность и документ удостоверяющий ли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ность);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проверяет наличие всех документов, необходимых для предоставления мун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ципальной услуги;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осуществляет проверку представленных копий документов на их соотве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ствие оригиналам (ориг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налы после процедуры сравнения с копиями во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вращаются);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проверяет соответствие представленных докуме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тов установленным треб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ваниям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(при наличии)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, а именно: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документы, в установле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ных законодательством случаях удостоверены, скреплены печатями, им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 надлежащие подписи сторон или определенных законодательством дол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ностных лиц;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тексты документов нап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саны разборчиво, наим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нования юридических лиц без сокращения, с указан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ем их места нахождения;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фамилии, имена и отчества физических лиц, название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юридического лица, адреса их места жительства и 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 нахождения написаны полностью;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 документах нет подч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сток, приписок, зачеркн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тых слов и иных не огов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ренных в них исправлений;</w:t>
            </w:r>
          </w:p>
          <w:p w:rsidR="00BA61C4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 не исполнены карандашом;</w:t>
            </w:r>
          </w:p>
          <w:p w:rsidR="00BA61C4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 не имеют сер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езных повреждений, нал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чие которых не позволяет однозначно истолковать их содержание.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При отсутствии необход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мых документов, несоо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ветствии представленных документов установле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ным требованиям, специ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лист, ответственный за прием и регистрацию 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кументов, уведомляет 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явителя о наличии препя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ствий для предоставления муниципальной услуги, объясняет заявителю 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держание выявленных 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достатков в представле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ных документах и предл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гает принять меры по их устранению.</w:t>
            </w:r>
            <w:proofErr w:type="gramEnd"/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Специалист, ответстве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ный за прием и регистр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цию документов, вносит регистрирующую запись в журнал приема докуме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тов в соответствии с де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ствующими правилами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ведения учета документов.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 журнале указывается следующая информация: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порядковый номер записи;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дата поступления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ментов;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данные о заявителе;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предмет обращения;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перечень представленных заявителем документов;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срок рассмотрения обр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щения.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Заявителю выдается ра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писка в получении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ментов с указанием их п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речня, даты их получения и срока рассмотрения 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явления.</w:t>
            </w:r>
          </w:p>
          <w:p w:rsidR="00BA61C4" w:rsidRDefault="00BA61C4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BA61C4" w:rsidRPr="003238FD" w:rsidRDefault="00BA61C4" w:rsidP="00BA61C4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Продолжительность приема и регистрации документов составляет не более 25 минут.</w:t>
            </w:r>
          </w:p>
          <w:p w:rsidR="00BA61C4" w:rsidRDefault="00BA61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BA61C4" w:rsidRDefault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BA61C4" w:rsidRDefault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BA61C4" w:rsidRDefault="009645A5" w:rsidP="00452DC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5A5">
              <w:rPr>
                <w:rFonts w:ascii="Times New Roman" w:hAnsi="Times New Roman" w:cs="Times New Roman"/>
                <w:sz w:val="20"/>
                <w:szCs w:val="20"/>
              </w:rPr>
              <w:t>См. Приложение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645A5">
              <w:rPr>
                <w:rFonts w:ascii="Times New Roman" w:hAnsi="Times New Roman" w:cs="Times New Roman"/>
                <w:sz w:val="20"/>
                <w:szCs w:val="20"/>
              </w:rPr>
              <w:t xml:space="preserve"> к  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настоящей техн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F1344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гической схеме</w:t>
            </w:r>
          </w:p>
        </w:tc>
      </w:tr>
      <w:tr w:rsidR="00BA61C4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BA61C4" w:rsidRDefault="00BA61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BA61C4" w:rsidRDefault="00603D29" w:rsidP="00603D29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Рассмотрение заявления и представленных документов, принятие решения о продлении разрешения на строительство (реконструкцию)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603D29" w:rsidRPr="003238FD" w:rsidRDefault="00603D29" w:rsidP="00603D29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регистрации заявл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ния специалист МУ "МФЦ" формирует почту из обращений и направл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ет в этот же день после регистрации в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страцию Ельниковского муниципального района.</w:t>
            </w:r>
          </w:p>
          <w:p w:rsidR="00603D29" w:rsidRPr="003238FD" w:rsidRDefault="00603D29" w:rsidP="00603D29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Далее документы перед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ются в структурное по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разделение администрации - отдел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ЖКХ.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проводит экспертизу пре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ставленных заявителями документов на их соотве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ствие требованиям норм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тивных правовых актов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 и Республики Мордовия, а также производится пр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верка сведений, содерж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щихся в документах.</w:t>
            </w:r>
          </w:p>
          <w:p w:rsidR="00603D29" w:rsidRPr="003238FD" w:rsidRDefault="00603D29" w:rsidP="00603D29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- Рассмотрение заявления, подготовка и согласование проекта разрешения.</w:t>
            </w:r>
          </w:p>
          <w:p w:rsidR="00603D29" w:rsidRPr="003238FD" w:rsidRDefault="00603D29" w:rsidP="00603D29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Получив заявление,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рассматривает предста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ленные заявителем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5B10C8">
              <w:rPr>
                <w:rFonts w:ascii="Times New Roman" w:hAnsi="Times New Roman" w:cs="Times New Roman"/>
                <w:sz w:val="20"/>
                <w:szCs w:val="20"/>
              </w:rPr>
              <w:t>менты. Выезжает на место строительства с целью установки факта начала строительства.</w:t>
            </w:r>
          </w:p>
          <w:p w:rsidR="005B10C8" w:rsidRPr="003238FD" w:rsidRDefault="00603D29" w:rsidP="005B10C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рассмотрения зая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ления 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и документов </w:t>
            </w:r>
            <w:r w:rsidR="005B10C8">
              <w:rPr>
                <w:rFonts w:ascii="Times New Roman" w:hAnsi="Times New Roman" w:cs="Times New Roman"/>
                <w:sz w:val="20"/>
                <w:szCs w:val="20"/>
              </w:rPr>
              <w:t xml:space="preserve">и установки факта начала строительства 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 отдела обеспечивает по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готовку проекта разреш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ния на строительство и направляет на согласов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ние с должностными л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цами администрации Ел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никовского муниципал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ного района.</w:t>
            </w:r>
          </w:p>
          <w:p w:rsidR="005B10C8" w:rsidRPr="003238FD" w:rsidRDefault="005B10C8" w:rsidP="005B10C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процедуры соглас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вания проект разрешения направляется на подпись главе администрации.</w:t>
            </w:r>
          </w:p>
          <w:p w:rsidR="005B10C8" w:rsidRPr="003238FD" w:rsidRDefault="005B10C8" w:rsidP="005B10C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- Выдача заявителю ра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решения либо мотивир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ванного отказа.</w:t>
            </w:r>
          </w:p>
          <w:p w:rsidR="00BA61C4" w:rsidRDefault="00BA61C4" w:rsidP="00603D29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BA61C4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59 дней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BA61C4" w:rsidRDefault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BA61C4" w:rsidRDefault="00BA61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BA61C4" w:rsidRDefault="00BA61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61C4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BA61C4" w:rsidRDefault="00BA61C4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BA61C4" w:rsidRDefault="00BA61C4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Выдача разрешения на стро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 xml:space="preserve">тельство (реконструкцию) или </w:t>
            </w:r>
            <w:r>
              <w:rPr>
                <w:rStyle w:val="85pt1"/>
                <w:sz w:val="20"/>
                <w:szCs w:val="20"/>
              </w:rPr>
              <w:lastRenderedPageBreak/>
              <w:t>отказ в выдаче такого разреш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BA61C4" w:rsidRDefault="00BA61C4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После подписания главой разрешений специалист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рег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стрирует разрешения в исходящем журнале и направляет  разрешени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 в МУ "МФЦ".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азрешени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 выдаются </w:t>
            </w:r>
            <w:proofErr w:type="gramStart"/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заявителю</w:t>
            </w:r>
            <w:proofErr w:type="gramEnd"/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 через сотрудника МУ "МФЦ" при предъявлении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мента, удостоверяющего личность.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BA61C4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BA61C4" w:rsidRDefault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ского муниципального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BA61C4" w:rsidRDefault="00BA61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BA61C4" w:rsidRDefault="00BA61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61C4" w:rsidTr="004D5E5A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BA61C4" w:rsidRDefault="00BA61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lastRenderedPageBreak/>
              <w:t>4. Наименование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  <w:p w:rsidR="00BA61C4" w:rsidRDefault="00BA61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Внесение изменений в разрешение на строительство</w:t>
            </w:r>
          </w:p>
        </w:tc>
      </w:tr>
      <w:tr w:rsidR="001F79AF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1F79AF" w:rsidRPr="00444B83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Прием и регистрация заявления и прилагаемых к нему докуме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тов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Для получения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пальной услуги заявитель представляет на рассмо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рение специалисту МУ "МФЦ" или специалисту 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страции Ельниковского муниципального района заявление установленного образца и прилагаемые к нему документы (копии документов представляю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ся заявителем вместе с оригиналами).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 МУ "МФЦ" или специалист отдела строительства, архитект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ры и ЖКХ администрации Ельниковского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пального района, 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ственный за прием и рег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страцию документов: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устанавливает личность заявителя (заявитель предъявляет документ,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удостоверяющий ли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ность), проверяет полн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мочия заявителя (предъя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ляет для ознакомления учредительные документы юридического лица), в том числе полномочия пре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ставителя заявителя де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ствовать от его имени (д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веренность и документ удостоверяющий ли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ность);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проверяет наличие всех документов, необходимых для предоставления мун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ципальной услуги;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осуществляет проверку представленных копий документов на их соотве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ствие оригиналам (ориг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налы после процедуры сравнения с копиями во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вращаются);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проверяет соответствие представленных докуме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тов установленным треб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ваниям, а именно: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документы, в установле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ных законодательством случаях удостоверены, скреплены печатями, им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 надлежащие подписи сторон или определенных законодательством дол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ностных лиц;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тексты документов нап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саны разборчиво, наим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нования юридических лиц без сокращения, с указан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ем их места нахождения;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фамилии, имена и отчества физических лиц, название юридического лица, адреса их места жительства и 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 нахождения написаны полностью;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 документах нет подч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сток, приписок, зачеркн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тых слов и иных не огов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ренных в них исправлений;</w:t>
            </w:r>
          </w:p>
          <w:p w:rsidR="001F79AF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 не исполнены карандашом;</w:t>
            </w:r>
          </w:p>
          <w:p w:rsidR="001F79AF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 не имеют сер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езных повреждений, нал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чие которых не позволяет однозначно истолковать их содержание.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При отсутствии необход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мых документов, несоо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ветствии представленных документов установле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ным требованиям, специ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лист, ответственный за прием и регистрацию 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кументов, уведомляет 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явителя о наличии препя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ствий для предоставления муниципальной услуги, объясняет заявителю 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держание выявленных 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достатков в представле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ных документах и предл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гает принять меры по их устранению.</w:t>
            </w:r>
            <w:proofErr w:type="gramEnd"/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Специалист, ответстве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ный за прием и регистр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цию документов, вносит регистрирующую запись в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журнал приема докуме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тов в соответствии с де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ствующими правилами ведения учета документов.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 журнале указывается следующая информация: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порядковый номер записи;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дата поступления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ментов;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данные о заявителе;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предмет обращения;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перечень представленных заявителем документов;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срок рассмотрения обр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щения.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Заявителю выдается ра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писка в получении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ментов с указанием их п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речня, даты их получения и срока рассмотрения 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явления.</w:t>
            </w:r>
          </w:p>
          <w:p w:rsidR="001F79AF" w:rsidRDefault="001F79AF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1F79AF" w:rsidRPr="003238FD" w:rsidRDefault="001F79AF" w:rsidP="001F79AF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Продолжительность приема и регистрации документов составляет не более 25 минут.</w:t>
            </w:r>
          </w:p>
          <w:p w:rsidR="001F79AF" w:rsidRDefault="001F79AF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Default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МФЦ, администрация Ельниковского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79AF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1F79AF" w:rsidRDefault="001F79AF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Формирование и направление межведомственных запросов в органы (организации), учас</w:t>
            </w:r>
            <w:r>
              <w:rPr>
                <w:rStyle w:val="85pt1"/>
                <w:sz w:val="20"/>
                <w:szCs w:val="20"/>
              </w:rPr>
              <w:t>т</w:t>
            </w:r>
            <w:r>
              <w:rPr>
                <w:rStyle w:val="85pt1"/>
                <w:sz w:val="20"/>
                <w:szCs w:val="20"/>
              </w:rPr>
              <w:t>вующие в предоставлении м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ниципальной услуги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Pr="00943640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дуры: поступление спец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алисту, ответственному за формирование и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межведомственных запросов в органы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 участвующие в предоставлении 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ственных муниципальных услуг, зарегистрированн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заявления о 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лении муниципальной услуги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1F79AF" w:rsidRPr="00943640" w:rsidRDefault="0057753D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рабочих дня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Default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МФЦ, администрация Ельниковского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79AF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1F79AF" w:rsidRDefault="001F79AF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 xml:space="preserve">Рассмотрение представленных документов, принятие решения о предоставлении разрешения </w:t>
            </w:r>
            <w:r>
              <w:rPr>
                <w:rStyle w:val="85pt1"/>
                <w:sz w:val="20"/>
                <w:szCs w:val="20"/>
              </w:rPr>
              <w:lastRenderedPageBreak/>
              <w:t>на строительство (реконстру</w:t>
            </w:r>
            <w:r>
              <w:rPr>
                <w:rStyle w:val="85pt1"/>
                <w:sz w:val="20"/>
                <w:szCs w:val="20"/>
              </w:rPr>
              <w:t>к</w:t>
            </w:r>
            <w:r>
              <w:rPr>
                <w:rStyle w:val="85pt1"/>
                <w:sz w:val="20"/>
                <w:szCs w:val="20"/>
              </w:rPr>
              <w:t>цию)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После регистрации заявл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ния специалист МУ "МФЦ" формирует почту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 обращений и направл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ет в этот же день после регистрации в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страцию Ельниковского муниципального района.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Далее документы перед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ются в структурное по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разделение администрации - отдел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ЖКХ.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проводит экспертизу пре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ставленных заявителями документов на их соотве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ствие требованиям норм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тивных правовых актов Российской Федерации и Республики Мордовия, а также производится пр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верка сведений, содерж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щихся в документах.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- Рассмотрение заявления, подготовка и согласование проекта разрешения.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Получив заявление,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рассматривает предста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ленные заявителем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менты в течение 2-х дней.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рассмотрения зая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ления и документов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обеспечивает подготовку проекта разр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шения на строительство и направляет на согласов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ние с должностными 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цами администрации 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никовского муниципал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ного района.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процедуры соглас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вания проект разрешения направляется на подпись главе администрации.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- Выдача заявителю ра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решения либо мотивир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ванного отказа.</w:t>
            </w:r>
          </w:p>
          <w:p w:rsidR="001F79AF" w:rsidRDefault="001F79AF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1F79AF" w:rsidRPr="0057753D" w:rsidRDefault="0057753D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5775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 рабочих дней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Default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79AF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1F79AF" w:rsidRDefault="001F79AF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Выдача разрешения на стро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тельство (реконструкцию) или отказ в выдаче такого разреш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подписания главой разрешений специалист 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рег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стрирует разрешения в исходящем журнале и направляет три разреш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ния в МУ "МФЦ". Два э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земпляра разрешений с пакетом документов ост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ются на хранении в отделе строительства, архитект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ры и ЖКХ архитектуры.</w:t>
            </w:r>
          </w:p>
          <w:p w:rsidR="001F79AF" w:rsidRDefault="001F79AF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Три экземпляра разреш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ний в течение 2-х рабочих дней выдаются заявителю через сотрудника МУ "МФЦ" при предъявлении документа, удостоверя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щего личность.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1F79AF" w:rsidRPr="0057753D" w:rsidRDefault="0057753D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рабочий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Default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C20D5" w:rsidRDefault="000C20D5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0C20D5" w:rsidRDefault="000C20D5"/>
    <w:p w:rsidR="000C20D5" w:rsidRDefault="000C20D5"/>
    <w:p w:rsidR="000C20D5" w:rsidRDefault="000C20D5"/>
    <w:p w:rsidR="000C20D5" w:rsidRDefault="00C16E6E">
      <w:pPr>
        <w:widowControl/>
      </w:pPr>
      <w:r>
        <w:br w:type="page"/>
      </w:r>
    </w:p>
    <w:p w:rsidR="000C20D5" w:rsidRDefault="00C16E6E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8. «Особенности предоставления «</w:t>
      </w:r>
      <w:proofErr w:type="spellStart"/>
      <w:r>
        <w:rPr>
          <w:rStyle w:val="a8"/>
          <w:color w:val="000000"/>
        </w:rPr>
        <w:t>подуслуги</w:t>
      </w:r>
      <w:proofErr w:type="spellEnd"/>
      <w:r>
        <w:rPr>
          <w:rStyle w:val="a8"/>
          <w:color w:val="000000"/>
        </w:rPr>
        <w:t>» в электронной форме»</w:t>
      </w:r>
    </w:p>
    <w:p w:rsidR="000C20D5" w:rsidRDefault="000C20D5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8"/>
        <w:tblW w:w="14992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831"/>
        <w:gridCol w:w="2342"/>
        <w:gridCol w:w="2163"/>
        <w:gridCol w:w="2039"/>
        <w:gridCol w:w="2205"/>
        <w:gridCol w:w="1834"/>
        <w:gridCol w:w="2578"/>
      </w:tblGrid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заявителем и</w:t>
            </w:r>
            <w:r>
              <w:rPr>
                <w:rStyle w:val="85pt1"/>
                <w:sz w:val="20"/>
                <w:szCs w:val="20"/>
              </w:rPr>
              <w:t>н</w:t>
            </w:r>
            <w:r>
              <w:rPr>
                <w:rStyle w:val="85pt1"/>
                <w:sz w:val="20"/>
                <w:szCs w:val="20"/>
              </w:rPr>
              <w:t>формации о ср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ках и порядке предоставления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записи на прием в орган, МФЦ для под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чи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лении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формирования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лении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приема и регистрации орг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ном, предоставля</w:t>
            </w:r>
            <w:r>
              <w:rPr>
                <w:rStyle w:val="85pt1"/>
                <w:sz w:val="20"/>
                <w:szCs w:val="20"/>
              </w:rPr>
              <w:t>ю</w:t>
            </w:r>
            <w:r>
              <w:rPr>
                <w:rStyle w:val="85pt1"/>
                <w:sz w:val="20"/>
                <w:szCs w:val="20"/>
              </w:rPr>
              <w:t>щим услугу, запроса о предоставлении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и иных документов, необх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димых для пред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ставления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оплаты гос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дарственной пошлины за предоставление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и уплаты иных платежей, взим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емых в соответствии с законодательством Российской Федерации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сведений о ходе выполнения з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проса о пред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ставлении «</w:t>
            </w:r>
            <w:proofErr w:type="spellStart"/>
            <w:r>
              <w:rPr>
                <w:rStyle w:val="85pt1"/>
                <w:sz w:val="20"/>
                <w:szCs w:val="20"/>
              </w:rPr>
              <w:t>по</w:t>
            </w:r>
            <w:r>
              <w:rPr>
                <w:rStyle w:val="85pt1"/>
                <w:sz w:val="20"/>
                <w:szCs w:val="20"/>
              </w:rPr>
              <w:t>д</w:t>
            </w:r>
            <w:r>
              <w:rPr>
                <w:rStyle w:val="85pt1"/>
                <w:sz w:val="20"/>
                <w:szCs w:val="20"/>
              </w:rPr>
              <w:t>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подачи жалобы на нарушение порядка пред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ставления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и досудебног</w:t>
            </w:r>
            <w:proofErr w:type="gramStart"/>
            <w:r>
              <w:rPr>
                <w:rStyle w:val="85pt1"/>
                <w:sz w:val="20"/>
                <w:szCs w:val="20"/>
              </w:rPr>
              <w:t>о(</w:t>
            </w:r>
            <w:proofErr w:type="gramEnd"/>
            <w:r>
              <w:rPr>
                <w:rStyle w:val="85pt1"/>
                <w:sz w:val="20"/>
                <w:szCs w:val="20"/>
              </w:rPr>
              <w:t>внесудебного) обжалования решений и действий (бездействия) органа в процессе получ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C20D5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f1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капитального строительства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ind w:firstLine="284"/>
              <w:jc w:val="both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pStyle w:val="af1"/>
              <w:widowControl/>
              <w:ind w:left="4" w:firstLine="284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0C20D5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2:</w:t>
            </w:r>
          </w:p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ind w:firstLine="284"/>
              <w:jc w:val="both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pStyle w:val="af1"/>
              <w:widowControl/>
              <w:ind w:left="4" w:firstLine="284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0C20D5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3: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Продление срока действия разрешения на строительство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ind w:firstLine="284"/>
              <w:jc w:val="both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pStyle w:val="af1"/>
              <w:widowControl/>
              <w:ind w:left="4" w:firstLine="284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0C20D5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4: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Внесение изменений в разрешение на строительство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ind w:firstLine="284"/>
              <w:jc w:val="both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pStyle w:val="af1"/>
              <w:widowControl/>
              <w:ind w:left="4" w:firstLine="284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0C20D5" w:rsidRDefault="000C20D5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C20D5" w:rsidRDefault="000C20D5">
      <w:pPr>
        <w:pStyle w:val="13"/>
        <w:shd w:val="clear" w:color="auto" w:fill="auto"/>
        <w:spacing w:line="240" w:lineRule="auto"/>
        <w:jc w:val="center"/>
      </w:pPr>
    </w:p>
    <w:p w:rsidR="000C20D5" w:rsidRDefault="000C20D5">
      <w:pPr>
        <w:pStyle w:val="13"/>
        <w:shd w:val="clear" w:color="auto" w:fill="auto"/>
        <w:spacing w:line="240" w:lineRule="auto"/>
        <w:jc w:val="center"/>
      </w:pPr>
    </w:p>
    <w:p w:rsidR="000C20D5" w:rsidRDefault="000C20D5">
      <w:pPr>
        <w:pStyle w:val="13"/>
        <w:shd w:val="clear" w:color="auto" w:fill="auto"/>
        <w:spacing w:line="240" w:lineRule="auto"/>
        <w:jc w:val="center"/>
      </w:pPr>
    </w:p>
    <w:p w:rsidR="000C20D5" w:rsidRDefault="000C20D5">
      <w:pPr>
        <w:pStyle w:val="13"/>
        <w:shd w:val="clear" w:color="auto" w:fill="auto"/>
        <w:spacing w:line="240" w:lineRule="auto"/>
        <w:jc w:val="center"/>
      </w:pPr>
    </w:p>
    <w:p w:rsidR="002A588A" w:rsidRDefault="002A588A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B41D9B" w:rsidRDefault="00B41D9B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  <w:sectPr w:rsidR="00B41D9B" w:rsidSect="00A27F88">
          <w:pgSz w:w="16838" w:h="11906" w:orient="landscape"/>
          <w:pgMar w:top="1418" w:right="1134" w:bottom="1418" w:left="1134" w:header="0" w:footer="0" w:gutter="0"/>
          <w:cols w:space="720"/>
          <w:formProt w:val="0"/>
          <w:docGrid w:linePitch="360" w:charSpace="-6145"/>
        </w:sectPr>
      </w:pP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>
        <w:rPr>
          <w:rFonts w:ascii="Times New Roman" w:eastAsiaTheme="minorEastAsia" w:hAnsi="Times New Roman" w:cs="Times New Roman"/>
          <w:color w:val="22272F"/>
          <w:sz w:val="28"/>
          <w:szCs w:val="28"/>
        </w:rPr>
        <w:t>Приложение №1</w:t>
      </w:r>
    </w:p>
    <w:p w:rsidR="002A588A" w:rsidRDefault="00070DE4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>
        <w:rPr>
          <w:rFonts w:ascii="Times New Roman" w:eastAsiaTheme="minorEastAsia" w:hAnsi="Times New Roman" w:cs="Times New Roman"/>
          <w:color w:val="22272F"/>
          <w:sz w:val="28"/>
          <w:szCs w:val="28"/>
        </w:rPr>
        <w:t>к технологической схеме</w:t>
      </w: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«Главе Ельниковского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                      муниципального района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Застройщик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</w:t>
      </w:r>
      <w:proofErr w:type="gramStart"/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(наименование организации, ИНН,</w:t>
      </w:r>
      <w:proofErr w:type="gramEnd"/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юридический и почтовый адрес; тел.,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банковские реквизиты; или ФИО,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паспортные данные и адрес физ. лица)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b/>
          <w:bCs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b/>
          <w:bCs/>
          <w:color w:val="22272F"/>
          <w:sz w:val="26"/>
          <w:szCs w:val="26"/>
        </w:rPr>
        <w:t xml:space="preserve">                                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b/>
          <w:bCs/>
          <w:color w:val="22272F"/>
          <w:sz w:val="28"/>
          <w:szCs w:val="28"/>
        </w:rPr>
        <w:t>Заявление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    Прошу   выдать   разрешение  на строительство  (реконструкцию) об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ъ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екта капитального строител</w:t>
      </w:r>
      <w:r>
        <w:rPr>
          <w:rFonts w:ascii="Times New Roman" w:eastAsiaTheme="minorEastAsia" w:hAnsi="Times New Roman" w:cs="Times New Roman"/>
          <w:color w:val="22272F"/>
          <w:sz w:val="28"/>
          <w:szCs w:val="28"/>
        </w:rPr>
        <w:t>ь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ства: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(наименование объекта)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proofErr w:type="gramStart"/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расположенного</w:t>
      </w:r>
      <w:proofErr w:type="gramEnd"/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по адресу: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6"/>
          <w:szCs w:val="26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Приложение: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_____________________________________________________________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(документы, которые представил заявитель)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Подтверждаю полноту и достоверность представленных сведений и не возражаю против проведения проверки представленных мной сведений, а также обработки    персональных    данных     в    соответствии с  </w:t>
      </w:r>
      <w:hyperlink r:id="rId16" w:anchor="/document/12148567/entry/0" w:history="1">
        <w:r w:rsidRPr="002A588A">
          <w:rPr>
            <w:rFonts w:ascii="Times New Roman" w:eastAsiaTheme="minorEastAsia" w:hAnsi="Times New Roman" w:cs="Times New Roman"/>
            <w:color w:val="auto"/>
            <w:sz w:val="28"/>
            <w:szCs w:val="28"/>
          </w:rPr>
          <w:t>Фед</w:t>
        </w:r>
        <w:r w:rsidRPr="002A588A">
          <w:rPr>
            <w:rFonts w:ascii="Times New Roman" w:eastAsiaTheme="minorEastAsia" w:hAnsi="Times New Roman" w:cs="Times New Roman"/>
            <w:color w:val="auto"/>
            <w:sz w:val="28"/>
            <w:szCs w:val="28"/>
          </w:rPr>
          <w:t>е</w:t>
        </w:r>
        <w:r w:rsidRPr="002A588A">
          <w:rPr>
            <w:rFonts w:ascii="Times New Roman" w:eastAsiaTheme="minorEastAsia" w:hAnsi="Times New Roman" w:cs="Times New Roman"/>
            <w:color w:val="auto"/>
            <w:sz w:val="28"/>
            <w:szCs w:val="28"/>
          </w:rPr>
          <w:t>ральным законом</w:t>
        </w:r>
      </w:hyperlink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от  27  июля  2006  года  N 152-ФЗ "О персональных да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н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ных".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6"/>
          <w:szCs w:val="26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___________________________________ __________________ 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наименование должности                             фамилия и инициалы         личная подпись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        руководителя организации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   индивидуального предпринимателя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          или физического лица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М.П.»;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EastAsia"/>
          <w:color w:val="22272F"/>
          <w:sz w:val="23"/>
          <w:szCs w:val="23"/>
        </w:rPr>
      </w:pPr>
      <w:r w:rsidRPr="002A588A">
        <w:rPr>
          <w:rFonts w:eastAsiaTheme="minorEastAsia"/>
          <w:color w:val="22272F"/>
          <w:sz w:val="23"/>
          <w:szCs w:val="23"/>
        </w:rPr>
        <w:t xml:space="preserve">     </w:t>
      </w:r>
    </w:p>
    <w:p w:rsidR="002A588A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2A588A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2A588A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2A588A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2A588A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2A588A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F713CD" w:rsidRDefault="00F713CD" w:rsidP="00F713CD">
      <w:pPr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  <w:szCs w:val="20"/>
        </w:rPr>
      </w:pPr>
    </w:p>
    <w:p w:rsidR="002A588A" w:rsidRPr="00F713CD" w:rsidRDefault="002A588A" w:rsidP="00F713CD">
      <w:pPr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  <w:szCs w:val="20"/>
        </w:rPr>
      </w:pPr>
    </w:p>
    <w:p w:rsidR="002A588A" w:rsidRDefault="00F713CD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</w:t>
      </w: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auto"/>
          <w:sz w:val="20"/>
          <w:szCs w:val="20"/>
        </w:rPr>
      </w:pP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auto"/>
          <w:sz w:val="20"/>
          <w:szCs w:val="20"/>
        </w:rPr>
      </w:pP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auto"/>
          <w:sz w:val="20"/>
          <w:szCs w:val="20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2A588A">
        <w:rPr>
          <w:rFonts w:ascii="Times New Roman" w:hAnsi="Times New Roman" w:cs="Times New Roman"/>
          <w:color w:val="auto"/>
          <w:sz w:val="28"/>
          <w:szCs w:val="28"/>
        </w:rPr>
        <w:t xml:space="preserve">Приложение №2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2A588A">
        <w:rPr>
          <w:rFonts w:ascii="Times New Roman" w:hAnsi="Times New Roman" w:cs="Times New Roman"/>
          <w:color w:val="auto"/>
          <w:sz w:val="28"/>
          <w:szCs w:val="28"/>
        </w:rPr>
        <w:t xml:space="preserve">к технологической схеме </w:t>
      </w: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«Главе Ельниковского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муниципального района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Застройщик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</w:t>
      </w:r>
      <w:proofErr w:type="gramStart"/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(наименование организации, ИНН,</w:t>
      </w:r>
      <w:proofErr w:type="gramEnd"/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юридический и почтовый адрес; тел.,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банковские реквизиты; или ФИО, паспортные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данные и адрес физ. лица)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b/>
          <w:bCs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b/>
          <w:bCs/>
          <w:color w:val="22272F"/>
          <w:sz w:val="26"/>
          <w:szCs w:val="26"/>
        </w:rPr>
        <w:t xml:space="preserve">                              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b/>
          <w:bCs/>
          <w:color w:val="22272F"/>
          <w:sz w:val="26"/>
          <w:szCs w:val="26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b/>
          <w:bCs/>
          <w:color w:val="22272F"/>
          <w:sz w:val="28"/>
          <w:szCs w:val="28"/>
        </w:rPr>
        <w:t>Заявление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    Прошу   Вас   разрешить    строительство    (реконструкцию)  объекта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индивидуального жилищного строител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ь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ства: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(наименование объекта)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proofErr w:type="gramStart"/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расположенного</w:t>
      </w:r>
      <w:proofErr w:type="gramEnd"/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по адр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е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су: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EastAsia"/>
          <w:color w:val="22272F"/>
          <w:sz w:val="23"/>
          <w:szCs w:val="23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Приложение: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_____________________________________________________________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(документы, которые представил заявитель)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Подтверждаю полноту и достоверность представленных сведений и не возражаю против проведения проверки представленных мной сведений, а также обработки персональных    данных в соответствии с  </w:t>
      </w:r>
      <w:hyperlink r:id="rId17" w:anchor="/document/12148567/entry/0" w:history="1">
        <w:r w:rsidRPr="002A588A">
          <w:rPr>
            <w:rFonts w:ascii="Times New Roman" w:eastAsiaTheme="minorEastAsia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от  27  июля  2006  года  N 152-ФЗ "О персональных данных".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___________________________________ __________________ 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наименование должности                             фамилия и инициалы        личная подпись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       руководителя организации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индивидуального предпринимателя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       или физического лица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М.П.»;</w:t>
      </w: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2A588A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color w:val="auto"/>
          <w:sz w:val="28"/>
          <w:szCs w:val="28"/>
        </w:rPr>
        <w:t>3</w:t>
      </w:r>
      <w:r w:rsidRPr="002A588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2A588A">
        <w:rPr>
          <w:rFonts w:ascii="Times New Roman" w:hAnsi="Times New Roman" w:cs="Times New Roman"/>
          <w:color w:val="auto"/>
          <w:sz w:val="28"/>
          <w:szCs w:val="28"/>
        </w:rPr>
        <w:t xml:space="preserve">к технологической схеме </w:t>
      </w: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</w:t>
      </w: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«Главе Ельниковского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муниципального района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Застройщик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</w:t>
      </w:r>
      <w:proofErr w:type="gramStart"/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(наименование организации, ИНН,</w:t>
      </w:r>
      <w:proofErr w:type="gramEnd"/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юридический и почтовый адрес; тел.,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банковские реквизиты; или ФИО, паспортные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Theme="minorEastAsia"/>
          <w:color w:val="22272F"/>
          <w:sz w:val="23"/>
          <w:szCs w:val="23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данные и адрес физ. лица</w:t>
      </w:r>
      <w:r w:rsidRPr="002A588A">
        <w:rPr>
          <w:rFonts w:eastAsiaTheme="minorEastAsia"/>
          <w:color w:val="22272F"/>
          <w:sz w:val="23"/>
          <w:szCs w:val="23"/>
        </w:rPr>
        <w:t xml:space="preserve">                                 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EastAsia"/>
          <w:color w:val="22272F"/>
          <w:sz w:val="23"/>
          <w:szCs w:val="23"/>
        </w:rPr>
      </w:pPr>
      <w:r w:rsidRPr="002A588A">
        <w:rPr>
          <w:rFonts w:eastAsiaTheme="minorEastAsia"/>
          <w:color w:val="22272F"/>
          <w:sz w:val="23"/>
          <w:szCs w:val="23"/>
        </w:rPr>
        <w:t xml:space="preserve">                                 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EastAsia"/>
          <w:color w:val="22272F"/>
          <w:sz w:val="23"/>
          <w:szCs w:val="23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EastAsia"/>
          <w:color w:val="22272F"/>
          <w:sz w:val="23"/>
          <w:szCs w:val="23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EastAsia"/>
          <w:color w:val="22272F"/>
          <w:sz w:val="23"/>
          <w:szCs w:val="23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EastAsia"/>
          <w:color w:val="22272F"/>
          <w:sz w:val="23"/>
          <w:szCs w:val="23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b/>
          <w:bCs/>
          <w:color w:val="22272F"/>
          <w:sz w:val="28"/>
          <w:szCs w:val="28"/>
        </w:rPr>
        <w:t>Заявление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    Прошу   Вас  продлить  срок  действия  разрешения  на  строительство (реконструкцию) объекта капитального строительства: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________________________________________________________________________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(наименование объекта)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proofErr w:type="gramStart"/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расположенного</w:t>
      </w:r>
      <w:proofErr w:type="gramEnd"/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по адресу: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_______________________________________________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в связи с тем, что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____________________________________________________________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(указываются причины </w:t>
      </w:r>
      <w:proofErr w:type="gramStart"/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необходимости продления срока действия разрешения</w:t>
      </w:r>
      <w:proofErr w:type="gramEnd"/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Ранее разрешение на строительство выдано "____"_____ ___ </w:t>
      </w:r>
      <w:proofErr w:type="gramStart"/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г</w:t>
      </w:r>
      <w:proofErr w:type="gramEnd"/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на срок 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Приложение: 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_____________________________________________________________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(документы, которые представил заявитель)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Подтверждаю полноту и достоверность представленных сведений и не возражаю против проведения проверки представленных мной сведений, а также обработки персональных  данных в соответствии с </w:t>
      </w:r>
      <w:hyperlink r:id="rId18" w:anchor="/document/12148567/entry/0" w:history="1">
        <w:r w:rsidRPr="002A588A">
          <w:rPr>
            <w:rFonts w:ascii="Times New Roman" w:eastAsiaTheme="minorEastAsia" w:hAnsi="Times New Roman" w:cs="Times New Roman"/>
            <w:color w:val="auto"/>
            <w:sz w:val="28"/>
            <w:szCs w:val="28"/>
          </w:rPr>
          <w:t>Федеральным з</w:t>
        </w:r>
        <w:r w:rsidRPr="002A588A">
          <w:rPr>
            <w:rFonts w:ascii="Times New Roman" w:eastAsiaTheme="minorEastAsia" w:hAnsi="Times New Roman" w:cs="Times New Roman"/>
            <w:color w:val="auto"/>
            <w:sz w:val="28"/>
            <w:szCs w:val="28"/>
          </w:rPr>
          <w:t>а</w:t>
        </w:r>
        <w:r w:rsidRPr="002A588A">
          <w:rPr>
            <w:rFonts w:ascii="Times New Roman" w:eastAsiaTheme="minorEastAsia" w:hAnsi="Times New Roman" w:cs="Times New Roman"/>
            <w:color w:val="auto"/>
            <w:sz w:val="28"/>
            <w:szCs w:val="28"/>
          </w:rPr>
          <w:t>коном</w:t>
        </w:r>
      </w:hyperlink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от 27  июля 2006  года  N 152-ФЗ "О персональных данных".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___________________________________ __________________   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наименование должности                             фамилия и инициалы             личная подпись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        руководителя организации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   индивидуального предпринимателя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          или физического лица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М.П.».</w:t>
      </w:r>
    </w:p>
    <w:p w:rsidR="00B41D9B" w:rsidRDefault="00B41D9B" w:rsidP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B41D9B" w:rsidRDefault="00B41D9B" w:rsidP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2A588A" w:rsidRDefault="002A588A" w:rsidP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4 </w:t>
      </w:r>
    </w:p>
    <w:p w:rsidR="002A588A" w:rsidRDefault="002A588A" w:rsidP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технологической схеме </w:t>
      </w:r>
    </w:p>
    <w:p w:rsidR="002A588A" w:rsidRDefault="002A588A" w:rsidP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color w:val="auto"/>
          <w:sz w:val="20"/>
          <w:szCs w:val="20"/>
        </w:rPr>
      </w:pPr>
    </w:p>
    <w:p w:rsidR="002A588A" w:rsidRDefault="002A588A" w:rsidP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color w:val="auto"/>
          <w:sz w:val="20"/>
          <w:szCs w:val="20"/>
        </w:rPr>
      </w:pPr>
    </w:p>
    <w:p w:rsidR="002A588A" w:rsidRDefault="002A588A" w:rsidP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2A588A" w:rsidRDefault="002A588A" w:rsidP="002A588A">
      <w:pPr>
        <w:pStyle w:val="13"/>
        <w:shd w:val="clear" w:color="auto" w:fill="auto"/>
        <w:spacing w:line="240" w:lineRule="auto"/>
        <w:jc w:val="center"/>
      </w:pPr>
    </w:p>
    <w:p w:rsidR="002A588A" w:rsidRPr="00F713CD" w:rsidRDefault="002A588A" w:rsidP="002A588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auto"/>
          <w:sz w:val="16"/>
          <w:szCs w:val="16"/>
        </w:rPr>
      </w:pPr>
      <w:r w:rsidRPr="00F713CD">
        <w:rPr>
          <w:rFonts w:ascii="Arial" w:hAnsi="Arial" w:cs="Arial"/>
          <w:b/>
          <w:bCs/>
          <w:color w:val="auto"/>
          <w:sz w:val="16"/>
          <w:szCs w:val="16"/>
        </w:rPr>
        <w:t>ФОРМА РАЗРЕШЕНИЯ НА СТРОИТЕЛЬСТВО</w:t>
      </w:r>
    </w:p>
    <w:p w:rsidR="002A588A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</w:t>
      </w:r>
    </w:p>
    <w:p w:rsidR="00F713CD" w:rsidRPr="00F713CD" w:rsidRDefault="00F713CD" w:rsidP="002A588A">
      <w:pPr>
        <w:autoSpaceDE w:val="0"/>
        <w:autoSpaceDN w:val="0"/>
        <w:adjustRightInd w:val="0"/>
        <w:jc w:val="right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Кому _________________________________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        </w:t>
      </w:r>
      <w:proofErr w:type="gramStart"/>
      <w:r w:rsidRPr="00F713CD">
        <w:rPr>
          <w:color w:val="auto"/>
          <w:sz w:val="20"/>
          <w:szCs w:val="20"/>
        </w:rPr>
        <w:t>(наименование застройщика</w:t>
      </w:r>
      <w:proofErr w:type="gramEnd"/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______________________________________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</w:t>
      </w:r>
      <w:proofErr w:type="gramStart"/>
      <w:r w:rsidRPr="00F713CD">
        <w:rPr>
          <w:color w:val="auto"/>
          <w:sz w:val="20"/>
          <w:szCs w:val="20"/>
        </w:rPr>
        <w:t>(фамилия, имя, отчество - для граждан,</w:t>
      </w:r>
      <w:proofErr w:type="gramEnd"/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______________________________________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полное наименование организации - </w:t>
      </w:r>
      <w:proofErr w:type="gramStart"/>
      <w:r w:rsidRPr="00F713CD">
        <w:rPr>
          <w:color w:val="auto"/>
          <w:sz w:val="20"/>
          <w:szCs w:val="20"/>
        </w:rPr>
        <w:t>для</w:t>
      </w:r>
      <w:proofErr w:type="gramEnd"/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______________________________________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юридических лиц), его почтовый индекс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______________________________________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и адрес, адрес электронной почты) 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РАЗРЕШЕНИЕ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на строительство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Дата ________________ &lt;2&gt;                            N ________________ &lt;3&gt;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___________________________________________________________________________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</w:t>
      </w:r>
      <w:proofErr w:type="gramStart"/>
      <w:r w:rsidRPr="00F713CD">
        <w:rPr>
          <w:color w:val="auto"/>
          <w:sz w:val="20"/>
          <w:szCs w:val="20"/>
        </w:rPr>
        <w:t>(наименование уполномоченного федерального органа исполнительной</w:t>
      </w:r>
      <w:proofErr w:type="gramEnd"/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власти или органа исполнительной власти субъекта Российской Федерации,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___________________________________________________________________________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или органа местного самоуправления, </w:t>
      </w:r>
      <w:proofErr w:type="gramStart"/>
      <w:r w:rsidRPr="00F713CD">
        <w:rPr>
          <w:color w:val="auto"/>
          <w:sz w:val="20"/>
          <w:szCs w:val="20"/>
        </w:rPr>
        <w:t>осуществляющих</w:t>
      </w:r>
      <w:proofErr w:type="gramEnd"/>
      <w:r w:rsidRPr="00F713CD">
        <w:rPr>
          <w:color w:val="auto"/>
          <w:sz w:val="20"/>
          <w:szCs w:val="20"/>
        </w:rPr>
        <w:t xml:space="preserve"> выдачу разрешения на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строительство. </w:t>
      </w:r>
      <w:proofErr w:type="gramStart"/>
      <w:r w:rsidRPr="00F713CD">
        <w:rPr>
          <w:color w:val="auto"/>
          <w:sz w:val="20"/>
          <w:szCs w:val="20"/>
        </w:rPr>
        <w:t>Государственная корпорация по атомной энергии "</w:t>
      </w:r>
      <w:proofErr w:type="spellStart"/>
      <w:r w:rsidRPr="00F713CD">
        <w:rPr>
          <w:color w:val="auto"/>
          <w:sz w:val="20"/>
          <w:szCs w:val="20"/>
        </w:rPr>
        <w:t>Росатом</w:t>
      </w:r>
      <w:proofErr w:type="spellEnd"/>
      <w:r w:rsidRPr="00F713CD">
        <w:rPr>
          <w:color w:val="auto"/>
          <w:sz w:val="20"/>
          <w:szCs w:val="20"/>
        </w:rPr>
        <w:t>")</w:t>
      </w:r>
      <w:proofErr w:type="gramEnd"/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в  соответствии  со  статьей   51   Градостроительного  кодекса  Российской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Федерации, разрешает: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  <w:szCs w:val="20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10"/>
        <w:gridCol w:w="2131"/>
        <w:gridCol w:w="2122"/>
        <w:gridCol w:w="847"/>
        <w:gridCol w:w="2268"/>
        <w:gridCol w:w="1247"/>
        <w:gridCol w:w="461"/>
      </w:tblGrid>
      <w:tr w:rsidR="00F713CD" w:rsidRPr="00F713CD" w:rsidTr="00452DC9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1.</w:t>
            </w:r>
          </w:p>
        </w:tc>
        <w:tc>
          <w:tcPr>
            <w:tcW w:w="861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Строительство объекта капитального строительства &lt;4&gt;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61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61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Реконструкцию объекта капитального строительства &lt;4&gt;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61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Работы по сохранению объекта культурного наследия, затрагивающие конструктивные и другие характеристики надежности и безопасности такого объекта &lt;4&gt;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Строительство линейного объекта (объекта капитального строительства, входящего в состав линейного объекта) &lt;4&gt;</w:t>
            </w:r>
          </w:p>
        </w:tc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Реконструкцию линейного объекта (объекта капитального строительства, входящего в состав линейного объекта) &lt;4&gt;</w:t>
            </w:r>
          </w:p>
        </w:tc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2.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Наименование объекта капитального строительства (этапа) в соответствии с проектной документацией &lt;5&gt;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Наименование организации, выдавшей полож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и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тельное заключение экспертизы проектной док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у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ментации, и в случаях, предусмотренных законод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а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тельством Российской Федерации, реквизиты пр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и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>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Регистрационный номер и дата выдачи полож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и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тельного заключения экспертизы проектной док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у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ментации и в случаях, предусмотренных законод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а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тельством Российской Федерации, реквизиты пр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и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каза об утверждении положительного заключения государственной экологической экспертизы &lt;6&gt;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3.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Кадастровый номер земельного участка (земельных участков), в пределах которого (которых) распол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о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жен или планируется расположение объекта кап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и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тального строительства &lt;7&gt;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Номер кадастрового квартала (кадастровых кварт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а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лов), в пределах которого (которых) расположен или планируется расположение объекта капитал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ь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ного строительства &lt;7&gt;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Кадастровый номер реконструируемого объекта капитального строительства &lt;8&gt;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3.1.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Сведения о градостроительном плане земельного участка &lt;9&gt;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3.2.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Сведения о проекте планировки и проекте межев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а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ния территории &lt;10&gt;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3.3.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Сведения о проектной документации объекта кап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и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тального строительства, планируемого к строител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ь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ству, реконструкции, проведению работ сохранения объекта культурного наследия, при которых затр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а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гиваются конструктивные и другие характеристики надежности и безопасности объекта &lt;11&gt;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4.</w:t>
            </w:r>
          </w:p>
        </w:tc>
        <w:tc>
          <w:tcPr>
            <w:tcW w:w="90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Краткие проектные характеристики для строительства, реконструкции объекта капитального строительства,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объекта: &lt;12&gt;</w:t>
            </w: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90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Наименование объекта капитального строительства, входящего в состав имущественного комплекса, в соответствии с проектной документацией: &lt;13&gt;</w:t>
            </w: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Общая площадь (кв. м):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Площадь участка (кв. м):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Объем (куб. м):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в том числе</w:t>
            </w:r>
          </w:p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подземной части (куб.):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Количество этажей (шт.):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Высота (м):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Количество подзе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м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ных этажей (шт.):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Вместимость (чел.):</w:t>
            </w:r>
          </w:p>
        </w:tc>
        <w:tc>
          <w:tcPr>
            <w:tcW w:w="1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Площадь застройки (кв. м):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Иные показатели &lt;14&gt;:</w:t>
            </w: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5.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Адрес (местоположение) объекта &lt;15&gt;:</w:t>
            </w:r>
          </w:p>
        </w:tc>
        <w:tc>
          <w:tcPr>
            <w:tcW w:w="482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25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82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6.</w:t>
            </w:r>
          </w:p>
        </w:tc>
        <w:tc>
          <w:tcPr>
            <w:tcW w:w="907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Краткие проектные характеристики линейного объекта &lt;16&gt;:</w:t>
            </w: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907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Категория (класс):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Протяженность: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Мощность (пропускная способность, грузооборот, интенсивность движения):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 xml:space="preserve">Тип (КЛ, </w:t>
            </w:r>
            <w:proofErr w:type="gramStart"/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ВЛ</w:t>
            </w:r>
            <w:proofErr w:type="gramEnd"/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, КВЛ), уровень напряжения линий эле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тропередачи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Перечень конструктивных элементов, оказывающих влияние на безопасность: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Иные показатели &lt;17&gt;: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</w:tbl>
    <w:p w:rsidR="00F713CD" w:rsidRPr="00F713CD" w:rsidRDefault="00F713CD" w:rsidP="00F713CD">
      <w:pPr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Срок действия настоящего разрешения - до "__" ___________________ 20__ г. </w:t>
      </w:r>
      <w:proofErr w:type="gramStart"/>
      <w:r w:rsidRPr="00F713CD">
        <w:rPr>
          <w:color w:val="auto"/>
          <w:sz w:val="20"/>
          <w:szCs w:val="20"/>
        </w:rPr>
        <w:t>в</w:t>
      </w:r>
      <w:proofErr w:type="gramEnd"/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proofErr w:type="gramStart"/>
      <w:r w:rsidRPr="00F713CD">
        <w:rPr>
          <w:color w:val="auto"/>
          <w:sz w:val="20"/>
          <w:szCs w:val="20"/>
        </w:rPr>
        <w:t>соответствии</w:t>
      </w:r>
      <w:proofErr w:type="gramEnd"/>
      <w:r w:rsidRPr="00F713CD">
        <w:rPr>
          <w:color w:val="auto"/>
          <w:sz w:val="20"/>
          <w:szCs w:val="20"/>
        </w:rPr>
        <w:t xml:space="preserve"> с _______________________________________________________ &lt;18&gt;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____________________________________      _________   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</w:t>
      </w:r>
      <w:proofErr w:type="gramStart"/>
      <w:r w:rsidRPr="00F713CD">
        <w:rPr>
          <w:color w:val="auto"/>
          <w:sz w:val="20"/>
          <w:szCs w:val="20"/>
        </w:rPr>
        <w:t>(должность уполномоченного лица         (подпись)   (расшифровка подписи)</w:t>
      </w:r>
      <w:proofErr w:type="gramEnd"/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органа, осуществляющего выдачу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разрешения на строительство)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"__" _____________ 20__ г.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М.П.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Действие настоящего разрешения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продлено до "__" ____________ 20__ г. &lt;19&gt;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____________________________________      _________   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</w:t>
      </w:r>
      <w:proofErr w:type="gramStart"/>
      <w:r w:rsidRPr="00F713CD">
        <w:rPr>
          <w:color w:val="auto"/>
          <w:sz w:val="20"/>
          <w:szCs w:val="20"/>
        </w:rPr>
        <w:t>(должность уполномоченного лица         (подпись)   (расшифровка подписи)</w:t>
      </w:r>
      <w:proofErr w:type="gramEnd"/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органа, осуществляющего выдачу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разрешения на строительство)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"__" _____________ 20__ г.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М.П.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  <w:szCs w:val="20"/>
        </w:rPr>
      </w:pPr>
    </w:p>
    <w:p w:rsidR="000C20D5" w:rsidRDefault="000C20D5">
      <w:pPr>
        <w:pStyle w:val="13"/>
        <w:shd w:val="clear" w:color="auto" w:fill="auto"/>
        <w:spacing w:line="240" w:lineRule="auto"/>
        <w:jc w:val="center"/>
      </w:pPr>
    </w:p>
    <w:p w:rsidR="000C20D5" w:rsidRDefault="000C20D5">
      <w:pPr>
        <w:pStyle w:val="13"/>
        <w:shd w:val="clear" w:color="auto" w:fill="auto"/>
        <w:spacing w:line="240" w:lineRule="auto"/>
        <w:jc w:val="center"/>
      </w:pPr>
    </w:p>
    <w:p w:rsidR="000C20D5" w:rsidRDefault="000C20D5">
      <w:pPr>
        <w:pStyle w:val="13"/>
        <w:shd w:val="clear" w:color="auto" w:fill="auto"/>
        <w:spacing w:line="240" w:lineRule="auto"/>
        <w:jc w:val="center"/>
      </w:pPr>
    </w:p>
    <w:sectPr w:rsidR="000C20D5" w:rsidSect="00A27F88">
      <w:pgSz w:w="11906" w:h="16838"/>
      <w:pgMar w:top="1418" w:right="1418" w:bottom="1418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4587B"/>
    <w:multiLevelType w:val="multilevel"/>
    <w:tmpl w:val="535663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D507B"/>
    <w:multiLevelType w:val="multilevel"/>
    <w:tmpl w:val="994ECA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DDB7E87"/>
    <w:multiLevelType w:val="multilevel"/>
    <w:tmpl w:val="B01A51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5680C"/>
    <w:multiLevelType w:val="multilevel"/>
    <w:tmpl w:val="DEDAD9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E7080F"/>
    <w:multiLevelType w:val="multilevel"/>
    <w:tmpl w:val="9E1E5F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8479FA"/>
    <w:multiLevelType w:val="multilevel"/>
    <w:tmpl w:val="6F4C12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0D5"/>
    <w:rsid w:val="00015016"/>
    <w:rsid w:val="00022758"/>
    <w:rsid w:val="00032F19"/>
    <w:rsid w:val="00070DE4"/>
    <w:rsid w:val="000749BA"/>
    <w:rsid w:val="00093740"/>
    <w:rsid w:val="000A181D"/>
    <w:rsid w:val="000C20D5"/>
    <w:rsid w:val="000E0BC4"/>
    <w:rsid w:val="000E0D49"/>
    <w:rsid w:val="00111ABF"/>
    <w:rsid w:val="00156CF6"/>
    <w:rsid w:val="00160553"/>
    <w:rsid w:val="00174AC4"/>
    <w:rsid w:val="00193851"/>
    <w:rsid w:val="00194CE8"/>
    <w:rsid w:val="001A697C"/>
    <w:rsid w:val="001C29B2"/>
    <w:rsid w:val="001C4B56"/>
    <w:rsid w:val="001F79AF"/>
    <w:rsid w:val="00212BBF"/>
    <w:rsid w:val="00232CBB"/>
    <w:rsid w:val="00244FD1"/>
    <w:rsid w:val="002522BC"/>
    <w:rsid w:val="00264B8F"/>
    <w:rsid w:val="00275C24"/>
    <w:rsid w:val="002A588A"/>
    <w:rsid w:val="002B37A2"/>
    <w:rsid w:val="002C0AA4"/>
    <w:rsid w:val="002E39E9"/>
    <w:rsid w:val="002F1D48"/>
    <w:rsid w:val="00303E1B"/>
    <w:rsid w:val="00312841"/>
    <w:rsid w:val="003143D1"/>
    <w:rsid w:val="003143ED"/>
    <w:rsid w:val="003238FD"/>
    <w:rsid w:val="00385548"/>
    <w:rsid w:val="003F608D"/>
    <w:rsid w:val="0040024F"/>
    <w:rsid w:val="00424D2A"/>
    <w:rsid w:val="00444B83"/>
    <w:rsid w:val="0045025D"/>
    <w:rsid w:val="00452DC9"/>
    <w:rsid w:val="00461392"/>
    <w:rsid w:val="00491472"/>
    <w:rsid w:val="0049741A"/>
    <w:rsid w:val="004B7B48"/>
    <w:rsid w:val="004D5E5A"/>
    <w:rsid w:val="00511AE5"/>
    <w:rsid w:val="00521044"/>
    <w:rsid w:val="00527379"/>
    <w:rsid w:val="005704C2"/>
    <w:rsid w:val="00573599"/>
    <w:rsid w:val="0057753D"/>
    <w:rsid w:val="00587B7C"/>
    <w:rsid w:val="005B10C8"/>
    <w:rsid w:val="005B396C"/>
    <w:rsid w:val="005D5A57"/>
    <w:rsid w:val="005E1AF6"/>
    <w:rsid w:val="005F1F85"/>
    <w:rsid w:val="00603D29"/>
    <w:rsid w:val="0063273E"/>
    <w:rsid w:val="00633AB6"/>
    <w:rsid w:val="006413CF"/>
    <w:rsid w:val="00644AF8"/>
    <w:rsid w:val="00646916"/>
    <w:rsid w:val="00657C8D"/>
    <w:rsid w:val="006655CA"/>
    <w:rsid w:val="00686B38"/>
    <w:rsid w:val="006B50F2"/>
    <w:rsid w:val="00730D5A"/>
    <w:rsid w:val="00735D12"/>
    <w:rsid w:val="0074181E"/>
    <w:rsid w:val="00760005"/>
    <w:rsid w:val="00783AFD"/>
    <w:rsid w:val="00796878"/>
    <w:rsid w:val="00800984"/>
    <w:rsid w:val="00844E3B"/>
    <w:rsid w:val="008652DD"/>
    <w:rsid w:val="00882858"/>
    <w:rsid w:val="008C2A91"/>
    <w:rsid w:val="008D6AF4"/>
    <w:rsid w:val="00943640"/>
    <w:rsid w:val="009645A5"/>
    <w:rsid w:val="009712D0"/>
    <w:rsid w:val="009E58EB"/>
    <w:rsid w:val="00A22F81"/>
    <w:rsid w:val="00A27F88"/>
    <w:rsid w:val="00AA683E"/>
    <w:rsid w:val="00AB5D32"/>
    <w:rsid w:val="00AC312B"/>
    <w:rsid w:val="00B21C30"/>
    <w:rsid w:val="00B25B73"/>
    <w:rsid w:val="00B41D9B"/>
    <w:rsid w:val="00B82EC7"/>
    <w:rsid w:val="00B95EE1"/>
    <w:rsid w:val="00BA37B4"/>
    <w:rsid w:val="00BA61C4"/>
    <w:rsid w:val="00BC6DCC"/>
    <w:rsid w:val="00BF79EA"/>
    <w:rsid w:val="00C16E6E"/>
    <w:rsid w:val="00C2628B"/>
    <w:rsid w:val="00C32FD3"/>
    <w:rsid w:val="00C3654B"/>
    <w:rsid w:val="00C50480"/>
    <w:rsid w:val="00C50D50"/>
    <w:rsid w:val="00D41117"/>
    <w:rsid w:val="00D44813"/>
    <w:rsid w:val="00D74C85"/>
    <w:rsid w:val="00D870E3"/>
    <w:rsid w:val="00D97EE1"/>
    <w:rsid w:val="00DC52F8"/>
    <w:rsid w:val="00DF7D50"/>
    <w:rsid w:val="00E00D62"/>
    <w:rsid w:val="00E04776"/>
    <w:rsid w:val="00E067DA"/>
    <w:rsid w:val="00E44E02"/>
    <w:rsid w:val="00E51C71"/>
    <w:rsid w:val="00E569E8"/>
    <w:rsid w:val="00E6277E"/>
    <w:rsid w:val="00E84022"/>
    <w:rsid w:val="00EB6011"/>
    <w:rsid w:val="00EE6648"/>
    <w:rsid w:val="00EF6B31"/>
    <w:rsid w:val="00F13444"/>
    <w:rsid w:val="00F26371"/>
    <w:rsid w:val="00F41C96"/>
    <w:rsid w:val="00F54075"/>
    <w:rsid w:val="00F615FE"/>
    <w:rsid w:val="00F713CD"/>
    <w:rsid w:val="00FB0506"/>
    <w:rsid w:val="00FD10C5"/>
    <w:rsid w:val="00FE3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D29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9374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b">
    <w:name w:val="Заголовок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c">
    <w:name w:val="List"/>
    <w:basedOn w:val="a3"/>
    <w:rPr>
      <w:rFonts w:cs="Mangal"/>
    </w:rPr>
  </w:style>
  <w:style w:type="paragraph" w:styleId="ad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e">
    <w:name w:val="index heading"/>
    <w:basedOn w:val="a"/>
    <w:qFormat/>
    <w:pPr>
      <w:suppressLineNumbers/>
    </w:pPr>
    <w:rPr>
      <w:rFonts w:cs="Mangal"/>
    </w:rPr>
  </w:style>
  <w:style w:type="paragraph" w:customStyle="1" w:styleId="af">
    <w:name w:val="Заглав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2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3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0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2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3">
    <w:name w:val="Информация об изменениях документа"/>
    <w:basedOn w:val="af2"/>
    <w:uiPriority w:val="99"/>
    <w:qFormat/>
    <w:rsid w:val="002371DE"/>
    <w:rPr>
      <w:i/>
      <w:iCs/>
    </w:rPr>
  </w:style>
  <w:style w:type="paragraph" w:customStyle="1" w:styleId="af4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5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customStyle="1" w:styleId="af6">
    <w:name w:val="......."/>
    <w:basedOn w:val="a"/>
    <w:uiPriority w:val="99"/>
    <w:qFormat/>
    <w:rsid w:val="003F7E2B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7">
    <w:name w:val="caption"/>
    <w:basedOn w:val="a"/>
    <w:uiPriority w:val="35"/>
    <w:unhideWhenUsed/>
    <w:qFormat/>
    <w:rsid w:val="00631C87"/>
    <w:pPr>
      <w:spacing w:after="200"/>
    </w:pPr>
    <w:rPr>
      <w:b/>
      <w:bCs/>
      <w:color w:val="4F81BD" w:themeColor="accent1"/>
      <w:sz w:val="18"/>
      <w:szCs w:val="18"/>
    </w:rPr>
  </w:style>
  <w:style w:type="table" w:styleId="af8">
    <w:name w:val="Table Grid"/>
    <w:basedOn w:val="a1"/>
    <w:uiPriority w:val="59"/>
    <w:rsid w:val="00E60C6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basedOn w:val="a0"/>
    <w:uiPriority w:val="99"/>
    <w:unhideWhenUsed/>
    <w:rsid w:val="00C16E6E"/>
    <w:rPr>
      <w:rFonts w:cs="Times New Roman"/>
      <w:color w:val="0000FF"/>
      <w:u w:val="single"/>
    </w:rPr>
  </w:style>
  <w:style w:type="paragraph" w:customStyle="1" w:styleId="ConsPlusNormal">
    <w:name w:val="ConsPlusNormal"/>
    <w:rsid w:val="00BA37B4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37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D29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9374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b">
    <w:name w:val="Заголовок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c">
    <w:name w:val="List"/>
    <w:basedOn w:val="a3"/>
    <w:rPr>
      <w:rFonts w:cs="Mangal"/>
    </w:rPr>
  </w:style>
  <w:style w:type="paragraph" w:styleId="ad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e">
    <w:name w:val="index heading"/>
    <w:basedOn w:val="a"/>
    <w:qFormat/>
    <w:pPr>
      <w:suppressLineNumbers/>
    </w:pPr>
    <w:rPr>
      <w:rFonts w:cs="Mangal"/>
    </w:rPr>
  </w:style>
  <w:style w:type="paragraph" w:customStyle="1" w:styleId="af">
    <w:name w:val="Заглав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2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3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0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2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3">
    <w:name w:val="Информация об изменениях документа"/>
    <w:basedOn w:val="af2"/>
    <w:uiPriority w:val="99"/>
    <w:qFormat/>
    <w:rsid w:val="002371DE"/>
    <w:rPr>
      <w:i/>
      <w:iCs/>
    </w:rPr>
  </w:style>
  <w:style w:type="paragraph" w:customStyle="1" w:styleId="af4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5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customStyle="1" w:styleId="af6">
    <w:name w:val="......."/>
    <w:basedOn w:val="a"/>
    <w:uiPriority w:val="99"/>
    <w:qFormat/>
    <w:rsid w:val="003F7E2B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7">
    <w:name w:val="caption"/>
    <w:basedOn w:val="a"/>
    <w:uiPriority w:val="35"/>
    <w:unhideWhenUsed/>
    <w:qFormat/>
    <w:rsid w:val="00631C87"/>
    <w:pPr>
      <w:spacing w:after="200"/>
    </w:pPr>
    <w:rPr>
      <w:b/>
      <w:bCs/>
      <w:color w:val="4F81BD" w:themeColor="accent1"/>
      <w:sz w:val="18"/>
      <w:szCs w:val="18"/>
    </w:rPr>
  </w:style>
  <w:style w:type="table" w:styleId="af8">
    <w:name w:val="Table Grid"/>
    <w:basedOn w:val="a1"/>
    <w:uiPriority w:val="59"/>
    <w:rsid w:val="00E60C6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basedOn w:val="a0"/>
    <w:uiPriority w:val="99"/>
    <w:unhideWhenUsed/>
    <w:rsid w:val="00C16E6E"/>
    <w:rPr>
      <w:rFonts w:cs="Times New Roman"/>
      <w:color w:val="0000FF"/>
      <w:u w:val="single"/>
    </w:rPr>
  </w:style>
  <w:style w:type="paragraph" w:customStyle="1" w:styleId="ConsPlusNormal">
    <w:name w:val="ConsPlusNormal"/>
    <w:rsid w:val="00BA37B4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37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3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34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79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22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07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document?id=71587404&amp;sub=0" TargetMode="External"/><Relationship Id="rId1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869107.0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869107.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?id=71587404&amp;sub=0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document?id=7158740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4C574-E93E-4149-BE3C-D62A29737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2148</TotalTime>
  <Pages>74</Pages>
  <Words>13176</Words>
  <Characters>75104</Characters>
  <Application>Microsoft Office Word</Application>
  <DocSecurity>0</DocSecurity>
  <Lines>625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88104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Лошакова Н.В.</dc:creator>
  <cp:lastModifiedBy>Шура</cp:lastModifiedBy>
  <cp:revision>58</cp:revision>
  <cp:lastPrinted>2017-09-21T05:58:00Z</cp:lastPrinted>
  <dcterms:created xsi:type="dcterms:W3CDTF">2016-10-03T09:53:00Z</dcterms:created>
  <dcterms:modified xsi:type="dcterms:W3CDTF">2017-09-21T07:57:00Z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mineco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